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34AD4" w14:textId="329E3BC5" w:rsidR="007905A8" w:rsidRDefault="007905A8">
      <w:pPr>
        <w:rPr>
          <w:rFonts w:ascii="楷体" w:eastAsia="楷体" w:hAnsi="楷体"/>
          <w:color w:val="1E1E1E"/>
          <w:szCs w:val="21"/>
          <w:shd w:val="clear" w:color="auto" w:fill="FFFFFF"/>
        </w:rPr>
      </w:pPr>
      <w:r>
        <w:rPr>
          <w:rFonts w:ascii="楷体" w:eastAsia="楷体" w:hAnsi="楷体" w:hint="eastAsia"/>
          <w:color w:val="1E1E1E"/>
          <w:szCs w:val="21"/>
          <w:shd w:val="clear" w:color="auto" w:fill="FFFFFF"/>
        </w:rPr>
        <w:t>《陈奂生上城》高晓声</w:t>
      </w:r>
    </w:p>
    <w:p w14:paraId="30B09558" w14:textId="6BD5E9B2" w:rsidR="00952766" w:rsidRPr="007905A8" w:rsidRDefault="007905A8">
      <w:pPr>
        <w:rPr>
          <w:rFonts w:ascii="楷体" w:eastAsia="楷体" w:hAnsi="楷体"/>
          <w:szCs w:val="21"/>
        </w:rPr>
      </w:pP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“漏斗户主”陈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生，今日悠悠上城来。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一次寒潮刚过，天气已经好转，轻风微微吹，太阳暖烘烘，陈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肚里吃得饱，身上穿得新，手里提着一个装满东西的干干净净的旅行包，也许是气力大，也许是包儿轻，简直像拎了束灯草，晃荡晃荡，全不放在心上。他个儿又高、腿儿又长，上城三十里，经不起他几晃荡；往常挑了重担都不乘车，今天等于是空身，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自更不用说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，何况太阳还高，到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城嫌早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，他尽量放慢脚步，一路如游春看风光。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他到城里去干啥？他到城里去做买卖。稻子收好了，麦垄种完了，公粮余粮卖掉了，口粮柴草分到了，乘这个空当，出门活动活动，赚几个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活钱买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零碎。自由市场开放了，他又不投机倒把，卖一点农副产品，冠冕堂皇。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他去卖什么？卖油绳①。自家的面粉，自家的油，自己动手做成的。今天做好今天卖，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格啦嘣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脆，又香又酥，比店里的新鲜，比店里的好吃，这旅行包里装的尽是它；还用小塑料袋包装好，有五根一袋的，有十根一袋的，又好看，又干净。一共六斤，卖完了，稳赚三元钱。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--------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①油绳——一种油煎的面食。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赚了钱打算干什么？打算买一顶簇新的、呱呱叫的帽子。说真话，从三岁以后，四十五年来，没买过帽子。解放前是穷，买不起；解放后是正当青年，用不着；“文化大革命”以来，肚子吃不饱，顾不上穿戴，虽说年纪到把，也怕脑后风了。正在无可奈何，幸亏有人送了他一顶“漏斗户主”帽，也就只得戴上，横竖不要钱。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七八年决分以后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，帽子不翼而飞，当时只觉得头上轻松，竟不曾想到冷。今年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好像变娇了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，上两趟寒流来，就缩头缩颈，伤风打喷嚏，日子不好过，非买一顶帽子不行。好在这也不是大事情，现在活路大，这几个钱，上一趟城就赚到了。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生真是无忧无虑，他的精神面貌和去年大不相同了。他是过惯苦日子的，现在开始好起来，又相信会越来越好，他还不满意么？他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满意透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了。他身上有了肉，脸上有了笑；有时候半夜里醒过来，想到围里有米、橱里有衣，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总算像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家人家了，就兴致勃勃睡不着，禁不住要把老婆推醒了陪他聊天讲闲话。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提到讲话，就触到了陈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生的短处，对着老婆，他还常能说说，对着别人，往往默默无言。他并非不想说，实在是无可说。别人能说东道西，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扯三拉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四，他非常羡慕。他不知道别人怎么会碰到那么多新鲜事儿，怎么会想得出那么多特别的主意，怎么会具备那么多离奇的经历，怎么会记牢那么多怪异的故事，又怎么会讲得那么动听。他毫无办法，简直犯了死症毛病，他从来不会打听什么，上一趟街，回来只会说“今天街上人多”或“人少”、“猪行里有猪”、“青菜贱得卖不掉”……之类的话。他的经历又和村上大多数人一样，既不特别，又是别人一目了然的，讲起来无非是“小时候娘常打我的屁股，爹倒不凶”、“也算上了四年学，早忘光了”、“三九年大旱，断了河底，大家提鱼吃”、“四九年改朝换代，共产党打败了国民党”。“成亲以后，养了一个儿子、一个小女”……索然无味，等于不说。他又看不懂书；看戏听故事，又记不牢。看了《三打白骨精》，老婆要他讲，他也只会说：“孙行者最凶，都是他打死的。”老婆不满足，又问白骨精是谁，他就说：“是妖怪变的。”还是儿子巧，声明“白骨精不是妖怪变的，是白骨精变成的妖怪。”才算没有错到底。他又想不出新鲜花样来，比如种田，只会讲“种麦要用锄头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抨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碎泥块”。“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莳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秧—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蔸莳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六棵”……谁也不要听。再如这卖油绳的行当，也根本不是他发明的，好些人已经做过一阵了，怎样用料？怎样加工？怎样包装？什么价钱？多少利润？什么地方、什么时间买客多、销路好？都是向大家学来的经验。如果他再向大家夸耀，岂不成了笑话！甚至刻薄些的人还会吊他的背筋：“嗳！连‘漏斗户主’也有油、粮卖油绳了，还当新闻哩！”还是不开口也罢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lastRenderedPageBreak/>
        <w:t xml:space="preserve">　　如今，为了这点，他总觉得比别人矮一头。黄昏空闲时，人们聚拢来聊天，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他总只听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不说，别人讲话也总不朝他看，因为知道他不会答话，所以就像等于没有他这个人。他只好自卑，他只有羡慕。他不知道世界上有“精神生活”这一个名词，但是生活好转以后，他渴望过精神生活。哪里有听的，他爱去听，哪里有演的，他爱去看，没听没看，他就觉得没趣。有一次大家闲谈，一个问题专家出了个题目：“在本大队你最佩服哪一个？”他忍不住也答了腔，说：“陆龙飞最狠。”人家问：“一个说书的，狠什么？”他说：“就为他能说书，我佩服他一张嘴。”引得众人哈哈大笑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于是，他又惭愧了，觉得自己总是不会说，又被人家笑，还是不说为好。他总想，要是能碰到一件大家都不曾经过的事情，讲给大家听听就好了，就神气了。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二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当然，陈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生的这个念头，无关大局，往往蹲在离脑门三四寸的地方，不大跳出来，只是在尴尬时冒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一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冒尖，让自己存个希望罢了。比如现在上城卖油绳，想着的就只是新帽子。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尽管放慢脚步，走到县城的时候，还只下午六点不到。他不忙做生意，先就着茶摊，出一分钱买了杯热茶，啃了随身带着当晚餐的几块僵饼，填饱了肚子，然后向火车站走去。一路游街看店，遇上百货公司，就弯进去侦察有没有他想买的帽子，要多少价钱。三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爿店查下来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，他找到了满意的一种。这时候突然一拍屁股，想到没有带钱。原先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只想卖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了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油绳赚了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利润再买帽子，没想到油绳未卖之前商店就要打烊；那么，等到赚了钱，这帽子就得明天才能买了。可自己根本不会在城里住夜，一无亲，二无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眷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，从来是连夜回去的，这一趟分明就买不成，还得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光着头冻几天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受了这点挫折，心情不挺愉快，一路走来，便觉得头上凉嗖嗖，更加懊恼起来。到火车站时，已过八点了。时间还早，但既然来了，也就选了一块地方，敞开包裹，亮出商品，摆出摊子来。这时车站上人数不少，但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奂生知道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难得会有顾客，因为这些都是吃饱了晚饭来候车的，不会买他的油绳，除非小孩嘴馋吵不过，大人才会买。只有火车上下车的旅客到了，生意才会忙起来。他知道九点四十分、十点半，各有一班车到站，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这油绳到那时候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才能卖掉，因为时近半夜，店摊收歇，能买到吃的地方不多，旅客又饿了，自然争着买。如果十点半卖不掉，十一点二十分还有一班车，不过太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晏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了，陈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生宁可剩点回去也不想等，免得一夜不得睡，须知跑回去也是三十里啊。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果然不错，这些经验很灵，十点半以后，陈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生的油绳就已经卖光了。下车的旅客一拥而上，七手八脚，伸手来拿，把陈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奂生搞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得昏头昏脑，卖完一算账，竟少了三角钱，因为头昏，怕算错了，再认真算了一遍，还是缺三角，看来是哪个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贪小利拿可油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绳未付款。他叹了一口气，自认晦气。本来他也晓得，人家买他的油绳，是不能向公家报销的，那要吃而不肯私人掏腰包的，就会要一点魔术，所以他总是特别当心，可还是丢失了，真是双拳不敌四手，两眼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难顾八方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。只好认了吧，横竖三块钱赚头，还是有的。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他又叹了口气，想动身凯旋回府。谁知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一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站起来，双腿发软，两膝打颤，竟是浑身无力。他不觉大吃一惊，莫非生病了吗？刚才做生意，精神紧张，不曾觉得，现在心定下来，才感浑身不适，原先喉咙嘶哑，以为是讨价还价喊哑的，现在连口腔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上爿都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像冒烟，鼻气火热；一摸额头，果然滚烫，一阵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阵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冷风吹得头皮好不难受。他毫无办法，只想先找杯热茶解渴。那时茶摊已无，想起车站上有个茶水供应地方，便硬撑着移步过去。到了那里，打开龙头，热水倒有，只是找不到茶杯。原来现在讲究卫生，旅客大都自带茶缸，车站上落得省劲，就把杯子节约掉了。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生也顾不得卫生不卫生，双手捧起龙头里流下的水就喝。那水倒也有点烫，但陈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奂生此时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手上的热度也高，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还忍得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住，喝了几口，算是好过一点。但想到回家，竟是千难万难；平常时候，那三十里路，好像经不起脚板一颠，现在看来，真如隔了十万八</w:t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lastRenderedPageBreak/>
        <w:t>千里，实难登程。他只得找个位置坐下，耐性受痛，觉得此番遭遇，完全错在忘记了带钱先买帽子，才受凉发病。一着走错，满盘皆输；弄得上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不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上下不下，进不得退不得，卡在这儿，真叫尴尬。万一严重起来，此地举目无亲，耽误就医吃药，岂不要送掉老命？可又一想，他陈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生是个堂堂男子汉，一生干净，问心无愧，死了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也口限不闭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；活在世上多种几年田，有益无害，完全应该提供宽裕的时间，没有任何匆忙的必要。想到这里，陈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生高兴起来，他嘴巴干燥，笑不出声，只是两个嘴角，向左右同时嘻开，露出一个微笑。那扶在椅上的右手，轻轻提了起来，像听到了美妙的乐曲似的，在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右腿上赏心地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拍了一拍，松松地吐出口气，便一头横躺在椅子上卧倒了。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三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一觉醒来，天光已经大亮，陈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生肢体瘫软，头脑不清，眼皮发沉，喉咙痒痒地咳了几声；他懒得睁眼，翻了一个身便又想睡。谁知此身一翻，竟浑身颤了几顿，一颗心像被线穿着吊了几吊，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牵肚挂肠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。他用手一摸，身下贼软；连忙一个翻身，低头望去，证实自己猜得一点不错，是睡在一张棕绷大床上。陈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吃了一惊，连忙平躺端正，闭起眼睛，要弄清楚怎么会到这里来的。他好像有点印象，一时又糊涂难记，只得细细琢磨，好不容易才想出了县委吴书记和他的汽车，一下子理出头绪，把一串细关节脉都拉了出来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原来陈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生这一年真交了好运，逢到急难，总有救星。他发高烧昏睡不久，候车室门口就开来一部吉普车，载来了县委书记吴楚。他是要乘十二点一刻那班车到省里去参加明天的会议。到火车站时，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刚只十一点四十分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，吴楚也就不忙，在候车室徒步起来，那司机一向要等吴楚进了站台才走，免得他临时有事找不到人，这次也照例陪着。因为是半夜，候车室旅客不多，吴楚转过半圈，就发现了睡着的陈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生。吴楚不禁笑了起来，他今秋在陈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的生产队里蹲了两个月，一眼就认出他来，心想这老实肯干的忠厚人，怎么在这儿睡着了？若要乘车，岂不误事。便走去推醒他；推了一推，又发现那屁股底下，垫着个瘪包，心想坏了，莫非东西被偷了？就着紧推他，竟也不醒。这吴楚原和农民玩惯了的，一时调皮起来，就去捏他的鼻子；一摸到皮肤热辣辣，才晓得他病倒了，连忙把他扶起，总算把他弄醒了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这些事情，陈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当然不晓得。现在能想起来的，是自己看到吴书记之后，就一把抓牢，听到吴书记问他。“你生病了吗？”他点点头。吴书记问他：“你怎么到这里来的？”他就去摸了摸旅行包。吴书记问他：“包里的东西呢？”他就笑了一笑。当时他说了什么？究竟有没有说？他都不记得了；只记得吴书记好像已经完全明白了他的意思，便和驾驶员一同扶他上了车，车子开了一段路，叫开了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一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家门（机关门诊室），扶他下车进去，见到了一个穿白衣服的人，晓得是医生了。那医生替他诊断片刻，向吴书记笑着说了几句话（重感冒，不要紧），倒过半杯水，让他吃了几片药，又包了一点放在他口袋里，也不曾索钱，便代替吴书记把他扶上了车，还关照说：“我这儿没有床，住招待所吧，安排清静一点的地方睡一夜就好了。”车子又开动，又听吴书记说：“还有十三分钟了，先送我上车站，再送他上招待所，给他一个单独房间，就说是我的朋友……”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生想到这里，听见自己的心扑扑跳得比打钟还响，合上的眼皮，流出晶莹的泪珠，在眼角膛里停留片刻，便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一条线挂下来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了。这个吴书记真是大好人，竟看得起他陈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生，把他当朋友，一旦有难，能挺身而出，拔刀相助，救了他一条性命，实在难得。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想，他和吴楚之间，其实也谈不上交情，不过认识罢了。要说有什么私人交往，平生只有一次。记得秋天吴楚在大队蹲点，有一天突然闯到他家来吃了一顿便饭，听那话音，像是特地来体验体验“漏斗户”的生活改善到什么程度的。还带来了一斤块块糖，给孩子们吃。细算起来，等于两顿半饭钱。那还算什么交情呢！说来说去，是吴书记做了官不曾忘记老百姓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lastRenderedPageBreak/>
        <w:t xml:space="preserve">　　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生想罢，心头暖烘烘，眼泪热辣辣，在被日上拭了拭，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便睁开来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细细打量这住的地方，却又吃了一惊。原来这房里的一切，都新堂堂、亮澄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澄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，平顶（天花板）白得耀眼，四周的墙，用青漆漆了一人高，再往上就刷刷白，地板暗红闪光，照出人影子来；紫檀色五斗橱，嫩黄色写字台，更有两张出奇的矮凳，比太师椅还大，里外包着皮，也叫不出它的名字来。再看床上，垫的是花床单，盖的是新被子，雪白的被底，崭新的绸面，呱呱叫三层新①。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不由自主地立刻在被窝里缩成一团，他知道自己身上（特别是脚）不大干净，生怕弄脏了被子……随即悄悄起身，悄悄穿好了衣服，不敢弄出一点声音来，好像做了偷儿，被人发现就会抓住似的。他下了床，把鞋子拎在手里，光着脚跑出去；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眷顾着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那两张大皮椅，走近去摸一摸，轻轻捺了捺，知道里边有弹簧，却不敢坐，怕压瘪了弹不饱。然后才真的悄悄开门，走出去了。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--------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①三层新——被面、被里、被絮都是新的。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到了走廊里，脚底已冻得冰冷，一瞧别人是穿了鞋走路的，知道不碍，也套上了鞋。心想吴书记照顾得太好了，这哪儿是我该住的地方！一向听说招待所的住宿费贵，我又没处报销，这样好的房间，不知要多少钱，闹不好，一夜天把顶帽子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钱住掉了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，才算不来呢。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他心里不安，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赶忙要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弄清楚。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横竖他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要走了，去付了钱吧。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他走到门口柜台处，朝里面正在看报的大姑娘说：“同志，算账。”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“几号房间？”那大姑娘恋着报纸说，并未看他。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“几号不知道。我住在最东那一间。”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那姑娘连忙丢了报纸，朝他看看，甜甜地笑着说：“是吴书记汽车送来的？你身体好了吗？”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“不要紧，我要回去了。”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“何必急，你和吴书记是老战友吗？你现在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在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哪里工作？……”大姑娘一面软款款地寻话说，一面就把开好的发票交给他。笑得甜极了。陈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生看看她，真是绝色！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但是，接到发票，低头一看，陈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生便像给火钳烫着了手。他认识那几个字，却不肯相信。“多少？”他忍不住问，浑身燥热起来。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“五元。”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“一夜天？”他冒汗了。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“是一夜五元。”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生的心，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忐忑忐忑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大跳。“我的天！”他想，“我还怕困掉一顶帽子，谁知竟要两顶！”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“你的病还没有好，还正在出汗呢！”大姑娘惊怪地说。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千不该，万不该，陈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生竟说了一句这样的外行语：“我是半夜里来的呀！”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大姑娘立刻看出他不是一个人物，她不笑了，话也不甜了，像菜刀剁着砧板似的笃笃响着说：“不管你什么时候来，横竖到今午十二点为止，都收一天钱。”这还是客气的，没有嘲笑他，是看了吴书记的面子。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生看着那冷若冰霜的脸，知道自己说错了话，得罪了人，哪里还敢再开口，只得抖着手伸进袋里去摸钞票，然后细细数了三遍，数定了五元；交给大姑娘时，那外面一张人民币，已经半湿了，尽是汗。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这时大姑娘已在看报，见递来的钞票太零碎，更皱了眉头。但她还有点涵养，并不曾说什么，收进去了。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生出了大价钱，不曾讨得大姑娘欢喜，心里也有点忿忿然。本想一走了之，想到旅行包还丢在房间里，就又回过来。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推开房间，看看照出人影的地板，又站住犹豫：“脱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不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脱鞋？”一转念，忿忿想道：“出了五块钱呢！”再也不怕弄脏，大摇大摆走了进去，往弹簧太师椅上一坐：“管它，坐瘪了不</w:t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lastRenderedPageBreak/>
        <w:t>关我事，出了五元钱呢。”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他饿了，摸摸袋里还剩一块僵饼，拿出来啃了一口，看见了热水瓶，便去倒一杯开水和着饼吃。回头看刚才坐的皮凳，竟没有瘪，便故意立直身子，扑通坐下去……试了三次，也没有坏，才相信果然是好家伙。便安心坐着啃饼，觉得很舒服，头脑清爽，热度退尽了，分明是刚才出了一身大汗的功劳。他是个看得穿的人，这时就有了兴头，想道：“这等于出晦气钱——譬如买药吃掉！”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啃完饼，想想又肉痛起来，究竟是五元钱哪！他昨晚上在百货店看中的帽子，实实在在是二元五一顶，为什么睡一夜要出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两顶帽钱呢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？连沈万山①都要住穷的；他一个农业社员，去年工分单价七角，因一夜做七天还要倒贴一角，这不是开了大玩笑！从昨半夜到现在，总共不过七八个钟头，几乎一个钟头要做一天工，贵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死川真是朋错阳差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，他这副骨头能在那种床上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躺尸吗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！现在别的便宜抬不着，大姑娘说可以住到十二点，那就再困吧，团到足十二点走，这也是捞着多少算多少。对，就是这个主意。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--------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①沈万山——民间传说里的大富翁。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这陈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确是个向前看的人，认准了自然就干，但刚才出了汗，吃了东西，脸上嘴上，都不惬意，想找块毛巾洗脸，却没有。心一横，便把提花枕巾捞起来干擦了一阵，然后衣服也不脱，就盖上被头困了，这一次再也不怕弄脏了什么，他出了五元钱呢。——即使房间弄成了猪圈，也不值！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可是他睡不着，他想起了吴书记。这个好人，大概只想到关心他，不曾想到他这个人经不起这样高级的关心。不过人家忙着赶火车，哪能想得周全！千怪万怪，只怪自己不曾先买帽子，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才伤了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风，才走不动，才碰着吴书记，才住招待所，才把油绳的利润用光，连本钱也蚀掉一块多……那么，帽子还买不买呢？他一狠心：买，不买还要倒霉的！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想到油绳，又觉得肚皮饿了。那一块僵饼，本来就填不饱，可惜昨夜生意太好，油绳全卖光了，能剩几袋倒好；现在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懊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海已晚，再在这床上困下去，会越来越饿，身上没有粮票，中饭到哪里去吃！到时候饿得走不动，难道再在这儿住一夜吗？他慌了，两脚一踹，把被头踢开，拎了旅行包。开门就走。此地虽好，不是久恋之所，虽然还剩得有二三个钟点，又带不走，忍痛放弃算了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他出得门来，再无别的念头，直奔百货公司，把剩下来的油绳本钱，买了一顶帽子，立即戴在头上，飘然而去。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一路上看看野景，倒也容易走过；眼看离家不远，忽然想到这次出门，连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本搭利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，几乎全部搞光，马上要见老婆，交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不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出账，少不得又要受气，得想个主意对付她。怎么说呢？就说输掉了；不对，自己从不赌。就说吃掉了；不对，自己从不死吃。就说被扒掉了；不对，自己不当心，照样挨骂。就说做好事救济了别人；不对，自己都要别人救济。就说送给一个大姑娘了，不对，老婆要犯疑……那怎么办？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生自问自答，左思右想，总是不妥。忽然心里一亮，拍着大腿，高兴地叫道：“有了。”他想到此趟上城，有此一番动人的经历，这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五块钱化得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值透。他总算有点自豪的东西可以讲讲了。试问，全大队的干部、社员，有谁坐过吴书记的汽车？有谁住过五元钱一夜的高级房间？他可要讲给大家听听，看谁还能说他没有什么讲的！看谁还能说他没见过世面了看谁还能瞧不起他，唔！……他精神陡增，顿时好像高大了许多。老婆已不在他眼里了；他有办法对付，只要一提到吴书记，说这五块钱还是吴书记看得起他，才让他用掉的，老婆保证服帖。哈，人总有得意的时候，他仅仅化了五块钱就买到了精神的满足，真是拾到了非常的便宜货，他愉快地划着快步，像一阵清风荡到了家门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果然，从此以后，陈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生的身份显著提高了，不但村上的人要听他讲，连大队干部对他的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态度也友好得多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，而且，上街的时候，背后也常有人指点着他告诉别人说：“他坐过吴书</w:t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lastRenderedPageBreak/>
        <w:t>记的汽车。”或者“他住过五元钱一天的高级房间。”……公社农机厂的采购员有一次碰着他，也拍拍他的肩胛说：“我就没有那个运气，三天两头住招待所，也住不进那样的房间。”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从此，陈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奂</w:t>
      </w:r>
      <w:proofErr w:type="gramEnd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>生一直很神气，做起事来，更比以前有劲得多了。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　　　　　　　　　　　　　　　　　　　　　　　　　　　　1980．1</w:t>
      </w:r>
      <w:r w:rsidRPr="007905A8">
        <w:rPr>
          <w:rFonts w:ascii="Calibri" w:eastAsia="楷体" w:hAnsi="Calibri" w:cs="Calibri"/>
          <w:color w:val="1E1E1E"/>
          <w:szCs w:val="21"/>
          <w:shd w:val="clear" w:color="auto" w:fill="FFFFFF"/>
        </w:rPr>
        <w:t> </w:t>
      </w:r>
      <w:r w:rsidRPr="007905A8">
        <w:rPr>
          <w:rFonts w:ascii="楷体" w:eastAsia="楷体" w:hAnsi="楷体" w:hint="eastAsia"/>
          <w:color w:val="1E1E1E"/>
          <w:szCs w:val="21"/>
        </w:rPr>
        <w:br/>
      </w:r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</w:t>
      </w:r>
      <w:proofErr w:type="gramStart"/>
      <w:r w:rsidRPr="007905A8">
        <w:rPr>
          <w:rFonts w:ascii="楷体" w:eastAsia="楷体" w:hAnsi="楷体" w:hint="eastAsia"/>
          <w:color w:val="1E1E1E"/>
          <w:szCs w:val="21"/>
          <w:shd w:val="clear" w:color="auto" w:fill="FFFFFF"/>
        </w:rPr>
        <w:t xml:space="preserve">　　</w:t>
      </w:r>
      <w:proofErr w:type="gramEnd"/>
    </w:p>
    <w:sectPr w:rsidR="00952766" w:rsidRPr="007905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A8"/>
    <w:rsid w:val="007905A8"/>
    <w:rsid w:val="0095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1637B"/>
  <w15:chartTrackingRefBased/>
  <w15:docId w15:val="{00E21171-FDAF-485A-9970-470CD738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1149</Words>
  <Characters>6551</Characters>
  <Application>Microsoft Office Word</Application>
  <DocSecurity>0</DocSecurity>
  <Lines>54</Lines>
  <Paragraphs>15</Paragraphs>
  <ScaleCrop>false</ScaleCrop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子健</dc:creator>
  <cp:keywords/>
  <dc:description/>
  <cp:lastModifiedBy>韩 子健</cp:lastModifiedBy>
  <cp:revision>1</cp:revision>
  <dcterms:created xsi:type="dcterms:W3CDTF">2022-12-17T11:46:00Z</dcterms:created>
  <dcterms:modified xsi:type="dcterms:W3CDTF">2022-12-17T11:48:00Z</dcterms:modified>
</cp:coreProperties>
</file>