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B250A" w14:textId="07A48E31" w:rsidR="006B2A72" w:rsidRDefault="005275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Hanshi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Zuo</w:t>
      </w:r>
      <w:proofErr w:type="spellEnd"/>
    </w:p>
    <w:p w14:paraId="62A2E7EA" w14:textId="5649A60C" w:rsidR="005275D5" w:rsidRDefault="005275D5" w:rsidP="005275D5">
      <w:pPr>
        <w:rPr>
          <w:sz w:val="24"/>
          <w:szCs w:val="24"/>
        </w:rPr>
      </w:pPr>
      <w:r>
        <w:rPr>
          <w:sz w:val="24"/>
          <w:szCs w:val="24"/>
        </w:rPr>
        <w:t>Jacob Zawacki</w:t>
      </w:r>
    </w:p>
    <w:p w14:paraId="6273F16D" w14:textId="042F2C87" w:rsidR="005275D5" w:rsidRDefault="005275D5" w:rsidP="005275D5">
      <w:pPr>
        <w:rPr>
          <w:sz w:val="24"/>
          <w:szCs w:val="24"/>
        </w:rPr>
      </w:pPr>
    </w:p>
    <w:p w14:paraId="20CBE221" w14:textId="75808C8B" w:rsidR="0071454C" w:rsidRDefault="0071454C" w:rsidP="005275D5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666AF553" w14:textId="3F60137F" w:rsidR="005275D5" w:rsidRPr="005275D5" w:rsidRDefault="005275D5" w:rsidP="005275D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275D5">
        <w:rPr>
          <w:sz w:val="24"/>
          <w:szCs w:val="24"/>
        </w:rPr>
        <w:t xml:space="preserve">Arithmetic Intensity of </w:t>
      </w:r>
      <w:r w:rsidR="0071454C">
        <w:rPr>
          <w:sz w:val="24"/>
          <w:szCs w:val="24"/>
        </w:rPr>
        <w:t>a</w:t>
      </w:r>
      <w:r w:rsidRPr="005275D5">
        <w:rPr>
          <w:sz w:val="24"/>
          <w:szCs w:val="24"/>
        </w:rPr>
        <w:t xml:space="preserve"> </w:t>
      </w:r>
      <w:r w:rsidR="0071454C">
        <w:rPr>
          <w:sz w:val="24"/>
          <w:szCs w:val="24"/>
        </w:rPr>
        <w:t>kernel</w:t>
      </w:r>
      <w:r w:rsidRPr="005275D5">
        <w:rPr>
          <w:sz w:val="24"/>
          <w:szCs w:val="24"/>
        </w:rPr>
        <w:t>:</w:t>
      </w:r>
    </w:p>
    <w:p w14:paraId="5E78C6A9" w14:textId="5360E970" w:rsidR="005275D5" w:rsidRPr="005275D5" w:rsidRDefault="005275D5" w:rsidP="005275D5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</m:oMath>
      </m:oMathPara>
    </w:p>
    <w:p w14:paraId="47E848E0" w14:textId="77777777" w:rsidR="005275D5" w:rsidRPr="005275D5" w:rsidRDefault="005275D5" w:rsidP="005275D5">
      <w:pPr>
        <w:pStyle w:val="ListParagraph"/>
        <w:rPr>
          <w:rFonts w:eastAsiaTheme="minorEastAsia"/>
          <w:sz w:val="24"/>
          <w:szCs w:val="24"/>
        </w:rPr>
      </w:pPr>
    </w:p>
    <w:p w14:paraId="3A9A91B1" w14:textId="288AAB19" w:rsidR="005275D5" w:rsidRDefault="005275D5" w:rsidP="005275D5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Floating point operations: 6 </w:t>
      </w:r>
      <w:proofErr w:type="gramStart"/>
      <w:r>
        <w:rPr>
          <w:rFonts w:eastAsiaTheme="minorEastAsia"/>
          <w:sz w:val="24"/>
          <w:szCs w:val="24"/>
        </w:rPr>
        <w:t>total</w:t>
      </w:r>
      <w:proofErr w:type="gramEnd"/>
      <w:r>
        <w:rPr>
          <w:rFonts w:eastAsiaTheme="minorEastAsia"/>
          <w:sz w:val="24"/>
          <w:szCs w:val="24"/>
        </w:rPr>
        <w:t xml:space="preserve"> (2 add, 4 multiply)</w:t>
      </w:r>
    </w:p>
    <w:p w14:paraId="6AD2B106" w14:textId="35409563" w:rsidR="005275D5" w:rsidRDefault="005275D5" w:rsidP="005275D5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Memory operations: 2 (8 byte) loads, 1 (8 byte) write</w:t>
      </w:r>
    </w:p>
    <w:p w14:paraId="09AFD2E8" w14:textId="77777777" w:rsidR="005275D5" w:rsidRPr="005275D5" w:rsidRDefault="005275D5" w:rsidP="005275D5">
      <w:pPr>
        <w:pStyle w:val="ListParagraph"/>
        <w:rPr>
          <w:rFonts w:eastAsiaTheme="minorEastAsia"/>
          <w:sz w:val="24"/>
          <w:szCs w:val="24"/>
        </w:rPr>
      </w:pPr>
    </w:p>
    <w:p w14:paraId="0CD70530" w14:textId="2E347D49" w:rsidR="0071454C" w:rsidRPr="005275D5" w:rsidRDefault="005275D5" w:rsidP="005275D5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2*8+8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4</m:t>
              </m:r>
            </m:den>
          </m:f>
        </m:oMath>
      </m:oMathPara>
    </w:p>
    <w:p w14:paraId="554C117C" w14:textId="77777777" w:rsidR="005275D5" w:rsidRPr="005275D5" w:rsidRDefault="005275D5" w:rsidP="005275D5">
      <w:pPr>
        <w:pStyle w:val="ListParagraph"/>
        <w:rPr>
          <w:rFonts w:eastAsiaTheme="minorEastAsia"/>
          <w:sz w:val="24"/>
          <w:szCs w:val="24"/>
        </w:rPr>
      </w:pPr>
    </w:p>
    <w:p w14:paraId="220BC694" w14:textId="44B96D50" w:rsidR="005275D5" w:rsidRDefault="005275D5" w:rsidP="005275D5">
      <w:pPr>
        <w:pStyle w:val="ListParagraph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Roofline Model:</w:t>
      </w:r>
      <w:r w:rsidR="0071454C" w:rsidRPr="0071454C">
        <w:rPr>
          <w:noProof/>
        </w:rPr>
        <w:t xml:space="preserve"> </w:t>
      </w:r>
    </w:p>
    <w:p w14:paraId="54CFE219" w14:textId="77777777" w:rsidR="0071454C" w:rsidRDefault="0071454C" w:rsidP="005275D5">
      <w:pPr>
        <w:pStyle w:val="ListParagraph"/>
        <w:rPr>
          <w:noProof/>
        </w:rPr>
      </w:pPr>
    </w:p>
    <w:p w14:paraId="73841EFC" w14:textId="0241AE75" w:rsidR="005275D5" w:rsidRDefault="0071454C" w:rsidP="0071454C">
      <w:pPr>
        <w:pStyle w:val="ListParagraph"/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B57B7F4" wp14:editId="3F38D49F">
            <wp:extent cx="2590800" cy="2975610"/>
            <wp:effectExtent l="0" t="190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3" t="10809" r="6113" b="12496"/>
                    <a:stretch/>
                  </pic:blipFill>
                  <pic:spPr bwMode="auto">
                    <a:xfrm rot="16200000">
                      <a:off x="0" y="0"/>
                      <a:ext cx="259080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E780D" w14:textId="07E05163" w:rsidR="0071454C" w:rsidRDefault="0071454C" w:rsidP="0071454C">
      <w:pPr>
        <w:pStyle w:val="ListParagraph"/>
        <w:jc w:val="center"/>
        <w:rPr>
          <w:rFonts w:eastAsiaTheme="minorEastAsia"/>
          <w:sz w:val="24"/>
          <w:szCs w:val="24"/>
        </w:rPr>
      </w:pPr>
    </w:p>
    <w:p w14:paraId="439EF218" w14:textId="7AF2F60A" w:rsidR="0071454C" w:rsidRDefault="0071454C" w:rsidP="0071454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expected performance of the kernel is about 7.5 GFLOP/s.</w:t>
      </w:r>
    </w:p>
    <w:p w14:paraId="624FE0E6" w14:textId="1CD02566" w:rsidR="0071454C" w:rsidRPr="005275D5" w:rsidRDefault="0071454C" w:rsidP="0071454C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performance is memory-bound.</w:t>
      </w:r>
    </w:p>
    <w:sectPr w:rsidR="0071454C" w:rsidRPr="0052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162"/>
    <w:multiLevelType w:val="hybridMultilevel"/>
    <w:tmpl w:val="5B263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1A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C303BF"/>
    <w:multiLevelType w:val="hybridMultilevel"/>
    <w:tmpl w:val="D5DAC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5EE"/>
    <w:multiLevelType w:val="hybridMultilevel"/>
    <w:tmpl w:val="0720B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855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0C60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DA462D"/>
    <w:multiLevelType w:val="hybridMultilevel"/>
    <w:tmpl w:val="F8C8C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66090"/>
    <w:multiLevelType w:val="hybridMultilevel"/>
    <w:tmpl w:val="9C7E3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52FC4"/>
    <w:multiLevelType w:val="hybridMultilevel"/>
    <w:tmpl w:val="11F6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72"/>
    <w:rsid w:val="005275D5"/>
    <w:rsid w:val="006B2A72"/>
    <w:rsid w:val="0071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4863"/>
  <w15:chartTrackingRefBased/>
  <w15:docId w15:val="{2AA0F8FC-07DD-48BB-9494-1421785A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5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7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</dc:creator>
  <cp:keywords/>
  <dc:description/>
  <cp:lastModifiedBy>Jacob Z</cp:lastModifiedBy>
  <cp:revision>2</cp:revision>
  <dcterms:created xsi:type="dcterms:W3CDTF">2021-02-11T22:30:00Z</dcterms:created>
  <dcterms:modified xsi:type="dcterms:W3CDTF">2021-02-11T22:44:00Z</dcterms:modified>
</cp:coreProperties>
</file>