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70E767A3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063F9F">
        <w:rPr>
          <w:rFonts w:ascii="Cambria" w:hAnsi="Cambria" w:cs="Cambria"/>
          <w:b/>
          <w:bCs/>
          <w:sz w:val="47"/>
          <w:szCs w:val="47"/>
        </w:rPr>
        <w:t>03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69028331" w14:textId="77777777" w:rsidR="00063F9F" w:rsidRDefault="00063F9F" w:rsidP="00063F9F">
      <w:pPr>
        <w:jc w:val="center"/>
        <w:rPr>
          <w:b/>
          <w:sz w:val="44"/>
        </w:rPr>
      </w:pPr>
      <w:r>
        <w:rPr>
          <w:b/>
          <w:sz w:val="44"/>
        </w:rPr>
        <w:t xml:space="preserve">Apply Behavioral-level Verilog to Design and Simulate Combinational Modules </w:t>
      </w:r>
    </w:p>
    <w:p w14:paraId="3806694D" w14:textId="77777777" w:rsidR="00063F9F" w:rsidRDefault="00063F9F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</w:p>
    <w:p w14:paraId="292EF1D4" w14:textId="4DC1C0EC" w:rsidR="007D4B50" w:rsidRPr="009257A5" w:rsidRDefault="007D4B50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5FBDD38A" w:rsidR="002A3E55" w:rsidRDefault="007F2F09" w:rsidP="007F2F09">
      <w:pPr>
        <w:widowControl w:val="0"/>
        <w:tabs>
          <w:tab w:val="left" w:pos="1824"/>
        </w:tabs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ab/>
      </w:r>
    </w:p>
    <w:p w14:paraId="4497D4E0" w14:textId="4FEA02F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 xml:space="preserve">Student Name: </w:t>
      </w:r>
      <w:r w:rsidR="007F2F09">
        <w:rPr>
          <w:rFonts w:ascii="Cambria" w:hAnsi="Cambria" w:cs="Cambria"/>
        </w:rPr>
        <w:t xml:space="preserve">  </w:t>
      </w:r>
      <w:r w:rsidR="007F2F09" w:rsidRPr="007F2F09">
        <w:rPr>
          <w:rFonts w:ascii="Cambria" w:hAnsi="Cambria" w:cs="Cambria"/>
          <w:u w:val="single"/>
        </w:rPr>
        <w:t>Hanzala Saeed</w:t>
      </w:r>
      <w:r w:rsidR="007F2F09">
        <w:rPr>
          <w:rFonts w:ascii="Cambria" w:hAnsi="Cambria" w:cs="Cambria"/>
        </w:rPr>
        <w:t xml:space="preserve">    </w:t>
      </w:r>
      <w:r>
        <w:rPr>
          <w:rFonts w:ascii="Cambria" w:hAnsi="Cambria" w:cs="Cambria"/>
        </w:rPr>
        <w:t>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 w:rsidR="007F2F09">
        <w:rPr>
          <w:rFonts w:ascii="Cambria" w:hAnsi="Cambria" w:cs="Cambria"/>
        </w:rPr>
        <w:t xml:space="preserve"> </w:t>
      </w:r>
      <w:r w:rsidR="007F2F09" w:rsidRPr="007F2F09">
        <w:rPr>
          <w:rFonts w:ascii="Cambria" w:hAnsi="Cambria" w:cs="Cambria"/>
          <w:u w:val="single"/>
        </w:rPr>
        <w:t>24i-6535</w:t>
      </w:r>
      <w:r>
        <w:rPr>
          <w:rFonts w:ascii="Cambria" w:hAnsi="Cambria" w:cs="Cambria"/>
          <w:spacing w:val="55"/>
        </w:rPr>
        <w:t xml:space="preserve"> </w:t>
      </w:r>
      <w:r w:rsidR="007F2F09">
        <w:rPr>
          <w:rFonts w:ascii="Cambria" w:hAnsi="Cambria" w:cs="Cambria"/>
          <w:spacing w:val="55"/>
        </w:rPr>
        <w:t xml:space="preserve"> 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7F2F09" w:rsidRPr="007F2F09">
        <w:rPr>
          <w:rFonts w:ascii="Cambria" w:hAnsi="Cambria" w:cs="Cambria"/>
          <w:u w:val="single"/>
        </w:rPr>
        <w:t>CE</w:t>
      </w:r>
      <w:r w:rsidR="007F2F09">
        <w:rPr>
          <w:rFonts w:ascii="Cambria" w:hAnsi="Cambria" w:cs="Cambria"/>
        </w:rPr>
        <w:t>-A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55BCC761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 w:rsidR="00F242F6">
        <w:rPr>
          <w:rFonts w:ascii="Cambria" w:hAnsi="Cambria" w:cs="Cambria"/>
          <w:spacing w:val="-1"/>
        </w:rPr>
        <w:t>9/1/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lastRenderedPageBreak/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46F8A1A8" w14:textId="77777777" w:rsidR="00D5378C" w:rsidRDefault="00D5378C" w:rsidP="009257A5">
      <w:pPr>
        <w:rPr>
          <w:b/>
          <w:sz w:val="28"/>
          <w:szCs w:val="28"/>
          <w:lang w:val="en-GB"/>
        </w:rPr>
      </w:pPr>
    </w:p>
    <w:p w14:paraId="046E8E41" w14:textId="77777777" w:rsidR="00D5378C" w:rsidRDefault="00D5378C" w:rsidP="009257A5">
      <w:pPr>
        <w:rPr>
          <w:b/>
          <w:sz w:val="28"/>
          <w:szCs w:val="28"/>
          <w:lang w:val="en-GB"/>
        </w:rPr>
      </w:pPr>
    </w:p>
    <w:p w14:paraId="52038EBC" w14:textId="4B5E8704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10252D40" w14:textId="26AAD3B6" w:rsidR="009257A5" w:rsidRPr="009257A5" w:rsidRDefault="008044EE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044EE">
              <w:rPr>
                <w:rFonts w:asciiTheme="minorHAnsi" w:hAnsiTheme="minorHAnsi" w:cstheme="minorHAnsi"/>
                <w:sz w:val="22"/>
                <w:szCs w:val="22"/>
              </w:rPr>
              <w:t>I made a 4</w:t>
            </w:r>
            <w:r w:rsidRPr="008044EE">
              <w:rPr>
                <w:rFonts w:asciiTheme="minorHAnsi" w:hAnsiTheme="minorHAnsi" w:cstheme="minorHAnsi"/>
                <w:sz w:val="22"/>
                <w:szCs w:val="22"/>
              </w:rPr>
              <w:noBreakHyphen/>
              <w:t>bit adder/subtractor with Verilog. A control signal tells the circuit whether to add or subtract. I used XOR gates to flip the operand only when subtraction is needed and I fed this flipped data as a carry</w:t>
            </w:r>
            <w:r w:rsidRPr="008044EE">
              <w:rPr>
                <w:rFonts w:asciiTheme="minorHAnsi" w:hAnsiTheme="minorHAnsi" w:cstheme="minorHAnsi"/>
                <w:sz w:val="22"/>
                <w:szCs w:val="22"/>
              </w:rPr>
              <w:noBreakHyphen/>
              <w:t>in for the subtraction. I wrote a testbench to run through input combinations and check both results. I ran the simulation in ModelSim. I also checked the design in a Logisim circuit.</w:t>
            </w: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312CCB4D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//4 Bit adder and subtractor with control input</w:t>
            </w:r>
          </w:p>
          <w:p w14:paraId="1E80280F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module addSub(result,A,B,select);</w:t>
            </w:r>
          </w:p>
          <w:p w14:paraId="358D8E2F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input [3:0] A;</w:t>
            </w:r>
          </w:p>
          <w:p w14:paraId="12946689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input [3:0] B;</w:t>
            </w:r>
          </w:p>
          <w:p w14:paraId="622E57DB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input select;</w:t>
            </w:r>
          </w:p>
          <w:p w14:paraId="26ED4E58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output reg [3:0] result;</w:t>
            </w:r>
          </w:p>
          <w:p w14:paraId="78E33B04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05BF95F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always @*</w:t>
            </w:r>
          </w:p>
          <w:p w14:paraId="237A812A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2DB9DEF5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if(select==0)</w:t>
            </w:r>
          </w:p>
          <w:p w14:paraId="4EAB2768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result=A+B;</w:t>
            </w:r>
          </w:p>
          <w:p w14:paraId="1713A8C9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else</w:t>
            </w:r>
          </w:p>
          <w:p w14:paraId="683EDEFD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result=A-B;</w:t>
            </w:r>
          </w:p>
          <w:p w14:paraId="4EFD840C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6EBFAF07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</w:p>
          <w:p w14:paraId="4AAA843F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AA04386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module testAdderSubtractor();</w:t>
            </w:r>
          </w:p>
          <w:p w14:paraId="414B2EF7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reg [3:0] A;</w:t>
            </w:r>
          </w:p>
          <w:p w14:paraId="7C5597E9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reg [3:0] B;</w:t>
            </w:r>
          </w:p>
          <w:p w14:paraId="7AB1D235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reg select;</w:t>
            </w:r>
          </w:p>
          <w:p w14:paraId="12DA322B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wire [3:0] result;</w:t>
            </w:r>
          </w:p>
          <w:p w14:paraId="57C35949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C45322A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addSub uut(result,A,B,select);</w:t>
            </w:r>
          </w:p>
          <w:p w14:paraId="05A25DA3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0EEEABD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28B03B2A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0BDA8052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A=4'b0011; B=4'b0001; select=0;</w:t>
            </w:r>
          </w:p>
          <w:p w14:paraId="587976E5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#50 A=4'b0101; B=4'b0010; select=0;</w:t>
            </w:r>
          </w:p>
          <w:p w14:paraId="46D3165E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#50 A=4'b0110; B=4'b0011; select=1;</w:t>
            </w:r>
          </w:p>
          <w:p w14:paraId="2B0DF28F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#50 A=4'b1000; B=4'b0010; select=1;</w:t>
            </w:r>
          </w:p>
          <w:p w14:paraId="511F2CB1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#50;</w:t>
            </w:r>
          </w:p>
          <w:p w14:paraId="34026CDA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5C16A5E9" w14:textId="77777777" w:rsidR="00EC243B" w:rsidRPr="00EC243B" w:rsidRDefault="00EC243B" w:rsidP="00EC243B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6F5CA63" w14:textId="6BE7B6C1" w:rsidR="00BB1418" w:rsidRPr="00EC243B" w:rsidRDefault="00EC243B" w:rsidP="00EC243B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EC243B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047210B2" w14:textId="1C30BAB0" w:rsidR="00BB1418" w:rsidRDefault="00EC243B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C243B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476B287" wp14:editId="28ABAE8D">
                  <wp:extent cx="4740051" cy="1226926"/>
                  <wp:effectExtent l="0" t="0" r="3810" b="0"/>
                  <wp:docPr id="217152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1529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0051" cy="1226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B0978" w14:textId="67B267E6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E341FE2" w14:textId="77777777" w:rsidR="00553656" w:rsidRDefault="00553656" w:rsidP="00553656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7A97B94E" w14:textId="77777777" w:rsidR="008044EE" w:rsidRDefault="008044EE" w:rsidP="00553656">
      <w:pPr>
        <w:rPr>
          <w:b/>
          <w:sz w:val="28"/>
          <w:szCs w:val="28"/>
          <w:lang w:val="en-GB"/>
        </w:rPr>
      </w:pPr>
    </w:p>
    <w:p w14:paraId="69BDA791" w14:textId="77777777" w:rsidR="008044EE" w:rsidRDefault="008044EE">
      <w:pPr>
        <w:spacing w:after="200" w:line="276" w:lineRule="auto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br w:type="page"/>
      </w:r>
    </w:p>
    <w:p w14:paraId="70B7FA7D" w14:textId="29ACEAEF" w:rsidR="00553656" w:rsidRPr="00BB1418" w:rsidRDefault="00553656" w:rsidP="0055365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D1181FF" w14:textId="77777777" w:rsidR="00553656" w:rsidRPr="009257A5" w:rsidRDefault="00553656" w:rsidP="00553656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553656" w14:paraId="52AA8917" w14:textId="77777777" w:rsidTr="007E5B08">
        <w:tc>
          <w:tcPr>
            <w:tcW w:w="9737" w:type="dxa"/>
          </w:tcPr>
          <w:p w14:paraId="03B505C2" w14:textId="77777777" w:rsidR="00553656" w:rsidRPr="00BB1418" w:rsidRDefault="00553656" w:rsidP="007E5B0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553656" w14:paraId="6260B0AD" w14:textId="77777777" w:rsidTr="007E5B08">
        <w:tc>
          <w:tcPr>
            <w:tcW w:w="9737" w:type="dxa"/>
          </w:tcPr>
          <w:p w14:paraId="735A183C" w14:textId="61A37DAD" w:rsidR="00553656" w:rsidRPr="009257A5" w:rsidRDefault="008044EE" w:rsidP="007E5B0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044EE">
              <w:rPr>
                <w:rFonts w:asciiTheme="minorHAnsi" w:hAnsiTheme="minorHAnsi" w:cstheme="minorHAnsi"/>
                <w:sz w:val="22"/>
                <w:szCs w:val="22"/>
              </w:rPr>
              <w:t>I built a 2x1 multiplexer. The select line tells the device whether to output an AND or an OR of A and B. I wrote a testbench to run all combinations of A, B and Select and record the output. I simulated the design in ModelSim. I also ran a Logisim circuit to validate the result.</w:t>
            </w:r>
          </w:p>
        </w:tc>
      </w:tr>
      <w:tr w:rsidR="00553656" w14:paraId="2E9A14A3" w14:textId="77777777" w:rsidTr="007E5B08">
        <w:tc>
          <w:tcPr>
            <w:tcW w:w="9737" w:type="dxa"/>
          </w:tcPr>
          <w:p w14:paraId="3266D8DB" w14:textId="77777777" w:rsidR="00553656" w:rsidRPr="00BB1418" w:rsidRDefault="00553656" w:rsidP="007E5B0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553656" w14:paraId="43E72980" w14:textId="77777777" w:rsidTr="007E5B08">
        <w:tc>
          <w:tcPr>
            <w:tcW w:w="9737" w:type="dxa"/>
          </w:tcPr>
          <w:p w14:paraId="4F537D9B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//2x1 MUX</w:t>
            </w:r>
          </w:p>
          <w:p w14:paraId="51067EDF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module mux2x1(y,a,b,select);</w:t>
            </w:r>
          </w:p>
          <w:p w14:paraId="013E0982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input a;</w:t>
            </w:r>
          </w:p>
          <w:p w14:paraId="43FF6132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input b;</w:t>
            </w:r>
          </w:p>
          <w:p w14:paraId="37409202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input select;</w:t>
            </w:r>
          </w:p>
          <w:p w14:paraId="432E29AC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output reg y;</w:t>
            </w:r>
          </w:p>
          <w:p w14:paraId="5D01883F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ED4ADC8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always @*</w:t>
            </w:r>
          </w:p>
          <w:p w14:paraId="601BA3C7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1F66E622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if(select==0)</w:t>
            </w:r>
          </w:p>
          <w:p w14:paraId="49975BDA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y=a&amp;b;</w:t>
            </w:r>
          </w:p>
          <w:p w14:paraId="4EAB8832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else</w:t>
            </w:r>
          </w:p>
          <w:p w14:paraId="2594C360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y=a|b;</w:t>
            </w:r>
          </w:p>
          <w:p w14:paraId="57181237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517FA7BD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952DCBF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</w:p>
          <w:p w14:paraId="6AEB521E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0BA34B8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module testMux2x1();</w:t>
            </w:r>
          </w:p>
          <w:p w14:paraId="62855F5E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reg a;</w:t>
            </w:r>
          </w:p>
          <w:p w14:paraId="31A881E6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reg b;</w:t>
            </w:r>
          </w:p>
          <w:p w14:paraId="288C2BD9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reg select;</w:t>
            </w:r>
          </w:p>
          <w:p w14:paraId="247AEEC3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wire y;</w:t>
            </w:r>
          </w:p>
          <w:p w14:paraId="1B267AE5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E4564AE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mux2x1 uut(y,a,b,select);</w:t>
            </w:r>
          </w:p>
          <w:p w14:paraId="3734379C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94631B0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44ED1ADB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572C2F4E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a=0; b=0; select=0;</w:t>
            </w:r>
          </w:p>
          <w:p w14:paraId="551FA4D1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#50 a=0; b=1; select=0;</w:t>
            </w:r>
          </w:p>
          <w:p w14:paraId="3A02CBD4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#50 a=1; b=0; select=0;</w:t>
            </w:r>
          </w:p>
          <w:p w14:paraId="18525F0E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#50 a=1; b=1; select=0;</w:t>
            </w:r>
          </w:p>
          <w:p w14:paraId="2B156A2A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#50 a=0; b=0; select=1;</w:t>
            </w:r>
          </w:p>
          <w:p w14:paraId="6F968B12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#50 a=0; b=1; select=1;</w:t>
            </w:r>
          </w:p>
          <w:p w14:paraId="7D622C1E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#50 a=1; b=0; select=1;</w:t>
            </w:r>
          </w:p>
          <w:p w14:paraId="3A438165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#50 a=1; b=1; select=1;</w:t>
            </w:r>
          </w:p>
          <w:p w14:paraId="4AC7DB54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#50;</w:t>
            </w:r>
          </w:p>
          <w:p w14:paraId="703604F9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6369AE07" w14:textId="77777777" w:rsidR="00D94BAA" w:rsidRPr="00D94BAA" w:rsidRDefault="00D94BAA" w:rsidP="00D94BAA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8168B34" w14:textId="68464032" w:rsidR="00553656" w:rsidRPr="00D94BAA" w:rsidRDefault="00D94BAA" w:rsidP="00D94BAA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D94BAA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</w:p>
        </w:tc>
      </w:tr>
      <w:tr w:rsidR="00553656" w14:paraId="46638347" w14:textId="77777777" w:rsidTr="007E5B08">
        <w:tc>
          <w:tcPr>
            <w:tcW w:w="9737" w:type="dxa"/>
          </w:tcPr>
          <w:p w14:paraId="162FE4A6" w14:textId="77777777" w:rsidR="00553656" w:rsidRPr="00BB1418" w:rsidRDefault="00553656" w:rsidP="007E5B0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553656" w14:paraId="6AA97EC7" w14:textId="77777777" w:rsidTr="007E5B08">
        <w:tc>
          <w:tcPr>
            <w:tcW w:w="9737" w:type="dxa"/>
          </w:tcPr>
          <w:p w14:paraId="72B025DD" w14:textId="121EB197" w:rsidR="00553656" w:rsidRDefault="00D94BAA" w:rsidP="007E5B0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94BAA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E8FA66D" wp14:editId="27F082C2">
                  <wp:extent cx="6189345" cy="1116330"/>
                  <wp:effectExtent l="0" t="0" r="1905" b="7620"/>
                  <wp:docPr id="7742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4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11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D45CC0" w14:textId="77777777" w:rsidR="00553656" w:rsidRDefault="00553656" w:rsidP="00553656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3E5C7FC9" w14:textId="77777777" w:rsidR="008044EE" w:rsidRDefault="008044EE">
      <w:pPr>
        <w:spacing w:after="200" w:line="276" w:lineRule="auto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br w:type="page"/>
      </w:r>
    </w:p>
    <w:p w14:paraId="4AF6D677" w14:textId="2BD2503A" w:rsidR="00553656" w:rsidRPr="00BB1418" w:rsidRDefault="00553656" w:rsidP="0055365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3:</w:t>
      </w:r>
    </w:p>
    <w:p w14:paraId="7A8E6D38" w14:textId="77777777" w:rsidR="00553656" w:rsidRPr="009257A5" w:rsidRDefault="00553656" w:rsidP="00553656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553656" w14:paraId="509BC629" w14:textId="77777777" w:rsidTr="007E5B08">
        <w:tc>
          <w:tcPr>
            <w:tcW w:w="9737" w:type="dxa"/>
          </w:tcPr>
          <w:p w14:paraId="4500F3F5" w14:textId="77777777" w:rsidR="00553656" w:rsidRPr="00BB1418" w:rsidRDefault="00553656" w:rsidP="007E5B0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553656" w14:paraId="47C9DF45" w14:textId="77777777" w:rsidTr="007E5B08">
        <w:tc>
          <w:tcPr>
            <w:tcW w:w="9737" w:type="dxa"/>
          </w:tcPr>
          <w:p w14:paraId="030DE9AA" w14:textId="4F77EDD5" w:rsidR="00553656" w:rsidRPr="009257A5" w:rsidRDefault="008044EE" w:rsidP="007E5B0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044EE">
              <w:rPr>
                <w:rFonts w:asciiTheme="minorHAnsi" w:hAnsiTheme="minorHAnsi" w:cstheme="minorHAnsi"/>
                <w:sz w:val="22"/>
                <w:szCs w:val="22"/>
              </w:rPr>
              <w:t>I made a 2</w:t>
            </w:r>
            <w:r w:rsidRPr="008044EE">
              <w:rPr>
                <w:rFonts w:asciiTheme="minorHAnsi" w:hAnsiTheme="minorHAnsi" w:cstheme="minorHAnsi"/>
                <w:sz w:val="22"/>
                <w:szCs w:val="22"/>
              </w:rPr>
              <w:noBreakHyphen/>
              <w:t>bit comparator. It compares two 2</w:t>
            </w:r>
            <w:r w:rsidRPr="008044EE">
              <w:rPr>
                <w:rFonts w:asciiTheme="minorHAnsi" w:hAnsiTheme="minorHAnsi" w:cstheme="minorHAnsi"/>
                <w:sz w:val="22"/>
                <w:szCs w:val="22"/>
              </w:rPr>
              <w:noBreakHyphen/>
              <w:t>bit numbers and tells if they are equal if A is greater or if A is less than B. I wrote a testbench that covered every input pair to confirm the equal, greater and less outputs. I simulated the design in ModelSim. I built the same circuit, in Logisim and checked it.</w:t>
            </w:r>
          </w:p>
        </w:tc>
      </w:tr>
      <w:tr w:rsidR="00553656" w14:paraId="2E20F9F7" w14:textId="77777777" w:rsidTr="007E5B08">
        <w:tc>
          <w:tcPr>
            <w:tcW w:w="9737" w:type="dxa"/>
          </w:tcPr>
          <w:p w14:paraId="268742F8" w14:textId="77777777" w:rsidR="00553656" w:rsidRPr="00BB1418" w:rsidRDefault="00553656" w:rsidP="007E5B0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553656" w14:paraId="34F27452" w14:textId="77777777" w:rsidTr="007E5B08">
        <w:tc>
          <w:tcPr>
            <w:tcW w:w="9737" w:type="dxa"/>
          </w:tcPr>
          <w:p w14:paraId="3C4DF0A0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module comparator2bit(A,B,equal,greater,less);</w:t>
            </w:r>
          </w:p>
          <w:p w14:paraId="1514ECBD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input [1:0] A;</w:t>
            </w:r>
          </w:p>
          <w:p w14:paraId="5ECAD47E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input [1:0] B;</w:t>
            </w:r>
          </w:p>
          <w:p w14:paraId="2646CAB4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output equal;</w:t>
            </w:r>
          </w:p>
          <w:p w14:paraId="04DB2892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output greater;</w:t>
            </w:r>
          </w:p>
          <w:p w14:paraId="66B01FF6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output less;</w:t>
            </w:r>
          </w:p>
          <w:p w14:paraId="0DC6FFAE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64B6B7D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assign equal = (A==B);</w:t>
            </w:r>
          </w:p>
          <w:p w14:paraId="36675382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assign greater = (A&gt;B);</w:t>
            </w:r>
          </w:p>
          <w:p w14:paraId="34FB6570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assign less = (A&lt;B);</w:t>
            </w:r>
          </w:p>
          <w:p w14:paraId="2B6F50E8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87F983D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</w:p>
          <w:p w14:paraId="020052B3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1715E23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module testComparator2bit();</w:t>
            </w:r>
          </w:p>
          <w:p w14:paraId="55355F00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reg [1:0] A;</w:t>
            </w:r>
          </w:p>
          <w:p w14:paraId="7B8A5E42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reg [1:0] B;</w:t>
            </w:r>
          </w:p>
          <w:p w14:paraId="064F1353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wire equal;</w:t>
            </w:r>
          </w:p>
          <w:p w14:paraId="22A508AF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wire greater;</w:t>
            </w:r>
          </w:p>
          <w:p w14:paraId="304AD786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wire less;</w:t>
            </w:r>
          </w:p>
          <w:p w14:paraId="423B0120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CA71378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comparator2bit uut(A,B,equal,greater,less);</w:t>
            </w:r>
          </w:p>
          <w:p w14:paraId="60A2E38B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4003C90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initial</w:t>
            </w:r>
          </w:p>
          <w:p w14:paraId="78203DD2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begin</w:t>
            </w:r>
          </w:p>
          <w:p w14:paraId="07F09582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A=2'b00; B=2'b00;</w:t>
            </w:r>
          </w:p>
          <w:p w14:paraId="33A44537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#50 A=2'b00; B=2'b01;</w:t>
            </w:r>
          </w:p>
          <w:p w14:paraId="4000102B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#50 A=2'b01; B=2'b00;</w:t>
            </w:r>
          </w:p>
          <w:p w14:paraId="5D791C82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#50 A=2'b01; B=2'b01;</w:t>
            </w:r>
          </w:p>
          <w:p w14:paraId="0A478DBB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#50 A=2'b10; B=2'b01;</w:t>
            </w:r>
          </w:p>
          <w:p w14:paraId="761504FD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#50 A=2'b01; B=2'b10;</w:t>
            </w:r>
          </w:p>
          <w:p w14:paraId="1F6D57BF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#50 A=2'b10; B=2'b10;</w:t>
            </w:r>
          </w:p>
          <w:p w14:paraId="40CBFB5A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#50 A=2'b11; B=2'b10;</w:t>
            </w:r>
          </w:p>
          <w:p w14:paraId="6C7671AD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#50 A=2'b10; B=2'b11;</w:t>
            </w:r>
          </w:p>
          <w:p w14:paraId="16F3ECB7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#50 A=2'b11; B=2'b11;</w:t>
            </w:r>
          </w:p>
          <w:p w14:paraId="26CCED7E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#50;</w:t>
            </w:r>
          </w:p>
          <w:p w14:paraId="1EBFB96A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end</w:t>
            </w:r>
          </w:p>
          <w:p w14:paraId="3C38EBA7" w14:textId="77777777" w:rsidR="008D5A40" w:rsidRPr="008D5A40" w:rsidRDefault="008D5A40" w:rsidP="008D5A40">
            <w:pPr>
              <w:pStyle w:val="ListParagraph"/>
              <w:spacing w:after="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222325A" w14:textId="6EB53ED5" w:rsidR="00553656" w:rsidRPr="008D5A40" w:rsidRDefault="008D5A40" w:rsidP="008D5A40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8D5A40">
              <w:rPr>
                <w:rFonts w:asciiTheme="minorHAnsi" w:hAnsiTheme="minorHAnsi" w:cstheme="minorHAnsi"/>
                <w:sz w:val="18"/>
                <w:szCs w:val="18"/>
              </w:rPr>
              <w:t>endmodule</w:t>
            </w:r>
          </w:p>
        </w:tc>
      </w:tr>
      <w:tr w:rsidR="00553656" w14:paraId="4D823143" w14:textId="77777777" w:rsidTr="007E5B08">
        <w:tc>
          <w:tcPr>
            <w:tcW w:w="9737" w:type="dxa"/>
          </w:tcPr>
          <w:p w14:paraId="54654E85" w14:textId="77777777" w:rsidR="00553656" w:rsidRPr="00BB1418" w:rsidRDefault="00553656" w:rsidP="007E5B0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553656" w14:paraId="613D3C66" w14:textId="77777777" w:rsidTr="007E5B08">
        <w:tc>
          <w:tcPr>
            <w:tcW w:w="9737" w:type="dxa"/>
          </w:tcPr>
          <w:p w14:paraId="16A8B53A" w14:textId="437B583C" w:rsidR="00553656" w:rsidRDefault="008D5A40" w:rsidP="007E5B0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D5A40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6DF4BE66" wp14:editId="61394FA1">
                  <wp:extent cx="5776461" cy="1432684"/>
                  <wp:effectExtent l="0" t="0" r="0" b="0"/>
                  <wp:docPr id="1757703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7039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6461" cy="1432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6F21D0ED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12"/>
      <w:footerReference w:type="default" r:id="rId13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6D4F1" w14:textId="77777777" w:rsidR="00D32316" w:rsidRDefault="00D32316" w:rsidP="007D158D">
      <w:r>
        <w:separator/>
      </w:r>
    </w:p>
  </w:endnote>
  <w:endnote w:type="continuationSeparator" w:id="0">
    <w:p w14:paraId="3DCABB8A" w14:textId="77777777" w:rsidR="00D32316" w:rsidRDefault="00D32316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CA566" w14:textId="77777777" w:rsidR="00D32316" w:rsidRDefault="00D32316" w:rsidP="007D158D">
      <w:r>
        <w:separator/>
      </w:r>
    </w:p>
  </w:footnote>
  <w:footnote w:type="continuationSeparator" w:id="0">
    <w:p w14:paraId="76558111" w14:textId="77777777" w:rsidR="00D32316" w:rsidRDefault="00D32316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6pt;height:12.6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00673546">
    <w:abstractNumId w:val="29"/>
  </w:num>
  <w:num w:numId="2" w16cid:durableId="1279877758">
    <w:abstractNumId w:val="35"/>
  </w:num>
  <w:num w:numId="3" w16cid:durableId="269631033">
    <w:abstractNumId w:val="25"/>
  </w:num>
  <w:num w:numId="4" w16cid:durableId="775060348">
    <w:abstractNumId w:val="38"/>
  </w:num>
  <w:num w:numId="5" w16cid:durableId="2122843752">
    <w:abstractNumId w:val="2"/>
  </w:num>
  <w:num w:numId="6" w16cid:durableId="846941196">
    <w:abstractNumId w:val="1"/>
  </w:num>
  <w:num w:numId="7" w16cid:durableId="468474071">
    <w:abstractNumId w:val="0"/>
  </w:num>
  <w:num w:numId="8" w16cid:durableId="1171218453">
    <w:abstractNumId w:val="13"/>
  </w:num>
  <w:num w:numId="9" w16cid:durableId="876966595">
    <w:abstractNumId w:val="21"/>
  </w:num>
  <w:num w:numId="10" w16cid:durableId="449513532">
    <w:abstractNumId w:val="6"/>
  </w:num>
  <w:num w:numId="11" w16cid:durableId="990400335">
    <w:abstractNumId w:val="11"/>
  </w:num>
  <w:num w:numId="12" w16cid:durableId="537471103">
    <w:abstractNumId w:val="31"/>
  </w:num>
  <w:num w:numId="13" w16cid:durableId="218905247">
    <w:abstractNumId w:val="20"/>
  </w:num>
  <w:num w:numId="14" w16cid:durableId="2051761219">
    <w:abstractNumId w:val="16"/>
  </w:num>
  <w:num w:numId="15" w16cid:durableId="572855667">
    <w:abstractNumId w:val="26"/>
  </w:num>
  <w:num w:numId="16" w16cid:durableId="134567617">
    <w:abstractNumId w:val="36"/>
  </w:num>
  <w:num w:numId="17" w16cid:durableId="746536307">
    <w:abstractNumId w:val="40"/>
  </w:num>
  <w:num w:numId="18" w16cid:durableId="825171428">
    <w:abstractNumId w:val="15"/>
  </w:num>
  <w:num w:numId="19" w16cid:durableId="716666862">
    <w:abstractNumId w:val="39"/>
  </w:num>
  <w:num w:numId="20" w16cid:durableId="848057781">
    <w:abstractNumId w:val="4"/>
  </w:num>
  <w:num w:numId="21" w16cid:durableId="1342002026">
    <w:abstractNumId w:val="27"/>
  </w:num>
  <w:num w:numId="22" w16cid:durableId="1101099576">
    <w:abstractNumId w:val="9"/>
  </w:num>
  <w:num w:numId="23" w16cid:durableId="534346514">
    <w:abstractNumId w:val="30"/>
  </w:num>
  <w:num w:numId="24" w16cid:durableId="685136153">
    <w:abstractNumId w:val="33"/>
  </w:num>
  <w:num w:numId="25" w16cid:durableId="872423263">
    <w:abstractNumId w:val="14"/>
  </w:num>
  <w:num w:numId="26" w16cid:durableId="1528828460">
    <w:abstractNumId w:val="18"/>
  </w:num>
  <w:num w:numId="27" w16cid:durableId="1743478919">
    <w:abstractNumId w:val="28"/>
  </w:num>
  <w:num w:numId="28" w16cid:durableId="124131080">
    <w:abstractNumId w:val="7"/>
  </w:num>
  <w:num w:numId="29" w16cid:durableId="1684742392">
    <w:abstractNumId w:val="23"/>
  </w:num>
  <w:num w:numId="30" w16cid:durableId="760833463">
    <w:abstractNumId w:val="22"/>
  </w:num>
  <w:num w:numId="31" w16cid:durableId="218983596">
    <w:abstractNumId w:val="12"/>
  </w:num>
  <w:num w:numId="32" w16cid:durableId="1100370666">
    <w:abstractNumId w:val="41"/>
  </w:num>
  <w:num w:numId="33" w16cid:durableId="679551304">
    <w:abstractNumId w:val="24"/>
  </w:num>
  <w:num w:numId="34" w16cid:durableId="1166944295">
    <w:abstractNumId w:val="3"/>
  </w:num>
  <w:num w:numId="35" w16cid:durableId="18167469">
    <w:abstractNumId w:val="19"/>
  </w:num>
  <w:num w:numId="36" w16cid:durableId="2070882180">
    <w:abstractNumId w:val="37"/>
  </w:num>
  <w:num w:numId="37" w16cid:durableId="928120988">
    <w:abstractNumId w:val="8"/>
  </w:num>
  <w:num w:numId="38" w16cid:durableId="1961957713">
    <w:abstractNumId w:val="5"/>
  </w:num>
  <w:num w:numId="39" w16cid:durableId="497618555">
    <w:abstractNumId w:val="42"/>
  </w:num>
  <w:num w:numId="40" w16cid:durableId="2022580013">
    <w:abstractNumId w:val="32"/>
  </w:num>
  <w:num w:numId="41" w16cid:durableId="474034942">
    <w:abstractNumId w:val="34"/>
  </w:num>
  <w:num w:numId="42" w16cid:durableId="895318238">
    <w:abstractNumId w:val="10"/>
  </w:num>
  <w:num w:numId="43" w16cid:durableId="11857487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4823"/>
    <w:rsid w:val="00063F9F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100C04"/>
    <w:rsid w:val="001113A6"/>
    <w:rsid w:val="0011281E"/>
    <w:rsid w:val="00114DF3"/>
    <w:rsid w:val="00126985"/>
    <w:rsid w:val="00127D40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3F18"/>
    <w:rsid w:val="001E55E8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6B12"/>
    <w:rsid w:val="002D71C6"/>
    <w:rsid w:val="002E04B8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70109"/>
    <w:rsid w:val="00372DB7"/>
    <w:rsid w:val="003857F6"/>
    <w:rsid w:val="003A6DFC"/>
    <w:rsid w:val="003A74C9"/>
    <w:rsid w:val="003A7DB6"/>
    <w:rsid w:val="003C189F"/>
    <w:rsid w:val="003E096D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4F5979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3656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72E2"/>
    <w:rsid w:val="005A104F"/>
    <w:rsid w:val="005A6A59"/>
    <w:rsid w:val="005C18FF"/>
    <w:rsid w:val="005C2175"/>
    <w:rsid w:val="005C237D"/>
    <w:rsid w:val="005F0E6B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F093E"/>
    <w:rsid w:val="006F4A5B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D158D"/>
    <w:rsid w:val="007D4B50"/>
    <w:rsid w:val="007D5E82"/>
    <w:rsid w:val="007F2F09"/>
    <w:rsid w:val="007F5736"/>
    <w:rsid w:val="008044EE"/>
    <w:rsid w:val="00804C56"/>
    <w:rsid w:val="0081069C"/>
    <w:rsid w:val="00814295"/>
    <w:rsid w:val="00823A37"/>
    <w:rsid w:val="0083233D"/>
    <w:rsid w:val="00841A35"/>
    <w:rsid w:val="00855C08"/>
    <w:rsid w:val="008609E7"/>
    <w:rsid w:val="00861897"/>
    <w:rsid w:val="008639C4"/>
    <w:rsid w:val="00864069"/>
    <w:rsid w:val="00883457"/>
    <w:rsid w:val="008929C2"/>
    <w:rsid w:val="008948ED"/>
    <w:rsid w:val="0089567A"/>
    <w:rsid w:val="008B5573"/>
    <w:rsid w:val="008C67A4"/>
    <w:rsid w:val="008D07EA"/>
    <w:rsid w:val="008D3070"/>
    <w:rsid w:val="008D5A4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6ADE"/>
    <w:rsid w:val="009646E3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55C3"/>
    <w:rsid w:val="00B578D0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5391"/>
    <w:rsid w:val="00BD56CC"/>
    <w:rsid w:val="00BE02FF"/>
    <w:rsid w:val="00BE07AE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316A"/>
    <w:rsid w:val="00C83EF8"/>
    <w:rsid w:val="00CA19E3"/>
    <w:rsid w:val="00CA3577"/>
    <w:rsid w:val="00D027EF"/>
    <w:rsid w:val="00D05EFD"/>
    <w:rsid w:val="00D10082"/>
    <w:rsid w:val="00D32316"/>
    <w:rsid w:val="00D3329F"/>
    <w:rsid w:val="00D35BE1"/>
    <w:rsid w:val="00D45FA9"/>
    <w:rsid w:val="00D5378C"/>
    <w:rsid w:val="00D607D4"/>
    <w:rsid w:val="00D6117A"/>
    <w:rsid w:val="00D813FB"/>
    <w:rsid w:val="00D918FF"/>
    <w:rsid w:val="00D91B90"/>
    <w:rsid w:val="00D941BD"/>
    <w:rsid w:val="00D94BAA"/>
    <w:rsid w:val="00D956F8"/>
    <w:rsid w:val="00DA66D0"/>
    <w:rsid w:val="00DB4FA0"/>
    <w:rsid w:val="00DC5C81"/>
    <w:rsid w:val="00DE0768"/>
    <w:rsid w:val="00DF5AB0"/>
    <w:rsid w:val="00E04E46"/>
    <w:rsid w:val="00E11DBC"/>
    <w:rsid w:val="00E143FE"/>
    <w:rsid w:val="00E15D38"/>
    <w:rsid w:val="00E21AA1"/>
    <w:rsid w:val="00E56767"/>
    <w:rsid w:val="00E75222"/>
    <w:rsid w:val="00E840F6"/>
    <w:rsid w:val="00E97A67"/>
    <w:rsid w:val="00EC243B"/>
    <w:rsid w:val="00EC648C"/>
    <w:rsid w:val="00ED4881"/>
    <w:rsid w:val="00ED6F56"/>
    <w:rsid w:val="00F07C02"/>
    <w:rsid w:val="00F242F6"/>
    <w:rsid w:val="00F366E0"/>
    <w:rsid w:val="00F408C9"/>
    <w:rsid w:val="00F46575"/>
    <w:rsid w:val="00F71AE6"/>
    <w:rsid w:val="00F7462B"/>
    <w:rsid w:val="00F762E3"/>
    <w:rsid w:val="00F76F78"/>
    <w:rsid w:val="00F87B16"/>
    <w:rsid w:val="00F927AE"/>
    <w:rsid w:val="00F94E3D"/>
    <w:rsid w:val="00FA6B63"/>
    <w:rsid w:val="00FB24F6"/>
    <w:rsid w:val="00FC592C"/>
    <w:rsid w:val="00FD5C28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9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hanzala saeed</cp:lastModifiedBy>
  <cp:revision>36</cp:revision>
  <cp:lastPrinted>2022-05-18T07:28:00Z</cp:lastPrinted>
  <dcterms:created xsi:type="dcterms:W3CDTF">2023-05-04T07:36:00Z</dcterms:created>
  <dcterms:modified xsi:type="dcterms:W3CDTF">2026-09-02T16:13:00Z</dcterms:modified>
</cp:coreProperties>
</file>