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</w:rPr>
      </w:pPr>
      <w:r>
        <w:rPr>
          <w:rFonts w:hint="eastAsia" w:ascii="宋体" w:hAnsi="宋体"/>
          <w:sz w:val="28"/>
        </w:rPr>
        <w:t>年度培训计划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"file:///C:\\Documents%20and%20Settings\\zhoulili.LENOV02331796\\桌面\\常宏认证\\ISO9000\\格瑞\\ISO9001认证\\公司办质量记录表格(横式).doc" \l "第二级文件清单#第二级文件清单"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end"/>
      </w:r>
    </w:p>
    <w:p>
      <w:pPr>
        <w:ind w:firstLine="210" w:firstLineChars="1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/>
        </w:rPr>
        <w:t>编号：</w:t>
      </w:r>
      <w:r>
        <w:rPr>
          <w:rFonts w:hint="eastAsia" w:ascii="宋体" w:hAnsi="宋体"/>
        </w:rPr>
        <w:t>__企业代码__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__行政部门代码__</w:t>
      </w:r>
      <w:r>
        <w:rPr>
          <w:rFonts w:ascii="宋体" w:hAnsi="宋体"/>
        </w:rPr>
        <w:t>-</w:t>
      </w:r>
      <w:r>
        <w:rPr>
          <w:rFonts w:hint="eastAsia" w:ascii="宋体" w:hAnsi="宋体"/>
          <w:lang w:val="en-US" w:eastAsia="zh-CN"/>
        </w:rPr>
        <w:t>01</w:t>
      </w:r>
    </w:p>
    <w:tbl>
      <w:tblPr>
        <w:tblStyle w:val="8"/>
        <w:tblW w:w="0" w:type="auto"/>
        <w:tblInd w:w="-38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671"/>
        <w:gridCol w:w="1980"/>
        <w:gridCol w:w="1980"/>
        <w:gridCol w:w="4521"/>
        <w:gridCol w:w="1519"/>
        <w:gridCol w:w="10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6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参加培训人员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培训方式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ind w:left="256" w:hanging="256" w:hangingChars="12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受培训部门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培训内容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考核方式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221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__记录年份__年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6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GB/T19001-2016、GB/T24001-2016、</w:t>
            </w:r>
            <w:r>
              <w:rPr>
                <w:rFonts w:hint="eastAsia" w:ascii="宋体" w:hAnsi="宋体" w:cs="宋体"/>
              </w:rPr>
              <w:t>GB/T</w:t>
            </w:r>
            <w:r>
              <w:rPr>
                <w:rFonts w:ascii="宋体" w:hAnsi="宋体" w:cs="宋体"/>
              </w:rPr>
              <w:t>45001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hint="eastAsia" w:ascii="宋体" w:hAnsi="宋体" w:cs="宋体"/>
                <w:lang w:eastAsia="zh-CN"/>
              </w:rPr>
              <w:t>202</w:t>
            </w:r>
            <w:r>
              <w:rPr>
                <w:rFonts w:hint="eastAsia" w:ascii="宋体" w:hAnsi="宋体" w:cs="宋体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</w:rPr>
              <w:t>标准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提问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221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__记录年份__年2月</w:t>
            </w:r>
          </w:p>
        </w:tc>
        <w:tc>
          <w:tcPr>
            <w:tcW w:w="16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环境因素识别培训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__记录年份__年3月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__生产部门__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__生产部门__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生产现场环境安全检查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__记录年份__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管理手册、程序文件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__记录年份__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危险源辨识培训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__记录年份__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消防安全知识培训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__记录年份__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</w:t>
            </w:r>
            <w:bookmarkStart w:id="1" w:name="_GoBack"/>
            <w:bookmarkEnd w:id="1"/>
            <w:r>
              <w:rPr>
                <w:rFonts w:hint="eastAsia" w:ascii="宋体" w:hAnsi="宋体"/>
              </w:rPr>
              <w:t>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各职能部门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__记录年份__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各职能部门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安全生产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eastAsia="zh-CN"/>
              </w:rPr>
              <w:t>__</w:t>
            </w:r>
            <w:r>
              <w:rPr>
                <w:rFonts w:hint="eastAsia" w:ascii="宋体" w:hAnsi="宋体" w:cs="宋体"/>
                <w:lang w:val="en-US" w:eastAsia="zh-CN"/>
              </w:rPr>
              <w:t>内审员培训日期</w:t>
            </w: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__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内审员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各职能部门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内审员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考试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外培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__记录年份__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月-12月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新员工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新员工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岗前培训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sectPr>
      <w:pgSz w:w="16838" w:h="11906" w:orient="landscape"/>
      <w:pgMar w:top="1418" w:right="641" w:bottom="1418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A4FDD"/>
    <w:multiLevelType w:val="singleLevel"/>
    <w:tmpl w:val="289A4FDD"/>
    <w:lvl w:ilvl="0" w:tentative="0">
      <w:start w:val="1"/>
      <w:numFmt w:val="upperLetter"/>
      <w:pStyle w:val="2"/>
      <w:lvlText w:val="%1、"/>
      <w:lvlJc w:val="left"/>
      <w:pPr>
        <w:tabs>
          <w:tab w:val="left" w:pos="915"/>
        </w:tabs>
        <w:ind w:left="915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417065"/>
    <w:rsid w:val="00016CAE"/>
    <w:rsid w:val="00051FF4"/>
    <w:rsid w:val="000E0A20"/>
    <w:rsid w:val="000F5CD4"/>
    <w:rsid w:val="001033D1"/>
    <w:rsid w:val="00107F53"/>
    <w:rsid w:val="001D2B37"/>
    <w:rsid w:val="001E62F1"/>
    <w:rsid w:val="00214B84"/>
    <w:rsid w:val="00243E3F"/>
    <w:rsid w:val="00263614"/>
    <w:rsid w:val="00286F97"/>
    <w:rsid w:val="00292AAD"/>
    <w:rsid w:val="002F0348"/>
    <w:rsid w:val="0030583A"/>
    <w:rsid w:val="00331E9F"/>
    <w:rsid w:val="00343E03"/>
    <w:rsid w:val="00367153"/>
    <w:rsid w:val="003B1D4C"/>
    <w:rsid w:val="003B7397"/>
    <w:rsid w:val="003C5504"/>
    <w:rsid w:val="00417065"/>
    <w:rsid w:val="00424DBE"/>
    <w:rsid w:val="0052337A"/>
    <w:rsid w:val="00546CA0"/>
    <w:rsid w:val="00560BFA"/>
    <w:rsid w:val="0059641E"/>
    <w:rsid w:val="005B78EC"/>
    <w:rsid w:val="005C08F2"/>
    <w:rsid w:val="005E5C52"/>
    <w:rsid w:val="005F1F89"/>
    <w:rsid w:val="00601975"/>
    <w:rsid w:val="00641F86"/>
    <w:rsid w:val="00650BC5"/>
    <w:rsid w:val="006510AB"/>
    <w:rsid w:val="0066209A"/>
    <w:rsid w:val="006C0A2E"/>
    <w:rsid w:val="006D50CA"/>
    <w:rsid w:val="00715CEE"/>
    <w:rsid w:val="007625B1"/>
    <w:rsid w:val="00794962"/>
    <w:rsid w:val="007D2CEA"/>
    <w:rsid w:val="00802DBA"/>
    <w:rsid w:val="00833059"/>
    <w:rsid w:val="00881D5A"/>
    <w:rsid w:val="00893CA4"/>
    <w:rsid w:val="008F3AAA"/>
    <w:rsid w:val="008F46ED"/>
    <w:rsid w:val="00936FC9"/>
    <w:rsid w:val="00965268"/>
    <w:rsid w:val="0097699E"/>
    <w:rsid w:val="009B25BA"/>
    <w:rsid w:val="009E0458"/>
    <w:rsid w:val="00A5230E"/>
    <w:rsid w:val="00AD6B97"/>
    <w:rsid w:val="00B15771"/>
    <w:rsid w:val="00B545B6"/>
    <w:rsid w:val="00B8211A"/>
    <w:rsid w:val="00B84AB3"/>
    <w:rsid w:val="00B92E92"/>
    <w:rsid w:val="00BB4AD6"/>
    <w:rsid w:val="00BB6EB0"/>
    <w:rsid w:val="00C008E4"/>
    <w:rsid w:val="00C81890"/>
    <w:rsid w:val="00C90691"/>
    <w:rsid w:val="00CA5176"/>
    <w:rsid w:val="00CB33D7"/>
    <w:rsid w:val="00CB4C18"/>
    <w:rsid w:val="00CE300F"/>
    <w:rsid w:val="00CF41B1"/>
    <w:rsid w:val="00D05834"/>
    <w:rsid w:val="00D26728"/>
    <w:rsid w:val="00D47D04"/>
    <w:rsid w:val="00E74871"/>
    <w:rsid w:val="00EC5D4A"/>
    <w:rsid w:val="00EF28AD"/>
    <w:rsid w:val="00FB0F60"/>
    <w:rsid w:val="00FC4836"/>
    <w:rsid w:val="00FD2A80"/>
    <w:rsid w:val="00FE472D"/>
    <w:rsid w:val="02336391"/>
    <w:rsid w:val="06D01B62"/>
    <w:rsid w:val="072365A6"/>
    <w:rsid w:val="07F74CA0"/>
    <w:rsid w:val="081D70DE"/>
    <w:rsid w:val="08EE7F45"/>
    <w:rsid w:val="0B0D0285"/>
    <w:rsid w:val="0B232544"/>
    <w:rsid w:val="0C1872F3"/>
    <w:rsid w:val="0F8C6010"/>
    <w:rsid w:val="14635DBD"/>
    <w:rsid w:val="14C4331B"/>
    <w:rsid w:val="16B10A91"/>
    <w:rsid w:val="193323B0"/>
    <w:rsid w:val="1CD743C3"/>
    <w:rsid w:val="1D500AC6"/>
    <w:rsid w:val="212E7BC9"/>
    <w:rsid w:val="22356E40"/>
    <w:rsid w:val="25E3332D"/>
    <w:rsid w:val="2651012A"/>
    <w:rsid w:val="269B2586"/>
    <w:rsid w:val="28CA7483"/>
    <w:rsid w:val="294361DC"/>
    <w:rsid w:val="2F6F6D61"/>
    <w:rsid w:val="2FCE3DFD"/>
    <w:rsid w:val="321702BC"/>
    <w:rsid w:val="326225B7"/>
    <w:rsid w:val="32C6485A"/>
    <w:rsid w:val="34155E66"/>
    <w:rsid w:val="351D6F35"/>
    <w:rsid w:val="359F479A"/>
    <w:rsid w:val="35B60B5C"/>
    <w:rsid w:val="41602ED0"/>
    <w:rsid w:val="442347E8"/>
    <w:rsid w:val="4506336A"/>
    <w:rsid w:val="45ED64C7"/>
    <w:rsid w:val="4876345B"/>
    <w:rsid w:val="4954230A"/>
    <w:rsid w:val="4BC15658"/>
    <w:rsid w:val="4EDC58C7"/>
    <w:rsid w:val="4F483634"/>
    <w:rsid w:val="4FD25FA6"/>
    <w:rsid w:val="51155195"/>
    <w:rsid w:val="523F4EE3"/>
    <w:rsid w:val="53C32D17"/>
    <w:rsid w:val="54EA6DDF"/>
    <w:rsid w:val="564429B6"/>
    <w:rsid w:val="58317EFA"/>
    <w:rsid w:val="5AAD7E18"/>
    <w:rsid w:val="5BAE600A"/>
    <w:rsid w:val="5E3C6CD1"/>
    <w:rsid w:val="63350368"/>
    <w:rsid w:val="6AAD4193"/>
    <w:rsid w:val="6AFD60A8"/>
    <w:rsid w:val="72AE702A"/>
    <w:rsid w:val="733F3A69"/>
    <w:rsid w:val="73E4259E"/>
    <w:rsid w:val="76905212"/>
    <w:rsid w:val="7BB045D8"/>
    <w:rsid w:val="7BBE2911"/>
    <w:rsid w:val="7CF93D5D"/>
    <w:rsid w:val="7D7D0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keepNext/>
      <w:numPr>
        <w:ilvl w:val="0"/>
        <w:numId w:val="1"/>
      </w:numPr>
      <w:tabs>
        <w:tab w:val="left" w:pos="360"/>
      </w:tabs>
      <w:ind w:hanging="495"/>
      <w:outlineLvl w:val="2"/>
    </w:pPr>
    <w:rPr>
      <w:rFonts w:ascii="楷体_GB2312" w:eastAsia="楷体_GB2312"/>
      <w:sz w:val="28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ind w:firstLine="420" w:firstLineChars="200"/>
      <w:jc w:val="left"/>
      <w:textAlignment w:val="baseline"/>
    </w:pPr>
    <w:rPr>
      <w:kern w:val="0"/>
      <w:szCs w:val="20"/>
    </w:rPr>
  </w:style>
  <w:style w:type="paragraph" w:styleId="4">
    <w:name w:val="Body Text"/>
    <w:basedOn w:val="1"/>
    <w:qFormat/>
    <w:uiPriority w:val="0"/>
    <w:rPr>
      <w:sz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1"/>
    <w:basedOn w:val="1"/>
    <w:next w:val="1"/>
    <w:semiHidden/>
    <w:qFormat/>
    <w:uiPriority w:val="0"/>
    <w:pPr>
      <w:adjustRightInd w:val="0"/>
      <w:snapToGrid w:val="0"/>
    </w:pPr>
    <w:rPr>
      <w:rFonts w:ascii="宋体" w:hAnsi="宋体"/>
      <w:szCs w:val="21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页眉 Char"/>
    <w:basedOn w:val="9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470</Characters>
  <Lines>4</Lines>
  <Paragraphs>1</Paragraphs>
  <TotalTime>0</TotalTime>
  <ScaleCrop>false</ScaleCrop>
  <LinksUpToDate>false</LinksUpToDate>
  <CharactersWithSpaces>495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2003-06-08T17:02:00Z</dcterms:created>
  <dc:creator>Administrator</dc:creator>
  <cp:lastModifiedBy>411</cp:lastModifiedBy>
  <cp:lastPrinted>2007-11-20T09:03:00Z</cp:lastPrinted>
  <dcterms:modified xsi:type="dcterms:W3CDTF">2022-09-14T03:29:58Z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ED15E030758246F386F92D1E404C3760</vt:lpwstr>
  </property>
</Properties>
</file>