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DA688" w14:textId="77777777" w:rsidR="00B75483" w:rsidRPr="00B75483" w:rsidRDefault="00B75483" w:rsidP="00B75483">
      <w:r w:rsidRPr="00B75483">
        <w:t>Comprehensive Guide to MLOps for Beginners</w:t>
      </w:r>
    </w:p>
    <w:p w14:paraId="214A64D5" w14:textId="77777777" w:rsidR="00B75483" w:rsidRPr="00B75483" w:rsidRDefault="00B75483" w:rsidP="00B75483">
      <w:pPr>
        <w:numPr>
          <w:ilvl w:val="0"/>
          <w:numId w:val="1"/>
        </w:numPr>
      </w:pPr>
      <w:r w:rsidRPr="00B75483">
        <w:t>What is MLOps? MLOps (Machine Learning Operations) is a set of practices combining Machine Learning (ML) with DevOps principles to automate, standardize, and streamline the end-to-end ML lifecycle. It bridges the gap between data science experimentation and production deployment, ensuring:</w:t>
      </w:r>
    </w:p>
    <w:p w14:paraId="3E0B0669" w14:textId="77777777" w:rsidR="00B75483" w:rsidRPr="00B75483" w:rsidRDefault="00B75483" w:rsidP="00B75483">
      <w:r w:rsidRPr="00B75483">
        <w:t>Reliability: Reproducible models and data pipelines.</w:t>
      </w:r>
    </w:p>
    <w:p w14:paraId="4801CB7A" w14:textId="77777777" w:rsidR="00B75483" w:rsidRPr="00B75483" w:rsidRDefault="00B75483" w:rsidP="00B75483">
      <w:r w:rsidRPr="00B75483">
        <w:t>Scalability: Efficient resource management for large-scale deployments.</w:t>
      </w:r>
    </w:p>
    <w:p w14:paraId="07E7DF4A" w14:textId="77777777" w:rsidR="00B75483" w:rsidRPr="00B75483" w:rsidRDefault="00B75483" w:rsidP="00B75483">
      <w:r w:rsidRPr="00B75483">
        <w:t>Collaboration: Smooth coordination between data scientists, engineers, and operations teams.</w:t>
      </w:r>
    </w:p>
    <w:p w14:paraId="656DD6CC" w14:textId="77777777" w:rsidR="00B75483" w:rsidRPr="00B75483" w:rsidRDefault="00B75483" w:rsidP="00B75483">
      <w:r w:rsidRPr="00B75483">
        <w:t>Monitoring: Continuous tracking of model performance and data drift.</w:t>
      </w:r>
    </w:p>
    <w:p w14:paraId="41D643CD" w14:textId="77777777" w:rsidR="00B75483" w:rsidRPr="00B75483" w:rsidRDefault="00B75483" w:rsidP="00B75483">
      <w:r w:rsidRPr="00B75483">
        <w:t>Key Insight: MLOps extends DevOps by addressing ML-specific challenges like data versioning, model reproducibility, and experimentation tracking.</w:t>
      </w:r>
    </w:p>
    <w:p w14:paraId="53F3D455" w14:textId="77777777" w:rsidR="00B75483" w:rsidRPr="00B75483" w:rsidRDefault="00B75483" w:rsidP="00B75483">
      <w:pPr>
        <w:numPr>
          <w:ilvl w:val="0"/>
          <w:numId w:val="2"/>
        </w:numPr>
      </w:pPr>
      <w:r w:rsidRPr="00B75483">
        <w:t>Why MLOps? Common Pitfalls Without It Without MLOps, ML projects face critical issues:</w:t>
      </w:r>
    </w:p>
    <w:p w14:paraId="4C2597F2" w14:textId="77777777" w:rsidR="00B75483" w:rsidRPr="00B75483" w:rsidRDefault="00B75483" w:rsidP="00B75483">
      <w:r w:rsidRPr="00B75483">
        <w:t>Low Coding Standards:</w:t>
      </w:r>
    </w:p>
    <w:p w14:paraId="5942FB4D" w14:textId="77777777" w:rsidR="00B75483" w:rsidRPr="00B75483" w:rsidRDefault="00B75483" w:rsidP="00B75483">
      <w:r w:rsidRPr="00B75483">
        <w:t>Spaghetti code lacking OOP/modular design.</w:t>
      </w:r>
    </w:p>
    <w:p w14:paraId="79AF9163" w14:textId="77777777" w:rsidR="00B75483" w:rsidRPr="00B75483" w:rsidRDefault="00B75483" w:rsidP="00B75483">
      <w:r w:rsidRPr="00B75483">
        <w:t>Poor logging, exception handling, and debugging.</w:t>
      </w:r>
    </w:p>
    <w:p w14:paraId="5F6969B1" w14:textId="77777777" w:rsidR="00B75483" w:rsidRPr="00B75483" w:rsidRDefault="00B75483" w:rsidP="00B75483">
      <w:r w:rsidRPr="00B75483">
        <w:t>Data Management Chaos:</w:t>
      </w:r>
    </w:p>
    <w:p w14:paraId="6A088656" w14:textId="77777777" w:rsidR="00B75483" w:rsidRPr="00B75483" w:rsidRDefault="00B75483" w:rsidP="00B75483">
      <w:r w:rsidRPr="00B75483">
        <w:t>No version control for datasets or artifacts.</w:t>
      </w:r>
    </w:p>
    <w:p w14:paraId="641685AE" w14:textId="77777777" w:rsidR="00B75483" w:rsidRPr="00B75483" w:rsidRDefault="00B75483" w:rsidP="00B75483">
      <w:r w:rsidRPr="00B75483">
        <w:t>Unreliable data ingestion pipelines.</w:t>
      </w:r>
    </w:p>
    <w:p w14:paraId="4F134864" w14:textId="77777777" w:rsidR="00B75483" w:rsidRPr="00B75483" w:rsidRDefault="00B75483" w:rsidP="00B75483">
      <w:r w:rsidRPr="00B75483">
        <w:t>Versioning Gaps:</w:t>
      </w:r>
    </w:p>
    <w:p w14:paraId="31CCF88C" w14:textId="77777777" w:rsidR="00B75483" w:rsidRPr="00B75483" w:rsidRDefault="00B75483" w:rsidP="00B75483">
      <w:r w:rsidRPr="00B75483">
        <w:t>Code, data, and model versions become desynchronized.</w:t>
      </w:r>
    </w:p>
    <w:p w14:paraId="1F67F2FF" w14:textId="77777777" w:rsidR="00B75483" w:rsidRPr="00B75483" w:rsidRDefault="00B75483" w:rsidP="00B75483">
      <w:r w:rsidRPr="00B75483">
        <w:t>No CI/CD:</w:t>
      </w:r>
    </w:p>
    <w:p w14:paraId="71E1D5D5" w14:textId="77777777" w:rsidR="00B75483" w:rsidRPr="00B75483" w:rsidRDefault="00B75483" w:rsidP="00B75483">
      <w:r w:rsidRPr="00B75483">
        <w:t>Manual, error-prone deployment processes.</w:t>
      </w:r>
    </w:p>
    <w:p w14:paraId="7FD54B3B" w14:textId="77777777" w:rsidR="00B75483" w:rsidRPr="00B75483" w:rsidRDefault="00B75483" w:rsidP="00B75483">
      <w:r w:rsidRPr="00B75483">
        <w:t>Scalability &amp; Monitoring Failures:</w:t>
      </w:r>
    </w:p>
    <w:p w14:paraId="34B40434" w14:textId="77777777" w:rsidR="00B75483" w:rsidRPr="00B75483" w:rsidRDefault="00B75483" w:rsidP="00B75483">
      <w:r w:rsidRPr="00B75483">
        <w:t>Models can’t handle production loads.</w:t>
      </w:r>
    </w:p>
    <w:p w14:paraId="79121CC6" w14:textId="77777777" w:rsidR="00B75483" w:rsidRPr="00B75483" w:rsidRDefault="00B75483" w:rsidP="00B75483">
      <w:r w:rsidRPr="00B75483">
        <w:t>No tracking of model decay or data drift.</w:t>
      </w:r>
    </w:p>
    <w:p w14:paraId="46E6C89F" w14:textId="77777777" w:rsidR="00B75483" w:rsidRPr="00B75483" w:rsidRDefault="00B75483" w:rsidP="00B75483">
      <w:r w:rsidRPr="00B75483">
        <w:t>Team Friction:</w:t>
      </w:r>
    </w:p>
    <w:p w14:paraId="1EAB5CCC" w14:textId="77777777" w:rsidR="00B75483" w:rsidRPr="00B75483" w:rsidRDefault="00B75483" w:rsidP="00B75483">
      <w:r w:rsidRPr="00B75483">
        <w:lastRenderedPageBreak/>
        <w:t>Siloed workflows between data scientists and engineers.</w:t>
      </w:r>
    </w:p>
    <w:p w14:paraId="2F13BA34" w14:textId="77777777" w:rsidR="00B75483" w:rsidRPr="00B75483" w:rsidRDefault="00B75483" w:rsidP="00B75483">
      <w:r w:rsidRPr="00B75483">
        <w:t>Consequence: 85% of ML projects fail to reach production (Gartner) due to these gaps.</w:t>
      </w:r>
    </w:p>
    <w:p w14:paraId="22DB2A4B" w14:textId="77777777" w:rsidR="00B75483" w:rsidRPr="00B75483" w:rsidRDefault="00B75483" w:rsidP="00B75483">
      <w:pPr>
        <w:numPr>
          <w:ilvl w:val="0"/>
          <w:numId w:val="3"/>
        </w:numPr>
      </w:pPr>
      <w:r w:rsidRPr="00B75483">
        <w:t>The MLOps Lifecycle MLOps orchestrates four interconnected phases:</w:t>
      </w:r>
    </w:p>
    <w:p w14:paraId="4CF24B13" w14:textId="77777777" w:rsidR="00B75483" w:rsidRPr="00B75483" w:rsidRDefault="00B75483" w:rsidP="00B75483">
      <w:r w:rsidRPr="00B75483">
        <w:t>Data Management:</w:t>
      </w:r>
    </w:p>
    <w:p w14:paraId="0636EADA" w14:textId="77777777" w:rsidR="00B75483" w:rsidRPr="00B75483" w:rsidRDefault="00B75483" w:rsidP="00B75483">
      <w:r w:rsidRPr="00B75483">
        <w:t>Ingestion, cleaning, and versioning (e.g., using DVC).</w:t>
      </w:r>
    </w:p>
    <w:p w14:paraId="03DC6399" w14:textId="77777777" w:rsidR="00B75483" w:rsidRPr="00B75483" w:rsidRDefault="00B75483" w:rsidP="00B75483">
      <w:r w:rsidRPr="00B75483">
        <w:t>Tools: DVC, MLflow, AWS S3.</w:t>
      </w:r>
    </w:p>
    <w:p w14:paraId="38E5931D" w14:textId="77777777" w:rsidR="00B75483" w:rsidRPr="00B75483" w:rsidRDefault="00B75483" w:rsidP="00B75483">
      <w:r w:rsidRPr="00B75483">
        <w:t>Model Development:</w:t>
      </w:r>
    </w:p>
    <w:p w14:paraId="5A4991A8" w14:textId="77777777" w:rsidR="00B75483" w:rsidRPr="00B75483" w:rsidRDefault="00B75483" w:rsidP="00B75483">
      <w:r w:rsidRPr="00B75483">
        <w:t>Experiment tracking, hyperparameter tuning.</w:t>
      </w:r>
    </w:p>
    <w:p w14:paraId="5365B6DE" w14:textId="77777777" w:rsidR="00B75483" w:rsidRPr="00B75483" w:rsidRDefault="00B75483" w:rsidP="00B75483">
      <w:r w:rsidRPr="00B75483">
        <w:t>Tools: MLflow, Neptune, Kubeflow.</w:t>
      </w:r>
    </w:p>
    <w:p w14:paraId="00253E84" w14:textId="77777777" w:rsidR="00B75483" w:rsidRPr="00B75483" w:rsidRDefault="00B75483" w:rsidP="00B75483">
      <w:r w:rsidRPr="00B75483">
        <w:t>Model Deployment:</w:t>
      </w:r>
    </w:p>
    <w:p w14:paraId="2FDBF597" w14:textId="77777777" w:rsidR="00B75483" w:rsidRPr="00B75483" w:rsidRDefault="00B75483" w:rsidP="00B75483">
      <w:r w:rsidRPr="00B75483">
        <w:t>Containerization (e.g., Docker) and orchestration (e.g., Kubernetes).</w:t>
      </w:r>
    </w:p>
    <w:p w14:paraId="24697F12" w14:textId="77777777" w:rsidR="00B75483" w:rsidRPr="00B75483" w:rsidRDefault="00B75483" w:rsidP="00B75483">
      <w:r w:rsidRPr="00B75483">
        <w:t>Monitoring &amp; Operations:</w:t>
      </w:r>
    </w:p>
    <w:p w14:paraId="7E3C95E6" w14:textId="77777777" w:rsidR="00B75483" w:rsidRPr="00B75483" w:rsidRDefault="00B75483" w:rsidP="00B75483">
      <w:r w:rsidRPr="00B75483">
        <w:t>Performance tracking, alerting, retraining.</w:t>
      </w:r>
    </w:p>
    <w:p w14:paraId="754F99E1" w14:textId="77777777" w:rsidR="00B75483" w:rsidRPr="00B75483" w:rsidRDefault="00B75483" w:rsidP="00B75483">
      <w:r w:rsidRPr="00B75483">
        <w:t>Tools: Prometheus, Grafana, SageMaker Monitoring.</w:t>
      </w:r>
    </w:p>
    <w:p w14:paraId="09CF3A5D" w14:textId="77777777" w:rsidR="00B75483" w:rsidRPr="00B75483" w:rsidRDefault="00B75483" w:rsidP="00B75483">
      <w:r w:rsidRPr="00B75483">
        <w:t>Key Workflow: Data → Experiment → Model → Container → Deployment → Monitor → Retrain</w:t>
      </w:r>
    </w:p>
    <w:p w14:paraId="6DFEAB5E" w14:textId="77777777" w:rsidR="00B75483" w:rsidRPr="00B75483" w:rsidRDefault="00B75483" w:rsidP="00B75483">
      <w:pPr>
        <w:numPr>
          <w:ilvl w:val="0"/>
          <w:numId w:val="4"/>
        </w:numPr>
      </w:pPr>
      <w:r w:rsidRPr="00B75483">
        <w:t>Core MLOps Practices &amp; Tools Practice Purpose Tools Code Standards Modular, reusable code OOP, Logging (Python logging), Error Handling Version Control Track code/data/model changes Git/GitHub, DVC, MLflow CI/CD Automation Automated testing &amp; deployment GitHub Actions, CircleCI, Jenkins Containerization Consistent runtime environments Docker, Docker Hub Scalability Manage production workloads Kubernetes, AWS ECS Monitoring Track model/drift/performance Prometheus + Grafana, SageMaker, Evidently AI Cloud Services Managed infrastructure AWS (S3, ECR, IAM), Azure ML, Google Vertex AI</w:t>
      </w:r>
    </w:p>
    <w:p w14:paraId="5E012E15" w14:textId="77777777" w:rsidR="00B75483" w:rsidRPr="00B75483" w:rsidRDefault="00B75483" w:rsidP="00B75483">
      <w:pPr>
        <w:numPr>
          <w:ilvl w:val="0"/>
          <w:numId w:val="4"/>
        </w:numPr>
      </w:pPr>
      <w:r w:rsidRPr="00B75483">
        <w:t>Key Tools Deep Dive DVC (Data Version Control):</w:t>
      </w:r>
    </w:p>
    <w:p w14:paraId="6E51BC0F" w14:textId="77777777" w:rsidR="00B75483" w:rsidRPr="00B75483" w:rsidRDefault="00B75483" w:rsidP="00B75483">
      <w:r w:rsidRPr="00B75483">
        <w:t>Version datasets like code (stores in cloud buckets).</w:t>
      </w:r>
    </w:p>
    <w:p w14:paraId="50A882E2" w14:textId="77777777" w:rsidR="00B75483" w:rsidRPr="00B75483" w:rsidRDefault="00B75483" w:rsidP="00B75483">
      <w:r w:rsidRPr="00B75483">
        <w:t>MLflow:</w:t>
      </w:r>
    </w:p>
    <w:p w14:paraId="6BB2069E" w14:textId="77777777" w:rsidR="00B75483" w:rsidRPr="00B75483" w:rsidRDefault="00B75483" w:rsidP="00B75483">
      <w:r w:rsidRPr="00B75483">
        <w:t>Log experiments, parameters, and models; deploy to REST APIs.</w:t>
      </w:r>
    </w:p>
    <w:p w14:paraId="27B4D888" w14:textId="77777777" w:rsidR="00B75483" w:rsidRPr="00B75483" w:rsidRDefault="00B75483" w:rsidP="00B75483">
      <w:r w:rsidRPr="00B75483">
        <w:t>Kubernetes:</w:t>
      </w:r>
    </w:p>
    <w:p w14:paraId="5FE39A11" w14:textId="77777777" w:rsidR="00B75483" w:rsidRPr="00B75483" w:rsidRDefault="00B75483" w:rsidP="00B75483">
      <w:r w:rsidRPr="00B75483">
        <w:lastRenderedPageBreak/>
        <w:t>Auto-scale containers hosting models.</w:t>
      </w:r>
    </w:p>
    <w:p w14:paraId="399A7503" w14:textId="77777777" w:rsidR="00B75483" w:rsidRPr="00B75483" w:rsidRDefault="00B75483" w:rsidP="00B75483">
      <w:r w:rsidRPr="00B75483">
        <w:t>Prometheus+Grafana:</w:t>
      </w:r>
    </w:p>
    <w:p w14:paraId="7587D113" w14:textId="77777777" w:rsidR="00B75483" w:rsidRPr="00B75483" w:rsidRDefault="00B75483" w:rsidP="00B75483">
      <w:r w:rsidRPr="00B75483">
        <w:t>Real-time dashboards for latency/accuracy/drift alerts.</w:t>
      </w:r>
    </w:p>
    <w:p w14:paraId="766CAFB3" w14:textId="77777777" w:rsidR="00B75483" w:rsidRPr="00B75483" w:rsidRDefault="00B75483" w:rsidP="00B75483">
      <w:pPr>
        <w:numPr>
          <w:ilvl w:val="0"/>
          <w:numId w:val="5"/>
        </w:numPr>
      </w:pPr>
      <w:r w:rsidRPr="00B75483">
        <w:t>End-to-End MLOps Platforms Unified solutions for the full lifecycle:</w:t>
      </w:r>
    </w:p>
    <w:p w14:paraId="429D5226" w14:textId="77777777" w:rsidR="00B75483" w:rsidRPr="00B75483" w:rsidRDefault="00B75483" w:rsidP="00B75483">
      <w:r w:rsidRPr="00B75483">
        <w:t>AWS SageMaker:</w:t>
      </w:r>
    </w:p>
    <w:p w14:paraId="286559D7" w14:textId="77777777" w:rsidR="00B75483" w:rsidRPr="00B75483" w:rsidRDefault="00B75483" w:rsidP="00B75483">
      <w:r w:rsidRPr="00B75483">
        <w:t>Build, train, deploy, monitor in one service.</w:t>
      </w:r>
    </w:p>
    <w:p w14:paraId="5334655F" w14:textId="77777777" w:rsidR="00B75483" w:rsidRPr="00B75483" w:rsidRDefault="00B75483" w:rsidP="00B75483">
      <w:r w:rsidRPr="00B75483">
        <w:t>Google Vertex AI:</w:t>
      </w:r>
    </w:p>
    <w:p w14:paraId="1C21C64E" w14:textId="77777777" w:rsidR="00B75483" w:rsidRPr="00B75483" w:rsidRDefault="00B75483" w:rsidP="00B75483">
      <w:r w:rsidRPr="00B75483">
        <w:t>AutoML, pipelines, and model registry.</w:t>
      </w:r>
    </w:p>
    <w:p w14:paraId="56C15B2D" w14:textId="77777777" w:rsidR="00B75483" w:rsidRPr="00B75483" w:rsidRDefault="00B75483" w:rsidP="00B75483">
      <w:r w:rsidRPr="00B75483">
        <w:t>Azure Machine Learning:</w:t>
      </w:r>
    </w:p>
    <w:p w14:paraId="52D3BA11" w14:textId="77777777" w:rsidR="00B75483" w:rsidRPr="00B75483" w:rsidRDefault="00B75483" w:rsidP="00B75483">
      <w:r w:rsidRPr="00B75483">
        <w:t>Drag-and-drop pipelines + MLOps integrations.</w:t>
      </w:r>
    </w:p>
    <w:p w14:paraId="1F960D86" w14:textId="77777777" w:rsidR="00B75483" w:rsidRPr="00B75483" w:rsidRDefault="00B75483" w:rsidP="00B75483">
      <w:r w:rsidRPr="00B75483">
        <w:t>Advantage: Reduce toolchain complexity for startups.</w:t>
      </w:r>
    </w:p>
    <w:p w14:paraId="5A917E02" w14:textId="77777777" w:rsidR="00B75483" w:rsidRPr="00B75483" w:rsidRDefault="00B75483" w:rsidP="00B75483">
      <w:pPr>
        <w:numPr>
          <w:ilvl w:val="0"/>
          <w:numId w:val="6"/>
        </w:numPr>
      </w:pPr>
      <w:r w:rsidRPr="00B75483">
        <w:t>Benefits of Adopting MLOps Faster Deployment: Reduce model-to-production time from months to hours.</w:t>
      </w:r>
    </w:p>
    <w:p w14:paraId="1A9BF2A3" w14:textId="77777777" w:rsidR="00B75483" w:rsidRPr="00B75483" w:rsidRDefault="00B75483" w:rsidP="00B75483">
      <w:r w:rsidRPr="00B75483">
        <w:t>Reproducibility: Recreate experiments/models with exact versions.</w:t>
      </w:r>
    </w:p>
    <w:p w14:paraId="6BB81DDF" w14:textId="77777777" w:rsidR="00B75483" w:rsidRPr="00B75483" w:rsidRDefault="00B75483" w:rsidP="00B75483">
      <w:r w:rsidRPr="00B75483">
        <w:t>Cost Control: Auto-scaling cuts cloud waste.</w:t>
      </w:r>
    </w:p>
    <w:p w14:paraId="115ED8DE" w14:textId="77777777" w:rsidR="00B75483" w:rsidRPr="00B75483" w:rsidRDefault="00B75483" w:rsidP="00B75483">
      <w:r w:rsidRPr="00B75483">
        <w:t>Compliance: Audit trails for data/model changes.</w:t>
      </w:r>
    </w:p>
    <w:p w14:paraId="7EB28301" w14:textId="77777777" w:rsidR="00B75483" w:rsidRPr="00B75483" w:rsidRDefault="00B75483" w:rsidP="00B75483">
      <w:r w:rsidRPr="00B75483">
        <w:t>Team Synergy: Shared tools break down silos.</w:t>
      </w:r>
    </w:p>
    <w:p w14:paraId="2158ACB5" w14:textId="77777777" w:rsidR="00B75483" w:rsidRPr="00B75483" w:rsidRDefault="00B75483" w:rsidP="00B75483">
      <w:pPr>
        <w:numPr>
          <w:ilvl w:val="0"/>
          <w:numId w:val="7"/>
        </w:numPr>
      </w:pPr>
      <w:r w:rsidRPr="00B75483">
        <w:t>Getting Started: First Steps Version Everything:</w:t>
      </w:r>
    </w:p>
    <w:p w14:paraId="61E67298" w14:textId="77777777" w:rsidR="00B75483" w:rsidRPr="00B75483" w:rsidRDefault="00B75483" w:rsidP="00B75483">
      <w:r w:rsidRPr="00B75483">
        <w:t>Code (Git), Data (DVC), Models (MLflow).</w:t>
      </w:r>
    </w:p>
    <w:p w14:paraId="60C71F10" w14:textId="77777777" w:rsidR="00B75483" w:rsidRPr="00B75483" w:rsidRDefault="00B75483" w:rsidP="00B75483">
      <w:r w:rsidRPr="00B75483">
        <w:t>Containerize Models:</w:t>
      </w:r>
    </w:p>
    <w:p w14:paraId="51FF8D97" w14:textId="77777777" w:rsidR="00B75483" w:rsidRPr="00B75483" w:rsidRDefault="00B75483" w:rsidP="00B75483">
      <w:r w:rsidRPr="00B75483">
        <w:t>Wrap inference code in Docker.</w:t>
      </w:r>
    </w:p>
    <w:p w14:paraId="53E7BF75" w14:textId="77777777" w:rsidR="00B75483" w:rsidRPr="00B75483" w:rsidRDefault="00B75483" w:rsidP="00B75483">
      <w:r w:rsidRPr="00B75483">
        <w:t>Automate Testing:</w:t>
      </w:r>
    </w:p>
    <w:p w14:paraId="7CA8D107" w14:textId="77777777" w:rsidR="00B75483" w:rsidRPr="00B75483" w:rsidRDefault="00B75483" w:rsidP="00B75483">
      <w:r w:rsidRPr="00B75483">
        <w:t>Use CI/CD to validate data/model changes.</w:t>
      </w:r>
    </w:p>
    <w:p w14:paraId="7367FE77" w14:textId="77777777" w:rsidR="00B75483" w:rsidRPr="00B75483" w:rsidRDefault="00B75483" w:rsidP="00B75483">
      <w:r w:rsidRPr="00B75483">
        <w:t>Deploy with Monitoring:</w:t>
      </w:r>
    </w:p>
    <w:p w14:paraId="7799FE0F" w14:textId="77777777" w:rsidR="00B75483" w:rsidRPr="00B75483" w:rsidRDefault="00B75483" w:rsidP="00B75483">
      <w:r w:rsidRPr="00B75483">
        <w:t>Kubernetes for scaling + Prometheus for alerts.</w:t>
      </w:r>
    </w:p>
    <w:p w14:paraId="69B475C4" w14:textId="77777777" w:rsidR="00B75483" w:rsidRPr="00B75483" w:rsidRDefault="00B75483" w:rsidP="00B75483">
      <w:r w:rsidRPr="00B75483">
        <w:t>Pro Tip: Start small—e.g., add MLflow tracking to an existing project.</w:t>
      </w:r>
    </w:p>
    <w:p w14:paraId="4B16C4D5" w14:textId="77777777" w:rsidR="00B75483" w:rsidRPr="00B75483" w:rsidRDefault="00B75483" w:rsidP="00B75483">
      <w:pPr>
        <w:numPr>
          <w:ilvl w:val="0"/>
          <w:numId w:val="8"/>
        </w:numPr>
      </w:pPr>
      <w:r w:rsidRPr="00B75483">
        <w:lastRenderedPageBreak/>
        <w:t>Beyond the Basics Advanced Monitoring:</w:t>
      </w:r>
    </w:p>
    <w:p w14:paraId="4389F70C" w14:textId="77777777" w:rsidR="00B75483" w:rsidRPr="00B75483" w:rsidRDefault="00B75483" w:rsidP="00B75483">
      <w:r w:rsidRPr="00B75483">
        <w:t>Detect data drift with tools like Evidently AI.</w:t>
      </w:r>
    </w:p>
    <w:p w14:paraId="1ED74EC5" w14:textId="77777777" w:rsidR="00B75483" w:rsidRPr="00B75483" w:rsidRDefault="00B75483" w:rsidP="00B75483">
      <w:r w:rsidRPr="00B75483">
        <w:t>Feature Stores:</w:t>
      </w:r>
    </w:p>
    <w:p w14:paraId="44F59303" w14:textId="77777777" w:rsidR="00B75483" w:rsidRPr="00B75483" w:rsidRDefault="00B75483" w:rsidP="00B75483">
      <w:r w:rsidRPr="00B75483">
        <w:t>Reusable features (e.g., Feast, Tecton).</w:t>
      </w:r>
    </w:p>
    <w:p w14:paraId="1C15C3D1" w14:textId="77777777" w:rsidR="00B75483" w:rsidRPr="00B75483" w:rsidRDefault="00B75483" w:rsidP="00B75483">
      <w:r w:rsidRPr="00B75483">
        <w:t>GitOps for ML:</w:t>
      </w:r>
    </w:p>
    <w:p w14:paraId="0A05E7B8" w14:textId="77777777" w:rsidR="00B75483" w:rsidRPr="00B75483" w:rsidRDefault="00B75483" w:rsidP="00B75483">
      <w:r w:rsidRPr="00B75483">
        <w:t>Manage infrastructure via Git (e.g., Argo CD).</w:t>
      </w:r>
    </w:p>
    <w:p w14:paraId="1F973990" w14:textId="77777777" w:rsidR="00B75483" w:rsidRPr="00B75483" w:rsidRDefault="00B75483" w:rsidP="00B75483">
      <w:pPr>
        <w:numPr>
          <w:ilvl w:val="0"/>
          <w:numId w:val="9"/>
        </w:numPr>
      </w:pPr>
      <w:r w:rsidRPr="00B75483">
        <w:t>Resources Books: Introducing MLOps (O’Reilly).</w:t>
      </w:r>
    </w:p>
    <w:p w14:paraId="07881A3D" w14:textId="77777777" w:rsidR="00B75483" w:rsidRPr="00B75483" w:rsidRDefault="00B75483" w:rsidP="00B75483">
      <w:r w:rsidRPr="00B75483">
        <w:t>Courses: MLOps Specialization (Coursera).</w:t>
      </w:r>
    </w:p>
    <w:p w14:paraId="0B63503C" w14:textId="77777777" w:rsidR="00B75483" w:rsidRPr="00B75483" w:rsidRDefault="00B75483" w:rsidP="00B75483">
      <w:r w:rsidRPr="00B75483">
        <w:t>Communities: MLOps.community, Slack channels.</w:t>
      </w:r>
    </w:p>
    <w:p w14:paraId="7C09B881" w14:textId="77777777" w:rsidR="00B75483" w:rsidRPr="00B75483" w:rsidRDefault="00B75483" w:rsidP="00B75483">
      <w:r w:rsidRPr="00B75483">
        <w:t xml:space="preserve">By adopting MLOps, teams transform fragile ML projects into robust, scalable systems. Start with versioning and CI/CD, then expand to monitoring and automation—ensuring your models deliver value long after deployment. </w:t>
      </w:r>
      <w:r w:rsidRPr="00B75483">
        <w:rPr>
          <w:rFonts w:ascii="Segoe UI Emoji" w:hAnsi="Segoe UI Emoji" w:cs="Segoe UI Emoji"/>
        </w:rPr>
        <w:t>🚀</w:t>
      </w:r>
    </w:p>
    <w:p w14:paraId="7061D868" w14:textId="77777777" w:rsidR="008F718D" w:rsidRPr="00B75483" w:rsidRDefault="008F718D" w:rsidP="00B75483"/>
    <w:sectPr w:rsidR="008F718D" w:rsidRPr="00B7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089"/>
    <w:multiLevelType w:val="multilevel"/>
    <w:tmpl w:val="2996A8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A2ACB"/>
    <w:multiLevelType w:val="multilevel"/>
    <w:tmpl w:val="E190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75448"/>
    <w:multiLevelType w:val="multilevel"/>
    <w:tmpl w:val="139499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B1118"/>
    <w:multiLevelType w:val="multilevel"/>
    <w:tmpl w:val="CCD23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A7436"/>
    <w:multiLevelType w:val="multilevel"/>
    <w:tmpl w:val="3842CB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510A6"/>
    <w:multiLevelType w:val="multilevel"/>
    <w:tmpl w:val="BE009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E77E7"/>
    <w:multiLevelType w:val="multilevel"/>
    <w:tmpl w:val="6F8CE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A1483"/>
    <w:multiLevelType w:val="multilevel"/>
    <w:tmpl w:val="0FC431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A1484"/>
    <w:multiLevelType w:val="multilevel"/>
    <w:tmpl w:val="9AAE6C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128511">
    <w:abstractNumId w:val="1"/>
  </w:num>
  <w:num w:numId="2" w16cid:durableId="33232556">
    <w:abstractNumId w:val="6"/>
  </w:num>
  <w:num w:numId="3" w16cid:durableId="1642811228">
    <w:abstractNumId w:val="8"/>
  </w:num>
  <w:num w:numId="4" w16cid:durableId="1398625446">
    <w:abstractNumId w:val="5"/>
  </w:num>
  <w:num w:numId="5" w16cid:durableId="403726230">
    <w:abstractNumId w:val="2"/>
  </w:num>
  <w:num w:numId="6" w16cid:durableId="2135324930">
    <w:abstractNumId w:val="7"/>
  </w:num>
  <w:num w:numId="7" w16cid:durableId="163013306">
    <w:abstractNumId w:val="3"/>
  </w:num>
  <w:num w:numId="8" w16cid:durableId="860388923">
    <w:abstractNumId w:val="4"/>
  </w:num>
  <w:num w:numId="9" w16cid:durableId="182577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8D"/>
    <w:rsid w:val="008F718D"/>
    <w:rsid w:val="00B75483"/>
    <w:rsid w:val="00E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D0AFC-613E-4725-A1A3-9A2B1BA4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Nawaz</dc:creator>
  <cp:keywords/>
  <dc:description/>
  <cp:lastModifiedBy>Hanzla Nawaz</cp:lastModifiedBy>
  <cp:revision>2</cp:revision>
  <dcterms:created xsi:type="dcterms:W3CDTF">2025-06-23T08:17:00Z</dcterms:created>
  <dcterms:modified xsi:type="dcterms:W3CDTF">2025-06-23T08:17:00Z</dcterms:modified>
</cp:coreProperties>
</file>