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№1352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ВПК 2111БФ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225.00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225.00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225.00 руб.: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225.00 руб. согласились участвовать: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298 350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301 410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ЭЛЕКТРОЭЛЕМЕНТ с ценой предложения 298350.00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