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2541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«28» января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ФПК "Инвест"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Закупка сертификатов на обслуживание категории ProSupport и Basic в течение 3 лет для серверов DELL POWEREDGE R720 и R330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681200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5000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11:00 28.01.2021 до 11:30 28.01.2021.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"Аверс"</w:t>
      </w:r>
    </w:p>
    <w:p w:rsidR="00AA6E71" w:rsidRDefault="00AA6E71" w:rsidP="003F24C7">
      <w:r>
        <w:t>- АйТек</w:t>
      </w:r>
    </w:p>
    <w:p w:rsidR="00AA6E71" w:rsidRDefault="00AA6E71" w:rsidP="003F24C7">
      <w:r>
        <w:t>- IBS Platformix</w:t>
      </w:r>
    </w:p>
    <w:p w:rsidR="00AA6E71" w:rsidRDefault="00AA6E71" w:rsidP="003F24C7">
      <w:r>
        <w:t>- ООО"Айтек"</w:t>
      </w:r>
    </w:p>
    <w:p w:rsidR="00AA6E71" w:rsidRDefault="00AA6E71" w:rsidP="003F24C7">
      <w:r>
        <w:t>- ООО ИБС Платформикс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Стоимость указывается с НДС за год!!! В случае если в торгах побеждает организация без НДС, сумма договора будет уменьшена на сумму НДС.</w:t>
        <w:br/>
        <w:t>
</w:t>
        <w:br/>
        <w:t>
Основные условия:</w:t>
        <w:br/>
        <w:t>
 Срок поставки 2 недели, стоимость доставки включена в стоимость ТЗП.</w:t>
        <w:br/>
        <w:t>
 Оплата товаров осуществляется в течение 30 (Тридцати) календарных дней после подписания Сторонами передаточных документов, путем оплаты 100% (Сто процентов) суммы указанной в спецификации</w:t>
        <w:br/>
        <w:t>
</w:t>
        <w:br/>
        <w:t>
Техническое задание расположено по ссылке</w:t>
        <w:br/>
        <w:t>
https://fpkinvest.ru/purchase/1799</w:t>
        <w:br/>
        <w:t>
</w:t>
        <w:br/>
        <w:t>
Ставя свою ставку Вы как участник автоматически подтверждаете свое согласие на условия проведения аукциона!!!</w:t>
        <w:br/>
        <w:t>
При выставлении ставки менее чем за 5 минут до окончания торгов, аукцион будет автоматически продлен еще на 5 минут.</w:t>
        <w:br/>
        <w:t>
</w:t>
        <w:br/>
        <w:t>
Контактная информация по техническим вопросам аукциона: Глебова Анна, тел.: (4912) 306-506 доб. 3091</w:t>
        <w:br/>
        <w:t>
</w:t>
        <w:br/>
        <w:t>
Обязательно заполнить дополнительные условия к аукциону.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"Аверс"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641 200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IBS Platformix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646 200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