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3740D">
      <w:pPr>
        <w:rPr>
          <w:rFonts w:hint="default"/>
          <w:lang w:val="en-US"/>
        </w:rPr>
      </w:pPr>
      <w:r>
        <w:rPr>
          <w:rFonts w:hint="default"/>
          <w:lang w:val="en-US"/>
        </w:rPr>
        <w:t>Efolio week2:</w:t>
      </w:r>
    </w:p>
    <w:p w14:paraId="18C6EEE5">
      <w:pPr>
        <w:rPr>
          <w:rFonts w:hint="default"/>
          <w:lang w:val="en-US"/>
        </w:rPr>
      </w:pPr>
    </w:p>
    <w:p w14:paraId="033BBDB2">
      <w:pPr>
        <w:rPr>
          <w:rFonts w:hint="default"/>
          <w:lang w:val="en-US"/>
        </w:rPr>
      </w:pPr>
    </w:p>
    <w:p w14:paraId="139F57A9">
      <w:pPr>
        <w:rPr>
          <w:rFonts w:hint="default"/>
          <w:lang w:val="en-US"/>
        </w:rPr>
      </w:pPr>
    </w:p>
    <w:p w14:paraId="46189D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30650" cy="7569200"/>
            <wp:effectExtent l="0" t="0" r="635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1C1">
      <w:pPr>
        <w:rPr>
          <w:rFonts w:hint="default"/>
          <w:lang w:val="en-US"/>
        </w:rPr>
      </w:pPr>
    </w:p>
    <w:p w14:paraId="649A34D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4300" cy="7689850"/>
            <wp:effectExtent l="0" t="0" r="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E384">
      <w:pPr>
        <w:rPr>
          <w:rFonts w:hint="default"/>
          <w:lang w:val="en-US"/>
        </w:rPr>
      </w:pPr>
    </w:p>
    <w:p w14:paraId="50F2F14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737360"/>
            <wp:effectExtent l="0" t="0" r="3810" b="25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12D">
      <w:pPr>
        <w:rPr>
          <w:rFonts w:hint="default"/>
          <w:lang w:val="en-US"/>
        </w:rPr>
      </w:pPr>
    </w:p>
    <w:p w14:paraId="6907E29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5AAD"/>
    <w:rsid w:val="7D62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2025-08-05T00:28:13Z</dcterms:created>
  <dc:creator>Harland</dc:creator>
  <cp:lastModifiedBy>Astartes</cp:lastModifiedBy>
  <dcterms:modified xsi:type="dcterms:W3CDTF">2025-08-05T00:34:20Z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eyJoZGlkIjoiMmVjNGI1MzFkODkwZDNhOGUyY2YzMjIyYjdkNmVmNzciLCJ1c2VySWQiOiIxNjk2NzI3MTgwIn0=</vt:lpwstr>
  </property>
  <property fmtid="{D5CDD505-2E9C-101B-9397-08002B2CF9AE}" pid="4" name="ICV">
    <vt:lpwstr>B1247345AFE24097B95E7ED3626A6518_12</vt:lpwstr>
  </property>
</Properties>
</file>