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F41D" w14:textId="7A773233" w:rsidR="000F7E1B" w:rsidRDefault="001703C8" w:rsidP="001703C8">
      <w:r>
        <w:rPr>
          <w:noProof/>
        </w:rPr>
        <w:drawing>
          <wp:inline distT="0" distB="0" distL="0" distR="0" wp14:anchorId="43E8FFB6" wp14:editId="19EE6035">
            <wp:extent cx="5760720" cy="1720850"/>
            <wp:effectExtent l="0" t="0" r="0" b="0"/>
            <wp:docPr id="1" name="Grafik 1" descr="Ein Bild, das Text, Monitor, drinnen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Monitor, drinnen, Screensho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BA46" w14:textId="746FF10F" w:rsidR="001703C8" w:rsidRDefault="001703C8" w:rsidP="001703C8"/>
    <w:p w14:paraId="057FC04B" w14:textId="45841DB6" w:rsidR="001703C8" w:rsidRDefault="001703C8" w:rsidP="001703C8">
      <w:hyperlink r:id="rId5" w:history="1">
        <w:r w:rsidRPr="00DA5A3F">
          <w:rPr>
            <w:rStyle w:val="Hyperlink"/>
          </w:rPr>
          <w:t>https://github.com/HappyNebelmahr/githubworks/actions/runs/3540584130/jobs/5946446285</w:t>
        </w:r>
      </w:hyperlink>
    </w:p>
    <w:p w14:paraId="32D19EC9" w14:textId="6ABBF665" w:rsidR="001703C8" w:rsidRPr="001703C8" w:rsidRDefault="001703C8" w:rsidP="001703C8">
      <w:r>
        <w:t xml:space="preserve">ich verstehe die Fehlermeldung nicht ehrlich gesagt (Aufbau für 1 und 2?) </w:t>
      </w:r>
    </w:p>
    <w:sectPr w:rsidR="001703C8" w:rsidRPr="001703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47"/>
    <w:rsid w:val="000F7E1B"/>
    <w:rsid w:val="001703C8"/>
    <w:rsid w:val="00D3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D80E8"/>
  <w15:chartTrackingRefBased/>
  <w15:docId w15:val="{9C271964-527A-47F9-957C-F5387F18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703C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70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appyNebelmahr/githubworks/actions/runs/3540584130/jobs/594644628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230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Prayle</dc:creator>
  <cp:keywords/>
  <dc:description/>
  <cp:lastModifiedBy>Lee Prayle</cp:lastModifiedBy>
  <cp:revision>2</cp:revision>
  <dcterms:created xsi:type="dcterms:W3CDTF">2022-11-24T15:12:00Z</dcterms:created>
  <dcterms:modified xsi:type="dcterms:W3CDTF">2022-11-24T15:12:00Z</dcterms:modified>
</cp:coreProperties>
</file>