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72" w:rsidRPr="00BD6C72" w:rsidRDefault="00BD6C72" w:rsidP="00BD6C72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D6C72">
        <w:rPr>
          <w:rFonts w:ascii="Tahoma" w:eastAsia="宋体" w:hAnsi="Tahoma" w:cs="Tahoma"/>
          <w:b/>
          <w:bCs/>
          <w:color w:val="02A2D6"/>
          <w:kern w:val="36"/>
          <w:sz w:val="22"/>
        </w:rPr>
        <w:t>最新精选路桥专业毕业论文题目</w:t>
      </w:r>
    </w:p>
    <w:p w:rsidR="00BD6C72" w:rsidRDefault="00BD6C72" w:rsidP="00BD6C72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路桥专业是研究我们道路交通实施的重要依据，下面专业老师为各位精选了</w:t>
      </w:r>
      <w:r>
        <w:rPr>
          <w:rStyle w:val="a4"/>
          <w:rFonts w:ascii="黑体" w:eastAsia="黑体" w:hAnsi="黑体" w:cs="Tahoma" w:hint="eastAsia"/>
          <w:color w:val="000000"/>
          <w:sz w:val="16"/>
          <w:szCs w:val="16"/>
        </w:rPr>
        <w:t>最新的路桥专业毕业论文题目汇总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，欢迎各位同学前来借鉴。</w:t>
      </w:r>
    </w:p>
    <w:p w:rsidR="00BD6C72" w:rsidRDefault="00BD6C72" w:rsidP="00BD6C72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4641850" cy="2609850"/>
            <wp:effectExtent l="19050" t="0" r="6350" b="0"/>
            <wp:docPr id="1" name="图片 1" descr="路桥专业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路桥专业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72" w:rsidRDefault="00BD6C72" w:rsidP="00BD6C72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</w:t>
      </w:r>
      <w:r>
        <w:rPr>
          <w:rStyle w:val="a4"/>
          <w:rFonts w:ascii="微软雅黑" w:eastAsia="微软雅黑" w:hAnsi="微软雅黑" w:cs="Tahoma" w:hint="eastAsia"/>
          <w:color w:val="000000"/>
          <w:sz w:val="14"/>
          <w:szCs w:val="14"/>
        </w:rPr>
        <w:t xml:space="preserve">　路桥专业毕业论文题目</w:t>
      </w:r>
      <w:proofErr w:type="gramStart"/>
      <w:r>
        <w:rPr>
          <w:rStyle w:val="a4"/>
          <w:rFonts w:ascii="微软雅黑" w:eastAsia="微软雅黑" w:hAnsi="微软雅黑" w:cs="Tahoma" w:hint="eastAsia"/>
          <w:color w:val="000000"/>
          <w:sz w:val="14"/>
          <w:szCs w:val="14"/>
        </w:rPr>
        <w:t>一</w:t>
      </w:r>
      <w:proofErr w:type="gramEnd"/>
      <w:r>
        <w:rPr>
          <w:rStyle w:val="a4"/>
          <w:rFonts w:ascii="微软雅黑" w:eastAsia="微软雅黑" w:hAnsi="微软雅黑" w:cs="Tahoma" w:hint="eastAsia"/>
          <w:color w:val="000000"/>
          <w:sz w:val="14"/>
          <w:szCs w:val="14"/>
        </w:rPr>
        <w:t>：</w:t>
      </w:r>
    </w:p>
    <w:p w:rsidR="00903961" w:rsidRDefault="00BD6C72" w:rsidP="00BD6C72">
      <w:pPr>
        <w:pStyle w:val="a3"/>
        <w:spacing w:before="0" w:beforeAutospacing="0" w:after="0" w:afterAutospacing="0" w:line="300" w:lineRule="atLeast"/>
        <w:ind w:firstLine="270"/>
        <w:rPr>
          <w:rFonts w:ascii="微软雅黑" w:eastAsia="微软雅黑" w:hAnsi="微软雅黑" w:cs="Tahoma" w:hint="eastAsia"/>
          <w:color w:val="000000"/>
          <w:sz w:val="14"/>
          <w:szCs w:val="14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1、 探讨道路桥梁工程施工管理中的问题与优化对策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2、 市政道路桥梁施工质量通病预防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3、 浅谈市政道路桥梁项目施工的管理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4、 浅析市政路桥施工的技术及质量控制措施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5、 道路桥梁工程的常见病害与施工处理技术分析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6、 市政道路桥梁工程施工质量问题分析与预防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7、 大功率振动压路机对涵洞振动影响的试验研究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8、 专业教育与双创教育有机融合的人才培养模式研究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9、 论市政道路桥梁工程的施工管理及施工控制措施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10、 道路桥梁工程常见病害及施工处理技术研究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11、 道路桥梁沉降段路基路面的施工技术应用解析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12、 试论道路桥梁沉降段路基路面施工技术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13、 道路桥梁沉降段路基路面施工技术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14、 浅谈道路桥梁沉降段路基路面施工技术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15、 无人机在路桥病害检测中的设计与实现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16、 道路桥梁沉降段路基路面施工技术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17、 道路桥梁工程的常见病害与施工处理技术探讨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18、 试论城市道路桥梁施工中的养护管理与质量控制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19、 市政施工中道路桥梁的质量控制探析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20、 道路桥梁施工的常见问题及质量检测技术应用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21、 探析混凝土施工技术在路桥施工中的应用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22、 基于目标成本管理的路桥施工项目的成本控制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23、 对路桥施工技术及质量控制措施的探讨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24、 道路桥梁工程中软土地基的施工处理措施分析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25、 试论道路与桥梁连接处的设计及施工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lastRenderedPageBreak/>
        <w:t xml:space="preserve">　　26、 公路桥梁施工中软土地基施工技术剖析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27、 公路桥梁路基路面的施工技术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28、 市政道桥施工安全管理措施分析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29、 市政道路与桥梁施工质量问题的探讨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30、 高速公路深厚软基路桥过渡</w:t>
      </w:r>
      <w:proofErr w:type="gramStart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段处理</w:t>
      </w:r>
      <w:proofErr w:type="gramEnd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方案技术经济比较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31、 道路桥梁工程中软土地基的施工处理方法研究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32、 浅谈道路路基与桥梁工程施工技术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33、 </w:t>
      </w:r>
      <w:proofErr w:type="gramStart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谈公路</w:t>
      </w:r>
      <w:proofErr w:type="gramEnd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桥梁工程造价的管理与控制</w:t>
      </w:r>
    </w:p>
    <w:p w:rsidR="00BD6C72" w:rsidRPr="00BD6C72" w:rsidRDefault="00BD6C72" w:rsidP="00BD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>
        <w:rPr>
          <w:rFonts w:ascii="Tahoma" w:eastAsia="宋体" w:hAnsi="Tahoma" w:cs="Tahoma" w:hint="eastAsia"/>
          <w:color w:val="000000"/>
          <w:kern w:val="0"/>
          <w:sz w:val="15"/>
          <w:szCs w:val="15"/>
        </w:rPr>
        <w:t xml:space="preserve">  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>对路桥施工中软土路基的施工技术要点分析</w:t>
      </w:r>
    </w:p>
    <w:p w:rsidR="00BD6C72" w:rsidRPr="00BD6C72" w:rsidRDefault="00BD6C72" w:rsidP="00BD6C7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35、 路桥施工中预应力技术的应用分析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36、 道路桥梁工程中路基路面的施工质量控制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37、 关于道路桥梁连接处的设计与施工探析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38、 港珠澳大桥GMA浇注式沥青混凝土施工技术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39、 浅析路桥工程过渡段施工技术的应用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40、 道路桥梁施工中存在的问题与措施</w:t>
      </w:r>
    </w:p>
    <w:p w:rsidR="00BD6C72" w:rsidRPr="00BD6C72" w:rsidRDefault="00BD6C72" w:rsidP="00BD6C7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</w:t>
      </w:r>
      <w:r w:rsidRPr="00BD6C72">
        <w:rPr>
          <w:rFonts w:ascii="微软雅黑" w:eastAsia="微软雅黑" w:hAnsi="微软雅黑" w:cs="Tahoma" w:hint="eastAsia"/>
          <w:b/>
          <w:bCs/>
          <w:color w:val="000000"/>
          <w:kern w:val="0"/>
          <w:sz w:val="14"/>
        </w:rPr>
        <w:t xml:space="preserve">　路桥专业毕业论文题目二：</w:t>
      </w:r>
    </w:p>
    <w:p w:rsidR="00BD6C72" w:rsidRPr="00BD6C72" w:rsidRDefault="00BD6C72" w:rsidP="00BD6C7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41、 道路与桥梁连接处的设计与施工分析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42、 公路桥梁工程施工中软土地基施工技术的有效应用探讨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43、 基于小波分析的跳车对桥梁的振动影响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44、 公路桥梁发热电缆除冰系统试验研究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45、 探讨路桥施工中钢纤维混凝土施工技术应用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46、 试析道路桥梁沉降段路基路面施工技术要点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47、 浅谈混凝土施工技术在市政路桥施工中的应用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48、 道路桥梁施工过程中的质量问题与控制措施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49、 道路桥梁与渡河工程专业实践教学研究与探索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50、 公路桥梁施工中软土地基施工技术的论述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51、 高寒地区涵洞路基多场耦合的非线性分析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52、 市政路桥施工中技术控制与质量控制的分析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53、 快速修补材料研发及在水泥混凝土桥面修补中的应用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54、 道路桥梁工程项目沉降段路基路面的施工技术浅述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55、 浅析路桥施工的技术及质量控制措施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56、 浅谈如何加强道路与桥梁工程施工的安全管理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57、 路基填筑和碾压对桥台土压力分布的影响研究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58、 市政道桥施工问题与安全管理探讨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59、 </w:t>
      </w:r>
      <w:proofErr w:type="gramStart"/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某八车道</w:t>
      </w:r>
      <w:proofErr w:type="gramEnd"/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高速公路车流特性及荷载效应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60、 浅谈路桥施工质量管理问题与对策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61、 市政道路桥梁工程施工质量问题分析与预防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62、 道路桥梁设计中的隐患及解决措施分析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63、 浅谈道路桥梁路基施工技术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64、 市政道路施工中对于伸缩缝施工的运用探讨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65、 浅谈道路桥梁沉降段路基路面施工技术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66、 路桥过渡段容许台阶高度的确定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67、 浅析路桥施工的技术及质量控制措施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68、 道路桥梁沉降段路基路面的施工探究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lastRenderedPageBreak/>
        <w:t xml:space="preserve">　　69、 浅析路桥施工的技术及质量控制措施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70、 岷江双线特大桥高边坡稳定性研究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71、 制约路桥施工安全管理的因素分析及对策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72、 路基开挖对高铁高架桥桥墩和基础的影响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73、 道路桥梁施工中防水路基面的施工技术研究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74、 路桥工程施工中的施工技术与质量管理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75、 试论如何有效控制路桥施工质量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76、 论路桥施工中的软土地基施工技术应用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77、 关于公路桥梁路基路面的施工技术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78、 市政路桥工程施工中软土地基处理技术研究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79、 路桥施工技术及质量控制措施的分析和研究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80、 探讨如何加强道路与桥梁现场施工管理</w:t>
      </w:r>
    </w:p>
    <w:p w:rsidR="00BD6C72" w:rsidRPr="00BD6C72" w:rsidRDefault="00BD6C72" w:rsidP="00BD6C7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</w:t>
      </w:r>
      <w:r w:rsidRPr="00BD6C72">
        <w:rPr>
          <w:rFonts w:ascii="微软雅黑" w:eastAsia="微软雅黑" w:hAnsi="微软雅黑" w:cs="Tahoma" w:hint="eastAsia"/>
          <w:b/>
          <w:bCs/>
          <w:color w:val="000000"/>
          <w:kern w:val="0"/>
          <w:sz w:val="14"/>
        </w:rPr>
        <w:t xml:space="preserve">　路桥专业毕业论文题目三：</w:t>
      </w:r>
    </w:p>
    <w:p w:rsidR="00BD6C72" w:rsidRDefault="00BD6C72" w:rsidP="00BD6C72">
      <w:pPr>
        <w:widowControl/>
        <w:ind w:firstLineChars="50" w:firstLine="75"/>
        <w:jc w:val="left"/>
        <w:rPr>
          <w:rFonts w:ascii="Tahoma" w:eastAsia="宋体" w:hAnsi="Tahoma" w:cs="Tahoma" w:hint="eastAsia"/>
          <w:color w:val="000000"/>
          <w:kern w:val="0"/>
          <w:sz w:val="15"/>
          <w:szCs w:val="15"/>
        </w:rPr>
      </w:pP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>
        <w:rPr>
          <w:rFonts w:ascii="Tahoma" w:eastAsia="宋体" w:hAnsi="Tahoma" w:cs="Tahoma" w:hint="eastAsia"/>
          <w:color w:val="000000"/>
          <w:kern w:val="0"/>
          <w:sz w:val="15"/>
          <w:szCs w:val="15"/>
        </w:rPr>
        <w:t xml:space="preserve"> 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D6C72">
        <w:rPr>
          <w:rFonts w:ascii="Tahoma" w:eastAsia="宋体" w:hAnsi="Tahoma" w:cs="Tahoma"/>
          <w:color w:val="000000"/>
          <w:kern w:val="0"/>
          <w:sz w:val="15"/>
          <w:szCs w:val="15"/>
        </w:rPr>
        <w:t>对于道路桥梁的路基施工技术分析</w:t>
      </w:r>
    </w:p>
    <w:p w:rsidR="00BD6C72" w:rsidRPr="00BD6C72" w:rsidRDefault="00BD6C72" w:rsidP="00BD6C72">
      <w:pPr>
        <w:widowControl/>
        <w:ind w:firstLineChars="200" w:firstLine="280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82、 道路桥梁沉降段路基路面施工技术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83、 软土地基施工技术在公路桥梁施工中应用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84、 公路与桥梁施工的质量控制策略分析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85、 浅谈钢纤维混凝土技术在道路桥梁施工中应用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86、 大型MA类钢桥面铺装高温性能加速加载试验研究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87、 路桥工程施工中的常见施工技术与质量管理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88、 道路桥梁施工中防水路基面施工工艺探讨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89、 路桥施工中防水路基面的施工技术分析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90、 道路与桥梁连接处的设计与施工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91、 路桥施工技术及质量控制措施探析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92、 路桥工程建设中路基路面施工技术探讨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93、 道路与桥梁施工质量问题探讨与研究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94、 道路与桥梁实验教学示范中心柔性教学体系探索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95、 袖阀管注浆法加固地基技术的改进与应用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96、 谈如何加强道路与桥梁工程施工的安全管理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97、 水性环氧防水粘结材料在大思专项工程中的应用研究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98、 道桥施工中防水路基面施工技术探讨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99、 道路桥梁建设工程造价控制探讨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100、 对道桥施工中防水路基面施工技术的研究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101、 软基上埋式箱涵土压力的离心模型试验研究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102、 浅谈市政路桥工程施工管理的特点及措施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103、 论路桥施工中的软土地基施工技术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104、 市政道路桥梁施工质量通病预防处理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105、 市政道路桥梁施工中存在的问题及对策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106、 桥梁施工对临近高速公路路堤的影响及桥墩沉降监测分析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107、 浅谈市政道路桥梁路基施工管理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108、 中国路桥工程复兴之路的理性认识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109、 道路桥梁与渡河工程专业本科毕业设计质量控制研究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110、 公路桥梁工程造价控制措施探讨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111、 地方高校道路桥梁与渡河工程专业人才培养计划的优化途径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lastRenderedPageBreak/>
        <w:t xml:space="preserve">　　112、 浅谈路桥工程施工安全与质量管理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113、 论路桥工程施工项目管理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114、 市政道路桥梁工程施工质量问题分析与预防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115、 探究道路桥梁工程存在的质量问题与维护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116、 软土地区新建公路下穿既有高速铁路影响分析及对策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117、 市政路桥施工质量控制措施探析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118、 探讨道路桥梁施工管理中存在的问题及解决方法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119、 探析道路桥梁工程造价管理</w:t>
      </w:r>
    </w:p>
    <w:p w:rsidR="00BD6C72" w:rsidRPr="00BD6C72" w:rsidRDefault="00BD6C72" w:rsidP="00BD6C7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</w:t>
      </w:r>
      <w:r w:rsidRPr="00BD6C72">
        <w:rPr>
          <w:rFonts w:ascii="微软雅黑" w:eastAsia="微软雅黑" w:hAnsi="微软雅黑" w:cs="Tahoma" w:hint="eastAsia"/>
          <w:b/>
          <w:bCs/>
          <w:color w:val="000000"/>
          <w:kern w:val="0"/>
          <w:sz w:val="14"/>
        </w:rPr>
        <w:t xml:space="preserve">　路桥专业毕业论文题目四：</w:t>
      </w:r>
    </w:p>
    <w:p w:rsidR="00BD6C72" w:rsidRPr="00BD6C72" w:rsidRDefault="00BD6C72" w:rsidP="00BD6C7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120、 关于道桥工程的施工技术以及质量控制的分析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121、 预应力技术应用于路桥施工中的分析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122、 我国道路桥梁建设的施工管理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123、 道路桥梁施工管理中存在的问题及优化措施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124、 基于FLAC3D的某桥头边坡稳定性数值模拟分析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125、 振动搅拌参数对混凝土含气量的影响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126、 如何处理道路桥梁施工中的软弱地基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127、 道路桥梁施工中钢纤维混凝土技术应用探讨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128、 道路桥梁施工中存在的问题与措施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129、 建设工程项目的风险管理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130、 浅析路桥施工的技术及质量控制措施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131、 浅析公路桥梁施工过程的质量管理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132、 </w:t>
      </w:r>
      <w:proofErr w:type="gramStart"/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无缝桥加筋</w:t>
      </w:r>
      <w:proofErr w:type="gramEnd"/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接线路面的拉伸变形性能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133、 桥梁、隧道水泥混凝土路面铺装质量控制措施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134、 论当前路桥施工过程中的问题及对策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135、 公路桥梁建筑项目现场施工管理之我见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136、 沥青混凝土路面层间黏结强度及桥面防水层黏结强度试验研究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137、 路基压实黄土力学特性三轴试验研究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138、 路基填土对桥台桩基影响的试验与数值仿真分析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139、 路桥施工企业项目管理成熟度模型及其应用研究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140、 混凝土导热系数试验研究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141、 SBS聚合物改性乳化沥青作为桥面防水粘结材料路用性能研究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142、 纤维混凝土的耐久性研究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143、 道路与桥梁工程本科毕业设计改革与实践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144、 有关路桥施工项目质量管理及问题分析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145、 论路桥施工中的现场管理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146、 道桥防水施工路基面处理工艺与设备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147、 大件公路运输研究综述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148、 水性环氧树脂在路面及桥面铺装层维修中的应用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149、 市政道路与桥梁施工质量问题探讨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150、 交通荷载作用下近桥台处差异沉降与路面结构开裂研究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151、 城市人行天桥与地下通道方案设计及比选</w:t>
      </w:r>
      <w:r w:rsidRPr="00BD6C72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152、 对我国公路桥梁建设创新的思考</w:t>
      </w:r>
    </w:p>
    <w:p w:rsidR="00BD6C72" w:rsidRPr="00BD6C72" w:rsidRDefault="00BD6C72" w:rsidP="00BD6C72">
      <w:pPr>
        <w:pStyle w:val="a3"/>
        <w:spacing w:before="0" w:beforeAutospacing="0" w:after="0" w:afterAutospacing="0" w:line="300" w:lineRule="atLeast"/>
        <w:ind w:firstLine="270"/>
        <w:rPr>
          <w:rFonts w:ascii="Tahoma" w:hAnsi="Tahoma" w:cs="Tahoma"/>
          <w:color w:val="000000"/>
          <w:sz w:val="15"/>
          <w:szCs w:val="15"/>
        </w:rPr>
      </w:pPr>
    </w:p>
    <w:sectPr w:rsidR="00BD6C72" w:rsidRPr="00BD6C72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6C72"/>
    <w:rsid w:val="00903961"/>
    <w:rsid w:val="00BD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6C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C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BD6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6C7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D6C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6C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584</Words>
  <Characters>3333</Characters>
  <Application>Microsoft Office Word</Application>
  <DocSecurity>0</DocSecurity>
  <Lines>27</Lines>
  <Paragraphs>7</Paragraphs>
  <ScaleCrop>false</ScaleCrop>
  <Company>微软中国</Company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2019-01-04T17:18:00Z</dcterms:created>
  <dcterms:modified xsi:type="dcterms:W3CDTF">2019-01-04T17:21:00Z</dcterms:modified>
</cp:coreProperties>
</file>