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如何合理安排毕业论文写作时间？</w:t>
      </w:r>
    </w:p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十个实用的时间管理方法！预收从速</w:t>
      </w:r>
    </w:p>
    <w:p>
      <w:pPr>
        <w:rPr>
          <w:rFonts w:hint="eastAsia"/>
        </w:rPr>
      </w:pPr>
      <w:r>
        <w:rPr>
          <w:rFonts w:hint="eastAsia"/>
        </w:rPr>
        <w:t>时间管理方法并不是要把所有事情做完，而是更有效的运用时间。成功掌握以下十条方法，不仅能提升你的效率，还能让你更加有达成目标的自信。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1.定制生活目标，按照重要程度排序</w:t>
      </w:r>
    </w:p>
    <w:p>
      <w:pPr>
        <w:rPr>
          <w:rFonts w:hint="eastAsia"/>
        </w:rPr>
      </w:pPr>
      <w:r>
        <w:rPr>
          <w:rFonts w:hint="eastAsia"/>
        </w:rPr>
        <w:t>为你的生活制定目标，如果你一直漫无目的地过生活，那现在至少该想一个了。目标对有效的时间管理是很有用的，就像是大海中的航行方向，确定你生活地走向。如果你有太多的目标，那就认真的管理它们。你生活中的每一个领域都需要目标。比如工作，健康等。</w:t>
      </w:r>
    </w:p>
    <w:p>
      <w:pPr>
        <w:rPr>
          <w:rFonts w:hint="eastAsia"/>
        </w:rPr>
      </w:pPr>
      <w:r>
        <w:rPr>
          <w:rFonts w:hint="eastAsia"/>
        </w:rPr>
        <w:t>每一天，你都要有一个首要的目标。对多数人来说，这是工作的目标。但是，如果你身体健康有问题，那么健康就成为你最大的目标。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2.集中精力完成最重要的任务</w:t>
      </w:r>
    </w:p>
    <w:p>
      <w:pPr>
        <w:rPr>
          <w:rFonts w:hint="eastAsia"/>
        </w:rPr>
      </w:pPr>
      <w:r>
        <w:rPr>
          <w:rFonts w:hint="eastAsia"/>
        </w:rPr>
        <w:t>有了目标后，就要制定完成目标的任务。如果你的目标是健康，那你就要每天尽早煅炼身体。</w:t>
      </w:r>
    </w:p>
    <w:p>
      <w:pPr>
        <w:rPr>
          <w:rFonts w:hint="eastAsia"/>
        </w:rPr>
      </w:pPr>
      <w:r>
        <w:rPr>
          <w:rFonts w:hint="eastAsia"/>
        </w:rPr>
        <w:t>3.每时每刻铭记你的最重要的目标</w:t>
      </w:r>
    </w:p>
    <w:p>
      <w:pPr>
        <w:rPr>
          <w:rFonts w:hint="eastAsia"/>
        </w:rPr>
      </w:pPr>
      <w:r>
        <w:rPr>
          <w:rFonts w:hint="eastAsia"/>
        </w:rPr>
        <w:t>如果你的目标过多，那么就每天优先完成最重要的五个目标。最好把这五个列一个优先顺序表。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4.用金钱衡量时间</w:t>
      </w:r>
    </w:p>
    <w:p>
      <w:pPr>
        <w:rPr>
          <w:rFonts w:hint="eastAsia"/>
        </w:rPr>
      </w:pPr>
      <w:r>
        <w:rPr>
          <w:rFonts w:hint="eastAsia"/>
        </w:rPr>
        <w:t>如果你知道你的一小时值多少钱，时间管理就变得容易得多。如果一小时值600美元，那么你就知道了在脸书上浪费的30分钟相当于300美金。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5.不要太执着于完美</w:t>
      </w:r>
    </w:p>
    <w:p>
      <w:pPr>
        <w:rPr>
          <w:rFonts w:hint="eastAsia"/>
        </w:rPr>
      </w:pPr>
      <w:r>
        <w:rPr>
          <w:rFonts w:hint="eastAsia"/>
        </w:rPr>
        <w:t>你想把每一件事都做得完美无缺。但是，完美只能浪费时间。在适当的时候放手不是一件坏事。</w:t>
      </w: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6.为每个任务设置一个时限</w:t>
      </w:r>
    </w:p>
    <w:p>
      <w:pPr>
        <w:rPr>
          <w:rFonts w:hint="eastAsia"/>
        </w:rPr>
      </w:pPr>
      <w:r>
        <w:rPr>
          <w:rFonts w:hint="eastAsia"/>
        </w:rPr>
        <w:t>如果通常要花三个小时完成一个任务，那么，你可以将时限设置成三小时。你就惊奇的发现，你在时限内完成了所给任务。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7.试着为每天的工作制定时间表</w:t>
      </w:r>
    </w:p>
    <w:p>
      <w:pPr>
        <w:rPr>
          <w:rFonts w:hint="eastAsia"/>
        </w:rPr>
      </w:pPr>
      <w:r>
        <w:rPr>
          <w:rFonts w:hint="eastAsia"/>
        </w:rPr>
        <w:t>每天早上上班前，或者每天晚上睡觉前，专为每天的工作制定时间表，这样你会更快的完成工作。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8.将大的目标转换成几个任务分别完成</w:t>
      </w:r>
    </w:p>
    <w:p>
      <w:pPr>
        <w:rPr>
          <w:rFonts w:hint="eastAsia"/>
        </w:rPr>
      </w:pPr>
      <w:r>
        <w:rPr>
          <w:rFonts w:hint="eastAsia"/>
        </w:rPr>
        <w:t>你可以将每个目标分成几个步骤完成，并且给每个步骤制定时限。这样你就可以很快的完成目标。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9.可以将某项任务交给别人</w:t>
      </w:r>
    </w:p>
    <w:p>
      <w:pPr>
        <w:rPr>
          <w:rFonts w:hint="eastAsia"/>
        </w:rPr>
      </w:pPr>
      <w:r>
        <w:rPr>
          <w:rFonts w:hint="eastAsia"/>
        </w:rPr>
        <w:t>比如像浏览邮件等工作，不是很重要，又费时，何不将它将交付给别人呢。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10.给每个步骤制定时限</w:t>
      </w:r>
    </w:p>
    <w:p>
      <w:r>
        <w:rPr>
          <w:rFonts w:hint="eastAsia"/>
        </w:rPr>
        <w:t>工作时限很重要。如果一个工作任务下达时，上司没有给你规定时限，你自己也应该设定一个时限。它真的很实用，你将会为自己变得如此的高效率而惊奇。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9403F"/>
    <w:rsid w:val="19E940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2016-12-10T08:50:00Z</dcterms:created>
  <dc:creator>asus-pc</dc:creator>
  <cp:lastModifiedBy>asus-pc</cp:lastModifiedBy>
  <dcterms:modified xsi:type="dcterms:W3CDTF">2016-12-10T08:53:37Z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