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09" w:rsidRPr="00DF3309" w:rsidRDefault="00DF3309" w:rsidP="00DF33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3309">
        <w:rPr>
          <w:rFonts w:ascii="Times New Roman" w:hAnsi="Times New Roman" w:cs="Times New Roman"/>
          <w:b/>
          <w:sz w:val="36"/>
          <w:szCs w:val="36"/>
          <w:lang w:val="en-US"/>
        </w:rPr>
        <w:t>Singularity</w:t>
      </w:r>
    </w:p>
    <w:p w:rsidR="00DF3309" w:rsidRDefault="00DF3309" w:rsidP="00DF3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этому приложению вы сможете продуктивнее распределять свое личное время.</w:t>
      </w:r>
    </w:p>
    <w:p w:rsidR="00DF3309" w:rsidRDefault="00DF3309" w:rsidP="00DF33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Начнем с основных возможностей и плюсов:</w:t>
      </w:r>
    </w:p>
    <w:p w:rsidR="00DF3309" w:rsidRDefault="00DF3309" w:rsidP="00DF33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Приложением можно пользоваться с компьютера</w:t>
      </w:r>
      <w:r w:rsidRPr="00DF33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</w:t>
      </w:r>
      <w:r w:rsidRPr="00DF33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F3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браузера.</w:t>
      </w:r>
    </w:p>
    <w:p w:rsidR="00DF3309" w:rsidRDefault="00DF3309" w:rsidP="00DF33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можете использовать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для постановки задач</w:t>
      </w:r>
      <w:r w:rsidRPr="00DF33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достаточно просто отправить себе письмо</w:t>
      </w:r>
    </w:p>
    <w:p w:rsidR="00DF3309" w:rsidRDefault="00DF3309" w:rsidP="00DF33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Удобные виджеты</w:t>
      </w:r>
    </w:p>
    <w:p w:rsidR="00DF3309" w:rsidRDefault="00DF3309" w:rsidP="00DF33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Доступна функция печати плана дня</w:t>
      </w:r>
    </w:p>
    <w:p w:rsidR="00DF3309" w:rsidRDefault="00155CB2" w:rsidP="00DF33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 </w:t>
      </w:r>
      <w:r>
        <w:rPr>
          <w:rFonts w:ascii="Times New Roman" w:hAnsi="Times New Roman" w:cs="Times New Roman"/>
          <w:sz w:val="28"/>
          <w:szCs w:val="28"/>
        </w:rPr>
        <w:t>Бот</w:t>
      </w:r>
    </w:p>
    <w:p w:rsidR="00155CB2" w:rsidRPr="00155CB2" w:rsidRDefault="00155CB2" w:rsidP="00DF33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календарь</w:t>
      </w:r>
      <w:proofErr w:type="spellEnd"/>
    </w:p>
    <w:p w:rsidR="00155CB2" w:rsidRDefault="00155CB2" w:rsidP="00155CB2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155CB2" w:rsidRDefault="00155CB2" w:rsidP="00155CB2">
      <w:pPr>
        <w:rPr>
          <w:rFonts w:ascii="Times New Roman" w:hAnsi="Times New Roman" w:cs="Times New Roman"/>
          <w:sz w:val="28"/>
          <w:szCs w:val="28"/>
        </w:rPr>
      </w:pPr>
      <w:r w:rsidRPr="00155CB2">
        <w:rPr>
          <w:rFonts w:ascii="Times New Roman" w:hAnsi="Times New Roman" w:cs="Times New Roman"/>
          <w:sz w:val="28"/>
          <w:szCs w:val="28"/>
        </w:rPr>
        <w:t xml:space="preserve">Начнем разбираться с различными функциями сайт, начнем с личного </w:t>
      </w:r>
      <w:r w:rsidRPr="00155CB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55CB2">
        <w:rPr>
          <w:rFonts w:ascii="Times New Roman" w:hAnsi="Times New Roman" w:cs="Times New Roman"/>
          <w:sz w:val="28"/>
          <w:szCs w:val="28"/>
        </w:rPr>
        <w:t xml:space="preserve"> бота, которому достаточно написать сообщение, и он добавит его в список задач</w:t>
      </w:r>
    </w:p>
    <w:p w:rsidR="00155CB2" w:rsidRDefault="00155CB2" w:rsidP="00155C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7ACD5" wp14:editId="7FDC2214">
            <wp:extent cx="4056223" cy="46177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325" cy="46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B2" w:rsidRDefault="00155CB2" w:rsidP="0015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стоит упомянуть удобный интерфейс</w:t>
      </w:r>
      <w:r w:rsidRPr="00155C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легко разобраться. Ваши планы будут отражаться в середине сайта </w:t>
      </w:r>
    </w:p>
    <w:p w:rsidR="00155CB2" w:rsidRDefault="00155CB2" w:rsidP="00155C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578604" wp14:editId="57FDA017">
            <wp:extent cx="5940425" cy="3128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30" w:rsidRDefault="00F31430" w:rsidP="0015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одной интересной возможностью обладает д</w:t>
      </w:r>
      <w:r w:rsidRPr="00F314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создавать проекты дописывать к ним задачи и писать к ним заметки.</w:t>
      </w:r>
    </w:p>
    <w:p w:rsidR="00F31430" w:rsidRDefault="00F31430" w:rsidP="00155C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8C563" wp14:editId="4FB818D0">
            <wp:extent cx="5940425" cy="2551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30" w:rsidRDefault="00F31430" w:rsidP="00155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F314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ваши удаленные проекты попадают в корзину</w:t>
      </w:r>
      <w:r w:rsidRPr="00F314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показывается дата удаления и возможность восстановить заметки.</w:t>
      </w:r>
    </w:p>
    <w:p w:rsidR="00F31430" w:rsidRDefault="00F31430" w:rsidP="00155C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1E4A50" wp14:editId="4CEB72E6">
            <wp:extent cx="5940425" cy="258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30" w:rsidRDefault="00F31430" w:rsidP="00F314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Пожалуй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самой удобной функцией является «Календарь»</w:t>
      </w:r>
      <w:r w:rsidRPr="00F314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можно распределять задачи по времени</w:t>
      </w:r>
      <w:r w:rsidRPr="00F314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 w:rsidRPr="00F314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включать напоминания о ваших задачах</w:t>
      </w:r>
      <w:r w:rsidRPr="00F314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55C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сожалению</w:t>
      </w:r>
      <w:r w:rsidRPr="00155C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календаря доступны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15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версии.</w:t>
      </w:r>
    </w:p>
    <w:p w:rsidR="00F31430" w:rsidRDefault="00F31430" w:rsidP="00F314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A4B80" wp14:editId="0E8F659D">
            <wp:extent cx="30289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30" w:rsidRDefault="00F31430" w:rsidP="00F31430">
      <w:pPr>
        <w:jc w:val="center"/>
        <w:rPr>
          <w:rFonts w:ascii="Times New Roman" w:hAnsi="Times New Roman" w:cs="Times New Roman"/>
          <w:sz w:val="32"/>
          <w:szCs w:val="32"/>
        </w:rPr>
      </w:pPr>
      <w:r w:rsidRPr="00F31430">
        <w:rPr>
          <w:rFonts w:ascii="Times New Roman" w:hAnsi="Times New Roman" w:cs="Times New Roman"/>
          <w:sz w:val="32"/>
          <w:szCs w:val="32"/>
        </w:rPr>
        <w:t>Отсюда появляется главный минус приложения, это то, что оно платное. Ведь на просторах интернета всегда можно найти аналоги, который, возможно, будут чуть уступать, но будут бесплатные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31430" w:rsidRDefault="00F31430" w:rsidP="00F314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Цены я прикрепляю ниже</w:t>
      </w:r>
      <w:r w:rsidRPr="00F3143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чтобы каждый для себя решил</w:t>
      </w:r>
      <w:r w:rsidRPr="00F3143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много это или же мало.</w:t>
      </w:r>
    </w:p>
    <w:p w:rsidR="00F31430" w:rsidRPr="00F31430" w:rsidRDefault="00F31430" w:rsidP="00F314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3D92A38" wp14:editId="38010D94">
            <wp:extent cx="5940425" cy="3303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430" w:rsidRPr="00F31430" w:rsidRDefault="00F31430" w:rsidP="00F314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430" w:rsidRDefault="00F31430" w:rsidP="00155CB2">
      <w:pPr>
        <w:rPr>
          <w:rFonts w:ascii="Times New Roman" w:hAnsi="Times New Roman" w:cs="Times New Roman"/>
          <w:sz w:val="28"/>
          <w:szCs w:val="28"/>
        </w:rPr>
      </w:pPr>
    </w:p>
    <w:p w:rsidR="00F31430" w:rsidRPr="00F31430" w:rsidRDefault="00F31430" w:rsidP="00155CB2">
      <w:pPr>
        <w:rPr>
          <w:rFonts w:ascii="Times New Roman" w:hAnsi="Times New Roman" w:cs="Times New Roman"/>
          <w:sz w:val="28"/>
          <w:szCs w:val="28"/>
        </w:rPr>
      </w:pPr>
    </w:p>
    <w:sectPr w:rsidR="00F31430" w:rsidRPr="00F31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E9A"/>
    <w:multiLevelType w:val="hybridMultilevel"/>
    <w:tmpl w:val="DA4C36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682D46"/>
    <w:multiLevelType w:val="hybridMultilevel"/>
    <w:tmpl w:val="CB72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AB"/>
    <w:rsid w:val="000249AB"/>
    <w:rsid w:val="00155CB2"/>
    <w:rsid w:val="002F0ACD"/>
    <w:rsid w:val="00721AA4"/>
    <w:rsid w:val="00DF3309"/>
    <w:rsid w:val="00F3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47E4"/>
  <w15:chartTrackingRefBased/>
  <w15:docId w15:val="{28D180ED-F5BC-41EC-A37F-F81B00AD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2022-09-28T00:29:00Z</dcterms:created>
  <dcterms:modified xsi:type="dcterms:W3CDTF">2022-09-28T01:00:00Z</dcterms:modified>
</cp:coreProperties>
</file>