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HARIRAJ 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230701104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DESIGN ANALYSIS AND ALGORITHM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FINDING TIME COMPLEXITY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Convert the following algorithm into a program and find its time complexity using the counter method.</w:t>
        <w:br/>
        <w:t xml:space="preserve">void function (int n)</w:t>
        <w:br/>
        <w:t xml:space="preserve">{</w:t>
        <w:br/>
        <w:t xml:space="preserve">    int i=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s =1;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   while(s &lt;= n)</w:t>
        <w:br/>
        <w:t xml:space="preserve">    {</w:t>
        <w:br/>
        <w:t xml:space="preserve">         i++;</w:t>
        <w:br/>
        <w:t xml:space="preserve">         s += i;</w:t>
        <w:br/>
        <w:t xml:space="preserve">     }      </w:t>
        <w:br/>
        <w:t xml:space="preserve">}    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 need of counter increment for declarations and scanf() and  count variable printf() statements.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A positive Integer n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 the value of the counter variable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69" w:dyaOrig="3462">
          <v:rect xmlns:o="urn:schemas-microsoft-com:office:office" xmlns:v="urn:schemas-microsoft-com:vml" id="rectole0000000000" style="width:448.450000pt;height:17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following algorithm into a program and find its time complexity using the counter method.</w:t>
        <w:br/>
        <w:t xml:space="preserve">void func(int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if(n==1)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for(int i=1; i&lt;=n;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for(int j=1; j&lt;=n;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printf("*");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printf("*");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need of counter increment for declarations and scanf() and  count variable printf() statements.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 positive Integer 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value of the counter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5" w:dyaOrig="9981">
          <v:rect xmlns:o="urn:schemas-microsoft-com:office:office" xmlns:v="urn:schemas-microsoft-com:vml" id="rectole0000000001" style="width:390.750000pt;height:49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following algorithm into a program and find its time complexity using counter method.</w:t>
        <w:br/>
        <w:t xml:space="preserve"> Factor(num) {</w:t>
        <w:br/>
        <w:t xml:space="preserve"> {</w:t>
        <w:br/>
        <w:t xml:space="preserve">    for (i = 1; i &lt;= num;++i)</w:t>
        <w:br/>
        <w:t xml:space="preserve">    {</w:t>
        <w:br/>
        <w:t xml:space="preserve">     if (num % i== 0)</w:t>
        <w:br/>
        <w:t xml:space="preserve">        {</w:t>
        <w:br/>
        <w:t xml:space="preserve">          printf("%d ", i);</w:t>
        <w:br/>
        <w:t xml:space="preserve">        }        </w:t>
        <w:br/>
        <w:t xml:space="preserve">     } </w:t>
        <w:br/>
        <w:t xml:space="preserve">  }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</w:t>
        <w:br/>
        <w:t xml:space="preserve"> </w:t>
        <w:br/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need of counter increment for declarations and scanf() and counter variable printf() statement.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 positive Integer 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value of the counter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8" w:dyaOrig="9070">
          <v:rect xmlns:o="urn:schemas-microsoft-com:office:office" xmlns:v="urn:schemas-microsoft-com:vml" id="rectole0000000002" style="width:403.900000pt;height:45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following algorithm into a program and find its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complexity using counter method.</w:t>
        <w:br/>
        <w:t xml:space="preserve">            </w:t>
        <w:br/>
        <w:t xml:space="preserve">void function(int n)</w:t>
        <w:br/>
        <w:t xml:space="preserve">{</w:t>
        <w:br/>
        <w:t xml:space="preserve">    int c= 0;</w:t>
        <w:br/>
        <w:t xml:space="preserve">    for(int i=n/2; i&lt;n; i++)</w:t>
        <w:br/>
        <w:t xml:space="preserve">        for(int j=1; j&lt;n; j = 2 * j)</w:t>
        <w:br/>
        <w:t xml:space="preserve">            for(int k=1; k&lt;n; k = k * 2)</w:t>
        <w:br/>
        <w:t xml:space="preserve">                c++;</w:t>
        <w:br/>
        <w:t xml:space="preserve">}</w:t>
        <w:br/>
        <w:t xml:space="preserve"> 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need of counter increment for declarations and scanf() and  count variable printf() statements.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 positive Integer 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value of the counter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73" w:dyaOrig="7774">
          <v:rect xmlns:o="urn:schemas-microsoft-com:office:office" xmlns:v="urn:schemas-microsoft-com:vml" id="rectole0000000003" style="width:383.650000pt;height:38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following algorithm into a program and find its time complexity using counter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reverse(int n)</w:t>
        <w:br/>
        <w:t xml:space="preserve">{</w:t>
        <w:br/>
        <w:t xml:space="preserve">   int rev = 0, remainder;</w:t>
        <w:br/>
        <w:t xml:space="preserve">   while (n != 0) </w:t>
        <w:br/>
        <w:t xml:space="preserve">    {</w:t>
        <w:br/>
        <w:t xml:space="preserve">        remainder = n % 10;</w:t>
        <w:br/>
        <w:t xml:space="preserve">        rev = rev * 10 + remainder;</w:t>
        <w:br/>
        <w:t xml:space="preserve">        n/= 10;</w:t>
        <w:br/>
        <w:t xml:space="preserve">        </w:t>
        <w:br/>
        <w:t xml:space="preserve">    }</w:t>
        <w:br/>
        <w:t xml:space="preserve">print(rev);</w:t>
        <w:br/>
        <w:t xml:space="preserve">}</w:t>
        <w:br/>
        <w:t xml:space="preserve"> 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need of counter increment for declarations and scanf() and  count variable printf() statements.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Input: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 positive Integer 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value of the counter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38" w:dyaOrig="7673">
          <v:rect xmlns:o="urn:schemas-microsoft-com:office:office" xmlns:v="urn:schemas-microsoft-com:vml" id="rectole0000000004" style="width:401.900000pt;height:38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