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DA3" w:rsidRDefault="00F85DA3">
      <w:r>
        <w:t>Referance Websites :</w:t>
      </w:r>
    </w:p>
    <w:p w:rsidR="001B44B9" w:rsidRDefault="00F85DA3">
      <w:hyperlink r:id="rId4" w:history="1">
        <w:r w:rsidRPr="007F4F16">
          <w:rPr>
            <w:rStyle w:val="Hyperlink"/>
          </w:rPr>
          <w:t>https://venuscateringservice.com/</w:t>
        </w:r>
      </w:hyperlink>
    </w:p>
    <w:p w:rsidR="00F85DA3" w:rsidRDefault="00F85DA3">
      <w:hyperlink r:id="rId5" w:history="1">
        <w:r w:rsidRPr="007F4F16">
          <w:rPr>
            <w:rStyle w:val="Hyperlink"/>
          </w:rPr>
          <w:t>https://www.krishcaterers.com/</w:t>
        </w:r>
      </w:hyperlink>
    </w:p>
    <w:p w:rsidR="00F85DA3" w:rsidRDefault="00F85DA3">
      <w:hyperlink r:id="rId6" w:history="1">
        <w:r w:rsidRPr="007F4F16">
          <w:rPr>
            <w:rStyle w:val="Hyperlink"/>
          </w:rPr>
          <w:t>https://www.bansuricatering.com/</w:t>
        </w:r>
      </w:hyperlink>
    </w:p>
    <w:p w:rsidR="00F85DA3" w:rsidRDefault="00F85DA3">
      <w:hyperlink r:id="rId7" w:history="1">
        <w:r w:rsidRPr="007F4F16">
          <w:rPr>
            <w:rStyle w:val="Hyperlink"/>
          </w:rPr>
          <w:t>https://www.sgrcatering.in/</w:t>
        </w:r>
      </w:hyperlink>
    </w:p>
    <w:p w:rsidR="00F85DA3" w:rsidRDefault="00F85DA3">
      <w:hyperlink r:id="rId8" w:history="1">
        <w:r w:rsidRPr="007F4F16">
          <w:rPr>
            <w:rStyle w:val="Hyperlink"/>
          </w:rPr>
          <w:t>https://iskconhighertaste.com/</w:t>
        </w:r>
      </w:hyperlink>
    </w:p>
    <w:p w:rsidR="00F85DA3" w:rsidRDefault="00F85DA3">
      <w:hyperlink r:id="rId9" w:history="1">
        <w:r w:rsidRPr="007F4F16">
          <w:rPr>
            <w:rStyle w:val="Hyperlink"/>
          </w:rPr>
          <w:t>https://www.myluckytummy.com/</w:t>
        </w:r>
      </w:hyperlink>
    </w:p>
    <w:p w:rsidR="00F85DA3" w:rsidRDefault="00F85DA3">
      <w:hyperlink r:id="rId10" w:history="1">
        <w:r w:rsidRPr="007F4F16">
          <w:rPr>
            <w:rStyle w:val="Hyperlink"/>
          </w:rPr>
          <w:t>https://grandiosecaterers.com/</w:t>
        </w:r>
      </w:hyperlink>
    </w:p>
    <w:p w:rsidR="00F85DA3" w:rsidRDefault="00F85DA3">
      <w:hyperlink r:id="rId11" w:history="1">
        <w:r w:rsidRPr="007F4F16">
          <w:rPr>
            <w:rStyle w:val="Hyperlink"/>
          </w:rPr>
          <w:t>https://www.srimayyiacaterers.co.in/</w:t>
        </w:r>
      </w:hyperlink>
    </w:p>
    <w:p w:rsidR="00F85DA3" w:rsidRDefault="00F85DA3">
      <w:hyperlink r:id="rId12" w:history="1">
        <w:r w:rsidRPr="007F4F16">
          <w:rPr>
            <w:rStyle w:val="Hyperlink"/>
          </w:rPr>
          <w:t>https://weddingsutra.com/vendor/united-catering-services/</w:t>
        </w:r>
      </w:hyperlink>
    </w:p>
    <w:p w:rsidR="00F85DA3" w:rsidRDefault="00F85DA3">
      <w:hyperlink r:id="rId13" w:history="1">
        <w:r w:rsidRPr="007F4F16">
          <w:rPr>
            <w:rStyle w:val="Hyperlink"/>
          </w:rPr>
          <w:t>https://weddingsutra.com/wedding-vendors/catering/</w:t>
        </w:r>
      </w:hyperlink>
    </w:p>
    <w:p w:rsidR="00F85DA3" w:rsidRDefault="00F85DA3"/>
    <w:p w:rsidR="00F85DA3" w:rsidRDefault="00F85DA3"/>
    <w:sectPr w:rsidR="00F85DA3" w:rsidSect="001B44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F85DA3"/>
    <w:rsid w:val="001B44B9"/>
    <w:rsid w:val="00F85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DA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kconhighertaste.com/" TargetMode="External"/><Relationship Id="rId13" Type="http://schemas.openxmlformats.org/officeDocument/2006/relationships/hyperlink" Target="https://weddingsutra.com/wedding-vendors/caterin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grcatering.in/" TargetMode="External"/><Relationship Id="rId12" Type="http://schemas.openxmlformats.org/officeDocument/2006/relationships/hyperlink" Target="https://weddingsutra.com/vendor/united-catering-servic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nsuricatering.com/" TargetMode="External"/><Relationship Id="rId11" Type="http://schemas.openxmlformats.org/officeDocument/2006/relationships/hyperlink" Target="https://www.srimayyiacaterers.co.in/" TargetMode="External"/><Relationship Id="rId5" Type="http://schemas.openxmlformats.org/officeDocument/2006/relationships/hyperlink" Target="https://www.krishcaterers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randiosecaterers.com/" TargetMode="External"/><Relationship Id="rId4" Type="http://schemas.openxmlformats.org/officeDocument/2006/relationships/hyperlink" Target="https://venuscateringservice.com/" TargetMode="External"/><Relationship Id="rId9" Type="http://schemas.openxmlformats.org/officeDocument/2006/relationships/hyperlink" Target="https://www.myluckytummy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KAC-PC1</dc:creator>
  <cp:lastModifiedBy>KAC-PC1</cp:lastModifiedBy>
  <cp:revision>1</cp:revision>
  <dcterms:created xsi:type="dcterms:W3CDTF">2026-04-19T08:33:00Z</dcterms:created>
  <dcterms:modified xsi:type="dcterms:W3CDTF">2026-04-19T08:39:00Z</dcterms:modified>
</cp:coreProperties>
</file>