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769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2ADE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77D1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5EDD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//Loan Microservice</w:t>
      </w:r>
    </w:p>
    <w:p w14:paraId="12D10920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6DCBE7" wp14:editId="0E3409E1">
            <wp:extent cx="4239217" cy="3924848"/>
            <wp:effectExtent l="0" t="0" r="9525" b="0"/>
            <wp:docPr id="164421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3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CBD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3094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6BAF9C" wp14:editId="273D00B0">
            <wp:extent cx="5731510" cy="1715770"/>
            <wp:effectExtent l="0" t="0" r="2540" b="0"/>
            <wp:docPr id="1558718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80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E49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77305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43AE4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41FE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7FFE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503414" wp14:editId="21EAE2CC">
            <wp:extent cx="5731510" cy="3164205"/>
            <wp:effectExtent l="0" t="0" r="2540" b="0"/>
            <wp:docPr id="204995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501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78C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5ADC0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78196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0B656E" wp14:editId="0F3F0514">
            <wp:extent cx="5731510" cy="2479675"/>
            <wp:effectExtent l="0" t="0" r="2540" b="0"/>
            <wp:docPr id="3397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FB0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4594F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33485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29FD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BE16B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B29B1E" wp14:editId="01F5B95A">
            <wp:extent cx="5731510" cy="1585595"/>
            <wp:effectExtent l="0" t="0" r="2540" b="0"/>
            <wp:docPr id="195355637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6374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6A37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// running</w:t>
      </w:r>
    </w:p>
    <w:p w14:paraId="0F8E772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D45117" wp14:editId="4E37BD51">
            <wp:extent cx="5731510" cy="1462405"/>
            <wp:effectExtent l="0" t="0" r="2540" b="4445"/>
            <wp:docPr id="1337270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03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FAD6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FD96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66B4BA" wp14:editId="3E30176A">
            <wp:extent cx="5731510" cy="2685415"/>
            <wp:effectExtent l="0" t="0" r="2540" b="635"/>
            <wp:docPr id="205919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1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3ED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FF2129" wp14:editId="37A81210">
            <wp:extent cx="5731510" cy="1891030"/>
            <wp:effectExtent l="0" t="0" r="2540" b="0"/>
            <wp:docPr id="1340641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418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D4D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2: Eureka Discovery Server and Microservice Registration</w:t>
      </w:r>
    </w:p>
    <w:p w14:paraId="6B1F92B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C9C66E" wp14:editId="68CE42E6">
            <wp:extent cx="4458322" cy="4544059"/>
            <wp:effectExtent l="0" t="0" r="0" b="9525"/>
            <wp:docPr id="5519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7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263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0DA6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6D4D7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02408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E962B2" wp14:editId="537C2B24">
            <wp:extent cx="5731510" cy="4088765"/>
            <wp:effectExtent l="0" t="0" r="2540" b="6985"/>
            <wp:docPr id="10877276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767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1E46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8FF42B" wp14:editId="76970BA1">
            <wp:extent cx="5731510" cy="3296920"/>
            <wp:effectExtent l="0" t="0" r="2540" b="0"/>
            <wp:docPr id="1544016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6759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355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39F7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8C0A4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32075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A622EA" wp14:editId="4F963590">
            <wp:extent cx="5731510" cy="2092325"/>
            <wp:effectExtent l="0" t="0" r="2540" b="3175"/>
            <wp:docPr id="4408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5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E9E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Account – pom.xml</w:t>
      </w:r>
    </w:p>
    <w:p w14:paraId="035AA5C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91A4E3" wp14:editId="7E6F6E8E">
            <wp:extent cx="5731510" cy="4344035"/>
            <wp:effectExtent l="0" t="0" r="2540" b="0"/>
            <wp:docPr id="52266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19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839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A0E538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65E40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A8CFA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F107D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Loan – pom.xml</w:t>
      </w:r>
    </w:p>
    <w:p w14:paraId="204A2871" w14:textId="116F981B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F1327A" wp14:editId="272A3396">
            <wp:extent cx="5731510" cy="4281805"/>
            <wp:effectExtent l="0" t="0" r="2540" b="4445"/>
            <wp:docPr id="1609006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69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4CD8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6EA7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//running eureka application</w:t>
      </w:r>
    </w:p>
    <w:p w14:paraId="3CEE8617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09BCFD" wp14:editId="25A3F1EE">
            <wp:extent cx="5731510" cy="1840865"/>
            <wp:effectExtent l="0" t="0" r="2540" b="6985"/>
            <wp:docPr id="80222369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3695" name="Picture 1" descr="A close 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018A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//running account application</w:t>
      </w:r>
    </w:p>
    <w:p w14:paraId="4696D529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84FDE5" wp14:editId="120D0A25">
            <wp:extent cx="5731510" cy="2605405"/>
            <wp:effectExtent l="0" t="0" r="2540" b="4445"/>
            <wp:docPr id="15224753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5310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716B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//running loan application</w:t>
      </w:r>
    </w:p>
    <w:p w14:paraId="7817E27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4AD9A7" wp14:editId="678C9596">
            <wp:extent cx="5731510" cy="2622550"/>
            <wp:effectExtent l="0" t="0" r="2540" b="6350"/>
            <wp:docPr id="130464896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8964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21A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sz w:val="28"/>
          <w:szCs w:val="28"/>
        </w:rPr>
        <w:t>Accessing http:localhost//8765</w:t>
      </w:r>
    </w:p>
    <w:p w14:paraId="74B3EA32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5384FE" wp14:editId="7A21D485">
            <wp:extent cx="5731510" cy="2131060"/>
            <wp:effectExtent l="0" t="0" r="2540" b="2540"/>
            <wp:docPr id="1337340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04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62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E2E0C2" wp14:editId="60D568C9">
            <wp:extent cx="5731510" cy="2518410"/>
            <wp:effectExtent l="0" t="0" r="2540" b="0"/>
            <wp:docPr id="2130902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281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BDDE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5D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21E007" wp14:editId="0C9C53CC">
            <wp:extent cx="5731510" cy="815340"/>
            <wp:effectExtent l="0" t="0" r="2540" b="3810"/>
            <wp:docPr id="515297688" name="Picture 1" descr="A black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97688" name="Picture 1" descr="A black rectangular object with a black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964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34D0C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6FB4D9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9F3D3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BBD65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9A11" w14:textId="77777777" w:rsidR="00313196" w:rsidRPr="00E85DBC" w:rsidRDefault="00313196" w:rsidP="003131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9C026" w14:textId="77777777" w:rsidR="002C12C8" w:rsidRDefault="002C12C8"/>
    <w:sectPr w:rsidR="002C12C8" w:rsidSect="003131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96"/>
    <w:rsid w:val="00066D2E"/>
    <w:rsid w:val="00206845"/>
    <w:rsid w:val="002C12C8"/>
    <w:rsid w:val="00313196"/>
    <w:rsid w:val="00375F7A"/>
    <w:rsid w:val="00727DEC"/>
    <w:rsid w:val="00A0223C"/>
    <w:rsid w:val="00F6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5F59"/>
  <w15:chartTrackingRefBased/>
  <w15:docId w15:val="{219A15F3-2BF2-4B1F-80F4-B25D758C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96"/>
    <w:pPr>
      <w:spacing w:line="278" w:lineRule="auto"/>
    </w:pPr>
    <w:rPr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1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1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19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19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19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19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19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19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19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31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19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31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19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31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196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313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Yanamandram</dc:creator>
  <cp:keywords/>
  <dc:description/>
  <cp:lastModifiedBy>Harika Yanamandram</cp:lastModifiedBy>
  <cp:revision>2</cp:revision>
  <dcterms:created xsi:type="dcterms:W3CDTF">2026-07-19T03:08:00Z</dcterms:created>
  <dcterms:modified xsi:type="dcterms:W3CDTF">2026-07-19T03:09:00Z</dcterms:modified>
</cp:coreProperties>
</file>