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BCB7" w14:textId="77777777" w:rsidR="00C47E5C" w:rsidRDefault="00885353">
      <w:pPr>
        <w:rPr>
          <w:rStyle w:val="l0s33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Z404_ALV_HEIR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: BEGIN OF TY_VBAK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CH(1),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VBELN TYPE VBAK-VBELN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ERDAT TYPE VBAK-ERDAT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ERZET TYPE VBAK-ERZET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TY_VBAK.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LV_VBAK TYPE TABLE OF TY_VBAK , WA_VBAK TYPE TY_VBAK , LV_VBELN TYPE VBAK-VBELN.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: BEGIN OF TY_VBAP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VBELN TYPE VBAP-VBELN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POSNR TYPE VBAP-POSNR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MATNR TYPE VBAP-MATNR,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 OF TY_VBAP.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LV_VBAP TYPE TABLE OF TY_VBAP , WA_VBAP TYPE TY_VBAP.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IT_FIELDCAT TYPE SLIS_T_FIELDCAT_ALV,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WA_FIELDCAT LIKE LINE OF IT_FIELDCAT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IT_KEY TYPE </w:t>
      </w:r>
      <w:proofErr w:type="spellStart"/>
      <w:r>
        <w:rPr>
          <w:rStyle w:val="l0s311"/>
        </w:rPr>
        <w:t>slis_keyinfo_alv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LAYOUT TYPE  </w:t>
      </w:r>
      <w:proofErr w:type="spellStart"/>
      <w:r>
        <w:rPr>
          <w:rStyle w:val="l0s311"/>
        </w:rPr>
        <w:t>slis_layout_alv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*SELECT-OPTIONS S_VBELN FOR LV_VBELN.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GETDATA.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GETALV.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*PERFORM HIERARCHYDISPLAY.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</w:t>
      </w:r>
      <w:proofErr w:type="spellStart"/>
      <w:r>
        <w:rPr>
          <w:rStyle w:val="l0s311"/>
        </w:rPr>
        <w:t>getdata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SELECT VBELN ERDAT ERZET INTO CORRESPONDING FIELDS OF TABLE LV_VBAK FROM VBAK 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VBELN IN S_VBELN.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SELECT VBELN POSNR MATNR INTO TABLE LV_VBAP FROM VBAP 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VBELN IN S_VBELN.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</w:t>
      </w:r>
      <w:proofErr w:type="spellStart"/>
      <w:r>
        <w:rPr>
          <w:rStyle w:val="l0s311"/>
        </w:rPr>
        <w:t>getalv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</w:t>
      </w:r>
      <w:proofErr w:type="spellStart"/>
      <w:r>
        <w:rPr>
          <w:rStyle w:val="l0s311"/>
        </w:rPr>
        <w:t>col_pos</w:t>
      </w:r>
      <w:proofErr w:type="spellEnd"/>
      <w:r>
        <w:rPr>
          <w:rStyle w:val="l0s311"/>
        </w:rPr>
        <w:t> =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WA_FIELDCAT-fieldname = 'VBELN'.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</w:t>
      </w:r>
      <w:proofErr w:type="spellStart"/>
      <w:r>
        <w:rPr>
          <w:rStyle w:val="l0s311"/>
        </w:rPr>
        <w:t>ref_fieldname</w:t>
      </w:r>
      <w:proofErr w:type="spellEnd"/>
      <w:r>
        <w:rPr>
          <w:rStyle w:val="l0s311"/>
        </w:rPr>
        <w:t> = 'VBELN'.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</w:t>
      </w:r>
      <w:proofErr w:type="spellStart"/>
      <w:r>
        <w:rPr>
          <w:rStyle w:val="l0s311"/>
        </w:rPr>
        <w:t>tabnamE</w:t>
      </w:r>
      <w:proofErr w:type="spellEnd"/>
      <w:r>
        <w:rPr>
          <w:rStyle w:val="l0s311"/>
        </w:rPr>
        <w:t> = 'LV_VBAK'.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</w:t>
      </w:r>
      <w:proofErr w:type="spellStart"/>
      <w:r>
        <w:rPr>
          <w:rStyle w:val="l0s311"/>
        </w:rPr>
        <w:t>ref_tabname</w:t>
      </w:r>
      <w:proofErr w:type="spellEnd"/>
      <w:r>
        <w:rPr>
          <w:rStyle w:val="l0s311"/>
        </w:rPr>
        <w:t> = 'VBAK'.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WA_FIELDCAT TO IT_FIELDCAT.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WA_FIELDCAT-COL_POS = '2'.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WA_FIELDCAT-FIELDNAME = 'ERDAT'.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</w:t>
      </w:r>
      <w:proofErr w:type="spellStart"/>
      <w:r>
        <w:rPr>
          <w:rStyle w:val="l0s311"/>
        </w:rPr>
        <w:t>ref_fieldname</w:t>
      </w:r>
      <w:proofErr w:type="spellEnd"/>
      <w:r>
        <w:rPr>
          <w:rStyle w:val="l0s311"/>
        </w:rPr>
        <w:t> = 'ERDAT'.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WA_FIELDCAT-TABNAME = 'LV_VBAK'.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WA_FIELDCAT-REF_TABNAME = 'VBAK'.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WA_FIELDCAT TO IT_FIELDCAT.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"ERZET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WA_FIELDCAT-COL_POS = '3'.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WA_FIELDCAT-FIELDNAME = 'ERZET'.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</w:t>
      </w:r>
      <w:proofErr w:type="spellStart"/>
      <w:r>
        <w:rPr>
          <w:rStyle w:val="l0s311"/>
        </w:rPr>
        <w:t>ref_fieldname</w:t>
      </w:r>
      <w:proofErr w:type="spellEnd"/>
      <w:r>
        <w:rPr>
          <w:rStyle w:val="l0s311"/>
        </w:rPr>
        <w:t> = 'ERZET'.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WA_FIELDCAT-TABNAME = 'LV_VBAK'.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WA_FIELDCAT-REF_TABNAME = 'VBAK'.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WA_FIELDCAT TO IT_FIELDCAT.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*"FOR 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WA_FIELDCAT-COL_POS =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WA_FIELDCAT-FIELDNAME = 'VBELN'.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</w:t>
      </w:r>
      <w:proofErr w:type="spellStart"/>
      <w:r>
        <w:rPr>
          <w:rStyle w:val="l0s311"/>
        </w:rPr>
        <w:t>ref_fieldname</w:t>
      </w:r>
      <w:proofErr w:type="spellEnd"/>
      <w:r>
        <w:rPr>
          <w:rStyle w:val="l0s311"/>
        </w:rPr>
        <w:t> = 'VBELN'.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WA_FIELDCAT-TABNAME = 'LV_VBAP'.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WA_FIELDCAT-REF_TABNAME = 'VBAP'.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WA_FIELDCAT TO IT_FIELDCAT.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*"PSONR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*WA_FIELDCAT-COL_POS = '2'.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WA_FIELDCAT-FIELDNAME = 'POSNR'.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</w:t>
      </w:r>
      <w:proofErr w:type="spellStart"/>
      <w:r>
        <w:rPr>
          <w:rStyle w:val="l0s311"/>
        </w:rPr>
        <w:t>ref_fieldname</w:t>
      </w:r>
      <w:proofErr w:type="spellEnd"/>
      <w:r>
        <w:rPr>
          <w:rStyle w:val="l0s311"/>
        </w:rPr>
        <w:t> = 'POSNR'.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WA_FIELDCAT-TABNAME = 'LV_VBAP'.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WA_FIELDCAT-REF_TABNAME = 'VBAP'.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WA_FIELDCAT TO IT_FIELDCAT.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*WA_FIELDCAT-COL_POS = '3'.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WA_FIELDCAT-FIELDNAME = 'MATNR'.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</w:t>
      </w:r>
      <w:proofErr w:type="spellStart"/>
      <w:r>
        <w:rPr>
          <w:rStyle w:val="l0s311"/>
        </w:rPr>
        <w:t>ref_fieldname</w:t>
      </w:r>
      <w:proofErr w:type="spellEnd"/>
      <w:r>
        <w:rPr>
          <w:rStyle w:val="l0s311"/>
        </w:rPr>
        <w:t> = 'MATNR'.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WA_FIELDCAT-TABNAME = 'LV_VBAP'.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WA_FIELDCAT-REF_TABNAME = 'VBAP'.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WA_FIELDCAT TO IT_FIELDCAT.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 WA_FIELDCAT.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</w:t>
      </w:r>
      <w:proofErr w:type="spellStart"/>
      <w:r>
        <w:rPr>
          <w:rStyle w:val="l0s311"/>
        </w:rPr>
        <w:t>hierarchydisplay</w:t>
      </w:r>
      <w:proofErr w:type="spellEnd"/>
      <w:r>
        <w:rPr>
          <w:rStyle w:val="l0s311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it_key-header01 =  'VBELN'.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*layout-</w:t>
      </w:r>
      <w:proofErr w:type="spellStart"/>
      <w:r>
        <w:rPr>
          <w:rStyle w:val="l0s311"/>
        </w:rPr>
        <w:t>expand_fieldname</w:t>
      </w:r>
      <w:proofErr w:type="spellEnd"/>
      <w:r>
        <w:rPr>
          <w:rStyle w:val="l0s311"/>
        </w:rPr>
        <w:t> = 'UST'.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FUNCTION 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I_CALLBACK_PROGRAM             = SY-REPID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IS_LAYOUT                      =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IT_FIELDCAT                    =   IT_FIELDCAT[]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i_tabname_header</w:t>
      </w:r>
      <w:proofErr w:type="spellEnd"/>
      <w:r>
        <w:rPr>
          <w:rStyle w:val="l0s311"/>
        </w:rPr>
        <w:t>               = 'LV_VBAK'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i_tabname_item</w:t>
      </w:r>
      <w:proofErr w:type="spellEnd"/>
      <w:r>
        <w:rPr>
          <w:rStyle w:val="l0s311"/>
        </w:rPr>
        <w:t>                 = 'LV_VBAP'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is_keyinfo</w:t>
      </w:r>
      <w:proofErr w:type="spellEnd"/>
      <w:r>
        <w:rPr>
          <w:rStyle w:val="l0s311"/>
        </w:rPr>
        <w:t>                     =  IT_KEY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t_outtab_header</w:t>
      </w:r>
      <w:proofErr w:type="spellEnd"/>
      <w:r>
        <w:rPr>
          <w:rStyle w:val="l0s311"/>
        </w:rPr>
        <w:t>                = LV_VBAK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t_outtab_item</w:t>
      </w:r>
      <w:proofErr w:type="spellEnd"/>
      <w:r>
        <w:rPr>
          <w:rStyle w:val="l0s311"/>
        </w:rPr>
        <w:t>                  = LV_VBAP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  </w:t>
      </w:r>
      <w:r>
        <w:rPr>
          <w:rStyle w:val="l0s311"/>
        </w:rPr>
        <w:t>" vbak 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UST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 </w:t>
      </w:r>
      <w:r>
        <w:rPr>
          <w:rStyle w:val="l0s311"/>
        </w:rPr>
        <w:t>"work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    </w:t>
      </w:r>
      <w:r>
        <w:rPr>
          <w:rStyle w:val="l0s311"/>
        </w:rPr>
        <w:t>" </w:t>
      </w:r>
      <w:proofErr w:type="spellStart"/>
      <w:r>
        <w:rPr>
          <w:rStyle w:val="l0s311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 </w:t>
      </w:r>
      <w:r>
        <w:rPr>
          <w:rStyle w:val="l0s311"/>
        </w:rPr>
        <w:t>"field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slis_keyinfo_alv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layout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.      </w:t>
      </w:r>
      <w:r>
        <w:rPr>
          <w:rStyle w:val="l0s311"/>
        </w:rPr>
        <w:t>" ****** (+)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'IT_VBAK'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***build </w:t>
      </w:r>
      <w:proofErr w:type="spellStart"/>
      <w:r>
        <w:rPr>
          <w:rStyle w:val="l0s311"/>
        </w:rPr>
        <w:t>fcat</w:t>
      </w:r>
      <w:proofErr w:type="spellEnd"/>
      <w:r>
        <w:rPr>
          <w:rStyle w:val="l0s311"/>
        </w:rPr>
        <w:t> for 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reference</w:t>
      </w:r>
      <w:proofErr w:type="gramEnd"/>
      <w:r>
        <w:rPr>
          <w:rStyle w:val="l0s311"/>
        </w:rPr>
        <w:t> field, it will show descriptions automa</w:t>
      </w:r>
      <w:r>
        <w:rPr>
          <w:rStyle w:val="l0s311"/>
        </w:rPr>
        <w:lastRenderedPageBreak/>
        <w:t>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'IT_VBAP'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proofErr w:type="gramStart"/>
      <w:r>
        <w:rPr>
          <w:rStyle w:val="l0s551"/>
        </w:rPr>
        <w:t>=  </w:t>
      </w:r>
      <w:r>
        <w:rPr>
          <w:rStyle w:val="l0s331"/>
        </w:rPr>
        <w:t>'</w:t>
      </w:r>
      <w:proofErr w:type="gramEnd"/>
      <w:r>
        <w:rPr>
          <w:rStyle w:val="l0s331"/>
        </w:rPr>
        <w:t>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layout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'UST'</w:t>
      </w:r>
      <w:r>
        <w:rPr>
          <w:rStyle w:val="l0s551"/>
        </w:rPr>
        <w:t>.               </w:t>
      </w:r>
      <w:r>
        <w:rPr>
          <w:rStyle w:val="l0s311"/>
        </w:rPr>
        <w:t>" " ****** (+)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</w:p>
    <w:p w14:paraId="56A546A3" w14:textId="59AD428B" w:rsidR="00D371EA" w:rsidRDefault="00885353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IS_LAYOUT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    </w:t>
      </w:r>
      <w:r>
        <w:rPr>
          <w:rStyle w:val="l0s311"/>
        </w:rPr>
        <w:t>" " ****** (+)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'IT_VBAK'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'IT_VBAP'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'No 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300F7E9" w14:textId="77777777" w:rsidR="00436DCF" w:rsidRDefault="00436DCF">
      <w:pPr>
        <w:rPr>
          <w:rStyle w:val="l0s551"/>
        </w:rPr>
      </w:pPr>
    </w:p>
    <w:p w14:paraId="771FD53E" w14:textId="0651EA09" w:rsidR="00436DCF" w:rsidRDefault="00436DCF">
      <w:r w:rsidRPr="00436DCF">
        <w:lastRenderedPageBreak/>
        <w:drawing>
          <wp:inline distT="0" distB="0" distL="0" distR="0" wp14:anchorId="0F8C18CA" wp14:editId="0732E54C">
            <wp:extent cx="5731510" cy="3223895"/>
            <wp:effectExtent l="0" t="0" r="2540" b="0"/>
            <wp:docPr id="1128994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944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3"/>
    <w:rsid w:val="00367A1E"/>
    <w:rsid w:val="00436DCF"/>
    <w:rsid w:val="00885353"/>
    <w:rsid w:val="00C47E5C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074D"/>
  <w15:chartTrackingRefBased/>
  <w15:docId w15:val="{85385F42-27D0-424F-96CA-69B2607F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88535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8535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8535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8535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8535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8535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3</cp:revision>
  <dcterms:created xsi:type="dcterms:W3CDTF">2024-05-13T11:40:00Z</dcterms:created>
  <dcterms:modified xsi:type="dcterms:W3CDTF">2024-05-13T16:34:00Z</dcterms:modified>
</cp:coreProperties>
</file>