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1F42" w14:textId="399FCDD0" w:rsidR="00222078" w:rsidRDefault="00FA2047">
      <w:pPr>
        <w:rPr>
          <w:lang w:val="en-CA"/>
        </w:rPr>
      </w:pPr>
      <w:r>
        <w:rPr>
          <w:lang w:val="en-CA"/>
        </w:rPr>
        <w:t>Director field prompt instruct users to type in full name</w:t>
      </w:r>
    </w:p>
    <w:p w14:paraId="439796A5" w14:textId="6D680483" w:rsidR="006A3C7C" w:rsidRDefault="006A3C7C">
      <w:pPr>
        <w:rPr>
          <w:lang w:val="en-CA"/>
        </w:rPr>
      </w:pPr>
      <w:r>
        <w:rPr>
          <w:lang w:val="en-CA"/>
        </w:rPr>
        <w:t>Repeated song name</w:t>
      </w:r>
    </w:p>
    <w:p w14:paraId="62C91B99" w14:textId="5E9F36D0" w:rsidR="00D1740F" w:rsidRDefault="00D1740F">
      <w:pPr>
        <w:rPr>
          <w:lang w:val="en-CA"/>
        </w:rPr>
      </w:pPr>
      <w:r>
        <w:rPr>
          <w:lang w:val="en-CA"/>
        </w:rPr>
        <w:t>Still taking the first movie</w:t>
      </w:r>
    </w:p>
    <w:p w14:paraId="7CF7DEBB" w14:textId="0FD72C2B" w:rsidR="00237F8D" w:rsidRDefault="00237F8D">
      <w:pPr>
        <w:rPr>
          <w:lang w:val="en-CA"/>
        </w:rPr>
      </w:pPr>
      <w:r>
        <w:rPr>
          <w:lang w:val="en-CA"/>
        </w:rPr>
        <w:t>Specify genre to be genre of the input movie for facilitating the search</w:t>
      </w:r>
    </w:p>
    <w:p w14:paraId="5223CB8B" w14:textId="672675C1" w:rsidR="005138DE" w:rsidRPr="00FA2047" w:rsidRDefault="005138DE">
      <w:pPr>
        <w:rPr>
          <w:lang w:val="en-CA"/>
        </w:rPr>
      </w:pPr>
      <w:r>
        <w:rPr>
          <w:lang w:val="en-CA"/>
        </w:rPr>
        <w:t>Specify only one movie genre</w:t>
      </w:r>
    </w:p>
    <w:sectPr w:rsidR="005138DE" w:rsidRPr="00FA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F0"/>
    <w:rsid w:val="00222078"/>
    <w:rsid w:val="00237F8D"/>
    <w:rsid w:val="005138DE"/>
    <w:rsid w:val="006A3C7C"/>
    <w:rsid w:val="006D13F0"/>
    <w:rsid w:val="00D1740F"/>
    <w:rsid w:val="00F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1A22"/>
  <w15:chartTrackingRefBased/>
  <w15:docId w15:val="{3B9F2DA4-B93D-4D62-B1CA-B360A808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Peng</dc:creator>
  <cp:keywords/>
  <dc:description/>
  <cp:lastModifiedBy>Haonan Peng</cp:lastModifiedBy>
  <cp:revision>6</cp:revision>
  <dcterms:created xsi:type="dcterms:W3CDTF">2023-04-15T00:45:00Z</dcterms:created>
  <dcterms:modified xsi:type="dcterms:W3CDTF">2023-04-15T23:41:00Z</dcterms:modified>
</cp:coreProperties>
</file>