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F04F0" w14:textId="77777777" w:rsidR="00A84940" w:rsidRDefault="00A84940" w:rsidP="00A8494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E1D7C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9: Creating a Spring Boot Application</w:t>
      </w:r>
    </w:p>
    <w:p w14:paraId="6DC0828C" w14:textId="77777777" w:rsidR="004E1D7C" w:rsidRPr="004E1D7C" w:rsidRDefault="004E1D7C" w:rsidP="00A8494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F4D172C" w14:textId="77777777" w:rsidR="00A84940" w:rsidRPr="004E1D7C" w:rsidRDefault="00A84940" w:rsidP="006204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D7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4E1D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7EBE5E" w14:textId="77777777" w:rsidR="00A84940" w:rsidRPr="004E1D7C" w:rsidRDefault="00A84940" w:rsidP="006204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D7C">
        <w:rPr>
          <w:rFonts w:ascii="Times New Roman" w:hAnsi="Times New Roman" w:cs="Times New Roman"/>
          <w:sz w:val="24"/>
          <w:szCs w:val="24"/>
          <w:lang w:val="en-US"/>
        </w:rPr>
        <w:t>You need to create a Spring Boot application for the library management system to simplify configuration and deployment.</w:t>
      </w:r>
    </w:p>
    <w:p w14:paraId="0A623FAB" w14:textId="77777777" w:rsidR="00C315DA" w:rsidRPr="004E1D7C" w:rsidRDefault="00C315DA" w:rsidP="006204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2641C" w14:textId="0C0BF949" w:rsidR="009323C2" w:rsidRPr="004E1D7C" w:rsidRDefault="009323C2" w:rsidP="006204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D7C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5B8F2027" w14:textId="57360753" w:rsidR="00C315DA" w:rsidRPr="004E1D7C" w:rsidRDefault="00C315DA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4E1D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3DA3C" wp14:editId="0D3F97EF">
            <wp:extent cx="2545493" cy="4358640"/>
            <wp:effectExtent l="0" t="0" r="7620" b="3810"/>
            <wp:docPr id="16960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1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5258" cy="43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BBFA" w14:textId="77777777" w:rsidR="004E1D7C" w:rsidRPr="004E1D7C" w:rsidRDefault="004E1D7C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4F6D32" w14:textId="4449116F" w:rsidR="00636A4F" w:rsidRPr="004E1D7C" w:rsidRDefault="00636A4F" w:rsidP="006204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D7C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="00CE56D5" w:rsidRPr="004E1D7C">
        <w:rPr>
          <w:rFonts w:ascii="Times New Roman" w:hAnsi="Times New Roman" w:cs="Times New Roman"/>
          <w:b/>
          <w:bCs/>
          <w:sz w:val="24"/>
          <w:szCs w:val="24"/>
        </w:rPr>
        <w:t>Controller.java</w:t>
      </w:r>
    </w:p>
    <w:p w14:paraId="3D9496E6" w14:textId="391609F9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7309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73098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373098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373098">
        <w:rPr>
          <w:rFonts w:ascii="Times New Roman" w:hAnsi="Times New Roman" w:cs="Times New Roman"/>
          <w:sz w:val="24"/>
          <w:szCs w:val="24"/>
        </w:rPr>
        <w:t>;</w:t>
      </w:r>
    </w:p>
    <w:p w14:paraId="086DD491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7309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73098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37309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3098">
        <w:rPr>
          <w:rFonts w:ascii="Times New Roman" w:hAnsi="Times New Roman" w:cs="Times New Roman"/>
          <w:sz w:val="24"/>
          <w:szCs w:val="24"/>
        </w:rPr>
        <w:t>model.Book</w:t>
      </w:r>
      <w:proofErr w:type="spellEnd"/>
      <w:proofErr w:type="gramEnd"/>
      <w:r w:rsidRPr="00373098">
        <w:rPr>
          <w:rFonts w:ascii="Times New Roman" w:hAnsi="Times New Roman" w:cs="Times New Roman"/>
          <w:sz w:val="24"/>
          <w:szCs w:val="24"/>
        </w:rPr>
        <w:t>;</w:t>
      </w:r>
    </w:p>
    <w:p w14:paraId="78807E70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7309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73098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37309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3098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373098">
        <w:rPr>
          <w:rFonts w:ascii="Times New Roman" w:hAnsi="Times New Roman" w:cs="Times New Roman"/>
          <w:sz w:val="24"/>
          <w:szCs w:val="24"/>
        </w:rPr>
        <w:t>;</w:t>
      </w:r>
    </w:p>
    <w:p w14:paraId="747F7EA1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7309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7309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3098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37309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3098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373098">
        <w:rPr>
          <w:rFonts w:ascii="Times New Roman" w:hAnsi="Times New Roman" w:cs="Times New Roman"/>
          <w:sz w:val="24"/>
          <w:szCs w:val="24"/>
        </w:rPr>
        <w:t>;</w:t>
      </w:r>
    </w:p>
    <w:p w14:paraId="10EC0F6F" w14:textId="1F548A68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7309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7309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73098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37309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73098">
        <w:rPr>
          <w:rFonts w:ascii="Times New Roman" w:hAnsi="Times New Roman" w:cs="Times New Roman"/>
          <w:sz w:val="24"/>
          <w:szCs w:val="24"/>
        </w:rPr>
        <w:t>;</w:t>
      </w:r>
    </w:p>
    <w:p w14:paraId="4B18DDB4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7309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7309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73098">
        <w:rPr>
          <w:rFonts w:ascii="Times New Roman" w:hAnsi="Times New Roman" w:cs="Times New Roman"/>
          <w:sz w:val="24"/>
          <w:szCs w:val="24"/>
        </w:rPr>
        <w:t>;</w:t>
      </w:r>
    </w:p>
    <w:p w14:paraId="13FE2E11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9F654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>@RestController</w:t>
      </w:r>
    </w:p>
    <w:p w14:paraId="5FABB82D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>@RequestMapping("/books")</w:t>
      </w:r>
    </w:p>
    <w:p w14:paraId="068D51B1" w14:textId="2CA0A2F2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73098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37309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839F5B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>    @Autowired</w:t>
      </w:r>
    </w:p>
    <w:p w14:paraId="41917705" w14:textId="27692D99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373098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098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73098">
        <w:rPr>
          <w:rFonts w:ascii="Times New Roman" w:hAnsi="Times New Roman" w:cs="Times New Roman"/>
          <w:sz w:val="24"/>
          <w:szCs w:val="24"/>
        </w:rPr>
        <w:t>;</w:t>
      </w:r>
    </w:p>
    <w:p w14:paraId="048FD14A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>    @GetMapping</w:t>
      </w:r>
    </w:p>
    <w:p w14:paraId="1C5CA886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 xml:space="preserve">    public List&lt;Book&gt; </w:t>
      </w:r>
      <w:proofErr w:type="spellStart"/>
      <w:proofErr w:type="gramStart"/>
      <w:r w:rsidRPr="00373098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3730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3098">
        <w:rPr>
          <w:rFonts w:ascii="Times New Roman" w:hAnsi="Times New Roman" w:cs="Times New Roman"/>
          <w:sz w:val="24"/>
          <w:szCs w:val="24"/>
        </w:rPr>
        <w:t>) {</w:t>
      </w:r>
    </w:p>
    <w:p w14:paraId="29B9EFB4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373098">
        <w:rPr>
          <w:rFonts w:ascii="Times New Roman" w:hAnsi="Times New Roman" w:cs="Times New Roman"/>
          <w:sz w:val="24"/>
          <w:szCs w:val="24"/>
        </w:rPr>
        <w:t>bookRepository.findAll</w:t>
      </w:r>
      <w:proofErr w:type="spellEnd"/>
      <w:r w:rsidRPr="00373098">
        <w:rPr>
          <w:rFonts w:ascii="Times New Roman" w:hAnsi="Times New Roman" w:cs="Times New Roman"/>
          <w:sz w:val="24"/>
          <w:szCs w:val="24"/>
        </w:rPr>
        <w:t>();</w:t>
      </w:r>
    </w:p>
    <w:p w14:paraId="370AA840" w14:textId="2962D2A3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>    }</w:t>
      </w:r>
    </w:p>
    <w:p w14:paraId="2EE571BF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>    @PostMapping</w:t>
      </w:r>
    </w:p>
    <w:p w14:paraId="334985B4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 xml:space="preserve">    public Book </w:t>
      </w:r>
      <w:proofErr w:type="spellStart"/>
      <w:proofErr w:type="gramStart"/>
      <w:r w:rsidRPr="00373098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3730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3098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269B11A6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373098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373098">
        <w:rPr>
          <w:rFonts w:ascii="Times New Roman" w:hAnsi="Times New Roman" w:cs="Times New Roman"/>
          <w:sz w:val="24"/>
          <w:szCs w:val="24"/>
        </w:rPr>
        <w:t>(book);</w:t>
      </w:r>
    </w:p>
    <w:p w14:paraId="2600DD2E" w14:textId="77777777" w:rsidR="00373098" w:rsidRPr="00373098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>    }</w:t>
      </w:r>
    </w:p>
    <w:p w14:paraId="0A31F951" w14:textId="77777777" w:rsidR="00373098" w:rsidRPr="004E1D7C" w:rsidRDefault="00373098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373098">
        <w:rPr>
          <w:rFonts w:ascii="Times New Roman" w:hAnsi="Times New Roman" w:cs="Times New Roman"/>
          <w:sz w:val="24"/>
          <w:szCs w:val="24"/>
        </w:rPr>
        <w:t>}</w:t>
      </w:r>
    </w:p>
    <w:p w14:paraId="212F1E7C" w14:textId="77777777" w:rsidR="004E1D7C" w:rsidRPr="004E1D7C" w:rsidRDefault="004E1D7C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F217D" w14:textId="665B956F" w:rsidR="00CE56D5" w:rsidRPr="004E1D7C" w:rsidRDefault="00CE56D5" w:rsidP="006204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D7C">
        <w:rPr>
          <w:rFonts w:ascii="Times New Roman" w:hAnsi="Times New Roman" w:cs="Times New Roman"/>
          <w:b/>
          <w:bCs/>
          <w:sz w:val="24"/>
          <w:szCs w:val="24"/>
        </w:rPr>
        <w:t>Book.java</w:t>
      </w:r>
    </w:p>
    <w:p w14:paraId="488C7988" w14:textId="48229DF1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3508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3508C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C3508C">
        <w:rPr>
          <w:rFonts w:ascii="Times New Roman" w:hAnsi="Times New Roman" w:cs="Times New Roman"/>
          <w:sz w:val="24"/>
          <w:szCs w:val="24"/>
        </w:rPr>
        <w:t>;</w:t>
      </w:r>
    </w:p>
    <w:p w14:paraId="501F43F3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508C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C3508C">
        <w:rPr>
          <w:rFonts w:ascii="Times New Roman" w:hAnsi="Times New Roman" w:cs="Times New Roman"/>
          <w:sz w:val="24"/>
          <w:szCs w:val="24"/>
        </w:rPr>
        <w:t>;</w:t>
      </w:r>
    </w:p>
    <w:p w14:paraId="5A7EB08B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508C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C3508C">
        <w:rPr>
          <w:rFonts w:ascii="Times New Roman" w:hAnsi="Times New Roman" w:cs="Times New Roman"/>
          <w:sz w:val="24"/>
          <w:szCs w:val="24"/>
        </w:rPr>
        <w:t>;</w:t>
      </w:r>
    </w:p>
    <w:p w14:paraId="4947BA95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508C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C3508C">
        <w:rPr>
          <w:rFonts w:ascii="Times New Roman" w:hAnsi="Times New Roman" w:cs="Times New Roman"/>
          <w:sz w:val="24"/>
          <w:szCs w:val="24"/>
        </w:rPr>
        <w:t>;</w:t>
      </w:r>
    </w:p>
    <w:p w14:paraId="74D14D2D" w14:textId="051345A2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508C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C3508C">
        <w:rPr>
          <w:rFonts w:ascii="Times New Roman" w:hAnsi="Times New Roman" w:cs="Times New Roman"/>
          <w:sz w:val="24"/>
          <w:szCs w:val="24"/>
        </w:rPr>
        <w:t>;</w:t>
      </w:r>
    </w:p>
    <w:p w14:paraId="1C8A9FBA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@Entity</w:t>
      </w:r>
    </w:p>
    <w:p w14:paraId="60001A38" w14:textId="484C4F76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public class Book {</w:t>
      </w:r>
    </w:p>
    <w:p w14:paraId="7EFAC2C3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@Id</w:t>
      </w:r>
    </w:p>
    <w:p w14:paraId="750EACAC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C3508C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C3508C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C3508C">
        <w:rPr>
          <w:rFonts w:ascii="Times New Roman" w:hAnsi="Times New Roman" w:cs="Times New Roman"/>
          <w:sz w:val="24"/>
          <w:szCs w:val="24"/>
        </w:rPr>
        <w:t>)</w:t>
      </w:r>
    </w:p>
    <w:p w14:paraId="4767D69F" w14:textId="2E57C22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C3508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75A1653B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private String title;</w:t>
      </w:r>
    </w:p>
    <w:p w14:paraId="0A879229" w14:textId="6D33673C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private String author;</w:t>
      </w:r>
    </w:p>
    <w:p w14:paraId="0DFEE43F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C3508C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>) {</w:t>
      </w:r>
    </w:p>
    <w:p w14:paraId="068704F4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lastRenderedPageBreak/>
        <w:t>        // Default constructor required by JPA</w:t>
      </w:r>
    </w:p>
    <w:p w14:paraId="04D5C3BC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}</w:t>
      </w:r>
    </w:p>
    <w:p w14:paraId="17C2B487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945F7C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C3508C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>String title, String author) {</w:t>
      </w:r>
    </w:p>
    <w:p w14:paraId="0E1FD39E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3508C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C3508C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76061762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3508C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C3508C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62BBF346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}</w:t>
      </w:r>
    </w:p>
    <w:p w14:paraId="5F70BB30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A1CD3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// Getters and setters</w:t>
      </w:r>
    </w:p>
    <w:p w14:paraId="1EC06BD9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62938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    public Long </w:t>
      </w:r>
      <w:proofErr w:type="spellStart"/>
      <w:proofErr w:type="gramStart"/>
      <w:r w:rsidRPr="00C3508C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C350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>) {</w:t>
      </w:r>
    </w:p>
    <w:p w14:paraId="3C981B77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    return id;</w:t>
      </w:r>
    </w:p>
    <w:p w14:paraId="32628111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}</w:t>
      </w:r>
    </w:p>
    <w:p w14:paraId="07FE450B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B5EA2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C3508C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C350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>Long id) {</w:t>
      </w:r>
    </w:p>
    <w:p w14:paraId="095A4A11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67D82027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}</w:t>
      </w:r>
    </w:p>
    <w:p w14:paraId="695657ED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7FE2F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C3508C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C350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>) {</w:t>
      </w:r>
    </w:p>
    <w:p w14:paraId="065F17CF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    return title;</w:t>
      </w:r>
    </w:p>
    <w:p w14:paraId="092125A9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}</w:t>
      </w:r>
    </w:p>
    <w:p w14:paraId="57AE867B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9FE77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C3508C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350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>String title) {</w:t>
      </w:r>
    </w:p>
    <w:p w14:paraId="4653F6A5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3508C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C3508C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1E29E27F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}</w:t>
      </w:r>
    </w:p>
    <w:p w14:paraId="47E2F1B6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5FA935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C3508C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C350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>) {</w:t>
      </w:r>
    </w:p>
    <w:p w14:paraId="38EB4B25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    return author;</w:t>
      </w:r>
    </w:p>
    <w:p w14:paraId="35AE8BB4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}</w:t>
      </w:r>
    </w:p>
    <w:p w14:paraId="04325A40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BD0545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lastRenderedPageBreak/>
        <w:t xml:space="preserve">    public void </w:t>
      </w:r>
      <w:proofErr w:type="spellStart"/>
      <w:proofErr w:type="gramStart"/>
      <w:r w:rsidRPr="00C3508C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C350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08C">
        <w:rPr>
          <w:rFonts w:ascii="Times New Roman" w:hAnsi="Times New Roman" w:cs="Times New Roman"/>
          <w:sz w:val="24"/>
          <w:szCs w:val="24"/>
        </w:rPr>
        <w:t>String author) {</w:t>
      </w:r>
    </w:p>
    <w:p w14:paraId="607FEE7F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3508C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C3508C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26ED7473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    }</w:t>
      </w:r>
    </w:p>
    <w:p w14:paraId="7E993258" w14:textId="77777777" w:rsidR="00C3508C" w:rsidRPr="00C3508C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3508C">
        <w:rPr>
          <w:rFonts w:ascii="Times New Roman" w:hAnsi="Times New Roman" w:cs="Times New Roman"/>
          <w:sz w:val="24"/>
          <w:szCs w:val="24"/>
        </w:rPr>
        <w:t>}</w:t>
      </w:r>
    </w:p>
    <w:p w14:paraId="64068CDA" w14:textId="77777777" w:rsidR="00C3508C" w:rsidRPr="00373098" w:rsidRDefault="00C3508C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F48B9" w14:textId="77777777" w:rsidR="00A44B6F" w:rsidRPr="004E1D7C" w:rsidRDefault="00A44B6F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59461" w14:textId="77777777" w:rsidR="00A44B6F" w:rsidRPr="004E1D7C" w:rsidRDefault="00A44B6F" w:rsidP="006204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D7C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46B7DB62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F3C7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F3C7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F3C7E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F3C7E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BF3C7E">
        <w:rPr>
          <w:rFonts w:ascii="Times New Roman" w:hAnsi="Times New Roman" w:cs="Times New Roman"/>
          <w:sz w:val="24"/>
          <w:szCs w:val="24"/>
        </w:rPr>
        <w:t>;</w:t>
      </w:r>
    </w:p>
    <w:p w14:paraId="16680D21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C6C41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F3C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F3C7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F3C7E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F3C7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F3C7E">
        <w:rPr>
          <w:rFonts w:ascii="Times New Roman" w:hAnsi="Times New Roman" w:cs="Times New Roman"/>
          <w:sz w:val="24"/>
          <w:szCs w:val="24"/>
        </w:rPr>
        <w:t>model.Book</w:t>
      </w:r>
      <w:proofErr w:type="spellEnd"/>
      <w:proofErr w:type="gramEnd"/>
      <w:r w:rsidRPr="00BF3C7E">
        <w:rPr>
          <w:rFonts w:ascii="Times New Roman" w:hAnsi="Times New Roman" w:cs="Times New Roman"/>
          <w:sz w:val="24"/>
          <w:szCs w:val="24"/>
        </w:rPr>
        <w:t>;</w:t>
      </w:r>
    </w:p>
    <w:p w14:paraId="2D61B51C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F3C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3C7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BF3C7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BF3C7E">
        <w:rPr>
          <w:rFonts w:ascii="Times New Roman" w:hAnsi="Times New Roman" w:cs="Times New Roman"/>
          <w:sz w:val="24"/>
          <w:szCs w:val="24"/>
        </w:rPr>
        <w:t>;</w:t>
      </w:r>
    </w:p>
    <w:p w14:paraId="186DAF31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6B13C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F3C7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F3C7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F3C7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F3C7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BF3C7E">
        <w:rPr>
          <w:rFonts w:ascii="Times New Roman" w:hAnsi="Times New Roman" w:cs="Times New Roman"/>
          <w:sz w:val="24"/>
          <w:szCs w:val="24"/>
        </w:rPr>
        <w:t>&lt;Book, Long&gt; {</w:t>
      </w:r>
    </w:p>
    <w:p w14:paraId="272A1ABF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F3C7E">
        <w:rPr>
          <w:rFonts w:ascii="Times New Roman" w:hAnsi="Times New Roman" w:cs="Times New Roman"/>
          <w:sz w:val="24"/>
          <w:szCs w:val="24"/>
        </w:rPr>
        <w:t>}</w:t>
      </w:r>
    </w:p>
    <w:p w14:paraId="10504B96" w14:textId="77777777" w:rsidR="00A44B6F" w:rsidRPr="004E1D7C" w:rsidRDefault="00A44B6F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082D8" w14:textId="77777777" w:rsidR="00A44B6F" w:rsidRPr="004E1D7C" w:rsidRDefault="00A44B6F" w:rsidP="006204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D7C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5FBAB0CD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F3C7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F3C7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F3C7E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F3C7E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BF3C7E">
        <w:rPr>
          <w:rFonts w:ascii="Times New Roman" w:hAnsi="Times New Roman" w:cs="Times New Roman"/>
          <w:sz w:val="24"/>
          <w:szCs w:val="24"/>
        </w:rPr>
        <w:t>;</w:t>
      </w:r>
    </w:p>
    <w:p w14:paraId="181D9DD0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3BF946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F3C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3C7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3C7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F3C7E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BF3C7E">
        <w:rPr>
          <w:rFonts w:ascii="Times New Roman" w:hAnsi="Times New Roman" w:cs="Times New Roman"/>
          <w:sz w:val="24"/>
          <w:szCs w:val="24"/>
        </w:rPr>
        <w:t>;</w:t>
      </w:r>
    </w:p>
    <w:p w14:paraId="6ED6BB8F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64194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F3C7E">
        <w:rPr>
          <w:rFonts w:ascii="Times New Roman" w:hAnsi="Times New Roman" w:cs="Times New Roman"/>
          <w:sz w:val="24"/>
          <w:szCs w:val="24"/>
        </w:rPr>
        <w:t>@Service</w:t>
      </w:r>
    </w:p>
    <w:p w14:paraId="226EA282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F3C7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3C7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F3C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5D239B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F3C7E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F3C7E">
        <w:rPr>
          <w:rFonts w:ascii="Times New Roman" w:hAnsi="Times New Roman" w:cs="Times New Roman"/>
          <w:sz w:val="24"/>
          <w:szCs w:val="24"/>
        </w:rPr>
        <w:t>getBookInfo</w:t>
      </w:r>
      <w:proofErr w:type="spellEnd"/>
      <w:r w:rsidRPr="00BF3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C7E">
        <w:rPr>
          <w:rFonts w:ascii="Times New Roman" w:hAnsi="Times New Roman" w:cs="Times New Roman"/>
          <w:sz w:val="24"/>
          <w:szCs w:val="24"/>
        </w:rPr>
        <w:t>) {</w:t>
      </w:r>
    </w:p>
    <w:p w14:paraId="552BA4A2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F3C7E">
        <w:rPr>
          <w:rFonts w:ascii="Times New Roman" w:hAnsi="Times New Roman" w:cs="Times New Roman"/>
          <w:sz w:val="24"/>
          <w:szCs w:val="24"/>
        </w:rPr>
        <w:t>        return "Library has Spring Boot books!";</w:t>
      </w:r>
    </w:p>
    <w:p w14:paraId="0657C4F4" w14:textId="77777777" w:rsidR="00BF3C7E" w:rsidRPr="00BF3C7E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F3C7E">
        <w:rPr>
          <w:rFonts w:ascii="Times New Roman" w:hAnsi="Times New Roman" w:cs="Times New Roman"/>
          <w:sz w:val="24"/>
          <w:szCs w:val="24"/>
        </w:rPr>
        <w:t>    }</w:t>
      </w:r>
    </w:p>
    <w:p w14:paraId="702B7FE8" w14:textId="77777777" w:rsidR="00BF3C7E" w:rsidRPr="004E1D7C" w:rsidRDefault="00BF3C7E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F3C7E">
        <w:rPr>
          <w:rFonts w:ascii="Times New Roman" w:hAnsi="Times New Roman" w:cs="Times New Roman"/>
          <w:sz w:val="24"/>
          <w:szCs w:val="24"/>
        </w:rPr>
        <w:t>}</w:t>
      </w:r>
    </w:p>
    <w:p w14:paraId="3E7B5E4D" w14:textId="77777777" w:rsidR="004E1D7C" w:rsidRPr="00BF3C7E" w:rsidRDefault="004E1D7C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87FFC" w14:textId="718F76F0" w:rsidR="00A44B6F" w:rsidRPr="004E1D7C" w:rsidRDefault="00BF3C7E" w:rsidP="006204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D7C">
        <w:rPr>
          <w:rFonts w:ascii="Times New Roman" w:hAnsi="Times New Roman" w:cs="Times New Roman"/>
          <w:b/>
          <w:bCs/>
          <w:sz w:val="24"/>
          <w:szCs w:val="24"/>
        </w:rPr>
        <w:t>App.java</w:t>
      </w:r>
    </w:p>
    <w:p w14:paraId="602FDDAD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example.library</w:t>
      </w:r>
      <w:proofErr w:type="spellEnd"/>
      <w:proofErr w:type="gramEnd"/>
      <w:r w:rsidRPr="00BA2E80">
        <w:rPr>
          <w:rFonts w:ascii="Times New Roman" w:hAnsi="Times New Roman" w:cs="Times New Roman"/>
          <w:sz w:val="24"/>
          <w:szCs w:val="24"/>
        </w:rPr>
        <w:t>;</w:t>
      </w:r>
    </w:p>
    <w:p w14:paraId="27581C0D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8EF44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model.Book</w:t>
      </w:r>
      <w:proofErr w:type="spellEnd"/>
      <w:proofErr w:type="gramEnd"/>
      <w:r w:rsidRPr="00BA2E80">
        <w:rPr>
          <w:rFonts w:ascii="Times New Roman" w:hAnsi="Times New Roman" w:cs="Times New Roman"/>
          <w:sz w:val="24"/>
          <w:szCs w:val="24"/>
        </w:rPr>
        <w:t>;</w:t>
      </w:r>
    </w:p>
    <w:p w14:paraId="75400E05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BA2E80">
        <w:rPr>
          <w:rFonts w:ascii="Times New Roman" w:hAnsi="Times New Roman" w:cs="Times New Roman"/>
          <w:sz w:val="24"/>
          <w:szCs w:val="24"/>
        </w:rPr>
        <w:t>;</w:t>
      </w:r>
    </w:p>
    <w:p w14:paraId="3566BBA5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E8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BA2E80">
        <w:rPr>
          <w:rFonts w:ascii="Times New Roman" w:hAnsi="Times New Roman" w:cs="Times New Roman"/>
          <w:sz w:val="24"/>
          <w:szCs w:val="24"/>
        </w:rPr>
        <w:t>;</w:t>
      </w:r>
    </w:p>
    <w:p w14:paraId="41397D16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E8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BA2E80">
        <w:rPr>
          <w:rFonts w:ascii="Times New Roman" w:hAnsi="Times New Roman" w:cs="Times New Roman"/>
          <w:sz w:val="24"/>
          <w:szCs w:val="24"/>
        </w:rPr>
        <w:t>;</w:t>
      </w:r>
    </w:p>
    <w:p w14:paraId="55808E28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E8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>;</w:t>
      </w:r>
    </w:p>
    <w:p w14:paraId="3FDA7437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2E8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>.Bean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>;</w:t>
      </w:r>
    </w:p>
    <w:p w14:paraId="3AA93A19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269BF0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9390B46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public class App {</w:t>
      </w:r>
    </w:p>
    <w:p w14:paraId="0C72420B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C49A9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>) {</w:t>
      </w:r>
    </w:p>
    <w:p w14:paraId="6D828B91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A2E80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2E80">
        <w:rPr>
          <w:rFonts w:ascii="Times New Roman" w:hAnsi="Times New Roman" w:cs="Times New Roman"/>
          <w:sz w:val="24"/>
          <w:szCs w:val="24"/>
        </w:rPr>
        <w:t>App.class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>);</w:t>
      </w:r>
    </w:p>
    <w:p w14:paraId="44313C33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    }</w:t>
      </w:r>
    </w:p>
    <w:p w14:paraId="2FDF5A8D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1ADE3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    // Optional: Insert sample books at startup</w:t>
      </w:r>
    </w:p>
    <w:p w14:paraId="2398AF10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    @Bean</w:t>
      </w:r>
    </w:p>
    <w:p w14:paraId="3380CB3C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2E80">
        <w:rPr>
          <w:rFonts w:ascii="Times New Roman" w:hAnsi="Times New Roman" w:cs="Times New Roman"/>
          <w:sz w:val="24"/>
          <w:szCs w:val="24"/>
        </w:rPr>
        <w:t>initDatabase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2E8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 xml:space="preserve"> repository) {</w:t>
      </w:r>
    </w:p>
    <w:p w14:paraId="6F018F24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29DD49D2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A2E80">
        <w:rPr>
          <w:rFonts w:ascii="Times New Roman" w:hAnsi="Times New Roman" w:cs="Times New Roman"/>
          <w:sz w:val="24"/>
          <w:szCs w:val="24"/>
        </w:rPr>
        <w:t>repository.save</w:t>
      </w:r>
      <w:proofErr w:type="spellEnd"/>
      <w:proofErr w:type="gramEnd"/>
      <w:r w:rsidRPr="00BA2E80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>"Clean Code", "Robert C. Martin"));</w:t>
      </w:r>
    </w:p>
    <w:p w14:paraId="2965CCF1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A2E80">
        <w:rPr>
          <w:rFonts w:ascii="Times New Roman" w:hAnsi="Times New Roman" w:cs="Times New Roman"/>
          <w:sz w:val="24"/>
          <w:szCs w:val="24"/>
        </w:rPr>
        <w:t>repository.save</w:t>
      </w:r>
      <w:proofErr w:type="spellEnd"/>
      <w:proofErr w:type="gramEnd"/>
      <w:r w:rsidRPr="00BA2E80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>"Effective Java", "Joshua Bloch"));</w:t>
      </w:r>
    </w:p>
    <w:p w14:paraId="4173F040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        };</w:t>
      </w:r>
    </w:p>
    <w:p w14:paraId="17D491A8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    }</w:t>
      </w:r>
    </w:p>
    <w:p w14:paraId="50E49BAB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}</w:t>
      </w:r>
    </w:p>
    <w:p w14:paraId="40CFDD7E" w14:textId="77777777" w:rsidR="00A44B6F" w:rsidRPr="004E1D7C" w:rsidRDefault="00A44B6F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10BE2" w14:textId="77777777" w:rsidR="00A44B6F" w:rsidRPr="004E1D7C" w:rsidRDefault="00A44B6F" w:rsidP="006204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D7C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311E8563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AEFFFFA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43C2051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BA2E8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BA2E80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1B09F0F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BA2E8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BA2E80">
        <w:rPr>
          <w:rFonts w:ascii="Times New Roman" w:hAnsi="Times New Roman" w:cs="Times New Roman"/>
          <w:sz w:val="24"/>
          <w:szCs w:val="24"/>
        </w:rPr>
        <w:t>="</w:t>
      </w:r>
    </w:p>
    <w:p w14:paraId="1FD30846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           http://www.springframework.org/schema/beans </w:t>
      </w:r>
    </w:p>
    <w:p w14:paraId="7DF128C9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lastRenderedPageBreak/>
        <w:t>           http://www.springframework.org/schema/beans/spring-beans.xsd"&gt;</w:t>
      </w:r>
    </w:p>
    <w:p w14:paraId="27B6B28A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EC1401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49C822DC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BA2E80">
        <w:rPr>
          <w:rFonts w:ascii="Times New Roman" w:hAnsi="Times New Roman" w:cs="Times New Roman"/>
          <w:sz w:val="24"/>
          <w:szCs w:val="24"/>
        </w:rPr>
        <w:t>" /&gt;</w:t>
      </w:r>
    </w:p>
    <w:p w14:paraId="1DEE2A1D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26C5B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 xml:space="preserve"> bean with constructor and setter injection --&gt;</w:t>
      </w:r>
    </w:p>
    <w:p w14:paraId="2793C663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BA2E80">
        <w:rPr>
          <w:rFonts w:ascii="Times New Roman" w:hAnsi="Times New Roman" w:cs="Times New Roman"/>
          <w:sz w:val="24"/>
          <w:szCs w:val="24"/>
        </w:rPr>
        <w:t>"&gt;</w:t>
      </w:r>
    </w:p>
    <w:p w14:paraId="6B2E89F2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 xml:space="preserve"> Constructor injection --&gt;</w:t>
      </w:r>
    </w:p>
    <w:p w14:paraId="736EFBC7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        &lt;constructor-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 xml:space="preserve"> value="Library Book Service" /&gt;</w:t>
      </w:r>
    </w:p>
    <w:p w14:paraId="03BDECAB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A2E8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A2E80">
        <w:rPr>
          <w:rFonts w:ascii="Times New Roman" w:hAnsi="Times New Roman" w:cs="Times New Roman"/>
          <w:sz w:val="24"/>
          <w:szCs w:val="24"/>
        </w:rPr>
        <w:t xml:space="preserve"> Setter injection --&gt;</w:t>
      </w:r>
    </w:p>
    <w:p w14:paraId="282D1AD6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BA2E8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A2E80">
        <w:rPr>
          <w:rFonts w:ascii="Times New Roman" w:hAnsi="Times New Roman" w:cs="Times New Roman"/>
          <w:sz w:val="24"/>
          <w:szCs w:val="24"/>
        </w:rPr>
        <w:t>" /&gt;</w:t>
      </w:r>
    </w:p>
    <w:p w14:paraId="656B5EDA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    &lt;/bean&gt;</w:t>
      </w:r>
    </w:p>
    <w:p w14:paraId="6322CC9A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01001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BA2E80">
        <w:rPr>
          <w:rFonts w:ascii="Times New Roman" w:hAnsi="Times New Roman" w:cs="Times New Roman"/>
          <w:sz w:val="24"/>
          <w:szCs w:val="24"/>
        </w:rPr>
        <w:t>&lt;/beans&gt;</w:t>
      </w:r>
    </w:p>
    <w:p w14:paraId="0842CAF6" w14:textId="77777777" w:rsidR="00BA2E80" w:rsidRPr="00BA2E80" w:rsidRDefault="00BA2E80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B11289" w14:textId="066EBBA4" w:rsidR="00A44B6F" w:rsidRPr="004E1D7C" w:rsidRDefault="00C473D7" w:rsidP="006204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D7C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38D88837" w14:textId="77777777" w:rsidR="00C473D7" w:rsidRPr="00C473D7" w:rsidRDefault="00C473D7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473D7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C473D7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C473D7">
        <w:rPr>
          <w:rFonts w:ascii="Times New Roman" w:hAnsi="Times New Roman" w:cs="Times New Roman"/>
          <w:sz w:val="24"/>
          <w:szCs w:val="24"/>
        </w:rPr>
        <w:t>:librarydb</w:t>
      </w:r>
    </w:p>
    <w:p w14:paraId="65EE74F4" w14:textId="77777777" w:rsidR="00C473D7" w:rsidRPr="00C473D7" w:rsidRDefault="00C473D7" w:rsidP="00620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73D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473D7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C473D7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C473D7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08099FB8" w14:textId="77777777" w:rsidR="00C473D7" w:rsidRPr="00C473D7" w:rsidRDefault="00C473D7" w:rsidP="00620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73D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473D7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C473D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73D7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7440F89C" w14:textId="77777777" w:rsidR="00C473D7" w:rsidRPr="00C473D7" w:rsidRDefault="00C473D7" w:rsidP="00620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73D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473D7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C473D7">
        <w:rPr>
          <w:rFonts w:ascii="Times New Roman" w:hAnsi="Times New Roman" w:cs="Times New Roman"/>
          <w:sz w:val="24"/>
          <w:szCs w:val="24"/>
        </w:rPr>
        <w:t>=</w:t>
      </w:r>
    </w:p>
    <w:p w14:paraId="7B8E5D4C" w14:textId="77777777" w:rsidR="00C473D7" w:rsidRPr="00C473D7" w:rsidRDefault="00C473D7" w:rsidP="00620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73D7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C473D7">
        <w:rPr>
          <w:rFonts w:ascii="Times New Roman" w:hAnsi="Times New Roman" w:cs="Times New Roman"/>
          <w:sz w:val="24"/>
          <w:szCs w:val="24"/>
        </w:rPr>
        <w:t>-platform=</w:t>
      </w:r>
      <w:proofErr w:type="gramStart"/>
      <w:r w:rsidRPr="00C473D7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C473D7">
        <w:rPr>
          <w:rFonts w:ascii="Times New Roman" w:hAnsi="Times New Roman" w:cs="Times New Roman"/>
          <w:sz w:val="24"/>
          <w:szCs w:val="24"/>
        </w:rPr>
        <w:t>.dialect.H2Dialect</w:t>
      </w:r>
    </w:p>
    <w:p w14:paraId="1F9E2AB7" w14:textId="77777777" w:rsidR="00C473D7" w:rsidRPr="00C473D7" w:rsidRDefault="00C473D7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C473D7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C473D7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C473D7">
        <w:rPr>
          <w:rFonts w:ascii="Times New Roman" w:hAnsi="Times New Roman" w:cs="Times New Roman"/>
          <w:sz w:val="24"/>
          <w:szCs w:val="24"/>
        </w:rPr>
        <w:t>.enabled=true</w:t>
      </w:r>
    </w:p>
    <w:p w14:paraId="11D97CEF" w14:textId="77777777" w:rsidR="00C473D7" w:rsidRPr="00C473D7" w:rsidRDefault="00C473D7" w:rsidP="006204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73D7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C473D7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C473D7">
        <w:rPr>
          <w:rFonts w:ascii="Times New Roman" w:hAnsi="Times New Roman" w:cs="Times New Roman"/>
          <w:sz w:val="24"/>
          <w:szCs w:val="24"/>
        </w:rPr>
        <w:t>=true</w:t>
      </w:r>
    </w:p>
    <w:p w14:paraId="53C45601" w14:textId="77777777" w:rsidR="00C473D7" w:rsidRPr="005709F3" w:rsidRDefault="00C473D7" w:rsidP="006204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0B42A" w14:textId="77777777" w:rsidR="00A44B6F" w:rsidRDefault="00A44B6F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5A4FA3" w14:textId="77777777" w:rsidR="005A5A12" w:rsidRDefault="005A5A12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B5A6EA" w14:textId="77777777" w:rsidR="005A5A12" w:rsidRDefault="005A5A12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49EBD9" w14:textId="77777777" w:rsidR="005A5A12" w:rsidRDefault="005A5A12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FF25C" w14:textId="77777777" w:rsidR="005A5A12" w:rsidRDefault="005A5A12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AA4FE" w14:textId="77777777" w:rsidR="005A5A12" w:rsidRPr="004E1D7C" w:rsidRDefault="005A5A12" w:rsidP="00620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B3215" w14:textId="19910023" w:rsidR="00C315DA" w:rsidRPr="004E1D7C" w:rsidRDefault="00A44B6F" w:rsidP="006204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D7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1E66D5D" w14:textId="1CD1717B" w:rsidR="00C63A3D" w:rsidRPr="004E1D7C" w:rsidRDefault="00C315DA" w:rsidP="0062040B">
      <w:pPr>
        <w:jc w:val="both"/>
        <w:rPr>
          <w:rFonts w:ascii="Times New Roman" w:hAnsi="Times New Roman" w:cs="Times New Roman"/>
          <w:sz w:val="24"/>
          <w:szCs w:val="24"/>
        </w:rPr>
      </w:pPr>
      <w:r w:rsidRPr="004E1D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C0A4C" wp14:editId="58AB60EC">
            <wp:extent cx="5731510" cy="680720"/>
            <wp:effectExtent l="0" t="0" r="2540" b="5080"/>
            <wp:docPr id="1596334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34481" name="Picture 15963344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D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63695" wp14:editId="09FA0C02">
            <wp:extent cx="5731510" cy="1230630"/>
            <wp:effectExtent l="0" t="0" r="2540" b="7620"/>
            <wp:docPr id="459184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84808" name="Picture 4591848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D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DB0FF" wp14:editId="13544366">
            <wp:extent cx="5731510" cy="1678940"/>
            <wp:effectExtent l="0" t="0" r="2540" b="0"/>
            <wp:docPr id="1422097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97495" name="Picture 14220974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D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7938D" wp14:editId="426724C2">
            <wp:extent cx="5731510" cy="896620"/>
            <wp:effectExtent l="0" t="0" r="2540" b="0"/>
            <wp:docPr id="566925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25708" name="Picture 5669257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3D" w:rsidRPr="004E1D7C" w:rsidSect="00B74EF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DA"/>
    <w:rsid w:val="00117C25"/>
    <w:rsid w:val="00373098"/>
    <w:rsid w:val="004E1D7C"/>
    <w:rsid w:val="005A5A12"/>
    <w:rsid w:val="0062040B"/>
    <w:rsid w:val="00636A4F"/>
    <w:rsid w:val="00893671"/>
    <w:rsid w:val="009323C2"/>
    <w:rsid w:val="00A44B6F"/>
    <w:rsid w:val="00A84940"/>
    <w:rsid w:val="00A91EC6"/>
    <w:rsid w:val="00B74EFF"/>
    <w:rsid w:val="00BA2E80"/>
    <w:rsid w:val="00BF3C7E"/>
    <w:rsid w:val="00C315DA"/>
    <w:rsid w:val="00C3508C"/>
    <w:rsid w:val="00C473D7"/>
    <w:rsid w:val="00C63A3D"/>
    <w:rsid w:val="00CC16E1"/>
    <w:rsid w:val="00CE56D5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EF16"/>
  <w15:chartTrackingRefBased/>
  <w15:docId w15:val="{E2AE1EDD-4BD2-4509-97FB-B8C4AA75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16</cp:revision>
  <dcterms:created xsi:type="dcterms:W3CDTF">2025-07-06T07:27:00Z</dcterms:created>
  <dcterms:modified xsi:type="dcterms:W3CDTF">2025-07-06T09:17:00Z</dcterms:modified>
</cp:coreProperties>
</file>