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882F" w14:textId="77777777" w:rsidR="0049057B" w:rsidRPr="00940913" w:rsidRDefault="0049057B" w:rsidP="0049057B">
      <w:pPr>
        <w:spacing w:after="0" w:line="259" w:lineRule="auto"/>
        <w:ind w:left="0" w:firstLine="0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b/>
          <w:bCs/>
          <w:szCs w:val="20"/>
        </w:rPr>
        <w:t xml:space="preserve">                                                                                                            HARINI   T  </w:t>
      </w:r>
    </w:p>
    <w:p w14:paraId="31742F78" w14:textId="77777777" w:rsidR="0049057B" w:rsidRPr="00940913" w:rsidRDefault="0049057B" w:rsidP="0049057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40913">
        <w:rPr>
          <w:sz w:val="20"/>
          <w:szCs w:val="20"/>
        </w:rPr>
        <w:t xml:space="preserve">                    Ph – 6374179381 </w:t>
      </w:r>
      <w:r w:rsidRPr="00940913">
        <w:rPr>
          <w:rFonts w:eastAsia="Calibri"/>
          <w:b/>
          <w:sz w:val="20"/>
          <w:szCs w:val="20"/>
        </w:rPr>
        <w:t xml:space="preserve">• </w:t>
      </w:r>
      <w:hyperlink r:id="rId5" w:history="1">
        <w:r w:rsidRPr="00940913">
          <w:rPr>
            <w:rStyle w:val="Hyperlink"/>
            <w:color w:val="1155CC"/>
            <w:sz w:val="20"/>
            <w:szCs w:val="20"/>
          </w:rPr>
          <w:t>harini2t3@gmail.com</w:t>
        </w:r>
      </w:hyperlink>
      <w:r w:rsidRPr="00940913">
        <w:rPr>
          <w:rFonts w:eastAsia="Calibri"/>
          <w:b/>
          <w:sz w:val="20"/>
          <w:szCs w:val="20"/>
        </w:rPr>
        <w:t xml:space="preserve">• </w:t>
      </w:r>
      <w:r w:rsidRPr="00940913">
        <w:rPr>
          <w:color w:val="000000"/>
          <w:sz w:val="20"/>
          <w:szCs w:val="20"/>
        </w:rPr>
        <w:t>_</w:t>
      </w:r>
      <w:r w:rsidRPr="00940913">
        <w:rPr>
          <w:sz w:val="20"/>
          <w:szCs w:val="20"/>
        </w:rPr>
        <w:t>https://www.linkedin.com/in/harini-t</w:t>
      </w:r>
      <w:hyperlink r:id="rId6">
        <w:r w:rsidRPr="00940913">
          <w:rPr>
            <w:rFonts w:eastAsia="Calibri"/>
            <w:b/>
            <w:sz w:val="20"/>
            <w:szCs w:val="20"/>
          </w:rPr>
          <w:t>•</w:t>
        </w:r>
      </w:hyperlink>
      <w:hyperlink r:id="rId7" w:history="1">
        <w:r w:rsidRPr="00940913">
          <w:rPr>
            <w:rStyle w:val="Hyperlink"/>
            <w:rFonts w:eastAsia="Calibri"/>
            <w:b/>
            <w:sz w:val="20"/>
            <w:szCs w:val="20"/>
          </w:rPr>
          <w:t xml:space="preserve"> </w:t>
        </w:r>
      </w:hyperlink>
      <w:r w:rsidRPr="00940913">
        <w:rPr>
          <w:color w:val="000000"/>
          <w:sz w:val="20"/>
          <w:szCs w:val="20"/>
        </w:rPr>
        <w:t> </w:t>
      </w:r>
      <w:hyperlink r:id="rId8" w:history="1">
        <w:r w:rsidRPr="00940913">
          <w:rPr>
            <w:rStyle w:val="Hyperlink"/>
            <w:color w:val="1155CC"/>
            <w:sz w:val="20"/>
            <w:szCs w:val="20"/>
          </w:rPr>
          <w:t>https://github.com/Harinit23</w:t>
        </w:r>
      </w:hyperlink>
    </w:p>
    <w:p w14:paraId="514DD181" w14:textId="77777777" w:rsidR="0049057B" w:rsidRPr="00940913" w:rsidRDefault="0049057B" w:rsidP="0049057B">
      <w:pPr>
        <w:pStyle w:val="Heading1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316B2392" w14:textId="77777777" w:rsidR="0049057B" w:rsidRPr="00940913" w:rsidRDefault="0049057B" w:rsidP="0049057B">
      <w:pPr>
        <w:pStyle w:val="Heading1"/>
        <w:ind w:left="0" w:firstLine="0"/>
        <w:rPr>
          <w:rFonts w:ascii="Times New Roman" w:hAnsi="Times New Roman" w:cs="Times New Roman"/>
          <w:sz w:val="20"/>
          <w:szCs w:val="20"/>
        </w:rPr>
      </w:pPr>
      <w:r w:rsidRPr="00940913">
        <w:rPr>
          <w:rFonts w:ascii="Times New Roman" w:hAnsi="Times New Roman" w:cs="Times New Roman"/>
          <w:sz w:val="20"/>
          <w:szCs w:val="20"/>
        </w:rPr>
        <w:t>SUMMARY</w:t>
      </w:r>
      <w:r w:rsidRPr="00940913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14:paraId="76406C7B" w14:textId="77777777" w:rsidR="0049057B" w:rsidRPr="00940913" w:rsidRDefault="0049057B" w:rsidP="0049057B">
      <w:pPr>
        <w:spacing w:after="222" w:line="259" w:lineRule="auto"/>
        <w:ind w:left="15" w:firstLine="0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25038259" wp14:editId="12AC6800">
                <wp:extent cx="7223760" cy="5055"/>
                <wp:effectExtent l="0" t="0" r="0" b="0"/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5055"/>
                          <a:chOff x="0" y="0"/>
                          <a:chExt cx="7223760" cy="5055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223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0">
                                <a:moveTo>
                                  <a:pt x="0" y="0"/>
                                </a:moveTo>
                                <a:lnTo>
                                  <a:pt x="72237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E0E40" id="Group 2053" o:spid="_x0000_s1026" style="width:568.8pt;height:.4pt;mso-position-horizontal-relative:char;mso-position-vertical-relative:line" coordsize="7223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">
                <v:shape id="Shape 281" o:spid="_x0000_s1027" style="position:absolute;width:72237;height:0;visibility:visible;mso-wrap-style:square;v-text-anchor:top" coordsize="7223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" path="m,l7223760,e" filled="f" strokeweight=".14042mm">
                  <v:stroke miterlimit="83231f" joinstyle="miter"/>
                  <v:path arrowok="t" textboxrect="0,0,7223760,0"/>
                </v:shape>
                <w10:anchorlock/>
              </v:group>
            </w:pict>
          </mc:Fallback>
        </mc:AlternateContent>
      </w:r>
    </w:p>
    <w:p w14:paraId="208E9FB9" w14:textId="77777777" w:rsidR="0049057B" w:rsidRPr="00940913" w:rsidRDefault="0049057B" w:rsidP="0049057B">
      <w:pPr>
        <w:ind w:left="14" w:right="782" w:firstLine="0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szCs w:val="20"/>
        </w:rPr>
        <w:t>To seeking opportunities to apply theoretical knowledge in practical projects. Eager to contribute to innovative solutions and learn from experienced professionals. Committed to continuous growth and technical excellence.                              </w:t>
      </w:r>
    </w:p>
    <w:p w14:paraId="1A924B8F" w14:textId="77777777" w:rsidR="0049057B" w:rsidRPr="00940913" w:rsidRDefault="0049057B" w:rsidP="0049057B">
      <w:pPr>
        <w:pStyle w:val="Heading1"/>
        <w:ind w:left="9"/>
        <w:rPr>
          <w:rFonts w:ascii="Times New Roman" w:hAnsi="Times New Roman" w:cs="Times New Roman"/>
          <w:sz w:val="20"/>
          <w:szCs w:val="20"/>
        </w:rPr>
      </w:pPr>
      <w:r w:rsidRPr="00940913">
        <w:rPr>
          <w:rFonts w:ascii="Times New Roman" w:hAnsi="Times New Roman" w:cs="Times New Roman"/>
          <w:sz w:val="20"/>
          <w:szCs w:val="20"/>
        </w:rPr>
        <w:t>EDUCATION</w:t>
      </w:r>
      <w:r w:rsidRPr="00940913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14:paraId="79696E22" w14:textId="77777777" w:rsidR="0049057B" w:rsidRPr="00940913" w:rsidRDefault="0049057B" w:rsidP="0049057B">
      <w:pPr>
        <w:spacing w:after="114" w:line="259" w:lineRule="auto"/>
        <w:ind w:left="15" w:firstLine="0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7B1E8F67" wp14:editId="5E706697">
                <wp:extent cx="7223760" cy="5055"/>
                <wp:effectExtent l="0" t="0" r="0" b="0"/>
                <wp:docPr id="2054" name="Group 2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5055"/>
                          <a:chOff x="0" y="0"/>
                          <a:chExt cx="7223760" cy="5055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7223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0">
                                <a:moveTo>
                                  <a:pt x="0" y="0"/>
                                </a:moveTo>
                                <a:lnTo>
                                  <a:pt x="72237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5098" id="Group 2054" o:spid="_x0000_s1026" style="width:568.8pt;height:.4pt;mso-position-horizontal-relative:char;mso-position-vertical-relative:line" coordsize="7223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">
                <v:shape id="Shape 282" o:spid="_x0000_s1027" style="position:absolute;width:72237;height:0;visibility:visible;mso-wrap-style:square;v-text-anchor:top" coordsize="7223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" path="m,l7223760,e" filled="f" strokeweight=".14042mm">
                  <v:stroke miterlimit="83231f" joinstyle="miter"/>
                  <v:path arrowok="t" textboxrect="0,0,7223760,0"/>
                </v:shape>
                <w10:anchorlock/>
              </v:group>
            </w:pict>
          </mc:Fallback>
        </mc:AlternateContent>
      </w:r>
    </w:p>
    <w:p w14:paraId="5CB30F9A" w14:textId="77777777" w:rsidR="0049057B" w:rsidRPr="00940913" w:rsidRDefault="0049057B" w:rsidP="0049057B">
      <w:pPr>
        <w:spacing w:after="114" w:line="259" w:lineRule="auto"/>
        <w:ind w:left="15" w:firstLine="0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b/>
          <w:bCs/>
          <w:szCs w:val="20"/>
        </w:rPr>
        <w:t xml:space="preserve">B TECH INFORMATION TECHNOLOGY </w:t>
      </w:r>
    </w:p>
    <w:p w14:paraId="5C6A6D85" w14:textId="77777777" w:rsidR="0049057B" w:rsidRPr="00940913" w:rsidRDefault="0049057B" w:rsidP="0049057B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 xml:space="preserve">Vivekanandha college of engineering for </w:t>
      </w:r>
      <w:proofErr w:type="gramStart"/>
      <w:r w:rsidRPr="00940913">
        <w:rPr>
          <w:color w:val="000000"/>
          <w:sz w:val="20"/>
          <w:szCs w:val="20"/>
        </w:rPr>
        <w:t>women,tiruchengode</w:t>
      </w:r>
      <w:proofErr w:type="gramEnd"/>
      <w:r w:rsidRPr="00940913">
        <w:rPr>
          <w:color w:val="000000"/>
          <w:sz w:val="20"/>
          <w:szCs w:val="20"/>
        </w:rPr>
        <w:t>-2025                           </w:t>
      </w:r>
    </w:p>
    <w:p w14:paraId="79F87AB4" w14:textId="77777777" w:rsidR="0049057B" w:rsidRPr="00940913" w:rsidRDefault="0049057B" w:rsidP="0049057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 xml:space="preserve">         CGPA: 8.6</w:t>
      </w:r>
    </w:p>
    <w:p w14:paraId="4C88411A" w14:textId="77777777" w:rsidR="0049057B" w:rsidRPr="00940913" w:rsidRDefault="0049057B" w:rsidP="0049057B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>Sri Vidhya mandir senior secondary school-2021</w:t>
      </w:r>
    </w:p>
    <w:p w14:paraId="22366A13" w14:textId="77777777" w:rsidR="0049057B" w:rsidRPr="00940913" w:rsidRDefault="0049057B" w:rsidP="0049057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 xml:space="preserve">         Grade: XII</w:t>
      </w:r>
    </w:p>
    <w:p w14:paraId="1C901666" w14:textId="77777777" w:rsidR="0049057B" w:rsidRPr="00940913" w:rsidRDefault="0049057B" w:rsidP="0049057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 xml:space="preserve">         Percentage: 83.69</w:t>
      </w:r>
    </w:p>
    <w:p w14:paraId="5EB80312" w14:textId="77777777" w:rsidR="0049057B" w:rsidRPr="00940913" w:rsidRDefault="0049057B" w:rsidP="0049057B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>Sri Vidhya mandir higher secondary school- 2019</w:t>
      </w:r>
    </w:p>
    <w:p w14:paraId="545AB656" w14:textId="77777777" w:rsidR="0049057B" w:rsidRPr="00940913" w:rsidRDefault="0049057B" w:rsidP="0049057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 xml:space="preserve">          Grade: X</w:t>
      </w:r>
    </w:p>
    <w:p w14:paraId="3711D131" w14:textId="77777777" w:rsidR="0049057B" w:rsidRPr="00940913" w:rsidRDefault="0049057B" w:rsidP="0049057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 xml:space="preserve">          Percentage: 69.2</w:t>
      </w:r>
    </w:p>
    <w:p w14:paraId="4193175F" w14:textId="77777777" w:rsidR="0049057B" w:rsidRPr="00940913" w:rsidRDefault="0049057B" w:rsidP="0049057B">
      <w:pPr>
        <w:spacing w:after="0" w:line="259" w:lineRule="auto"/>
        <w:ind w:left="14" w:firstLine="0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b/>
          <w:bCs/>
          <w:szCs w:val="20"/>
        </w:rPr>
        <w:t>TECHNICAL SKILLS</w:t>
      </w:r>
      <w:r w:rsidRPr="00940913">
        <w:rPr>
          <w:rFonts w:ascii="Times New Roman" w:hAnsi="Times New Roman" w:cs="Times New Roman"/>
          <w:szCs w:val="20"/>
        </w:rPr>
        <w:t xml:space="preserve"> </w:t>
      </w:r>
      <w:r w:rsidRPr="00940913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191C9895" wp14:editId="79164AEA">
                <wp:extent cx="7109460" cy="5055"/>
                <wp:effectExtent l="0" t="0" r="0" b="0"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5055"/>
                          <a:chOff x="0" y="0"/>
                          <a:chExt cx="7109460" cy="5055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7109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AE2FD" id="Group 2055" o:spid="_x0000_s1026" style="width:559.8pt;height:.4pt;mso-position-horizontal-relative:char;mso-position-vertical-relative:line" coordsize="7109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">
                <v:shape id="Shape 283" o:spid="_x0000_s1027" style="position:absolute;width:71094;height:0;visibility:visible;mso-wrap-style:square;v-text-anchor:top" coordsize="71094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" path="m,l7109460,e" filled="f" strokeweight=".14042mm">
                  <v:stroke miterlimit="83231f" joinstyle="miter"/>
                  <v:path arrowok="t" textboxrect="0,0,7109460,0"/>
                </v:shape>
                <w10:anchorlock/>
              </v:group>
            </w:pict>
          </mc:Fallback>
        </mc:AlternateContent>
      </w:r>
    </w:p>
    <w:p w14:paraId="42F477CB" w14:textId="77777777" w:rsidR="0049057B" w:rsidRPr="00940913" w:rsidRDefault="0049057B" w:rsidP="0049057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40913">
        <w:rPr>
          <w:sz w:val="20"/>
          <w:szCs w:val="20"/>
        </w:rPr>
        <w:t xml:space="preserve">                </w:t>
      </w:r>
      <w:proofErr w:type="gramStart"/>
      <w:r w:rsidRPr="00940913">
        <w:rPr>
          <w:sz w:val="20"/>
          <w:szCs w:val="20"/>
        </w:rPr>
        <w:t>C++ ,</w:t>
      </w:r>
      <w:proofErr w:type="gramEnd"/>
      <w:r w:rsidRPr="00940913">
        <w:rPr>
          <w:color w:val="000000"/>
          <w:sz w:val="20"/>
          <w:szCs w:val="20"/>
        </w:rPr>
        <w:t xml:space="preserve"> PYTHON, JAVA , HTML, CSS AND JS, IOT , FIGMA UI/UX</w:t>
      </w:r>
    </w:p>
    <w:p w14:paraId="37A4903F" w14:textId="77777777" w:rsidR="0049057B" w:rsidRPr="00940913" w:rsidRDefault="0049057B" w:rsidP="0049057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40913">
        <w:rPr>
          <w:sz w:val="20"/>
          <w:szCs w:val="20"/>
        </w:rPr>
        <w:t xml:space="preserve">              </w:t>
      </w:r>
      <w:r w:rsidRPr="00940913">
        <w:rPr>
          <w:color w:val="000000"/>
          <w:sz w:val="20"/>
          <w:szCs w:val="20"/>
        </w:rPr>
        <w:t> </w:t>
      </w:r>
      <w:r w:rsidRPr="00940913">
        <w:rPr>
          <w:b/>
          <w:bCs/>
          <w:color w:val="000000"/>
          <w:sz w:val="20"/>
          <w:szCs w:val="20"/>
        </w:rPr>
        <w:t>FRAME WORK</w:t>
      </w:r>
      <w:r w:rsidRPr="00940913">
        <w:rPr>
          <w:color w:val="000000"/>
          <w:sz w:val="20"/>
          <w:szCs w:val="20"/>
        </w:rPr>
        <w:t>: FLASK</w:t>
      </w:r>
    </w:p>
    <w:p w14:paraId="3F3E9123" w14:textId="77777777" w:rsidR="0049057B" w:rsidRPr="00940913" w:rsidRDefault="0049057B" w:rsidP="0049057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>                               SPRING BOOT       </w:t>
      </w:r>
    </w:p>
    <w:p w14:paraId="5E52B3CB" w14:textId="77777777" w:rsidR="0049057B" w:rsidRPr="00940913" w:rsidRDefault="0049057B" w:rsidP="0049057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 xml:space="preserve">                 </w:t>
      </w:r>
      <w:r w:rsidRPr="00940913">
        <w:rPr>
          <w:b/>
          <w:bCs/>
          <w:color w:val="000000"/>
          <w:sz w:val="20"/>
          <w:szCs w:val="20"/>
        </w:rPr>
        <w:t>LIBRARY</w:t>
      </w:r>
      <w:r w:rsidRPr="00940913">
        <w:rPr>
          <w:color w:val="000000"/>
          <w:sz w:val="20"/>
          <w:szCs w:val="20"/>
        </w:rPr>
        <w:t>: OPEN CV</w:t>
      </w:r>
    </w:p>
    <w:p w14:paraId="25C868E9" w14:textId="77777777" w:rsidR="0049057B" w:rsidRPr="00940913" w:rsidRDefault="0049057B" w:rsidP="0049057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>            </w:t>
      </w:r>
    </w:p>
    <w:p w14:paraId="146D7748" w14:textId="77777777" w:rsidR="0049057B" w:rsidRPr="00940913" w:rsidRDefault="0049057B" w:rsidP="0049057B">
      <w:pPr>
        <w:pStyle w:val="Heading1"/>
        <w:ind w:left="0" w:firstLine="0"/>
        <w:rPr>
          <w:rFonts w:ascii="Times New Roman" w:hAnsi="Times New Roman" w:cs="Times New Roman"/>
          <w:sz w:val="20"/>
          <w:szCs w:val="20"/>
        </w:rPr>
      </w:pPr>
      <w:r w:rsidRPr="00940913">
        <w:rPr>
          <w:rFonts w:ascii="Times New Roman" w:hAnsi="Times New Roman" w:cs="Times New Roman"/>
          <w:sz w:val="20"/>
          <w:szCs w:val="20"/>
        </w:rPr>
        <w:t>PROFESSIONAL EXPERIENCE</w:t>
      </w:r>
      <w:r w:rsidRPr="00940913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14:paraId="4685C751" w14:textId="77777777" w:rsidR="0049057B" w:rsidRPr="00940913" w:rsidRDefault="0049057B" w:rsidP="0049057B">
      <w:pPr>
        <w:spacing w:after="68" w:line="259" w:lineRule="auto"/>
        <w:ind w:left="15" w:firstLine="0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6744FB73" wp14:editId="5C6F6223">
                <wp:extent cx="7139940" cy="5055"/>
                <wp:effectExtent l="0" t="0" r="0" b="0"/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940" cy="5055"/>
                          <a:chOff x="0" y="0"/>
                          <a:chExt cx="7139940" cy="5055"/>
                        </a:xfrm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7139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9940">
                                <a:moveTo>
                                  <a:pt x="0" y="0"/>
                                </a:moveTo>
                                <a:lnTo>
                                  <a:pt x="713994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7129A" id="Group 2056" o:spid="_x0000_s1026" style="width:562.2pt;height:.4pt;mso-position-horizontal-relative:char;mso-position-vertical-relative:line" coordsize="713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">
                <v:shape id="Shape 284" o:spid="_x0000_s1027" style="position:absolute;width:71399;height:0;visibility:visible;mso-wrap-style:square;v-text-anchor:top" coordsize="7139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" path="m,l7139940,e" filled="f" strokeweight=".14042mm">
                  <v:stroke miterlimit="83231f" joinstyle="miter"/>
                  <v:path arrowok="t" textboxrect="0,0,7139940,0"/>
                </v:shape>
                <w10:anchorlock/>
              </v:group>
            </w:pict>
          </mc:Fallback>
        </mc:AlternateContent>
      </w:r>
      <w:r w:rsidRPr="00940913">
        <w:rPr>
          <w:rFonts w:ascii="Times New Roman" w:hAnsi="Times New Roman" w:cs="Times New Roman"/>
          <w:b/>
          <w:bCs/>
          <w:szCs w:val="20"/>
        </w:rPr>
        <w:t xml:space="preserve">Python intern in </w:t>
      </w:r>
      <w:proofErr w:type="spellStart"/>
      <w:r w:rsidRPr="00940913">
        <w:rPr>
          <w:rFonts w:ascii="Times New Roman" w:hAnsi="Times New Roman" w:cs="Times New Roman"/>
          <w:b/>
          <w:bCs/>
          <w:szCs w:val="20"/>
        </w:rPr>
        <w:t>Cybernaut</w:t>
      </w:r>
      <w:proofErr w:type="spellEnd"/>
      <w:r w:rsidRPr="00940913">
        <w:rPr>
          <w:rFonts w:ascii="Times New Roman" w:hAnsi="Times New Roman" w:cs="Times New Roman"/>
          <w:b/>
          <w:bCs/>
          <w:szCs w:val="20"/>
        </w:rPr>
        <w:t>:</w:t>
      </w:r>
    </w:p>
    <w:p w14:paraId="153C572E" w14:textId="77777777" w:rsidR="0049057B" w:rsidRPr="00940913" w:rsidRDefault="0049057B" w:rsidP="0049057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>Doing the projects using python with flask</w:t>
      </w:r>
    </w:p>
    <w:p w14:paraId="46E930A4" w14:textId="77777777" w:rsidR="0049057B" w:rsidRPr="00940913" w:rsidRDefault="0049057B" w:rsidP="0049057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 xml:space="preserve">Creating a </w:t>
      </w:r>
      <w:proofErr w:type="gramStart"/>
      <w:r w:rsidRPr="00940913">
        <w:rPr>
          <w:color w:val="000000"/>
          <w:sz w:val="20"/>
          <w:szCs w:val="20"/>
        </w:rPr>
        <w:t>projects</w:t>
      </w:r>
      <w:proofErr w:type="gramEnd"/>
      <w:r w:rsidRPr="00940913">
        <w:rPr>
          <w:color w:val="000000"/>
          <w:sz w:val="20"/>
          <w:szCs w:val="20"/>
        </w:rPr>
        <w:t xml:space="preserve"> like </w:t>
      </w:r>
      <w:proofErr w:type="spellStart"/>
      <w:r w:rsidRPr="00940913">
        <w:rPr>
          <w:color w:val="000000"/>
          <w:sz w:val="20"/>
          <w:szCs w:val="20"/>
        </w:rPr>
        <w:t>url</w:t>
      </w:r>
      <w:proofErr w:type="spellEnd"/>
      <w:r w:rsidRPr="00940913">
        <w:rPr>
          <w:color w:val="000000"/>
          <w:sz w:val="20"/>
          <w:szCs w:val="20"/>
        </w:rPr>
        <w:t xml:space="preserve"> minimalistic, random password generation, typing speed tester.</w:t>
      </w:r>
    </w:p>
    <w:p w14:paraId="7AFBCE81" w14:textId="77777777" w:rsidR="0049057B" w:rsidRPr="00940913" w:rsidRDefault="0049057B" w:rsidP="0049057B">
      <w:pPr>
        <w:pStyle w:val="Heading1"/>
        <w:ind w:left="9"/>
        <w:rPr>
          <w:rFonts w:ascii="Times New Roman" w:hAnsi="Times New Roman" w:cs="Times New Roman"/>
          <w:sz w:val="20"/>
          <w:szCs w:val="20"/>
        </w:rPr>
      </w:pPr>
      <w:r w:rsidRPr="00940913">
        <w:rPr>
          <w:rFonts w:ascii="Times New Roman" w:hAnsi="Times New Roman" w:cs="Times New Roman"/>
          <w:sz w:val="20"/>
          <w:szCs w:val="20"/>
        </w:rPr>
        <w:t>ACADEMIC PROJECTS</w:t>
      </w:r>
      <w:r w:rsidRPr="00940913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14:paraId="292E1D48" w14:textId="77777777" w:rsidR="0049057B" w:rsidRPr="00940913" w:rsidRDefault="0049057B" w:rsidP="0049057B">
      <w:pPr>
        <w:spacing w:after="93" w:line="259" w:lineRule="auto"/>
        <w:ind w:left="15" w:firstLine="0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3814C01E" wp14:editId="0F1B0BDA">
                <wp:extent cx="7200900" cy="5055"/>
                <wp:effectExtent l="0" t="0" r="0" b="0"/>
                <wp:docPr id="2057" name="Group 2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5055"/>
                          <a:chOff x="0" y="0"/>
                          <a:chExt cx="7200900" cy="5055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0"/>
                            <a:ext cx="7200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0">
                                <a:moveTo>
                                  <a:pt x="0" y="0"/>
                                </a:moveTo>
                                <a:lnTo>
                                  <a:pt x="72009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DC18B" id="Group 2057" o:spid="_x0000_s1026" style="width:567pt;height:.4pt;mso-position-horizontal-relative:char;mso-position-vertical-relative:line" coordsize="7200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">
                <v:shape id="Shape 285" o:spid="_x0000_s1027" style="position:absolute;width:72009;height:0;visibility:visible;mso-wrap-style:square;v-text-anchor:top" coordsize="7200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" path="m,l7200900,e" filled="f" strokeweight=".14042mm">
                  <v:stroke miterlimit="83231f" joinstyle="miter"/>
                  <v:path arrowok="t" textboxrect="0,0,7200900,0"/>
                </v:shape>
                <w10:anchorlock/>
              </v:group>
            </w:pict>
          </mc:Fallback>
        </mc:AlternateContent>
      </w:r>
      <w:r w:rsidRPr="00940913">
        <w:rPr>
          <w:rFonts w:ascii="Times New Roman" w:hAnsi="Times New Roman" w:cs="Times New Roman"/>
          <w:b/>
          <w:szCs w:val="20"/>
        </w:rPr>
        <w:t xml:space="preserve">Object-Avoiding Robot </w:t>
      </w:r>
      <w:r w:rsidRPr="00940913">
        <w:rPr>
          <w:rFonts w:ascii="Times New Roman" w:hAnsi="Times New Roman" w:cs="Times New Roman"/>
          <w:b/>
          <w:szCs w:val="20"/>
        </w:rPr>
        <w:tab/>
        <w:t xml:space="preserve">                                                                                                                                                       </w:t>
      </w:r>
      <w:r w:rsidRPr="00940913">
        <w:rPr>
          <w:rFonts w:ascii="Times New Roman" w:hAnsi="Times New Roman" w:cs="Times New Roman"/>
          <w:szCs w:val="20"/>
        </w:rPr>
        <w:t xml:space="preserve">26 &amp; 27 JUN 2023 Collaborated in a team of three to design model of Object avoiding Robot in the Robotics Workshop by AICTE Idea lab at VCEW. </w:t>
      </w:r>
    </w:p>
    <w:p w14:paraId="692614B7" w14:textId="77777777" w:rsidR="0049057B" w:rsidRPr="00940913" w:rsidRDefault="0049057B" w:rsidP="0049057B">
      <w:pPr>
        <w:numPr>
          <w:ilvl w:val="0"/>
          <w:numId w:val="1"/>
        </w:numPr>
        <w:ind w:right="29" w:firstLine="374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szCs w:val="20"/>
        </w:rPr>
        <w:t xml:space="preserve">Traffic Light using Arduino with LEDs, Motion Detector, Object Distance Measurement, Object avoiding Robot. </w:t>
      </w:r>
    </w:p>
    <w:p w14:paraId="74F5AE35" w14:textId="77777777" w:rsidR="0049057B" w:rsidRPr="00940913" w:rsidRDefault="0049057B" w:rsidP="0049057B">
      <w:pPr>
        <w:numPr>
          <w:ilvl w:val="0"/>
          <w:numId w:val="1"/>
        </w:numPr>
        <w:ind w:right="29" w:firstLine="374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szCs w:val="20"/>
        </w:rPr>
        <w:t xml:space="preserve">Done these IOT based projects using Arduino </w:t>
      </w:r>
      <w:proofErr w:type="gramStart"/>
      <w:r w:rsidRPr="00940913">
        <w:rPr>
          <w:rFonts w:ascii="Times New Roman" w:hAnsi="Times New Roman" w:cs="Times New Roman"/>
          <w:szCs w:val="20"/>
        </w:rPr>
        <w:t>( IOT</w:t>
      </w:r>
      <w:proofErr w:type="gramEnd"/>
      <w:r w:rsidRPr="00940913">
        <w:rPr>
          <w:rFonts w:ascii="Times New Roman" w:hAnsi="Times New Roman" w:cs="Times New Roman"/>
          <w:szCs w:val="20"/>
        </w:rPr>
        <w:t xml:space="preserve"> ) </w:t>
      </w:r>
    </w:p>
    <w:p w14:paraId="10291F84" w14:textId="77777777" w:rsidR="0049057B" w:rsidRPr="00940913" w:rsidRDefault="0049057B" w:rsidP="0049057B">
      <w:pPr>
        <w:tabs>
          <w:tab w:val="center" w:pos="10453"/>
        </w:tabs>
        <w:spacing w:after="3" w:line="259" w:lineRule="auto"/>
        <w:ind w:left="-1" w:firstLine="0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b/>
          <w:szCs w:val="20"/>
        </w:rPr>
        <w:t xml:space="preserve">Department </w:t>
      </w:r>
      <w:proofErr w:type="gramStart"/>
      <w:r w:rsidRPr="00940913">
        <w:rPr>
          <w:rFonts w:ascii="Times New Roman" w:hAnsi="Times New Roman" w:cs="Times New Roman"/>
          <w:b/>
          <w:szCs w:val="20"/>
        </w:rPr>
        <w:t xml:space="preserve">portal  </w:t>
      </w:r>
      <w:r w:rsidRPr="00940913">
        <w:rPr>
          <w:rFonts w:ascii="Times New Roman" w:hAnsi="Times New Roman" w:cs="Times New Roman"/>
          <w:b/>
          <w:szCs w:val="20"/>
        </w:rPr>
        <w:tab/>
      </w:r>
      <w:proofErr w:type="gramEnd"/>
      <w:r w:rsidRPr="00940913">
        <w:rPr>
          <w:rFonts w:ascii="Times New Roman" w:hAnsi="Times New Roman" w:cs="Times New Roman"/>
          <w:szCs w:val="20"/>
        </w:rPr>
        <w:t xml:space="preserve">Jun 2023 </w:t>
      </w:r>
    </w:p>
    <w:p w14:paraId="14AAD2F6" w14:textId="77777777" w:rsidR="0049057B" w:rsidRPr="00940913" w:rsidRDefault="0049057B" w:rsidP="0049057B">
      <w:pPr>
        <w:ind w:right="29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szCs w:val="20"/>
        </w:rPr>
        <w:t xml:space="preserve">Led team of five to design and develop a Department portal site using UI design </w:t>
      </w:r>
      <w:proofErr w:type="gramStart"/>
      <w:r w:rsidRPr="00940913">
        <w:rPr>
          <w:rFonts w:ascii="Times New Roman" w:hAnsi="Times New Roman" w:cs="Times New Roman"/>
          <w:szCs w:val="20"/>
        </w:rPr>
        <w:t>( Figma</w:t>
      </w:r>
      <w:proofErr w:type="gramEnd"/>
      <w:r w:rsidRPr="00940913">
        <w:rPr>
          <w:rFonts w:ascii="Times New Roman" w:hAnsi="Times New Roman" w:cs="Times New Roman"/>
          <w:szCs w:val="20"/>
        </w:rPr>
        <w:t xml:space="preserve"> ). </w:t>
      </w:r>
    </w:p>
    <w:p w14:paraId="786BF032" w14:textId="77777777" w:rsidR="0049057B" w:rsidRPr="00940913" w:rsidRDefault="0049057B" w:rsidP="0049057B">
      <w:pPr>
        <w:numPr>
          <w:ilvl w:val="0"/>
          <w:numId w:val="1"/>
        </w:numPr>
        <w:spacing w:after="0" w:line="238" w:lineRule="auto"/>
        <w:ind w:right="29" w:firstLine="374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szCs w:val="20"/>
        </w:rPr>
        <w:t xml:space="preserve">Conducted comprehensive market research and applied demographic, </w:t>
      </w:r>
      <w:proofErr w:type="spellStart"/>
      <w:r w:rsidRPr="00940913">
        <w:rPr>
          <w:rFonts w:ascii="Times New Roman" w:hAnsi="Times New Roman" w:cs="Times New Roman"/>
          <w:szCs w:val="20"/>
        </w:rPr>
        <w:t>behavioral</w:t>
      </w:r>
      <w:proofErr w:type="spellEnd"/>
      <w:r w:rsidRPr="00940913">
        <w:rPr>
          <w:rFonts w:ascii="Times New Roman" w:hAnsi="Times New Roman" w:cs="Times New Roman"/>
          <w:szCs w:val="20"/>
        </w:rPr>
        <w:t xml:space="preserve">, and psychographic segmentation to </w:t>
      </w:r>
      <w:proofErr w:type="gramStart"/>
      <w:r w:rsidRPr="00940913">
        <w:rPr>
          <w:rFonts w:ascii="Times New Roman" w:hAnsi="Times New Roman" w:cs="Times New Roman"/>
          <w:szCs w:val="20"/>
        </w:rPr>
        <w:t>enhance  user</w:t>
      </w:r>
      <w:proofErr w:type="gramEnd"/>
      <w:r w:rsidRPr="00940913">
        <w:rPr>
          <w:rFonts w:ascii="Times New Roman" w:hAnsi="Times New Roman" w:cs="Times New Roman"/>
          <w:szCs w:val="20"/>
        </w:rPr>
        <w:t xml:space="preserve"> experience (UX) and drive targeted marketing campaigns, resulting in a 40% increase in customer engagement and a 25%  boost in conversion rates.</w:t>
      </w:r>
    </w:p>
    <w:p w14:paraId="5FEA9D48" w14:textId="77777777" w:rsidR="0049057B" w:rsidRPr="00940913" w:rsidRDefault="0049057B" w:rsidP="0049057B">
      <w:pPr>
        <w:spacing w:after="0" w:line="238" w:lineRule="auto"/>
        <w:ind w:right="29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szCs w:val="20"/>
        </w:rPr>
        <w:t xml:space="preserve"> </w:t>
      </w:r>
      <w:r w:rsidRPr="00940913">
        <w:rPr>
          <w:rFonts w:ascii="Times New Roman" w:hAnsi="Times New Roman" w:cs="Times New Roman"/>
          <w:b/>
          <w:szCs w:val="20"/>
        </w:rPr>
        <w:t>Honors &amp; Awards</w:t>
      </w:r>
      <w:r w:rsidRPr="00940913">
        <w:rPr>
          <w:rFonts w:ascii="Times New Roman" w:hAnsi="Times New Roman" w:cs="Times New Roman"/>
          <w:szCs w:val="20"/>
        </w:rPr>
        <w:t xml:space="preserve"> </w:t>
      </w:r>
    </w:p>
    <w:p w14:paraId="46A0BB62" w14:textId="77777777" w:rsidR="0049057B" w:rsidRPr="00940913" w:rsidRDefault="0049057B" w:rsidP="0049057B">
      <w:pPr>
        <w:spacing w:after="21" w:line="259" w:lineRule="auto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noProof/>
          <w:szCs w:val="20"/>
        </w:rPr>
        <mc:AlternateContent>
          <mc:Choice Requires="wpg">
            <w:drawing>
              <wp:inline distT="0" distB="0" distL="0" distR="0" wp14:anchorId="1BA27294" wp14:editId="42125D13">
                <wp:extent cx="7269480" cy="5055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5055"/>
                          <a:chOff x="0" y="0"/>
                          <a:chExt cx="7269480" cy="5055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7269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9480">
                                <a:moveTo>
                                  <a:pt x="0" y="0"/>
                                </a:moveTo>
                                <a:lnTo>
                                  <a:pt x="726948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A4F1F" id="Group 2058" o:spid="_x0000_s1026" style="width:572.4pt;height:.4pt;mso-position-horizontal-relative:char;mso-position-vertical-relative:line" coordsize="7269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">
                <v:shape id="Shape 286" o:spid="_x0000_s1027" style="position:absolute;width:72694;height:0;visibility:visible;mso-wrap-style:square;v-text-anchor:top" coordsize="7269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" path="m,l7269480,e" filled="f" strokeweight=".14042mm">
                  <v:stroke miterlimit="83231f" joinstyle="miter"/>
                  <v:path arrowok="t" textboxrect="0,0,7269480,0"/>
                </v:shape>
                <w10:anchorlock/>
              </v:group>
            </w:pict>
          </mc:Fallback>
        </mc:AlternateContent>
      </w:r>
    </w:p>
    <w:p w14:paraId="1F416B7B" w14:textId="77777777" w:rsidR="0049057B" w:rsidRPr="00940913" w:rsidRDefault="0049057B" w:rsidP="0049057B">
      <w:pPr>
        <w:spacing w:after="16" w:line="259" w:lineRule="auto"/>
        <w:ind w:left="0" w:right="108" w:firstLine="0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b/>
          <w:bCs/>
          <w:szCs w:val="20"/>
        </w:rPr>
        <w:t>PARTICIPATION OF HACKATHON:</w:t>
      </w:r>
    </w:p>
    <w:p w14:paraId="2BC50F19" w14:textId="77777777" w:rsidR="0049057B" w:rsidRPr="00940913" w:rsidRDefault="0049057B" w:rsidP="0049057B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0"/>
          <w:szCs w:val="20"/>
        </w:rPr>
      </w:pPr>
      <w:r w:rsidRPr="00940913">
        <w:rPr>
          <w:b/>
          <w:bCs/>
          <w:color w:val="000000"/>
          <w:sz w:val="20"/>
          <w:szCs w:val="20"/>
        </w:rPr>
        <w:t>MKC College Hackathon:</w:t>
      </w:r>
    </w:p>
    <w:p w14:paraId="41E0FB83" w14:textId="77777777" w:rsidR="0049057B" w:rsidRPr="00940913" w:rsidRDefault="0049057B" w:rsidP="0049057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 xml:space="preserve">                             Conducted by department of computer science and engineering</w:t>
      </w:r>
    </w:p>
    <w:p w14:paraId="6F1DAABA" w14:textId="77777777" w:rsidR="0049057B" w:rsidRPr="00940913" w:rsidRDefault="0049057B" w:rsidP="0049057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>                                      To create model of Weight checking machine for physically challenged person</w:t>
      </w:r>
    </w:p>
    <w:p w14:paraId="602B8F1D" w14:textId="77777777" w:rsidR="0049057B" w:rsidRPr="00940913" w:rsidRDefault="0049057B" w:rsidP="0049057B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0"/>
          <w:szCs w:val="20"/>
        </w:rPr>
      </w:pPr>
      <w:r w:rsidRPr="00940913">
        <w:rPr>
          <w:b/>
          <w:bCs/>
          <w:color w:val="000000"/>
          <w:sz w:val="20"/>
          <w:szCs w:val="20"/>
        </w:rPr>
        <w:t>CYBERNAUT:</w:t>
      </w:r>
    </w:p>
    <w:p w14:paraId="021E3AF5" w14:textId="77777777" w:rsidR="0049057B" w:rsidRPr="00940913" w:rsidRDefault="0049057B" w:rsidP="0049057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 xml:space="preserve">                             Recommendation system using machine learning</w:t>
      </w:r>
    </w:p>
    <w:p w14:paraId="5CC8804D" w14:textId="77777777" w:rsidR="0049057B" w:rsidRPr="00940913" w:rsidRDefault="0049057B" w:rsidP="0049057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40913">
        <w:rPr>
          <w:color w:val="000000"/>
          <w:sz w:val="20"/>
          <w:szCs w:val="20"/>
        </w:rPr>
        <w:t>                                        In this we create a project to track the needs for customer in on going call</w:t>
      </w:r>
      <w:r w:rsidRPr="00940913">
        <w:rPr>
          <w:b/>
          <w:bCs/>
          <w:color w:val="000000"/>
          <w:sz w:val="20"/>
          <w:szCs w:val="20"/>
        </w:rPr>
        <w:t xml:space="preserve"> </w:t>
      </w:r>
      <w:r w:rsidRPr="00940913">
        <w:rPr>
          <w:color w:val="000000"/>
          <w:sz w:val="20"/>
          <w:szCs w:val="20"/>
        </w:rPr>
        <w:t>based it give products</w:t>
      </w:r>
    </w:p>
    <w:p w14:paraId="12EEE5C4" w14:textId="77777777" w:rsidR="0049057B" w:rsidRPr="00940913" w:rsidRDefault="0049057B" w:rsidP="0049057B">
      <w:pPr>
        <w:pStyle w:val="Heading1"/>
        <w:spacing w:after="53"/>
        <w:ind w:left="0" w:firstLine="0"/>
        <w:rPr>
          <w:rFonts w:ascii="Times New Roman" w:hAnsi="Times New Roman" w:cs="Times New Roman"/>
          <w:sz w:val="20"/>
          <w:szCs w:val="20"/>
        </w:rPr>
      </w:pPr>
      <w:r w:rsidRPr="0094091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897C6A" wp14:editId="1676D889">
                <wp:simplePos x="0" y="0"/>
                <wp:positionH relativeFrom="column">
                  <wp:posOffset>9652</wp:posOffset>
                </wp:positionH>
                <wp:positionV relativeFrom="paragraph">
                  <wp:posOffset>142455</wp:posOffset>
                </wp:positionV>
                <wp:extent cx="7338060" cy="5055"/>
                <wp:effectExtent l="0" t="0" r="0" b="0"/>
                <wp:wrapNone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8060" cy="5055"/>
                          <a:chOff x="0" y="0"/>
                          <a:chExt cx="7338060" cy="5055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7338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8060">
                                <a:moveTo>
                                  <a:pt x="0" y="0"/>
                                </a:moveTo>
                                <a:lnTo>
                                  <a:pt x="73380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5651A" id="Group 2059" o:spid="_x0000_s1026" style="position:absolute;margin-left:.75pt;margin-top:11.2pt;width:577.8pt;height:.4pt;z-index:251659264" coordsize="733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">
                <v:shape id="Shape 287" o:spid="_x0000_s1027" style="position:absolute;width:73380;height:0;visibility:visible;mso-wrap-style:square;v-text-anchor:top" coordsize="7338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" path="m,l7338060,e" filled="f" strokeweight=".14042mm">
                  <v:stroke miterlimit="83231f" joinstyle="miter"/>
                  <v:path arrowok="t" textboxrect="0,0,7338060,0"/>
                </v:shape>
              </v:group>
            </w:pict>
          </mc:Fallback>
        </mc:AlternateContent>
      </w:r>
      <w:r w:rsidRPr="00940913">
        <w:rPr>
          <w:rFonts w:ascii="Times New Roman" w:hAnsi="Times New Roman" w:cs="Times New Roman"/>
          <w:sz w:val="20"/>
          <w:szCs w:val="20"/>
        </w:rPr>
        <w:t>ACTIVITIES</w:t>
      </w:r>
      <w:r w:rsidRPr="00940913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14:paraId="71F147DF" w14:textId="77777777" w:rsidR="0049057B" w:rsidRPr="00940913" w:rsidRDefault="0049057B" w:rsidP="0049057B">
      <w:pPr>
        <w:spacing w:after="0" w:line="259" w:lineRule="auto"/>
        <w:ind w:left="0" w:firstLine="0"/>
        <w:rPr>
          <w:rFonts w:ascii="Times New Roman" w:hAnsi="Times New Roman" w:cs="Times New Roman"/>
          <w:szCs w:val="20"/>
        </w:rPr>
      </w:pPr>
      <w:r w:rsidRPr="00940913">
        <w:rPr>
          <w:rFonts w:ascii="Times New Roman" w:hAnsi="Times New Roman" w:cs="Times New Roman"/>
          <w:b/>
          <w:szCs w:val="20"/>
        </w:rPr>
        <w:t xml:space="preserve">Student Ambassador of AICTE Idea Lab </w:t>
      </w:r>
      <w:r w:rsidRPr="00940913">
        <w:rPr>
          <w:rFonts w:ascii="Times New Roman" w:hAnsi="Times New Roman" w:cs="Times New Roman"/>
          <w:b/>
          <w:szCs w:val="20"/>
        </w:rPr>
        <w:tab/>
        <w:t xml:space="preserve">                                                                                                         </w:t>
      </w:r>
      <w:r w:rsidRPr="00940913">
        <w:rPr>
          <w:rFonts w:ascii="Times New Roman" w:hAnsi="Times New Roman" w:cs="Times New Roman"/>
          <w:szCs w:val="20"/>
        </w:rPr>
        <w:t xml:space="preserve">JUN </w:t>
      </w:r>
      <w:proofErr w:type="gramStart"/>
      <w:r w:rsidRPr="00940913">
        <w:rPr>
          <w:rFonts w:ascii="Times New Roman" w:hAnsi="Times New Roman" w:cs="Times New Roman"/>
          <w:szCs w:val="20"/>
        </w:rPr>
        <w:t>2022  –</w:t>
      </w:r>
      <w:proofErr w:type="gramEnd"/>
      <w:r w:rsidRPr="00940913">
        <w:rPr>
          <w:rFonts w:ascii="Times New Roman" w:hAnsi="Times New Roman" w:cs="Times New Roman"/>
          <w:szCs w:val="20"/>
        </w:rPr>
        <w:t xml:space="preserve">  Present </w:t>
      </w:r>
    </w:p>
    <w:p w14:paraId="505F34A4" w14:textId="77777777" w:rsidR="0049057B" w:rsidRPr="00940913" w:rsidRDefault="0049057B" w:rsidP="0049057B">
      <w:pPr>
        <w:spacing w:after="0" w:line="259" w:lineRule="auto"/>
        <w:ind w:left="0" w:firstLine="0"/>
        <w:rPr>
          <w:rFonts w:ascii="Times New Roman" w:hAnsi="Times New Roman" w:cs="Times New Roman"/>
          <w:szCs w:val="20"/>
        </w:rPr>
      </w:pPr>
    </w:p>
    <w:p w14:paraId="6F735084" w14:textId="77777777" w:rsidR="0049057B" w:rsidRPr="00940913" w:rsidRDefault="0049057B" w:rsidP="0049057B">
      <w:pPr>
        <w:spacing w:after="0" w:line="259" w:lineRule="auto"/>
        <w:ind w:left="0" w:firstLine="0"/>
        <w:rPr>
          <w:rFonts w:ascii="Times New Roman" w:hAnsi="Times New Roman" w:cs="Times New Roman"/>
          <w:szCs w:val="20"/>
        </w:rPr>
      </w:pPr>
    </w:p>
    <w:p w14:paraId="35E4C919" w14:textId="77777777" w:rsidR="0049057B" w:rsidRPr="00940913" w:rsidRDefault="0049057B" w:rsidP="0049057B">
      <w:pPr>
        <w:spacing w:after="0" w:line="259" w:lineRule="auto"/>
        <w:ind w:left="0" w:firstLine="0"/>
        <w:rPr>
          <w:rFonts w:ascii="Times New Roman" w:hAnsi="Times New Roman" w:cs="Times New Roman"/>
          <w:szCs w:val="20"/>
        </w:rPr>
      </w:pPr>
    </w:p>
    <w:p w14:paraId="0D9DAE21" w14:textId="77777777" w:rsidR="003541F1" w:rsidRDefault="003541F1"/>
    <w:sectPr w:rsidR="003541F1" w:rsidSect="0049057B">
      <w:pgSz w:w="12242" w:h="16442"/>
      <w:pgMar w:top="1440" w:right="356" w:bottom="1440" w:left="2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6D7A"/>
    <w:multiLevelType w:val="hybridMultilevel"/>
    <w:tmpl w:val="848A1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7672"/>
    <w:multiLevelType w:val="hybridMultilevel"/>
    <w:tmpl w:val="A5F2D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85494"/>
    <w:multiLevelType w:val="hybridMultilevel"/>
    <w:tmpl w:val="0E2ADBB4"/>
    <w:lvl w:ilvl="0" w:tplc="3B7A33F0">
      <w:start w:val="1"/>
      <w:numFmt w:val="bullet"/>
      <w:lvlText w:val="•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F25EA2">
      <w:start w:val="1"/>
      <w:numFmt w:val="bullet"/>
      <w:lvlText w:val="o"/>
      <w:lvlJc w:val="left"/>
      <w:pPr>
        <w:ind w:left="1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60E912">
      <w:start w:val="1"/>
      <w:numFmt w:val="bullet"/>
      <w:lvlText w:val="▪"/>
      <w:lvlJc w:val="left"/>
      <w:pPr>
        <w:ind w:left="2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62FD2E">
      <w:start w:val="1"/>
      <w:numFmt w:val="bullet"/>
      <w:lvlText w:val="•"/>
      <w:lvlJc w:val="left"/>
      <w:pPr>
        <w:ind w:left="2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A145BA8">
      <w:start w:val="1"/>
      <w:numFmt w:val="bullet"/>
      <w:lvlText w:val="o"/>
      <w:lvlJc w:val="left"/>
      <w:pPr>
        <w:ind w:left="3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9D85A1E">
      <w:start w:val="1"/>
      <w:numFmt w:val="bullet"/>
      <w:lvlText w:val="▪"/>
      <w:lvlJc w:val="left"/>
      <w:pPr>
        <w:ind w:left="4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EC7F74">
      <w:start w:val="1"/>
      <w:numFmt w:val="bullet"/>
      <w:lvlText w:val="•"/>
      <w:lvlJc w:val="left"/>
      <w:pPr>
        <w:ind w:left="4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0E8CF2">
      <w:start w:val="1"/>
      <w:numFmt w:val="bullet"/>
      <w:lvlText w:val="o"/>
      <w:lvlJc w:val="left"/>
      <w:pPr>
        <w:ind w:left="5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9EBE1E">
      <w:start w:val="1"/>
      <w:numFmt w:val="bullet"/>
      <w:lvlText w:val="▪"/>
      <w:lvlJc w:val="left"/>
      <w:pPr>
        <w:ind w:left="6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2E79BA"/>
    <w:multiLevelType w:val="hybridMultilevel"/>
    <w:tmpl w:val="61E2A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94512">
    <w:abstractNumId w:val="2"/>
  </w:num>
  <w:num w:numId="2" w16cid:durableId="97800811">
    <w:abstractNumId w:val="0"/>
  </w:num>
  <w:num w:numId="3" w16cid:durableId="911236002">
    <w:abstractNumId w:val="1"/>
  </w:num>
  <w:num w:numId="4" w16cid:durableId="27703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7B"/>
    <w:rsid w:val="003541F1"/>
    <w:rsid w:val="0049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C2DE"/>
  <w15:chartTrackingRefBased/>
  <w15:docId w15:val="{11B3131A-F7E2-4D94-898F-CF0496B7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57B"/>
    <w:pPr>
      <w:spacing w:after="8" w:line="251" w:lineRule="auto"/>
      <w:ind w:left="24" w:hanging="10"/>
    </w:pPr>
    <w:rPr>
      <w:rFonts w:ascii="Calibri" w:eastAsia="Calibri" w:hAnsi="Calibri" w:cs="Calibri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49057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7B"/>
    <w:rPr>
      <w:rFonts w:ascii="Calibri" w:eastAsia="Calibri" w:hAnsi="Calibri" w:cs="Calibri"/>
      <w:b/>
      <w:color w:val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49057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05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nit23" TargetMode="External"/><Relationship Id="rId3" Type="http://schemas.openxmlformats.org/officeDocument/2006/relationships/settings" Target="settings.xml"/><Relationship Id="rId7" Type="http://schemas.openxmlformats.org/officeDocument/2006/relationships/hyperlink" Target="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mirthavarshini-jeeva/" TargetMode="External"/><Relationship Id="rId5" Type="http://schemas.openxmlformats.org/officeDocument/2006/relationships/hyperlink" Target="mailto:harini2t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</dc:creator>
  <cp:keywords/>
  <dc:description/>
  <cp:lastModifiedBy>Harini T</cp:lastModifiedBy>
  <cp:revision>1</cp:revision>
  <dcterms:created xsi:type="dcterms:W3CDTF">2024-02-27T12:38:00Z</dcterms:created>
  <dcterms:modified xsi:type="dcterms:W3CDTF">2024-02-27T12:39:00Z</dcterms:modified>
</cp:coreProperties>
</file>