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53A" w:rsidRDefault="0050753A" w:rsidP="00A14BAE">
      <w:pPr>
        <w:pStyle w:val="ListParagraph"/>
        <w:numPr>
          <w:ilvl w:val="0"/>
          <w:numId w:val="1"/>
        </w:numPr>
      </w:pPr>
      <w:r>
        <w:t>Removing duplicates from an array:</w:t>
      </w:r>
    </w:p>
    <w:p w:rsidR="0050753A" w:rsidRDefault="0050753A" w:rsidP="0050753A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public class Array 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public static void main(String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[]){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count = 0 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[] A = new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[] {1,2,3,4,4,4,4,4,5,5,5,6,5,5,5,5,5,8};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 =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(c);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("Array starts");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0 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&lt; c 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++){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 = i+1 ; j &lt; c 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 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if (A[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] == A[j]) 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 = j; p &lt; c - 1; p++) 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A[p] = A[p + 1];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j= j -1;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 = c - 1;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0 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&lt; c;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++){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(A[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]);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bookmarkStart w:id="0" w:name="_GoBack"/>
      <w:bookmarkEnd w:id="0"/>
    </w:p>
    <w:p w:rsidR="0050753A" w:rsidRDefault="0050753A" w:rsidP="0050753A"/>
    <w:sectPr w:rsidR="00507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26B52"/>
    <w:multiLevelType w:val="hybridMultilevel"/>
    <w:tmpl w:val="A3B2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5AF"/>
    <w:multiLevelType w:val="hybridMultilevel"/>
    <w:tmpl w:val="F78A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3A"/>
    <w:rsid w:val="0050753A"/>
    <w:rsid w:val="009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81A8"/>
  <w15:chartTrackingRefBased/>
  <w15:docId w15:val="{1B63EFBC-6B1F-4B6C-81B3-29BE6FA0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53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53A"/>
  </w:style>
  <w:style w:type="character" w:styleId="Hyperlink">
    <w:name w:val="Hyperlink"/>
    <w:basedOn w:val="DefaultParagraphFont"/>
    <w:uiPriority w:val="99"/>
    <w:semiHidden/>
    <w:unhideWhenUsed/>
    <w:rsid w:val="005075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1</cp:revision>
  <dcterms:created xsi:type="dcterms:W3CDTF">2017-03-22T03:25:00Z</dcterms:created>
  <dcterms:modified xsi:type="dcterms:W3CDTF">2017-03-22T03:34:00Z</dcterms:modified>
</cp:coreProperties>
</file>