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CC2B2" w14:textId="4D3C46FC" w:rsidR="006B6463" w:rsidRDefault="006B6463" w:rsidP="006B64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CAPSTONE PROJECT</w:t>
      </w:r>
    </w:p>
    <w:p w14:paraId="5DE78579" w14:textId="3A9675A1" w:rsidR="006B6463" w:rsidRDefault="006B6463" w:rsidP="006B64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ONLINE COURSE ENROLLMENT AND PROGRESS TRACKER</w:t>
      </w:r>
    </w:p>
    <w:p w14:paraId="50A35FAA" w14:textId="29F29E26" w:rsidR="006B6463" w:rsidRDefault="006B6463" w:rsidP="006B64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5</w:t>
      </w:r>
    </w:p>
    <w:p w14:paraId="16EF445C" w14:textId="77777777" w:rsidR="006B6463" w:rsidRPr="006B6463" w:rsidRDefault="006B6463" w:rsidP="006B64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463">
        <w:rPr>
          <w:rFonts w:ascii="Times New Roman" w:hAnsi="Times New Roman" w:cs="Times New Roman"/>
          <w:b/>
          <w:bCs/>
          <w:sz w:val="28"/>
          <w:szCs w:val="28"/>
        </w:rPr>
        <w:t>1. Objective</w:t>
      </w:r>
    </w:p>
    <w:p w14:paraId="741E4DF8" w14:textId="77777777" w:rsidR="006B6463" w:rsidRPr="006B6463" w:rsidRDefault="006B6463" w:rsidP="006B6463">
      <w:p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The goal of this task is to automate a weekly reporting pipeline in Azure DevOps that generates a list of students whose course progress is below 50%. The system should automatically run once per week, filter student data, and produce a structured report for follow-up by instructors or administrators.</w:t>
      </w:r>
    </w:p>
    <w:p w14:paraId="49A2070C" w14:textId="1379BB56" w:rsidR="006B6463" w:rsidRPr="006B6463" w:rsidRDefault="006B6463" w:rsidP="006B64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F53D2F" w14:textId="77777777" w:rsidR="006B6463" w:rsidRPr="006B6463" w:rsidRDefault="006B6463" w:rsidP="006B64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463">
        <w:rPr>
          <w:rFonts w:ascii="Times New Roman" w:hAnsi="Times New Roman" w:cs="Times New Roman"/>
          <w:b/>
          <w:bCs/>
          <w:sz w:val="28"/>
          <w:szCs w:val="28"/>
        </w:rPr>
        <w:t>2. Scope of Work</w:t>
      </w:r>
    </w:p>
    <w:p w14:paraId="46392E82" w14:textId="40149022" w:rsidR="006B6463" w:rsidRPr="006B6463" w:rsidRDefault="006B6463" w:rsidP="006B64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463">
        <w:rPr>
          <w:rFonts w:ascii="Times New Roman" w:hAnsi="Times New Roman" w:cs="Times New Roman"/>
          <w:b/>
          <w:bCs/>
          <w:sz w:val="28"/>
          <w:szCs w:val="28"/>
        </w:rPr>
        <w:t xml:space="preserve"> a) Automate Weekly Reporting Pipeline</w:t>
      </w:r>
    </w:p>
    <w:p w14:paraId="1ABA036D" w14:textId="77777777" w:rsidR="006B6463" w:rsidRPr="006B6463" w:rsidRDefault="006B6463" w:rsidP="006B646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Create an Azure DevOps YAML pipeline configured to run on a weekly schedule (e.g., every Monday at 9:00 AM).</w:t>
      </w:r>
    </w:p>
    <w:p w14:paraId="6D222A09" w14:textId="77777777" w:rsidR="006B6463" w:rsidRPr="006B6463" w:rsidRDefault="006B6463" w:rsidP="006B646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The pipeline will:</w:t>
      </w:r>
    </w:p>
    <w:p w14:paraId="52B3995F" w14:textId="77777777" w:rsidR="006B6463" w:rsidRPr="006B6463" w:rsidRDefault="006B6463" w:rsidP="006B646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Checkout the repository that contains the reporting scripts.</w:t>
      </w:r>
    </w:p>
    <w:p w14:paraId="4F0FC653" w14:textId="77777777" w:rsidR="006B6463" w:rsidRPr="006B6463" w:rsidRDefault="006B6463" w:rsidP="006B646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Run a Python (or PowerShell) script that processes student data.</w:t>
      </w:r>
    </w:p>
    <w:p w14:paraId="27CE712E" w14:textId="143E696B" w:rsidR="006B6463" w:rsidRPr="006B6463" w:rsidRDefault="006B6463" w:rsidP="006B646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Store and publish the generated report for stakeholders.</w:t>
      </w:r>
    </w:p>
    <w:p w14:paraId="35D8AD5B" w14:textId="395EDE6D" w:rsidR="006B6463" w:rsidRPr="006B6463" w:rsidRDefault="006B6463" w:rsidP="006B64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463">
        <w:rPr>
          <w:rFonts w:ascii="Times New Roman" w:hAnsi="Times New Roman" w:cs="Times New Roman"/>
          <w:b/>
          <w:bCs/>
          <w:sz w:val="28"/>
          <w:szCs w:val="28"/>
        </w:rPr>
        <w:t xml:space="preserve"> b) Script to Identify Students with &lt;50% Progress</w:t>
      </w:r>
    </w:p>
    <w:p w14:paraId="547F4603" w14:textId="77777777" w:rsidR="006B6463" w:rsidRPr="006B6463" w:rsidRDefault="006B6463" w:rsidP="006B646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A Python script will be used to:</w:t>
      </w:r>
    </w:p>
    <w:p w14:paraId="31ADC5A5" w14:textId="77777777" w:rsidR="006B6463" w:rsidRPr="006B6463" w:rsidRDefault="006B6463" w:rsidP="006B646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Connect to the data source (CSV file, SQL database, or API).</w:t>
      </w:r>
    </w:p>
    <w:p w14:paraId="72841BA3" w14:textId="77777777" w:rsidR="006B6463" w:rsidRPr="006B6463" w:rsidRDefault="006B6463" w:rsidP="006B646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Read the student progress dataset.</w:t>
      </w:r>
    </w:p>
    <w:p w14:paraId="51252E1B" w14:textId="77777777" w:rsidR="006B6463" w:rsidRPr="006B6463" w:rsidRDefault="006B6463" w:rsidP="006B646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Apply filtering logic: select all students where progress &lt; 50.</w:t>
      </w:r>
    </w:p>
    <w:p w14:paraId="1A669F3F" w14:textId="77777777" w:rsidR="006B6463" w:rsidRPr="006B6463" w:rsidRDefault="006B6463" w:rsidP="006B646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Format results into a report file (CSV or Excel).</w:t>
      </w:r>
    </w:p>
    <w:p w14:paraId="6DF7FAC4" w14:textId="77777777" w:rsidR="006B6463" w:rsidRPr="006B6463" w:rsidRDefault="006B6463" w:rsidP="006B646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 xml:space="preserve">Mark these students with a status = </w:t>
      </w:r>
      <w:r w:rsidRPr="006B6463">
        <w:rPr>
          <w:rFonts w:ascii="Times New Roman" w:hAnsi="Times New Roman" w:cs="Times New Roman"/>
          <w:i/>
          <w:iCs/>
          <w:sz w:val="28"/>
          <w:szCs w:val="28"/>
        </w:rPr>
        <w:t>“Follow-up Required</w:t>
      </w:r>
      <w:proofErr w:type="gramStart"/>
      <w:r w:rsidRPr="006B6463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Pr="006B646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D5C2AF6" w14:textId="49C0F5DE" w:rsidR="006B6463" w:rsidRDefault="006B6463" w:rsidP="006B64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9C1CC1" w14:textId="77777777" w:rsidR="006B6463" w:rsidRDefault="006B6463" w:rsidP="006B64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D0CD40" w14:textId="77777777" w:rsidR="006B6463" w:rsidRPr="006B6463" w:rsidRDefault="006B6463" w:rsidP="006B64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8FFA7" w14:textId="1D5EBC76" w:rsidR="006B6463" w:rsidRPr="006B6463" w:rsidRDefault="006B6463" w:rsidP="006B64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46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c) Output Report / Log for Follow-up</w:t>
      </w:r>
    </w:p>
    <w:p w14:paraId="0CA46CCF" w14:textId="77777777" w:rsidR="006B6463" w:rsidRPr="006B6463" w:rsidRDefault="006B6463" w:rsidP="006B646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Once the report is generated, the pipeline will:</w:t>
      </w:r>
    </w:p>
    <w:p w14:paraId="1AEEEB16" w14:textId="77777777" w:rsidR="006B6463" w:rsidRPr="006B6463" w:rsidRDefault="006B6463" w:rsidP="006B646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Save the report in the pipeline artifacts for auditing.</w:t>
      </w:r>
    </w:p>
    <w:p w14:paraId="5ABD7312" w14:textId="77777777" w:rsidR="006B6463" w:rsidRPr="006B6463" w:rsidRDefault="006B6463" w:rsidP="006B646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Optionally upload it to a shared location (Azure Blob Storage, SharePoint, or Teams).</w:t>
      </w:r>
    </w:p>
    <w:p w14:paraId="30F46FB4" w14:textId="77777777" w:rsidR="006B6463" w:rsidRPr="006B6463" w:rsidRDefault="006B6463" w:rsidP="006B646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Send an automated email notification to stakeholders with the report attached or linked.</w:t>
      </w:r>
    </w:p>
    <w:p w14:paraId="2C6E1107" w14:textId="77777777" w:rsidR="006B6463" w:rsidRPr="006B6463" w:rsidRDefault="006B6463" w:rsidP="006B646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Maintain logs for every run to confirm whether the job succeeded or failed.</w:t>
      </w:r>
    </w:p>
    <w:p w14:paraId="158FFBB5" w14:textId="1742E389" w:rsidR="006B6463" w:rsidRPr="006B6463" w:rsidRDefault="006B6463" w:rsidP="006B64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81124" w14:textId="77777777" w:rsidR="006B6463" w:rsidRPr="006B6463" w:rsidRDefault="006B6463" w:rsidP="006B64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463">
        <w:rPr>
          <w:rFonts w:ascii="Times New Roman" w:hAnsi="Times New Roman" w:cs="Times New Roman"/>
          <w:b/>
          <w:bCs/>
          <w:sz w:val="28"/>
          <w:szCs w:val="28"/>
        </w:rPr>
        <w:t>3. Deliverables</w:t>
      </w:r>
    </w:p>
    <w:p w14:paraId="6376695E" w14:textId="77777777" w:rsidR="006B6463" w:rsidRPr="006B6463" w:rsidRDefault="006B6463" w:rsidP="006B6463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6463">
        <w:rPr>
          <w:rFonts w:ascii="Times New Roman" w:hAnsi="Times New Roman" w:cs="Times New Roman"/>
          <w:b/>
          <w:bCs/>
          <w:sz w:val="28"/>
          <w:szCs w:val="28"/>
        </w:rPr>
        <w:t>Azure DevOps YAML Pipeline</w:t>
      </w:r>
    </w:p>
    <w:p w14:paraId="50B52C70" w14:textId="77777777" w:rsidR="006B6463" w:rsidRPr="006B6463" w:rsidRDefault="006B6463" w:rsidP="006B646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Configured with a scheduled trigger (</w:t>
      </w:r>
      <w:proofErr w:type="spellStart"/>
      <w:r w:rsidRPr="006B6463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6B6463">
        <w:rPr>
          <w:rFonts w:ascii="Times New Roman" w:hAnsi="Times New Roman" w:cs="Times New Roman"/>
          <w:sz w:val="28"/>
          <w:szCs w:val="28"/>
        </w:rPr>
        <w:t xml:space="preserve"> job).</w:t>
      </w:r>
    </w:p>
    <w:p w14:paraId="5176B71A" w14:textId="77777777" w:rsidR="006B6463" w:rsidRPr="006B6463" w:rsidRDefault="006B6463" w:rsidP="006B646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Defines stages for installing dependencies, running scripts, and publishing reports.</w:t>
      </w:r>
    </w:p>
    <w:p w14:paraId="525B484C" w14:textId="77777777" w:rsidR="006B6463" w:rsidRPr="006B6463" w:rsidRDefault="006B6463" w:rsidP="006B646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Ensures repeatable, automated execution every week without manual intervention.</w:t>
      </w:r>
    </w:p>
    <w:p w14:paraId="12F15C03" w14:textId="77777777" w:rsidR="006B6463" w:rsidRPr="006B6463" w:rsidRDefault="006B6463" w:rsidP="006B6463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6463">
        <w:rPr>
          <w:rFonts w:ascii="Times New Roman" w:hAnsi="Times New Roman" w:cs="Times New Roman"/>
          <w:b/>
          <w:bCs/>
          <w:sz w:val="28"/>
          <w:szCs w:val="28"/>
        </w:rPr>
        <w:t>Weekly Progress Report Output</w:t>
      </w:r>
    </w:p>
    <w:p w14:paraId="50638EBE" w14:textId="77777777" w:rsidR="006B6463" w:rsidRPr="006B6463" w:rsidRDefault="006B6463" w:rsidP="006B646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Example report file: weekly_progress_report.csv</w:t>
      </w:r>
    </w:p>
    <w:p w14:paraId="1667FCF2" w14:textId="77777777" w:rsidR="006B6463" w:rsidRPr="006B6463" w:rsidRDefault="006B6463" w:rsidP="006B646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Columns:</w:t>
      </w:r>
    </w:p>
    <w:p w14:paraId="2E5F954D" w14:textId="77777777" w:rsidR="006B6463" w:rsidRPr="006B6463" w:rsidRDefault="006B6463" w:rsidP="006B6463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Student ID</w:t>
      </w:r>
    </w:p>
    <w:p w14:paraId="23EF6618" w14:textId="77777777" w:rsidR="006B6463" w:rsidRPr="006B6463" w:rsidRDefault="006B6463" w:rsidP="006B6463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Student Name</w:t>
      </w:r>
    </w:p>
    <w:p w14:paraId="322C6642" w14:textId="77777777" w:rsidR="006B6463" w:rsidRPr="006B6463" w:rsidRDefault="006B6463" w:rsidP="006B6463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Course Name</w:t>
      </w:r>
    </w:p>
    <w:p w14:paraId="6C5BCD03" w14:textId="77777777" w:rsidR="006B6463" w:rsidRPr="006B6463" w:rsidRDefault="006B6463" w:rsidP="006B6463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Progress Percentage</w:t>
      </w:r>
    </w:p>
    <w:p w14:paraId="18D4E088" w14:textId="77777777" w:rsidR="006B6463" w:rsidRPr="006B6463" w:rsidRDefault="006B6463" w:rsidP="006B6463">
      <w:pPr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 xml:space="preserve">Status (e.g., </w:t>
      </w:r>
      <w:r w:rsidRPr="006B6463">
        <w:rPr>
          <w:rFonts w:ascii="Times New Roman" w:hAnsi="Times New Roman" w:cs="Times New Roman"/>
          <w:i/>
          <w:iCs/>
          <w:sz w:val="28"/>
          <w:szCs w:val="28"/>
        </w:rPr>
        <w:t>“Follow-up Required”</w:t>
      </w:r>
      <w:r w:rsidRPr="006B6463">
        <w:rPr>
          <w:rFonts w:ascii="Times New Roman" w:hAnsi="Times New Roman" w:cs="Times New Roman"/>
          <w:sz w:val="28"/>
          <w:szCs w:val="28"/>
        </w:rPr>
        <w:t>)</w:t>
      </w:r>
    </w:p>
    <w:p w14:paraId="39B67F5F" w14:textId="77777777" w:rsidR="006B6463" w:rsidRPr="006B6463" w:rsidRDefault="006B6463" w:rsidP="006B646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6463">
        <w:rPr>
          <w:rFonts w:ascii="Times New Roman" w:hAnsi="Times New Roman" w:cs="Times New Roman"/>
          <w:sz w:val="28"/>
          <w:szCs w:val="28"/>
        </w:rPr>
        <w:t>Available in pipeline artifacts and shared with the teaching staff.</w:t>
      </w:r>
    </w:p>
    <w:p w14:paraId="1EB41AA1" w14:textId="77777777" w:rsidR="006B6463" w:rsidRPr="006B6463" w:rsidRDefault="006B6463" w:rsidP="006B64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B6463" w:rsidRPr="006B64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7658B"/>
    <w:multiLevelType w:val="multilevel"/>
    <w:tmpl w:val="C42A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80910"/>
    <w:multiLevelType w:val="multilevel"/>
    <w:tmpl w:val="D252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953E3"/>
    <w:multiLevelType w:val="multilevel"/>
    <w:tmpl w:val="E12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7432E"/>
    <w:multiLevelType w:val="multilevel"/>
    <w:tmpl w:val="1188F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117093">
    <w:abstractNumId w:val="0"/>
  </w:num>
  <w:num w:numId="2" w16cid:durableId="962997589">
    <w:abstractNumId w:val="1"/>
  </w:num>
  <w:num w:numId="3" w16cid:durableId="1939288696">
    <w:abstractNumId w:val="2"/>
  </w:num>
  <w:num w:numId="4" w16cid:durableId="813176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63"/>
    <w:rsid w:val="00335C18"/>
    <w:rsid w:val="006B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6D22"/>
  <w15:chartTrackingRefBased/>
  <w15:docId w15:val="{C63D5D55-E2FD-4BF4-B417-785AC52A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4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4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4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4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4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4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4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4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4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1</cp:revision>
  <dcterms:created xsi:type="dcterms:W3CDTF">2025-08-22T09:55:00Z</dcterms:created>
  <dcterms:modified xsi:type="dcterms:W3CDTF">2025-08-22T09:59:00Z</dcterms:modified>
</cp:coreProperties>
</file>