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3CE3" w14:textId="0D6D98EA" w:rsidR="0042363B" w:rsidRPr="0042363B" w:rsidRDefault="00423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63B">
        <w:rPr>
          <w:rFonts w:ascii="Times New Roman" w:hAnsi="Times New Roman" w:cs="Times New Roman"/>
          <w:b/>
          <w:bCs/>
          <w:sz w:val="28"/>
          <w:szCs w:val="28"/>
        </w:rPr>
        <w:t xml:space="preserve">How to Run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2363B">
        <w:rPr>
          <w:rFonts w:ascii="Times New Roman" w:hAnsi="Times New Roman" w:cs="Times New Roman"/>
          <w:b/>
          <w:bCs/>
          <w:sz w:val="28"/>
          <w:szCs w:val="28"/>
        </w:rPr>
        <w:t>Watercolour Converter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2363B">
        <w:rPr>
          <w:rFonts w:ascii="Times New Roman" w:hAnsi="Times New Roman" w:cs="Times New Roman"/>
          <w:b/>
          <w:bCs/>
          <w:sz w:val="28"/>
          <w:szCs w:val="28"/>
        </w:rPr>
        <w:t xml:space="preserve"> Locally:</w:t>
      </w:r>
    </w:p>
    <w:p w14:paraId="4D9D6635" w14:textId="77777777" w:rsidR="0042363B" w:rsidRDefault="0042363B" w:rsidP="00423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63B">
        <w:rPr>
          <w:rFonts w:ascii="Times New Roman" w:hAnsi="Times New Roman" w:cs="Times New Roman"/>
          <w:sz w:val="28"/>
          <w:szCs w:val="28"/>
        </w:rPr>
        <w:t xml:space="preserve">If you do not have it already, download </w:t>
      </w:r>
      <w:hyperlink r:id="rId5" w:history="1">
        <w:r w:rsidRPr="0042363B">
          <w:rPr>
            <w:rStyle w:val="Hyperlink"/>
            <w:rFonts w:ascii="Times New Roman" w:hAnsi="Times New Roman" w:cs="Times New Roman"/>
            <w:sz w:val="28"/>
            <w:szCs w:val="28"/>
          </w:rPr>
          <w:t>pip</w:t>
        </w:r>
      </w:hyperlink>
    </w:p>
    <w:p w14:paraId="65250542" w14:textId="233CDC68" w:rsidR="005F1F8D" w:rsidRDefault="0042363B" w:rsidP="005F1F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 your favourite terminal to navigate into this project’s backend</w:t>
      </w:r>
      <w:r w:rsidR="005F1F8D">
        <w:rPr>
          <w:rFonts w:ascii="Times New Roman" w:hAnsi="Times New Roman" w:cs="Times New Roman"/>
          <w:sz w:val="28"/>
          <w:szCs w:val="28"/>
        </w:rPr>
        <w:t xml:space="preserve"> and make sure that the following folders and files exist (other folders may </w:t>
      </w:r>
      <w:proofErr w:type="gramStart"/>
      <w:r w:rsidR="005F1F8D">
        <w:rPr>
          <w:rFonts w:ascii="Times New Roman" w:hAnsi="Times New Roman" w:cs="Times New Roman"/>
          <w:sz w:val="28"/>
          <w:szCs w:val="28"/>
        </w:rPr>
        <w:t>exist</w:t>
      </w:r>
      <w:proofErr w:type="gramEnd"/>
      <w:r w:rsidR="005F1F8D">
        <w:rPr>
          <w:rFonts w:ascii="Times New Roman" w:hAnsi="Times New Roman" w:cs="Times New Roman"/>
          <w:sz w:val="28"/>
          <w:szCs w:val="28"/>
        </w:rPr>
        <w:t xml:space="preserve"> but they are not as important)</w:t>
      </w:r>
    </w:p>
    <w:p w14:paraId="5129C0F4" w14:textId="0BEC7CDF" w:rsidR="005F1F8D" w:rsidRDefault="005F1F8D" w:rsidP="005F1F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uploads</w:t>
      </w:r>
    </w:p>
    <w:p w14:paraId="7D9A35E7" w14:textId="4D5F7A21" w:rsidR="005F1F8D" w:rsidRDefault="005F1F8D" w:rsidP="005F1F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14:paraId="199F4B2D" w14:textId="5B2C78E3" w:rsidR="005F1F8D" w:rsidRDefault="005F1F8D" w:rsidP="005F1F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images</w:t>
      </w:r>
    </w:p>
    <w:p w14:paraId="1D594E08" w14:textId="06A6B0BB" w:rsidR="005F1F8D" w:rsidRDefault="005F1F8D" w:rsidP="005F1F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templates</w:t>
      </w:r>
    </w:p>
    <w:p w14:paraId="321FE340" w14:textId="49DC4A20" w:rsidR="005F1F8D" w:rsidRDefault="005F1F8D" w:rsidP="005F1F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app.py</w:t>
      </w:r>
    </w:p>
    <w:p w14:paraId="30248B8A" w14:textId="251AF539" w:rsidR="005F1F8D" w:rsidRPr="005F1F8D" w:rsidRDefault="005F1F8D" w:rsidP="005F1F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model.pkl</w:t>
      </w:r>
      <w:proofErr w:type="spellEnd"/>
    </w:p>
    <w:p w14:paraId="480FB53C" w14:textId="4345BB08" w:rsidR="005F1F8D" w:rsidRPr="005F1F8D" w:rsidRDefault="0042363B" w:rsidP="005F1F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6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C5B25" wp14:editId="09A85E96">
            <wp:extent cx="5111126" cy="183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101" cy="18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076F" w14:textId="38E5DAF5" w:rsidR="0042363B" w:rsidRDefault="0042363B" w:rsidP="00423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following commands (in order)</w:t>
      </w:r>
    </w:p>
    <w:p w14:paraId="68029062" w14:textId="44668505" w:rsidR="0042363B" w:rsidRDefault="0042363B" w:rsidP="00423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363B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42363B">
        <w:rPr>
          <w:rFonts w:ascii="Times New Roman" w:hAnsi="Times New Roman" w:cs="Times New Roman"/>
          <w:sz w:val="28"/>
          <w:szCs w:val="28"/>
        </w:rPr>
        <w:t xml:space="preserve"> -3 -m </w:t>
      </w:r>
      <w:proofErr w:type="spellStart"/>
      <w:r w:rsidRPr="0042363B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423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63B"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14:paraId="2C09F3CC" w14:textId="2446DA73" w:rsidR="0042363B" w:rsidRDefault="0042363B" w:rsidP="00423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63B">
        <w:rPr>
          <w:rFonts w:ascii="Times New Roman" w:hAnsi="Times New Roman" w:cs="Times New Roman"/>
          <w:sz w:val="28"/>
          <w:szCs w:val="28"/>
        </w:rPr>
        <w:t>pip install Flask</w:t>
      </w:r>
    </w:p>
    <w:p w14:paraId="4D374046" w14:textId="1F929CE8" w:rsidR="0042363B" w:rsidRDefault="0042363B" w:rsidP="00423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63B">
        <w:rPr>
          <w:rFonts w:ascii="Times New Roman" w:hAnsi="Times New Roman" w:cs="Times New Roman"/>
          <w:sz w:val="28"/>
          <w:szCs w:val="28"/>
        </w:rPr>
        <w:t>pip install flask-</w:t>
      </w:r>
      <w:proofErr w:type="spellStart"/>
      <w:r w:rsidRPr="0042363B">
        <w:rPr>
          <w:rFonts w:ascii="Times New Roman" w:hAnsi="Times New Roman" w:cs="Times New Roman"/>
          <w:sz w:val="28"/>
          <w:szCs w:val="28"/>
        </w:rPr>
        <w:t>dropzone</w:t>
      </w:r>
      <w:proofErr w:type="spellEnd"/>
    </w:p>
    <w:p w14:paraId="569A269A" w14:textId="0449493D" w:rsidR="005F1F8D" w:rsidRDefault="005F1F8D" w:rsidP="00423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app.py</w:t>
      </w:r>
    </w:p>
    <w:p w14:paraId="0A8B61F6" w14:textId="43A605BC" w:rsidR="005F1F8D" w:rsidRDefault="005F1F8D" w:rsidP="005F1F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run 3d. something like the following picture should show up</w:t>
      </w:r>
      <w:r w:rsidRPr="005F1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6BFEA" wp14:editId="5EA0388B">
            <wp:extent cx="5943600" cy="157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E3F3" w14:textId="2C67AC28" w:rsidR="005F1F8D" w:rsidRDefault="005F1F8D" w:rsidP="005F1F8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link to open the website </w:t>
      </w:r>
      <w:r w:rsidRPr="005F1F8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5C7990" w14:textId="60EA20DF" w:rsidR="005F1F8D" w:rsidRPr="005F1F8D" w:rsidRDefault="005F1F8D" w:rsidP="005F1F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any issues, feel free to contact me at adriana.e.castro@outlook.com</w:t>
      </w:r>
    </w:p>
    <w:sectPr w:rsidR="005F1F8D" w:rsidRPr="005F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1BFA"/>
    <w:multiLevelType w:val="hybridMultilevel"/>
    <w:tmpl w:val="16B68D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C432F"/>
    <w:multiLevelType w:val="hybridMultilevel"/>
    <w:tmpl w:val="39307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6557"/>
    <w:multiLevelType w:val="hybridMultilevel"/>
    <w:tmpl w:val="21EE28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3B"/>
    <w:rsid w:val="0042363B"/>
    <w:rsid w:val="005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155"/>
  <w15:chartTrackingRefBased/>
  <w15:docId w15:val="{09494B09-AD1D-4DEC-8319-84736C65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811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ip.pypa.io/en/stable/install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Castro</dc:creator>
  <cp:keywords/>
  <dc:description/>
  <cp:lastModifiedBy>Adriana Castro</cp:lastModifiedBy>
  <cp:revision>1</cp:revision>
  <dcterms:created xsi:type="dcterms:W3CDTF">2021-05-15T18:12:00Z</dcterms:created>
  <dcterms:modified xsi:type="dcterms:W3CDTF">2021-05-15T22:53:00Z</dcterms:modified>
</cp:coreProperties>
</file>