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90" w:rsidRDefault="00856846" w:rsidP="00942790">
      <w:r>
        <w:t>rrrrrrrr</w:t>
      </w:r>
    </w:p>
    <w:p w:rsidR="00942790" w:rsidRDefault="00942790" w:rsidP="00942790"/>
    <w:tbl>
      <w:tblPr>
        <w:tblW w:w="11250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10"/>
        <w:gridCol w:w="7740"/>
      </w:tblGrid>
      <w:tr w:rsidR="00942790" w:rsidTr="00641B23">
        <w:trPr>
          <w:trHeight w:val="15009"/>
        </w:trPr>
        <w:tc>
          <w:tcPr>
            <w:tcW w:w="3510" w:type="dxa"/>
            <w:shd w:val="clear" w:color="auto" w:fill="CCCCCC"/>
          </w:tcPr>
          <w:p w:rsidR="00942790" w:rsidRDefault="00EA0782" w:rsidP="00B23380">
            <w:pPr>
              <w:pStyle w:val="Nome"/>
              <w:ind w:left="0" w:firstLine="0"/>
            </w:pPr>
            <w:r>
              <w:rPr>
                <w:noProof/>
              </w:rPr>
              <w:pict>
                <v:rect id="_x0000_s1026" style="position:absolute;margin-left:-6.4pt;margin-top:-27.75pt;width:555.65pt;height:17.25pt;z-index:251660288" fillcolor="silver" stroked="f" strokeweight="0">
                  <v:textbox style="mso-next-textbox:#_x0000_s1026" inset="0,.72pt,0,.72pt">
                    <w:txbxContent>
                      <w:p w:rsidR="00942790" w:rsidRPr="008F0DF6" w:rsidRDefault="00942790" w:rsidP="00942790">
                        <w:pPr>
                          <w:pStyle w:val="Heading4"/>
                          <w:shd w:val="clear" w:color="auto" w:fill="CCCCCC"/>
                          <w:ind w:right="-150"/>
                          <w:rPr>
                            <w:shadow/>
                            <w:sz w:val="28"/>
                            <w:szCs w:val="28"/>
                            <w:u w:val="none"/>
                          </w:rPr>
                        </w:pPr>
                        <w:r w:rsidRPr="008C66DA">
                          <w:rPr>
                            <w:shadow/>
                            <w:sz w:val="28"/>
                            <w:szCs w:val="28"/>
                            <w:u w:val="none"/>
                          </w:rPr>
                          <w:t>RESUME</w:t>
                        </w:r>
                      </w:p>
                      <w:p w:rsidR="00942790" w:rsidRDefault="00942790" w:rsidP="00942790"/>
                      <w:p w:rsidR="00942790" w:rsidRDefault="00942790" w:rsidP="00942790"/>
                      <w:p w:rsidR="00942790" w:rsidRDefault="00942790" w:rsidP="00942790"/>
                      <w:p w:rsidR="00942790" w:rsidRPr="008F0DF6" w:rsidRDefault="00942790" w:rsidP="00942790"/>
                    </w:txbxContent>
                  </v:textbox>
                </v:rect>
              </w:pict>
            </w:r>
          </w:p>
          <w:p w:rsidR="00942790" w:rsidRDefault="00942790" w:rsidP="00B23380">
            <w:pPr>
              <w:jc w:val="center"/>
              <w:rPr>
                <w:b/>
                <w:bCs/>
                <w:noProof/>
                <w:sz w:val="28"/>
                <w:szCs w:val="28"/>
                <w:lang w:bidi="ta-IN"/>
              </w:rPr>
            </w:pPr>
          </w:p>
          <w:p w:rsidR="00942790" w:rsidRDefault="00942790" w:rsidP="00B23380">
            <w:pPr>
              <w:jc w:val="center"/>
              <w:rPr>
                <w:b/>
                <w:bCs/>
                <w:noProof/>
                <w:sz w:val="28"/>
                <w:szCs w:val="28"/>
                <w:lang w:bidi="ta-I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2212"/>
            </w:tblGrid>
            <w:tr w:rsidR="000117EC" w:rsidTr="000117EC">
              <w:trPr>
                <w:trHeight w:val="2075"/>
                <w:jc w:val="center"/>
              </w:trPr>
              <w:tc>
                <w:tcPr>
                  <w:tcW w:w="2212" w:type="dxa"/>
                </w:tcPr>
                <w:p w:rsidR="000117EC" w:rsidRDefault="000F1233" w:rsidP="00B2338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bidi="ta-IN"/>
                    </w:rPr>
                    <w:drawing>
                      <wp:inline distT="0" distB="0" distL="0" distR="0">
                        <wp:extent cx="1301750" cy="142621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1750" cy="1426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2790" w:rsidRDefault="008239E2" w:rsidP="00B233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YUGENDAR G</w:t>
            </w:r>
          </w:p>
          <w:p w:rsidR="00942790" w:rsidRPr="00DF62A4" w:rsidRDefault="00942790" w:rsidP="00B23380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</w:p>
          <w:p w:rsidR="00942790" w:rsidRPr="00DF62A4" w:rsidRDefault="00942790" w:rsidP="00B23380">
            <w:pPr>
              <w:rPr>
                <w:b/>
                <w:sz w:val="22"/>
                <w:szCs w:val="22"/>
              </w:rPr>
            </w:pPr>
          </w:p>
          <w:p w:rsidR="00942790" w:rsidRPr="00D64DB4" w:rsidRDefault="00942790" w:rsidP="00B23380">
            <w:pPr>
              <w:spacing w:line="276" w:lineRule="auto"/>
              <w:rPr>
                <w:b/>
                <w:i/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  <w:u w:val="single"/>
              </w:rPr>
              <w:t>E-Mail</w:t>
            </w:r>
            <w:r w:rsidRPr="00D64DB4">
              <w:rPr>
                <w:b/>
                <w:sz w:val="24"/>
                <w:szCs w:val="24"/>
              </w:rPr>
              <w:t xml:space="preserve"> :</w:t>
            </w:r>
          </w:p>
          <w:p w:rsidR="00942790" w:rsidRDefault="006613EF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yukeyabi@gmail.com</w:t>
            </w:r>
          </w:p>
          <w:p w:rsidR="006613EF" w:rsidRPr="006613EF" w:rsidRDefault="006613EF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iCs/>
                <w:sz w:val="24"/>
                <w:szCs w:val="24"/>
              </w:rPr>
            </w:pPr>
          </w:p>
          <w:p w:rsidR="00942790" w:rsidRPr="00D64DB4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64DB4">
              <w:rPr>
                <w:b/>
                <w:sz w:val="24"/>
                <w:szCs w:val="24"/>
                <w:u w:val="single"/>
              </w:rPr>
              <w:t>Mobile</w:t>
            </w:r>
            <w:r w:rsidRPr="00D64DB4">
              <w:rPr>
                <w:b/>
                <w:sz w:val="24"/>
                <w:szCs w:val="24"/>
              </w:rPr>
              <w:t xml:space="preserve"> :</w:t>
            </w:r>
          </w:p>
          <w:p w:rsidR="00942790" w:rsidRPr="00D64DB4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942790" w:rsidRPr="00D64DB4" w:rsidRDefault="006613EF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7397</w:t>
            </w:r>
            <w:r w:rsidR="00987019">
              <w:rPr>
                <w:b/>
                <w:bCs/>
                <w:sz w:val="24"/>
                <w:szCs w:val="24"/>
              </w:rPr>
              <w:t>626336</w:t>
            </w:r>
          </w:p>
          <w:p w:rsidR="00942790" w:rsidRPr="00D64DB4" w:rsidRDefault="00942790" w:rsidP="00B23380">
            <w:pPr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942790" w:rsidRDefault="00942790" w:rsidP="00B2338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64DB4">
              <w:rPr>
                <w:b/>
                <w:bCs/>
                <w:sz w:val="24"/>
                <w:szCs w:val="24"/>
                <w:u w:val="single"/>
              </w:rPr>
              <w:t>Permanent Address</w:t>
            </w:r>
            <w:r w:rsidRPr="00D64DB4">
              <w:rPr>
                <w:b/>
                <w:bCs/>
                <w:sz w:val="24"/>
                <w:szCs w:val="24"/>
              </w:rPr>
              <w:t xml:space="preserve"> :</w:t>
            </w:r>
          </w:p>
          <w:p w:rsidR="00641B23" w:rsidRDefault="00987019" w:rsidP="0098701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  <w:r w:rsidR="004D3BC0">
              <w:rPr>
                <w:b/>
                <w:bCs/>
                <w:sz w:val="24"/>
                <w:szCs w:val="24"/>
              </w:rPr>
              <w:t>298/59</w:t>
            </w:r>
            <w:r>
              <w:rPr>
                <w:b/>
                <w:bCs/>
                <w:sz w:val="24"/>
                <w:szCs w:val="24"/>
              </w:rPr>
              <w:t xml:space="preserve"> , dheenadhayalannagar,</w:t>
            </w:r>
          </w:p>
          <w:p w:rsidR="00987019" w:rsidRDefault="00987019" w:rsidP="0098701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Kavaraipettai,thiruvallur(dt),601206</w:t>
            </w:r>
          </w:p>
          <w:p w:rsidR="00942790" w:rsidRPr="00D764D0" w:rsidRDefault="00942790" w:rsidP="00B23380">
            <w:pPr>
              <w:spacing w:line="276" w:lineRule="auto"/>
              <w:rPr>
                <w:iCs/>
                <w:sz w:val="24"/>
                <w:szCs w:val="24"/>
              </w:rPr>
            </w:pPr>
          </w:p>
          <w:p w:rsidR="00942790" w:rsidRPr="00D64DB4" w:rsidRDefault="00942790" w:rsidP="00B23380">
            <w:pPr>
              <w:pStyle w:val="Heading9"/>
              <w:spacing w:line="276" w:lineRule="auto"/>
              <w:rPr>
                <w:i w:val="0"/>
                <w:sz w:val="24"/>
                <w:szCs w:val="24"/>
              </w:rPr>
            </w:pPr>
            <w:r w:rsidRPr="00D64DB4">
              <w:rPr>
                <w:i w:val="0"/>
                <w:sz w:val="24"/>
                <w:szCs w:val="24"/>
                <w:u w:val="single"/>
              </w:rPr>
              <w:t>Personal Data</w:t>
            </w:r>
            <w:r w:rsidRPr="00D64DB4">
              <w:rPr>
                <w:i w:val="0"/>
                <w:sz w:val="24"/>
                <w:szCs w:val="24"/>
              </w:rPr>
              <w:t>:</w:t>
            </w:r>
          </w:p>
          <w:p w:rsidR="00942790" w:rsidRPr="00D64DB4" w:rsidRDefault="00942790" w:rsidP="00B23380">
            <w:pPr>
              <w:spacing w:line="276" w:lineRule="auto"/>
              <w:rPr>
                <w:sz w:val="24"/>
                <w:szCs w:val="24"/>
              </w:rPr>
            </w:pPr>
          </w:p>
          <w:p w:rsidR="00987019" w:rsidRDefault="00942790" w:rsidP="00B23380">
            <w:pPr>
              <w:spacing w:line="276" w:lineRule="auto"/>
              <w:rPr>
                <w:b/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</w:rPr>
              <w:t>Father Name:</w:t>
            </w:r>
          </w:p>
          <w:p w:rsidR="00942790" w:rsidRPr="00D64DB4" w:rsidRDefault="00987019" w:rsidP="00B23380">
            <w:pPr>
              <w:spacing w:line="276" w:lineRule="auto"/>
              <w:rPr>
                <w:sz w:val="24"/>
                <w:szCs w:val="24"/>
              </w:rPr>
            </w:pPr>
            <w:r w:rsidRPr="00987019">
              <w:rPr>
                <w:b/>
              </w:rPr>
              <w:t>S.GOWARDHANAM</w:t>
            </w:r>
          </w:p>
          <w:p w:rsidR="00942790" w:rsidRPr="00D64DB4" w:rsidRDefault="00942790" w:rsidP="00B23380">
            <w:pPr>
              <w:spacing w:line="276" w:lineRule="auto"/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</w:rPr>
              <w:t>Date of Birth :</w:t>
            </w:r>
            <w:r w:rsidR="00641B23" w:rsidRPr="00641B23">
              <w:rPr>
                <w:b/>
                <w:sz w:val="24"/>
                <w:szCs w:val="24"/>
              </w:rPr>
              <w:t>07/0</w:t>
            </w:r>
            <w:r w:rsidR="00987019">
              <w:rPr>
                <w:b/>
                <w:sz w:val="24"/>
                <w:szCs w:val="24"/>
              </w:rPr>
              <w:t>2</w:t>
            </w:r>
            <w:r w:rsidR="00641B23" w:rsidRPr="00641B23">
              <w:rPr>
                <w:b/>
                <w:sz w:val="24"/>
                <w:szCs w:val="24"/>
              </w:rPr>
              <w:t>/2002</w:t>
            </w:r>
          </w:p>
          <w:p w:rsidR="00942790" w:rsidRPr="00D64DB4" w:rsidRDefault="00942790" w:rsidP="00B23380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</w:rPr>
              <w:t>Age :</w:t>
            </w:r>
            <w:r w:rsidR="00641B23" w:rsidRPr="00641B23">
              <w:rPr>
                <w:b/>
                <w:sz w:val="24"/>
                <w:szCs w:val="24"/>
              </w:rPr>
              <w:t>20</w:t>
            </w:r>
          </w:p>
          <w:p w:rsidR="00942790" w:rsidRPr="00D64DB4" w:rsidRDefault="00942790" w:rsidP="00B23380">
            <w:pPr>
              <w:tabs>
                <w:tab w:val="left" w:pos="1335"/>
                <w:tab w:val="left" w:pos="1425"/>
              </w:tabs>
              <w:spacing w:line="276" w:lineRule="auto"/>
              <w:rPr>
                <w:i/>
                <w:sz w:val="24"/>
                <w:szCs w:val="24"/>
              </w:rPr>
            </w:pPr>
          </w:p>
          <w:p w:rsidR="00942790" w:rsidRPr="00D64DB4" w:rsidRDefault="00942790" w:rsidP="00B23380">
            <w:pPr>
              <w:tabs>
                <w:tab w:val="left" w:pos="1335"/>
              </w:tabs>
              <w:spacing w:line="276" w:lineRule="auto"/>
              <w:rPr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</w:rPr>
              <w:t>Gender  :</w:t>
            </w:r>
            <w:r w:rsidR="00641B23" w:rsidRPr="00641B23">
              <w:rPr>
                <w:b/>
                <w:sz w:val="24"/>
                <w:szCs w:val="24"/>
              </w:rPr>
              <w:t>Male</w:t>
            </w:r>
          </w:p>
          <w:p w:rsidR="00942790" w:rsidRPr="00D64DB4" w:rsidRDefault="00942790" w:rsidP="00B23380">
            <w:pPr>
              <w:tabs>
                <w:tab w:val="left" w:pos="1335"/>
              </w:tabs>
              <w:spacing w:line="276" w:lineRule="auto"/>
              <w:rPr>
                <w:i/>
                <w:sz w:val="24"/>
                <w:szCs w:val="24"/>
              </w:rPr>
            </w:pPr>
          </w:p>
          <w:p w:rsidR="00942790" w:rsidRPr="00D64DB4" w:rsidRDefault="00942790" w:rsidP="00B23380">
            <w:pPr>
              <w:tabs>
                <w:tab w:val="left" w:pos="1450"/>
              </w:tabs>
              <w:spacing w:line="276" w:lineRule="auto"/>
              <w:rPr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</w:rPr>
              <w:t>Nationality  :</w:t>
            </w:r>
            <w:r w:rsidRPr="00641B23">
              <w:rPr>
                <w:b/>
                <w:sz w:val="24"/>
                <w:szCs w:val="24"/>
              </w:rPr>
              <w:t>Indian</w:t>
            </w:r>
          </w:p>
          <w:p w:rsidR="00942790" w:rsidRDefault="00942790" w:rsidP="00B23380">
            <w:pPr>
              <w:pStyle w:val="Heading6"/>
              <w:spacing w:line="276" w:lineRule="auto"/>
              <w:rPr>
                <w:i w:val="0"/>
                <w:sz w:val="24"/>
                <w:szCs w:val="24"/>
              </w:rPr>
            </w:pPr>
          </w:p>
          <w:p w:rsidR="00942790" w:rsidRPr="00D64DB4" w:rsidRDefault="00942790" w:rsidP="00B23380">
            <w:pPr>
              <w:tabs>
                <w:tab w:val="left" w:pos="145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Blood Group</w:t>
            </w:r>
            <w:r w:rsidRPr="00D64DB4">
              <w:rPr>
                <w:b/>
                <w:sz w:val="24"/>
                <w:szCs w:val="24"/>
              </w:rPr>
              <w:t xml:space="preserve">  :</w:t>
            </w:r>
            <w:r w:rsidR="00641B23" w:rsidRPr="00641B23">
              <w:rPr>
                <w:b/>
                <w:sz w:val="24"/>
                <w:szCs w:val="24"/>
              </w:rPr>
              <w:t>O+ve</w:t>
            </w:r>
          </w:p>
          <w:p w:rsidR="00942790" w:rsidRPr="00E46DEA" w:rsidRDefault="00942790" w:rsidP="00B23380"/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853B80" w:rsidRDefault="00853B8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FF329D">
              <w:rPr>
                <w:b/>
                <w:sz w:val="24"/>
                <w:szCs w:val="24"/>
                <w:u w:val="single"/>
              </w:rPr>
              <w:t>Languages Known :</w:t>
            </w:r>
          </w:p>
          <w:p w:rsidR="00942790" w:rsidRPr="00FF329D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942790" w:rsidRPr="00607CDD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>English &amp; Tamil</w:t>
            </w: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(To Speak</w:t>
            </w:r>
            <w:r w:rsidR="005A449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Read&amp; write)</w:t>
            </w:r>
          </w:p>
          <w:p w:rsidR="00987019" w:rsidRDefault="00987019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Telugu</w:t>
            </w:r>
          </w:p>
          <w:p w:rsidR="00987019" w:rsidRDefault="000F1233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(To speak)</w:t>
            </w: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942790" w:rsidRPr="00D64DB4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</w:rPr>
            </w:pPr>
            <w:r w:rsidRPr="00D64DB4">
              <w:rPr>
                <w:b/>
                <w:sz w:val="24"/>
                <w:szCs w:val="24"/>
                <w:u w:val="single"/>
              </w:rPr>
              <w:t>My Strengths</w:t>
            </w:r>
            <w:r w:rsidRPr="00D64DB4">
              <w:rPr>
                <w:b/>
                <w:sz w:val="24"/>
                <w:szCs w:val="24"/>
              </w:rPr>
              <w:t xml:space="preserve"> :</w:t>
            </w:r>
          </w:p>
          <w:p w:rsidR="00942790" w:rsidRPr="00D64DB4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</w:p>
          <w:p w:rsidR="00942790" w:rsidRPr="00D64DB4" w:rsidRDefault="00942790" w:rsidP="00B23380">
            <w:pPr>
              <w:spacing w:line="360" w:lineRule="auto"/>
              <w:rPr>
                <w:sz w:val="24"/>
                <w:szCs w:val="24"/>
              </w:rPr>
            </w:pPr>
            <w:r w:rsidRPr="00D64DB4">
              <w:rPr>
                <w:b/>
                <w:i/>
                <w:sz w:val="24"/>
                <w:szCs w:val="24"/>
              </w:rPr>
              <w:t>In general front</w:t>
            </w:r>
            <w:r w:rsidRPr="00D64DB4">
              <w:rPr>
                <w:b/>
                <w:sz w:val="24"/>
                <w:szCs w:val="24"/>
              </w:rPr>
              <w:t xml:space="preserve"> :</w:t>
            </w:r>
          </w:p>
          <w:p w:rsidR="00942790" w:rsidRPr="00C316AE" w:rsidRDefault="00942790" w:rsidP="00942790">
            <w:pPr>
              <w:pStyle w:val="ListParagraph"/>
              <w:numPr>
                <w:ilvl w:val="0"/>
                <w:numId w:val="3"/>
              </w:numPr>
              <w:autoSpaceDE/>
              <w:autoSpaceDN/>
              <w:contextualSpacing/>
            </w:pPr>
            <w:r>
              <w:rPr>
                <w:sz w:val="24"/>
                <w:szCs w:val="24"/>
              </w:rPr>
              <w:t>Enthusiastic,Dynamic and result oriented.</w:t>
            </w:r>
          </w:p>
          <w:p w:rsidR="00942790" w:rsidRPr="00C316AE" w:rsidRDefault="00942790" w:rsidP="00942790">
            <w:pPr>
              <w:pStyle w:val="ListParagraph"/>
              <w:numPr>
                <w:ilvl w:val="0"/>
                <w:numId w:val="3"/>
              </w:numPr>
              <w:autoSpaceDE/>
              <w:autoSpaceDN/>
              <w:contextualSpacing/>
            </w:pPr>
            <w:r>
              <w:rPr>
                <w:sz w:val="24"/>
                <w:szCs w:val="24"/>
              </w:rPr>
              <w:t>Good communication and interpersonal skills.</w:t>
            </w:r>
          </w:p>
          <w:p w:rsidR="00942790" w:rsidRPr="00C316AE" w:rsidRDefault="001E0697" w:rsidP="00942790">
            <w:pPr>
              <w:pStyle w:val="ListParagraph"/>
              <w:numPr>
                <w:ilvl w:val="0"/>
                <w:numId w:val="3"/>
              </w:numPr>
              <w:autoSpaceDE/>
              <w:autoSpaceDN/>
              <w:contextualSpacing/>
            </w:pPr>
            <w:r>
              <w:rPr>
                <w:sz w:val="24"/>
                <w:szCs w:val="24"/>
              </w:rPr>
              <w:t>Ability to face a challenging</w:t>
            </w:r>
            <w:r w:rsidR="00942790">
              <w:rPr>
                <w:sz w:val="24"/>
                <w:szCs w:val="24"/>
              </w:rPr>
              <w:t xml:space="preserve"> environment.</w:t>
            </w:r>
          </w:p>
          <w:p w:rsidR="00942790" w:rsidRPr="00C316AE" w:rsidRDefault="00942790" w:rsidP="00942790">
            <w:pPr>
              <w:pStyle w:val="ListParagraph"/>
              <w:numPr>
                <w:ilvl w:val="0"/>
                <w:numId w:val="3"/>
              </w:numPr>
              <w:autoSpaceDE/>
              <w:autoSpaceDN/>
              <w:contextualSpacing/>
            </w:pPr>
            <w:r>
              <w:rPr>
                <w:sz w:val="24"/>
                <w:szCs w:val="24"/>
              </w:rPr>
              <w:t>Being Punctual</w:t>
            </w:r>
          </w:p>
          <w:p w:rsidR="00942790" w:rsidRDefault="00942790" w:rsidP="00B23380">
            <w:pPr>
              <w:spacing w:line="360" w:lineRule="auto"/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spacing w:line="360" w:lineRule="auto"/>
              <w:rPr>
                <w:sz w:val="24"/>
                <w:szCs w:val="24"/>
              </w:rPr>
            </w:pPr>
            <w:r w:rsidRPr="00D64DB4">
              <w:rPr>
                <w:b/>
                <w:i/>
                <w:sz w:val="24"/>
                <w:szCs w:val="24"/>
              </w:rPr>
              <w:t xml:space="preserve">At job front </w:t>
            </w:r>
            <w:r w:rsidRPr="00D64DB4">
              <w:rPr>
                <w:b/>
                <w:sz w:val="24"/>
                <w:szCs w:val="24"/>
              </w:rPr>
              <w:t>:</w:t>
            </w:r>
          </w:p>
          <w:p w:rsidR="00942790" w:rsidRPr="00D64DB4" w:rsidRDefault="001E0697" w:rsidP="00B2338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Absolute dedication to the assigned j</w:t>
            </w:r>
            <w:r w:rsidR="00942790" w:rsidRPr="00D64DB4">
              <w:rPr>
                <w:sz w:val="24"/>
                <w:szCs w:val="24"/>
              </w:rPr>
              <w:t>ob,</w:t>
            </w:r>
            <w:r>
              <w:rPr>
                <w:sz w:val="24"/>
                <w:szCs w:val="24"/>
              </w:rPr>
              <w:t xml:space="preserve"> always r</w:t>
            </w:r>
            <w:r w:rsidR="00942790">
              <w:rPr>
                <w:sz w:val="24"/>
                <w:szCs w:val="24"/>
              </w:rPr>
              <w:t>e</w:t>
            </w:r>
            <w:r w:rsidR="00656D3E">
              <w:rPr>
                <w:sz w:val="24"/>
                <w:szCs w:val="24"/>
              </w:rPr>
              <w:t xml:space="preserve">sult oriented not task oriented </w:t>
            </w:r>
            <w:r w:rsidR="00942790" w:rsidRPr="00D64DB4">
              <w:rPr>
                <w:sz w:val="24"/>
                <w:szCs w:val="24"/>
              </w:rPr>
              <w:t>&amp; Hard work.</w:t>
            </w:r>
          </w:p>
          <w:p w:rsidR="00942790" w:rsidRPr="00D64DB4" w:rsidRDefault="00942790" w:rsidP="00B2338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b/>
                <w:sz w:val="24"/>
                <w:szCs w:val="24"/>
                <w:u w:val="single"/>
              </w:rPr>
            </w:pPr>
            <w:r w:rsidRPr="00D64DB4">
              <w:rPr>
                <w:b/>
                <w:sz w:val="24"/>
                <w:szCs w:val="24"/>
                <w:u w:val="single"/>
              </w:rPr>
              <w:t>Hobbies</w:t>
            </w:r>
            <w:r w:rsidRPr="00D64DB4">
              <w:rPr>
                <w:b/>
                <w:sz w:val="24"/>
                <w:szCs w:val="24"/>
              </w:rPr>
              <w:t xml:space="preserve"> :</w:t>
            </w: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sz w:val="24"/>
                <w:szCs w:val="24"/>
              </w:rPr>
            </w:pPr>
          </w:p>
          <w:p w:rsidR="000F1233" w:rsidRPr="00FF2517" w:rsidRDefault="000F1233" w:rsidP="00B23380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Playing Badminton</w:t>
            </w:r>
          </w:p>
          <w:p w:rsidR="00942790" w:rsidRPr="000A1CFA" w:rsidRDefault="00FF2517" w:rsidP="00B23380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Cricket</w:t>
            </w:r>
            <w:r w:rsidR="000F1233">
              <w:rPr>
                <w:sz w:val="24"/>
                <w:szCs w:val="24"/>
              </w:rPr>
              <w:t>.</w:t>
            </w: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sz w:val="22"/>
                <w:szCs w:val="22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 w:val="22"/>
                <w:szCs w:val="22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 w:val="22"/>
                <w:szCs w:val="22"/>
              </w:rPr>
            </w:pPr>
          </w:p>
          <w:p w:rsidR="00942790" w:rsidRPr="00FE4991" w:rsidRDefault="00942790" w:rsidP="00B23380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4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4"/>
              </w:rPr>
            </w:pPr>
          </w:p>
          <w:p w:rsidR="00942790" w:rsidRDefault="00942790" w:rsidP="00B23380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4"/>
              </w:rPr>
            </w:pPr>
          </w:p>
        </w:tc>
        <w:tc>
          <w:tcPr>
            <w:tcW w:w="7740" w:type="dxa"/>
          </w:tcPr>
          <w:p w:rsidR="00942790" w:rsidRPr="00D64DB4" w:rsidRDefault="00942790" w:rsidP="00B23380">
            <w:pPr>
              <w:pStyle w:val="Tit"/>
              <w:shd w:val="clear" w:color="auto" w:fill="CCCCCC"/>
              <w:ind w:left="0" w:right="-155" w:firstLine="0"/>
            </w:pPr>
            <w:r>
              <w:lastRenderedPageBreak/>
              <w:t xml:space="preserve">Career </w:t>
            </w:r>
            <w:r w:rsidRPr="00D64DB4">
              <w:t>Objective</w:t>
            </w:r>
          </w:p>
          <w:p w:rsidR="00463A9B" w:rsidRPr="00D64DB4" w:rsidRDefault="00942790" w:rsidP="00B23380">
            <w:pPr>
              <w:pStyle w:val="BodyTextIndent"/>
              <w:spacing w:line="360" w:lineRule="auto"/>
            </w:pPr>
            <w:r w:rsidRPr="00D64DB4">
              <w:t>Looking</w:t>
            </w:r>
            <w:r w:rsidR="00F11291">
              <w:t xml:space="preserve"> forward</w:t>
            </w:r>
            <w:r w:rsidRPr="00D64DB4">
              <w:t xml:space="preserve"> to obtain</w:t>
            </w:r>
            <w:r w:rsidR="00F11291">
              <w:t>ing</w:t>
            </w:r>
            <w:r w:rsidRPr="00D64DB4">
              <w:t xml:space="preserve"> a position in a </w:t>
            </w:r>
            <w:r w:rsidR="00F11291">
              <w:t xml:space="preserve">leading organization where I will be </w:t>
            </w:r>
            <w:r w:rsidRPr="00D64DB4">
              <w:t xml:space="preserve">able to apply the knowledge gained through my </w:t>
            </w:r>
            <w:r>
              <w:t>education.</w:t>
            </w:r>
            <w:r w:rsidR="00F11291">
              <w:t>I  look for challenging  career</w:t>
            </w:r>
            <w:r w:rsidRPr="00D64DB4">
              <w:t xml:space="preserve"> opportunities where my talent</w:t>
            </w:r>
            <w:r w:rsidR="00F11291">
              <w:t>s and knowledge would</w:t>
            </w:r>
            <w:r w:rsidRPr="00D64DB4">
              <w:t xml:space="preserve"> be best subjected</w:t>
            </w:r>
            <w:r w:rsidR="00F11291">
              <w:t xml:space="preserve"> to</w:t>
            </w:r>
            <w:r w:rsidRPr="00D64DB4">
              <w:t xml:space="preserve"> and utilized for the benefit of the organization and myself.</w:t>
            </w:r>
          </w:p>
          <w:p w:rsidR="00942790" w:rsidRPr="00D64DB4" w:rsidRDefault="00942790" w:rsidP="00B23380">
            <w:pPr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pStyle w:val="Tit"/>
              <w:shd w:val="clear" w:color="auto" w:fill="CCCCCC"/>
              <w:ind w:right="-155"/>
            </w:pPr>
            <w:r w:rsidRPr="00D64DB4">
              <w:t>Professional Qualification</w:t>
            </w:r>
            <w:r w:rsidR="000117EC">
              <w:t>s</w:t>
            </w:r>
          </w:p>
          <w:p w:rsidR="00942790" w:rsidRDefault="00942790" w:rsidP="00B23380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0117EC" w:rsidRDefault="00942790" w:rsidP="00B2338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64DB4">
              <w:rPr>
                <w:b/>
                <w:bCs/>
                <w:sz w:val="24"/>
                <w:szCs w:val="24"/>
              </w:rPr>
              <w:t xml:space="preserve">Bachelor of </w:t>
            </w:r>
            <w:r w:rsidR="00641B23">
              <w:rPr>
                <w:b/>
                <w:bCs/>
                <w:sz w:val="24"/>
                <w:szCs w:val="24"/>
              </w:rPr>
              <w:t>Engineering</w:t>
            </w:r>
          </w:p>
          <w:p w:rsidR="00942790" w:rsidRPr="00641B23" w:rsidRDefault="00641B23" w:rsidP="00B2338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College: </w:t>
            </w:r>
            <w:r>
              <w:rPr>
                <w:b/>
                <w:sz w:val="24"/>
                <w:szCs w:val="24"/>
              </w:rPr>
              <w:t>Velammal Institute of Technology</w:t>
            </w:r>
          </w:p>
          <w:p w:rsidR="00942790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>Score :</w:t>
            </w:r>
            <w:r w:rsidR="00641B23">
              <w:rPr>
                <w:b/>
                <w:bCs/>
                <w:sz w:val="24"/>
                <w:szCs w:val="24"/>
              </w:rPr>
              <w:t>8</w:t>
            </w:r>
            <w:r w:rsidR="008239E2">
              <w:rPr>
                <w:b/>
                <w:bCs/>
                <w:sz w:val="24"/>
                <w:szCs w:val="24"/>
              </w:rPr>
              <w:t>1</w:t>
            </w:r>
            <w:r w:rsidRPr="00D64DB4">
              <w:rPr>
                <w:b/>
                <w:bCs/>
                <w:sz w:val="24"/>
                <w:szCs w:val="24"/>
              </w:rPr>
              <w:t>%</w:t>
            </w:r>
            <w:r w:rsidRPr="00D64DB4">
              <w:rPr>
                <w:sz w:val="24"/>
                <w:szCs w:val="24"/>
              </w:rPr>
              <w:t xml:space="preserve">  (Year of passing : </w:t>
            </w:r>
            <w:r w:rsidR="00641B23">
              <w:rPr>
                <w:b/>
                <w:bCs/>
                <w:sz w:val="24"/>
                <w:szCs w:val="24"/>
              </w:rPr>
              <w:t>202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D64DB4">
              <w:rPr>
                <w:sz w:val="24"/>
                <w:szCs w:val="24"/>
              </w:rPr>
              <w:t>)</w:t>
            </w:r>
          </w:p>
          <w:p w:rsidR="00942790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 w:rsidRPr="003F187E">
              <w:rPr>
                <w:b/>
                <w:sz w:val="24"/>
                <w:szCs w:val="24"/>
              </w:rPr>
              <w:t xml:space="preserve">University </w:t>
            </w:r>
            <w:r>
              <w:rPr>
                <w:sz w:val="24"/>
                <w:szCs w:val="24"/>
              </w:rPr>
              <w:t>:</w:t>
            </w:r>
            <w:r w:rsidR="00641B23">
              <w:rPr>
                <w:sz w:val="24"/>
                <w:szCs w:val="24"/>
              </w:rPr>
              <w:t xml:space="preserve">Anna </w:t>
            </w:r>
            <w:r>
              <w:rPr>
                <w:sz w:val="24"/>
                <w:szCs w:val="24"/>
              </w:rPr>
              <w:t>University</w:t>
            </w:r>
          </w:p>
          <w:p w:rsidR="00942790" w:rsidRDefault="00942790" w:rsidP="00B23380">
            <w:pPr>
              <w:spacing w:line="360" w:lineRule="auto"/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pStyle w:val="Tit"/>
              <w:shd w:val="clear" w:color="auto" w:fill="CCCCCC"/>
              <w:ind w:right="-155"/>
            </w:pPr>
            <w:r w:rsidRPr="00D64DB4">
              <w:t>Academic Qualification</w:t>
            </w:r>
            <w:r w:rsidR="000117EC">
              <w:t>s</w:t>
            </w:r>
          </w:p>
          <w:p w:rsidR="00463A9B" w:rsidRDefault="00463A9B" w:rsidP="00B23380">
            <w:pPr>
              <w:spacing w:line="276" w:lineRule="auto"/>
              <w:rPr>
                <w:sz w:val="24"/>
                <w:szCs w:val="24"/>
              </w:rPr>
            </w:pPr>
          </w:p>
          <w:p w:rsidR="00641B23" w:rsidRPr="00641B23" w:rsidRDefault="008239E2" w:rsidP="00B2338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Government higher secondary school kavaraipettai</w:t>
            </w:r>
          </w:p>
          <w:p w:rsidR="00942790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 School,.</w:t>
            </w:r>
          </w:p>
          <w:p w:rsidR="000117EC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 xml:space="preserve">Scored </w:t>
            </w:r>
            <w:r w:rsidR="00C26B33">
              <w:rPr>
                <w:b/>
                <w:bCs/>
                <w:sz w:val="24"/>
                <w:szCs w:val="24"/>
              </w:rPr>
              <w:t>: 5</w:t>
            </w:r>
            <w:r w:rsidR="008239E2">
              <w:rPr>
                <w:b/>
                <w:bCs/>
                <w:sz w:val="24"/>
                <w:szCs w:val="24"/>
              </w:rPr>
              <w:t>2</w:t>
            </w:r>
            <w:r w:rsidRPr="00D64DB4">
              <w:rPr>
                <w:b/>
                <w:bCs/>
                <w:sz w:val="24"/>
                <w:szCs w:val="24"/>
              </w:rPr>
              <w:t>%</w:t>
            </w:r>
            <w:r w:rsidRPr="00D64DB4">
              <w:rPr>
                <w:sz w:val="24"/>
                <w:szCs w:val="24"/>
              </w:rPr>
              <w:t xml:space="preserve"> in HSC  </w:t>
            </w:r>
          </w:p>
          <w:p w:rsidR="00942790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>Year of Passing:</w:t>
            </w:r>
            <w:r w:rsidRPr="00D64DB4">
              <w:rPr>
                <w:b/>
                <w:bCs/>
                <w:sz w:val="24"/>
                <w:szCs w:val="24"/>
              </w:rPr>
              <w:t xml:space="preserve"> 20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C26B33">
              <w:rPr>
                <w:b/>
                <w:bCs/>
                <w:sz w:val="24"/>
                <w:szCs w:val="24"/>
              </w:rPr>
              <w:t>9</w:t>
            </w:r>
          </w:p>
          <w:p w:rsidR="008337D7" w:rsidRPr="00C26B33" w:rsidRDefault="008239E2" w:rsidP="00B2338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Government higher secondary school kavaraipettai</w:t>
            </w:r>
          </w:p>
          <w:p w:rsidR="00942790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 School,.</w:t>
            </w:r>
          </w:p>
          <w:p w:rsidR="000117EC" w:rsidRDefault="00942790" w:rsidP="00B23380">
            <w:pPr>
              <w:spacing w:line="276" w:lineRule="auto"/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 xml:space="preserve">Scored </w:t>
            </w:r>
            <w:r w:rsidR="008239E2">
              <w:rPr>
                <w:b/>
                <w:bCs/>
                <w:sz w:val="24"/>
                <w:szCs w:val="24"/>
              </w:rPr>
              <w:t>74</w:t>
            </w:r>
            <w:r w:rsidRPr="00D64DB4">
              <w:rPr>
                <w:b/>
                <w:bCs/>
                <w:sz w:val="24"/>
                <w:szCs w:val="24"/>
              </w:rPr>
              <w:t>%</w:t>
            </w:r>
            <w:r w:rsidRPr="00D64DB4">
              <w:rPr>
                <w:sz w:val="24"/>
                <w:szCs w:val="24"/>
              </w:rPr>
              <w:t xml:space="preserve"> in </w:t>
            </w:r>
            <w:r w:rsidR="0069239B">
              <w:rPr>
                <w:sz w:val="24"/>
                <w:szCs w:val="24"/>
              </w:rPr>
              <w:t xml:space="preserve">Matriculation </w:t>
            </w:r>
          </w:p>
          <w:p w:rsidR="00804A6B" w:rsidRDefault="00942790" w:rsidP="006613E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>Year of Passing:</w:t>
            </w:r>
            <w:r w:rsidRPr="00D64DB4">
              <w:rPr>
                <w:b/>
                <w:bCs/>
                <w:sz w:val="24"/>
                <w:szCs w:val="24"/>
              </w:rPr>
              <w:t>20</w:t>
            </w:r>
            <w:r w:rsidR="00C26B33">
              <w:rPr>
                <w:b/>
                <w:bCs/>
                <w:sz w:val="24"/>
                <w:szCs w:val="24"/>
              </w:rPr>
              <w:t>1</w:t>
            </w:r>
            <w:r w:rsidR="006613EF">
              <w:rPr>
                <w:b/>
                <w:bCs/>
                <w:sz w:val="24"/>
                <w:szCs w:val="24"/>
              </w:rPr>
              <w:t>7</w:t>
            </w:r>
          </w:p>
          <w:p w:rsidR="006613EF" w:rsidRPr="006613EF" w:rsidRDefault="006613EF" w:rsidP="006613EF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463A9B" w:rsidRPr="006613EF" w:rsidRDefault="00942790" w:rsidP="006613EF">
            <w:pPr>
              <w:pStyle w:val="Tit"/>
              <w:shd w:val="clear" w:color="auto" w:fill="CCCCCC"/>
              <w:ind w:right="-155"/>
            </w:pPr>
            <w:r w:rsidRPr="00D64DB4">
              <w:t>Workshops</w:t>
            </w:r>
          </w:p>
          <w:p w:rsidR="006613EF" w:rsidRDefault="006613EF" w:rsidP="006613EF">
            <w:pPr>
              <w:pStyle w:val="ListParagraph"/>
              <w:widowControl w:val="0"/>
              <w:numPr>
                <w:ilvl w:val="0"/>
                <w:numId w:val="8"/>
              </w:numPr>
              <w:spacing w:before="60"/>
            </w:pPr>
            <w:r>
              <w:t>IOT Workshop – The Innovate Invent Club</w:t>
            </w:r>
          </w:p>
          <w:p w:rsidR="006613EF" w:rsidRDefault="006613EF" w:rsidP="006613EF"/>
          <w:p w:rsidR="006613EF" w:rsidRDefault="006613EF" w:rsidP="006613EF">
            <w:pPr>
              <w:pStyle w:val="ListParagraph"/>
              <w:widowControl w:val="0"/>
              <w:numPr>
                <w:ilvl w:val="0"/>
                <w:numId w:val="8"/>
              </w:numPr>
              <w:spacing w:before="60"/>
            </w:pPr>
            <w:r>
              <w:t>Robotics Workshop –Building Virtual Robots</w:t>
            </w:r>
          </w:p>
          <w:p w:rsidR="000117EC" w:rsidRPr="006613EF" w:rsidRDefault="000117EC" w:rsidP="006613EF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:rsidR="004E01B6" w:rsidRPr="006613EF" w:rsidRDefault="004E01B6" w:rsidP="004E01B6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:rsidR="004E01B6" w:rsidRPr="006613EF" w:rsidRDefault="004E01B6" w:rsidP="004E01B6">
            <w:pPr>
              <w:pStyle w:val="Tit"/>
              <w:shd w:val="clear" w:color="auto" w:fill="CCCCCC"/>
              <w:ind w:right="-155"/>
            </w:pPr>
            <w:r>
              <w:t>Mini Project</w:t>
            </w:r>
          </w:p>
          <w:p w:rsidR="004E01B6" w:rsidRDefault="004E01B6" w:rsidP="004E01B6">
            <w:pPr>
              <w:pStyle w:val="ListParagraph"/>
              <w:widowControl w:val="0"/>
              <w:numPr>
                <w:ilvl w:val="0"/>
                <w:numId w:val="8"/>
              </w:numPr>
              <w:spacing w:before="60"/>
            </w:pPr>
            <w:r>
              <w:t>Baby Monitoring System</w:t>
            </w: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6613EF" w:rsidRPr="000D5EA1" w:rsidRDefault="006613EF" w:rsidP="008239E2">
            <w:pPr>
              <w:spacing w:line="276" w:lineRule="auto"/>
              <w:rPr>
                <w:sz w:val="24"/>
                <w:szCs w:val="24"/>
              </w:rPr>
            </w:pPr>
          </w:p>
          <w:p w:rsidR="00804A6B" w:rsidRPr="00D64DB4" w:rsidRDefault="00804A6B" w:rsidP="00804A6B">
            <w:pPr>
              <w:pStyle w:val="Tit"/>
              <w:shd w:val="clear" w:color="auto" w:fill="CCCCCC"/>
              <w:ind w:right="-155"/>
            </w:pPr>
            <w:r>
              <w:t>Area of Interest</w:t>
            </w:r>
          </w:p>
          <w:p w:rsidR="008337D7" w:rsidRPr="000F1233" w:rsidRDefault="004E01B6" w:rsidP="000F123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Large Scale Integration</w:t>
            </w:r>
          </w:p>
          <w:p w:rsidR="008337D7" w:rsidRDefault="008337D7" w:rsidP="008337D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942790" w:rsidRDefault="00942790" w:rsidP="00B2338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42790" w:rsidRDefault="00942790" w:rsidP="00B23380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7B2A">
              <w:rPr>
                <w:rFonts w:ascii="Times New Roman" w:hAnsi="Times New Roman"/>
                <w:b/>
                <w:sz w:val="28"/>
                <w:szCs w:val="28"/>
              </w:rPr>
              <w:t>Declaration</w:t>
            </w:r>
          </w:p>
          <w:p w:rsidR="00942790" w:rsidRPr="002E0807" w:rsidRDefault="00942790" w:rsidP="00B2338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42790" w:rsidRPr="00764D5F" w:rsidRDefault="00942790" w:rsidP="00B23380">
            <w:pPr>
              <w:spacing w:line="360" w:lineRule="auto"/>
              <w:ind w:firstLine="720"/>
            </w:pPr>
            <w:r w:rsidRPr="008F0DF6">
              <w:rPr>
                <w:sz w:val="24"/>
                <w:szCs w:val="24"/>
              </w:rPr>
              <w:t>I do hereby declare that the particulars of infor</w:t>
            </w:r>
            <w:r w:rsidR="00434C42">
              <w:rPr>
                <w:sz w:val="24"/>
                <w:szCs w:val="24"/>
              </w:rPr>
              <w:t xml:space="preserve">mation and facts stated </w:t>
            </w:r>
            <w:r w:rsidRPr="008F0DF6">
              <w:rPr>
                <w:sz w:val="24"/>
                <w:szCs w:val="24"/>
              </w:rPr>
              <w:t>above are true , correct and complete to the best of my knowledge and belief</w:t>
            </w:r>
            <w:r w:rsidRPr="00764D5F">
              <w:t>.</w:t>
            </w:r>
          </w:p>
          <w:p w:rsidR="00942790" w:rsidRDefault="00942790" w:rsidP="00B23380">
            <w:pPr>
              <w:rPr>
                <w:sz w:val="24"/>
                <w:szCs w:val="24"/>
              </w:rPr>
            </w:pPr>
          </w:p>
          <w:p w:rsidR="00942790" w:rsidRDefault="00942790" w:rsidP="00B23380">
            <w:pPr>
              <w:rPr>
                <w:sz w:val="24"/>
                <w:szCs w:val="24"/>
              </w:rPr>
            </w:pPr>
          </w:p>
          <w:p w:rsidR="00942790" w:rsidRPr="00D64DB4" w:rsidRDefault="00942790" w:rsidP="00B23380">
            <w:pPr>
              <w:rPr>
                <w:sz w:val="24"/>
                <w:szCs w:val="24"/>
              </w:rPr>
            </w:pPr>
          </w:p>
          <w:p w:rsidR="000C402F" w:rsidRPr="00D64DB4" w:rsidRDefault="00942790" w:rsidP="00B23380">
            <w:pPr>
              <w:rPr>
                <w:bCs/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 xml:space="preserve">Place </w:t>
            </w:r>
            <w:r>
              <w:rPr>
                <w:sz w:val="24"/>
                <w:szCs w:val="24"/>
              </w:rPr>
              <w:t>:</w:t>
            </w:r>
            <w:r w:rsidRPr="00D64DB4">
              <w:rPr>
                <w:bCs/>
                <w:sz w:val="24"/>
                <w:szCs w:val="24"/>
              </w:rPr>
              <w:t>Yours truly,</w:t>
            </w:r>
          </w:p>
          <w:p w:rsidR="00942790" w:rsidRPr="00D64DB4" w:rsidRDefault="00942790" w:rsidP="000C402F">
            <w:pPr>
              <w:ind w:left="4865"/>
              <w:rPr>
                <w:sz w:val="24"/>
                <w:szCs w:val="24"/>
              </w:rPr>
            </w:pPr>
          </w:p>
          <w:p w:rsidR="005A4497" w:rsidRDefault="00942790" w:rsidP="00C26B33">
            <w:pPr>
              <w:rPr>
                <w:sz w:val="24"/>
                <w:szCs w:val="24"/>
              </w:rPr>
            </w:pPr>
            <w:r w:rsidRPr="00D64DB4">
              <w:rPr>
                <w:sz w:val="24"/>
                <w:szCs w:val="24"/>
              </w:rPr>
              <w:t xml:space="preserve">Date  </w:t>
            </w:r>
            <w:r w:rsidR="000C402F">
              <w:rPr>
                <w:sz w:val="24"/>
                <w:szCs w:val="24"/>
              </w:rPr>
              <w:t>:</w:t>
            </w:r>
          </w:p>
          <w:p w:rsidR="00C26B33" w:rsidRDefault="000F1233" w:rsidP="00C26B3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(YUGENDAR.G)</w:t>
            </w:r>
          </w:p>
          <w:p w:rsidR="00942790" w:rsidRPr="00E42B95" w:rsidRDefault="00942790" w:rsidP="00C26B33">
            <w:pPr>
              <w:rPr>
                <w:b/>
                <w:sz w:val="22"/>
              </w:rPr>
            </w:pPr>
          </w:p>
        </w:tc>
      </w:tr>
      <w:tr w:rsidR="00C26B33" w:rsidTr="00641B23">
        <w:trPr>
          <w:trHeight w:val="15009"/>
        </w:trPr>
        <w:tc>
          <w:tcPr>
            <w:tcW w:w="3510" w:type="dxa"/>
            <w:shd w:val="clear" w:color="auto" w:fill="CCCCCC"/>
          </w:tcPr>
          <w:p w:rsidR="00C26B33" w:rsidRDefault="00C26B33" w:rsidP="00B23380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740" w:type="dxa"/>
          </w:tcPr>
          <w:p w:rsidR="00C26B33" w:rsidRDefault="00C26B33" w:rsidP="00B23380">
            <w:pPr>
              <w:pStyle w:val="Tit"/>
              <w:shd w:val="clear" w:color="auto" w:fill="CCCCCC"/>
              <w:ind w:left="0" w:right="-155" w:firstLine="0"/>
            </w:pPr>
          </w:p>
        </w:tc>
      </w:tr>
      <w:tr w:rsidR="00C26B33" w:rsidTr="00641B23">
        <w:trPr>
          <w:trHeight w:val="15009"/>
        </w:trPr>
        <w:tc>
          <w:tcPr>
            <w:tcW w:w="3510" w:type="dxa"/>
            <w:shd w:val="clear" w:color="auto" w:fill="CCCCCC"/>
          </w:tcPr>
          <w:p w:rsidR="00C26B33" w:rsidRDefault="00C26B33" w:rsidP="00B23380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740" w:type="dxa"/>
          </w:tcPr>
          <w:p w:rsidR="00C26B33" w:rsidRDefault="00C26B33" w:rsidP="00B23380">
            <w:pPr>
              <w:pStyle w:val="Tit"/>
              <w:shd w:val="clear" w:color="auto" w:fill="CCCCCC"/>
              <w:ind w:left="0" w:right="-155" w:firstLine="0"/>
            </w:pPr>
          </w:p>
        </w:tc>
      </w:tr>
      <w:tr w:rsidR="00C26B33" w:rsidTr="00641B23">
        <w:trPr>
          <w:trHeight w:val="15009"/>
        </w:trPr>
        <w:tc>
          <w:tcPr>
            <w:tcW w:w="3510" w:type="dxa"/>
            <w:shd w:val="clear" w:color="auto" w:fill="CCCCCC"/>
          </w:tcPr>
          <w:p w:rsidR="00C26B33" w:rsidRDefault="00C26B33" w:rsidP="00B23380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740" w:type="dxa"/>
          </w:tcPr>
          <w:p w:rsidR="00C26B33" w:rsidRDefault="00C26B33" w:rsidP="00B23380">
            <w:pPr>
              <w:pStyle w:val="Tit"/>
              <w:shd w:val="clear" w:color="auto" w:fill="CCCCCC"/>
              <w:ind w:left="0" w:right="-155" w:firstLine="0"/>
            </w:pPr>
          </w:p>
        </w:tc>
      </w:tr>
    </w:tbl>
    <w:p w:rsidR="00942790" w:rsidRDefault="00942790" w:rsidP="00942790"/>
    <w:p w:rsidR="006F080C" w:rsidRDefault="006F080C"/>
    <w:sectPr w:rsidR="006F080C" w:rsidSect="00867301">
      <w:footerReference w:type="default" r:id="rId8"/>
      <w:pgSz w:w="11909" w:h="16834" w:code="9"/>
      <w:pgMar w:top="720" w:right="1440" w:bottom="0" w:left="1152" w:header="720" w:footer="28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C0" w:rsidRDefault="00EE1FC0" w:rsidP="00C36C3A">
      <w:r>
        <w:separator/>
      </w:r>
    </w:p>
  </w:endnote>
  <w:endnote w:type="continuationSeparator" w:id="1">
    <w:p w:rsidR="00EE1FC0" w:rsidRDefault="00EE1FC0" w:rsidP="00C36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19" w:rsidRDefault="00E760C9">
    <w:pPr>
      <w:pStyle w:val="Footer"/>
      <w:rPr>
        <w:color w:val="0000FF"/>
        <w:sz w:val="18"/>
        <w:u w:val="single"/>
      </w:rPr>
    </w:pPr>
    <w:r>
      <w:rPr>
        <w:color w:val="0000FF"/>
        <w:sz w:val="18"/>
      </w:rPr>
      <w:tab/>
    </w:r>
    <w:r>
      <w:rPr>
        <w:color w:val="0000FF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C0" w:rsidRDefault="00EE1FC0" w:rsidP="00C36C3A">
      <w:r>
        <w:separator/>
      </w:r>
    </w:p>
  </w:footnote>
  <w:footnote w:type="continuationSeparator" w:id="1">
    <w:p w:rsidR="00EE1FC0" w:rsidRDefault="00EE1FC0" w:rsidP="00C36C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C57"/>
    <w:multiLevelType w:val="hybridMultilevel"/>
    <w:tmpl w:val="E856B0DC"/>
    <w:lvl w:ilvl="0" w:tplc="4090460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056F100F"/>
    <w:multiLevelType w:val="hybridMultilevel"/>
    <w:tmpl w:val="0736F6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B1F73"/>
    <w:multiLevelType w:val="hybridMultilevel"/>
    <w:tmpl w:val="839EB0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824D2"/>
    <w:multiLevelType w:val="hybridMultilevel"/>
    <w:tmpl w:val="3FC83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64DCC"/>
    <w:multiLevelType w:val="hybridMultilevel"/>
    <w:tmpl w:val="823EF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76727A"/>
    <w:multiLevelType w:val="hybridMultilevel"/>
    <w:tmpl w:val="136A4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A28B0"/>
    <w:multiLevelType w:val="hybridMultilevel"/>
    <w:tmpl w:val="2D22E120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6B045112"/>
    <w:multiLevelType w:val="hybridMultilevel"/>
    <w:tmpl w:val="C2362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E23D1"/>
    <w:multiLevelType w:val="hybridMultilevel"/>
    <w:tmpl w:val="653E9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11F6D"/>
    <w:multiLevelType w:val="hybridMultilevel"/>
    <w:tmpl w:val="96165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2790"/>
    <w:rsid w:val="000117EC"/>
    <w:rsid w:val="00017705"/>
    <w:rsid w:val="0003448F"/>
    <w:rsid w:val="000941A4"/>
    <w:rsid w:val="000C03B3"/>
    <w:rsid w:val="000C402F"/>
    <w:rsid w:val="000D5EA1"/>
    <w:rsid w:val="000F1233"/>
    <w:rsid w:val="0011427B"/>
    <w:rsid w:val="00164B95"/>
    <w:rsid w:val="001A3B19"/>
    <w:rsid w:val="001D5FC9"/>
    <w:rsid w:val="001E0697"/>
    <w:rsid w:val="001E7966"/>
    <w:rsid w:val="0024532D"/>
    <w:rsid w:val="0025617D"/>
    <w:rsid w:val="002737D6"/>
    <w:rsid w:val="0028673F"/>
    <w:rsid w:val="002A51AA"/>
    <w:rsid w:val="002B0BF0"/>
    <w:rsid w:val="00305B4A"/>
    <w:rsid w:val="0031687B"/>
    <w:rsid w:val="00317FDE"/>
    <w:rsid w:val="003715E0"/>
    <w:rsid w:val="003B5FFC"/>
    <w:rsid w:val="003E7385"/>
    <w:rsid w:val="00400F85"/>
    <w:rsid w:val="00434C42"/>
    <w:rsid w:val="00463A9B"/>
    <w:rsid w:val="00496EA2"/>
    <w:rsid w:val="004D3BC0"/>
    <w:rsid w:val="004E01B6"/>
    <w:rsid w:val="004F603D"/>
    <w:rsid w:val="00503AFA"/>
    <w:rsid w:val="00511266"/>
    <w:rsid w:val="00552F12"/>
    <w:rsid w:val="005A1703"/>
    <w:rsid w:val="005A4497"/>
    <w:rsid w:val="005E5BFE"/>
    <w:rsid w:val="0063566F"/>
    <w:rsid w:val="00641B23"/>
    <w:rsid w:val="00642DE3"/>
    <w:rsid w:val="00656D3E"/>
    <w:rsid w:val="006613EF"/>
    <w:rsid w:val="0069239B"/>
    <w:rsid w:val="006A233C"/>
    <w:rsid w:val="006F080C"/>
    <w:rsid w:val="00761378"/>
    <w:rsid w:val="007C27C6"/>
    <w:rsid w:val="007E57A0"/>
    <w:rsid w:val="00804A6B"/>
    <w:rsid w:val="00810F6C"/>
    <w:rsid w:val="008239E2"/>
    <w:rsid w:val="008337D7"/>
    <w:rsid w:val="00850B9C"/>
    <w:rsid w:val="00853B80"/>
    <w:rsid w:val="00856846"/>
    <w:rsid w:val="00890928"/>
    <w:rsid w:val="008C1767"/>
    <w:rsid w:val="00942790"/>
    <w:rsid w:val="00987019"/>
    <w:rsid w:val="009A6600"/>
    <w:rsid w:val="00A06A87"/>
    <w:rsid w:val="00B119D0"/>
    <w:rsid w:val="00B406E5"/>
    <w:rsid w:val="00B44891"/>
    <w:rsid w:val="00B772C3"/>
    <w:rsid w:val="00BE1814"/>
    <w:rsid w:val="00C227DD"/>
    <w:rsid w:val="00C26B33"/>
    <w:rsid w:val="00C36C3A"/>
    <w:rsid w:val="00C40728"/>
    <w:rsid w:val="00D75859"/>
    <w:rsid w:val="00D939F8"/>
    <w:rsid w:val="00DA56DC"/>
    <w:rsid w:val="00E760C9"/>
    <w:rsid w:val="00EA0782"/>
    <w:rsid w:val="00EA42D8"/>
    <w:rsid w:val="00EE1FC0"/>
    <w:rsid w:val="00F11291"/>
    <w:rsid w:val="00F44BF9"/>
    <w:rsid w:val="00F60EEC"/>
    <w:rsid w:val="00F7722B"/>
    <w:rsid w:val="00FF2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9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42790"/>
    <w:pPr>
      <w:keepNext/>
      <w:jc w:val="center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942790"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42790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42790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9427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2790"/>
    <w:rPr>
      <w:rFonts w:ascii="Times New Roman" w:eastAsia="Times New Roman" w:hAnsi="Times New Roman" w:cs="Times New Roman"/>
      <w:b/>
      <w:bCs/>
      <w:i/>
      <w:iCs/>
    </w:rPr>
  </w:style>
  <w:style w:type="paragraph" w:customStyle="1" w:styleId="Nome">
    <w:name w:val="Nome"/>
    <w:basedOn w:val="Normal"/>
    <w:rsid w:val="00942790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9427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2790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94279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Footer">
    <w:name w:val="footer"/>
    <w:basedOn w:val="Normal"/>
    <w:link w:val="FooterChar"/>
    <w:rsid w:val="00942790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42790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942790"/>
    <w:pPr>
      <w:autoSpaceDE/>
      <w:autoSpaceDN/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4279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42790"/>
  </w:style>
  <w:style w:type="paragraph" w:styleId="ListParagraph">
    <w:name w:val="List Paragraph"/>
    <w:basedOn w:val="Normal"/>
    <w:uiPriority w:val="1"/>
    <w:qFormat/>
    <w:rsid w:val="00942790"/>
    <w:pPr>
      <w:ind w:left="720"/>
    </w:pPr>
  </w:style>
  <w:style w:type="paragraph" w:styleId="NoSpacing">
    <w:name w:val="No Spacing"/>
    <w:link w:val="NoSpacingChar"/>
    <w:uiPriority w:val="1"/>
    <w:qFormat/>
    <w:rsid w:val="00942790"/>
    <w:pPr>
      <w:spacing w:after="0" w:line="240" w:lineRule="auto"/>
    </w:pPr>
    <w:rPr>
      <w:rFonts w:ascii="Gill Sans MT" w:eastAsia="Gill Sans MT" w:hAnsi="Gill Sans MT" w:cs="Times New Roman"/>
      <w:lang w:val="en-IN"/>
    </w:rPr>
  </w:style>
  <w:style w:type="character" w:customStyle="1" w:styleId="NoSpacingChar">
    <w:name w:val="No Spacing Char"/>
    <w:link w:val="NoSpacing"/>
    <w:uiPriority w:val="1"/>
    <w:locked/>
    <w:rsid w:val="00942790"/>
    <w:rPr>
      <w:rFonts w:ascii="Gill Sans MT" w:eastAsia="Gill Sans MT" w:hAnsi="Gill Sans MT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9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17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6</cp:revision>
  <dcterms:created xsi:type="dcterms:W3CDTF">2022-04-05T08:31:00Z</dcterms:created>
  <dcterms:modified xsi:type="dcterms:W3CDTF">2022-07-29T14:22:00Z</dcterms:modified>
</cp:coreProperties>
</file>