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060CF" w14:textId="77777777" w:rsidR="00AA5B81" w:rsidRPr="00C57CAC" w:rsidRDefault="00AA5B81" w:rsidP="00AA5B81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 xml:space="preserve">Import Settings: </w:t>
      </w:r>
    </w:p>
    <w:p w14:paraId="700ECAB9" w14:textId="77777777" w:rsidR="00AA5B81" w:rsidRPr="00C57CAC" w:rsidRDefault="00AA5B81" w:rsidP="00AA5B81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Base Settings: Brownstone Default</w:t>
      </w:r>
    </w:p>
    <w:p w14:paraId="02842035" w14:textId="77777777" w:rsidR="00AA5B81" w:rsidRPr="00C57CAC" w:rsidRDefault="00AA5B81" w:rsidP="00AA5B81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Information Field: Complexity</w:t>
      </w:r>
    </w:p>
    <w:p w14:paraId="21D4549E" w14:textId="77777777" w:rsidR="00AA5B81" w:rsidRPr="00C57CAC" w:rsidRDefault="00AA5B81" w:rsidP="00AA5B81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Information Field: Ahead</w:t>
      </w:r>
    </w:p>
    <w:p w14:paraId="69BEF030" w14:textId="0F2E0205" w:rsidR="00AA5B81" w:rsidRPr="00C57CAC" w:rsidRDefault="00AA5B81" w:rsidP="00AA5B81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Information Field: Subject</w:t>
      </w:r>
    </w:p>
    <w:p w14:paraId="5D115A85" w14:textId="77777777" w:rsidR="00AA5B81" w:rsidRPr="00C57CAC" w:rsidRDefault="00AA5B81" w:rsidP="00AA5B81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color w:val="FF6600"/>
          <w:sz w:val="24"/>
          <w:szCs w:val="24"/>
        </w:rPr>
      </w:pPr>
      <w:r w:rsidRPr="00C57CAC">
        <w:rPr>
          <w:rFonts w:ascii="Times New Roman" w:hAnsi="Times New Roman" w:cs="Times New Roman"/>
          <w:color w:val="FF6600"/>
          <w:sz w:val="24"/>
          <w:szCs w:val="24"/>
        </w:rPr>
        <w:t>Information Field: Feedback</w:t>
      </w:r>
    </w:p>
    <w:p w14:paraId="7DCA8E88" w14:textId="77777777" w:rsidR="00AA5B81" w:rsidRPr="00C57CAC" w:rsidRDefault="00AA5B81" w:rsidP="00AA5B81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color w:val="FF6600"/>
          <w:sz w:val="24"/>
          <w:szCs w:val="24"/>
        </w:rPr>
      </w:pPr>
      <w:r w:rsidRPr="00C57CAC">
        <w:rPr>
          <w:rFonts w:ascii="Times New Roman" w:hAnsi="Times New Roman" w:cs="Times New Roman"/>
          <w:color w:val="FF6600"/>
          <w:sz w:val="24"/>
          <w:szCs w:val="24"/>
        </w:rPr>
        <w:t>Information Field: Taxonomy</w:t>
      </w:r>
    </w:p>
    <w:p w14:paraId="5ECAFF06" w14:textId="77777777" w:rsidR="00AA5B81" w:rsidRPr="00C57CAC" w:rsidRDefault="00AA5B81" w:rsidP="00AA5B81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color w:val="FF6600"/>
          <w:sz w:val="24"/>
          <w:szCs w:val="24"/>
        </w:rPr>
      </w:pPr>
      <w:r w:rsidRPr="00C57CAC">
        <w:rPr>
          <w:rFonts w:ascii="Times New Roman" w:hAnsi="Times New Roman" w:cs="Times New Roman"/>
          <w:color w:val="FF6600"/>
          <w:sz w:val="24"/>
          <w:szCs w:val="24"/>
        </w:rPr>
        <w:t>Information Field: Objective</w:t>
      </w:r>
    </w:p>
    <w:p w14:paraId="2CA680B1" w14:textId="77777777" w:rsidR="00AA5B81" w:rsidRPr="00C57CAC" w:rsidRDefault="00AA5B81" w:rsidP="00AA5B81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Highest Answer Letter: D</w:t>
      </w:r>
    </w:p>
    <w:p w14:paraId="0AA3D547" w14:textId="77777777" w:rsidR="00AA5B81" w:rsidRPr="00C57CAC" w:rsidRDefault="00AA5B81" w:rsidP="00AA5B81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Multiple Keywords in Same Paragraph: No</w:t>
      </w:r>
    </w:p>
    <w:p w14:paraId="4A39C980" w14:textId="77777777" w:rsidR="00AA5B81" w:rsidRPr="00C57CAC" w:rsidRDefault="00AA5B81" w:rsidP="00AA5B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F422FF" w14:textId="77777777" w:rsidR="00AA5B81" w:rsidRPr="00C57CAC" w:rsidRDefault="00AA5B81" w:rsidP="00AA5B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EF4EE7" w14:textId="77777777" w:rsidR="00AA5B81" w:rsidRPr="00C57CAC" w:rsidRDefault="00AA5B81" w:rsidP="00AA5B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49A955" w14:textId="7977BEF6" w:rsidR="00572338" w:rsidRPr="00C57CAC" w:rsidRDefault="00495E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57CAC">
        <w:rPr>
          <w:rFonts w:ascii="Times New Roman" w:hAnsi="Times New Roman" w:cs="Times New Roman"/>
          <w:b/>
          <w:sz w:val="24"/>
          <w:szCs w:val="24"/>
        </w:rPr>
        <w:t xml:space="preserve">Chapter: </w:t>
      </w:r>
      <w:r w:rsidR="002F61FA">
        <w:rPr>
          <w:rFonts w:ascii="Times New Roman" w:hAnsi="Times New Roman" w:cs="Times New Roman"/>
          <w:b/>
          <w:sz w:val="24"/>
          <w:szCs w:val="24"/>
        </w:rPr>
        <w:t xml:space="preserve">Career Development </w:t>
      </w:r>
      <w:r w:rsidR="007A7719" w:rsidRPr="00C57C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5B81" w:rsidRPr="00C57CAC">
        <w:rPr>
          <w:rFonts w:ascii="Times New Roman" w:hAnsi="Times New Roman" w:cs="Times New Roman"/>
          <w:b/>
          <w:sz w:val="24"/>
          <w:szCs w:val="24"/>
        </w:rPr>
        <w:t>-</w:t>
      </w:r>
      <w:r w:rsidR="007A7719" w:rsidRPr="00C57CAC">
        <w:rPr>
          <w:rFonts w:ascii="Times New Roman" w:hAnsi="Times New Roman" w:cs="Times New Roman"/>
          <w:b/>
          <w:sz w:val="24"/>
          <w:szCs w:val="24"/>
        </w:rPr>
        <w:t xml:space="preserve"> Career Development</w:t>
      </w:r>
      <w:r w:rsidR="00AA5B81" w:rsidRPr="00C57CAC">
        <w:rPr>
          <w:rFonts w:ascii="Times New Roman" w:hAnsi="Times New Roman" w:cs="Times New Roman"/>
          <w:b/>
          <w:sz w:val="24"/>
          <w:szCs w:val="24"/>
        </w:rPr>
        <w:t xml:space="preserve"> - TBNK</w:t>
      </w:r>
    </w:p>
    <w:p w14:paraId="1B9F8223" w14:textId="77777777" w:rsidR="00572338" w:rsidRPr="00C57CAC" w:rsidRDefault="005723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503435" w14:textId="77777777" w:rsidR="00572338" w:rsidRPr="00C57CAC" w:rsidRDefault="005723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EFB7A3" w14:textId="77777777" w:rsidR="00572338" w:rsidRPr="00C57CAC" w:rsidRDefault="005723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64AEA5" w14:textId="77777777" w:rsidR="00572338" w:rsidRPr="00C57CAC" w:rsidRDefault="002D3D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57CAC">
        <w:rPr>
          <w:rFonts w:ascii="Times New Roman" w:hAnsi="Times New Roman" w:cs="Times New Roman"/>
          <w:b/>
          <w:sz w:val="24"/>
          <w:szCs w:val="24"/>
        </w:rPr>
        <w:t>Multiple Choice</w:t>
      </w:r>
    </w:p>
    <w:p w14:paraId="406A1E2F" w14:textId="77777777" w:rsidR="00572338" w:rsidRPr="00C57CAC" w:rsidRDefault="005723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14D15B" w14:textId="77777777" w:rsidR="00572338" w:rsidRPr="00C57CAC" w:rsidRDefault="005723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B0798F" w14:textId="385E1AB0" w:rsidR="00572338" w:rsidRPr="00C57CAC" w:rsidRDefault="005723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92B77A" w14:textId="4A95A9BF" w:rsidR="00FB31FB" w:rsidRPr="00C57CAC" w:rsidRDefault="00FB31FB" w:rsidP="00FB31F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 xml:space="preserve">1. </w:t>
      </w:r>
      <w:r w:rsidR="007A7719" w:rsidRPr="00C57CAC">
        <w:rPr>
          <w:rFonts w:ascii="Times New Roman" w:hAnsi="Times New Roman" w:cs="Times New Roman"/>
          <w:sz w:val="24"/>
          <w:szCs w:val="24"/>
        </w:rPr>
        <w:t>Which of the following is an example of a factor that influences the need for paramedics?</w:t>
      </w:r>
    </w:p>
    <w:p w14:paraId="50DEE0FF" w14:textId="067E49D4" w:rsidR="007A7719" w:rsidRPr="00C57CAC" w:rsidRDefault="007A7719" w:rsidP="00A63B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A)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="00A63B37" w:rsidRPr="00C57CAC">
        <w:rPr>
          <w:rFonts w:ascii="Times New Roman" w:hAnsi="Times New Roman" w:cs="Times New Roman"/>
          <w:sz w:val="24"/>
          <w:szCs w:val="24"/>
        </w:rPr>
        <w:t>Increased lifespan for patients who live at home with chronic conditions</w:t>
      </w:r>
    </w:p>
    <w:p w14:paraId="611EC874" w14:textId="35E2EBBC" w:rsidR="00A63B37" w:rsidRPr="00C57CAC" w:rsidRDefault="00A63B37" w:rsidP="00A63B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B)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>An increase in public awareness in bleeding control and CPR procedures</w:t>
      </w:r>
    </w:p>
    <w:p w14:paraId="5B96D464" w14:textId="5D7A5B18" w:rsidR="00A63B37" w:rsidRPr="00C57CAC" w:rsidRDefault="00A63B37" w:rsidP="00A63B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C)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>The increased demand for nurses capable of providing advanced procedures</w:t>
      </w:r>
    </w:p>
    <w:p w14:paraId="0582B9B2" w14:textId="3A0592B8" w:rsidR="00A63B37" w:rsidRPr="00C57CAC" w:rsidRDefault="00A63B37" w:rsidP="00A63B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D)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 xml:space="preserve">A decrease in the number of physician assistants and nurse practitioners </w:t>
      </w:r>
    </w:p>
    <w:p w14:paraId="2BC76F8C" w14:textId="77777777" w:rsidR="00A63B37" w:rsidRPr="00C57CAC" w:rsidRDefault="00A63B37" w:rsidP="00A63B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4C7CB0DB" w14:textId="77777777" w:rsidR="00AA5B81" w:rsidRPr="00C57CAC" w:rsidRDefault="00AA5B81" w:rsidP="00A63B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Ans: A</w:t>
      </w:r>
    </w:p>
    <w:p w14:paraId="756D27B4" w14:textId="465A8CC8" w:rsidR="00A86A3B" w:rsidRPr="00C57CAC" w:rsidRDefault="00A86A3B" w:rsidP="00A63B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Complexity: Moderate</w:t>
      </w:r>
    </w:p>
    <w:p w14:paraId="54FA018A" w14:textId="02DA5F02" w:rsidR="00A63B37" w:rsidRPr="00C57CAC" w:rsidRDefault="00AA5B81" w:rsidP="00A63B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Ahead</w:t>
      </w:r>
      <w:r w:rsidR="00A63B37" w:rsidRPr="00C57CAC">
        <w:rPr>
          <w:rFonts w:ascii="Times New Roman" w:hAnsi="Times New Roman" w:cs="Times New Roman"/>
          <w:sz w:val="24"/>
          <w:szCs w:val="24"/>
        </w:rPr>
        <w:t>: Introduction</w:t>
      </w:r>
    </w:p>
    <w:p w14:paraId="1A21C001" w14:textId="6CBC99BF" w:rsidR="00A63B37" w:rsidRPr="00C57CAC" w:rsidRDefault="00A86A3B" w:rsidP="00A63B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 xml:space="preserve">Subject: </w:t>
      </w:r>
      <w:r w:rsidR="002F61FA">
        <w:rPr>
          <w:rFonts w:ascii="Times New Roman" w:hAnsi="Times New Roman" w:cs="Times New Roman"/>
          <w:sz w:val="24"/>
          <w:szCs w:val="24"/>
        </w:rPr>
        <w:t xml:space="preserve">Career Development </w:t>
      </w:r>
    </w:p>
    <w:p w14:paraId="2CE37A0A" w14:textId="44B83C43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Pages: 2519–2520</w:t>
      </w:r>
    </w:p>
    <w:p w14:paraId="3461EE30" w14:textId="012BC39F" w:rsidR="00A86A3B" w:rsidRPr="00C57CAC" w:rsidRDefault="00A86A3B" w:rsidP="00A63B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56CDB" w:rsidRPr="00C57CAC">
        <w:rPr>
          <w:rFonts w:ascii="Times New Roman" w:hAnsi="Times New Roman" w:cs="Times New Roman"/>
          <w:sz w:val="24"/>
          <w:szCs w:val="24"/>
        </w:rPr>
        <w:t>Introduction, pages 2519–2520</w:t>
      </w:r>
    </w:p>
    <w:p w14:paraId="096CBAD4" w14:textId="77777777" w:rsidR="00A63B37" w:rsidRPr="00C57CAC" w:rsidRDefault="00A63B37" w:rsidP="00A63B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B480F4A" w14:textId="77777777" w:rsidR="00A63B37" w:rsidRPr="00C57CAC" w:rsidRDefault="00A63B37" w:rsidP="00A63B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67F4D2C" w14:textId="77777777" w:rsidR="00A63B37" w:rsidRPr="00C57CAC" w:rsidRDefault="00A63B37" w:rsidP="00A63B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CC048CE" w14:textId="6AECBF03" w:rsidR="00A63B37" w:rsidRPr="00C57CAC" w:rsidRDefault="00A63B37" w:rsidP="00A63B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2.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57CAC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C57CAC">
        <w:rPr>
          <w:rFonts w:ascii="Times New Roman" w:hAnsi="Times New Roman" w:cs="Times New Roman"/>
          <w:sz w:val="24"/>
          <w:szCs w:val="24"/>
        </w:rPr>
        <w:t xml:space="preserve"> know where to begin making decisions about your personal career development, you should: </w:t>
      </w:r>
    </w:p>
    <w:p w14:paraId="57B5ED09" w14:textId="1768CCC7" w:rsidR="00A63B37" w:rsidRPr="00C57CAC" w:rsidRDefault="00A63B37" w:rsidP="00A63B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A)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 xml:space="preserve">determine your financial net worth. </w:t>
      </w:r>
    </w:p>
    <w:p w14:paraId="0D9B517C" w14:textId="2A84BD58" w:rsidR="00A63B37" w:rsidRPr="00C57CAC" w:rsidRDefault="00A63B37" w:rsidP="00A63B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lastRenderedPageBreak/>
        <w:t>B)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 xml:space="preserve">assess your current skills honestly. </w:t>
      </w:r>
    </w:p>
    <w:p w14:paraId="61F67279" w14:textId="4160A4A6" w:rsidR="00A63B37" w:rsidRPr="00C57CAC" w:rsidRDefault="00A63B37" w:rsidP="00A63B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C)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 xml:space="preserve">first apply for a management position. </w:t>
      </w:r>
    </w:p>
    <w:p w14:paraId="7AA585C7" w14:textId="33993951" w:rsidR="00A63B37" w:rsidRPr="00C57CAC" w:rsidRDefault="00A63B37" w:rsidP="00A63B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D)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 xml:space="preserve">decide at what age you wish to retire. </w:t>
      </w:r>
    </w:p>
    <w:p w14:paraId="0C48F02F" w14:textId="77777777" w:rsidR="00A63B37" w:rsidRPr="00C57CAC" w:rsidRDefault="00A63B37" w:rsidP="00A63B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35BE2A5" w14:textId="77777777" w:rsidR="00AA5B81" w:rsidRPr="00C57CAC" w:rsidRDefault="00AA5B81" w:rsidP="00A63B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Ans: B</w:t>
      </w:r>
    </w:p>
    <w:p w14:paraId="2DCD8E53" w14:textId="77777777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Complexity: Moderate</w:t>
      </w:r>
    </w:p>
    <w:p w14:paraId="6D17ADBD" w14:textId="18389712" w:rsidR="00A63B37" w:rsidRPr="00C57CAC" w:rsidRDefault="00AA5B81" w:rsidP="00A63B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Ahead</w:t>
      </w:r>
      <w:r w:rsidR="00A63B37" w:rsidRPr="00C57CAC">
        <w:rPr>
          <w:rFonts w:ascii="Times New Roman" w:hAnsi="Times New Roman" w:cs="Times New Roman"/>
          <w:sz w:val="24"/>
          <w:szCs w:val="24"/>
        </w:rPr>
        <w:t>: The Importance of Career Development</w:t>
      </w:r>
    </w:p>
    <w:p w14:paraId="586285C3" w14:textId="6A081769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 xml:space="preserve">Subject: </w:t>
      </w:r>
      <w:r w:rsidR="002F61FA">
        <w:rPr>
          <w:rFonts w:ascii="Times New Roman" w:hAnsi="Times New Roman" w:cs="Times New Roman"/>
          <w:sz w:val="24"/>
          <w:szCs w:val="24"/>
        </w:rPr>
        <w:t xml:space="preserve">Career Development </w:t>
      </w:r>
    </w:p>
    <w:p w14:paraId="03F9842C" w14:textId="4E083B52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Page: 2520</w:t>
      </w:r>
    </w:p>
    <w:p w14:paraId="56B261A8" w14:textId="1CF780A3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56CDB" w:rsidRPr="00C57CAC">
        <w:rPr>
          <w:rFonts w:ascii="Times New Roman" w:hAnsi="Times New Roman" w:cs="Times New Roman"/>
          <w:sz w:val="24"/>
          <w:szCs w:val="24"/>
        </w:rPr>
        <w:t>The Importance of Career Development, page 2520</w:t>
      </w:r>
    </w:p>
    <w:p w14:paraId="4C096485" w14:textId="77777777" w:rsidR="00A63B37" w:rsidRPr="00C57CAC" w:rsidRDefault="00A63B37" w:rsidP="00A63B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03E2EF5" w14:textId="77777777" w:rsidR="00A63B37" w:rsidRPr="00C57CAC" w:rsidRDefault="00A63B37" w:rsidP="00A63B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C9C3622" w14:textId="77777777" w:rsidR="00A63B37" w:rsidRPr="00C57CAC" w:rsidRDefault="00A63B37" w:rsidP="00A63B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0A766D9" w14:textId="2CD891F5" w:rsidR="00A63B37" w:rsidRPr="00C57CAC" w:rsidRDefault="00A63B37" w:rsidP="00A63B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3.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="00C92DF6" w:rsidRPr="00C57CAC">
        <w:rPr>
          <w:rFonts w:ascii="Times New Roman" w:hAnsi="Times New Roman" w:cs="Times New Roman"/>
          <w:sz w:val="24"/>
          <w:szCs w:val="24"/>
        </w:rPr>
        <w:t xml:space="preserve">How does the role of a mobile integrated health care provider (MIHP) differ from that of the traditional paramedic? </w:t>
      </w:r>
    </w:p>
    <w:p w14:paraId="78456559" w14:textId="0B641D54" w:rsidR="00C92DF6" w:rsidRPr="00C57CAC" w:rsidRDefault="00C92DF6" w:rsidP="00A63B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A)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 xml:space="preserve">The MIHP not only provides acute </w:t>
      </w:r>
      <w:proofErr w:type="gramStart"/>
      <w:r w:rsidRPr="00C57CAC">
        <w:rPr>
          <w:rFonts w:ascii="Times New Roman" w:hAnsi="Times New Roman" w:cs="Times New Roman"/>
          <w:sz w:val="24"/>
          <w:szCs w:val="24"/>
        </w:rPr>
        <w:t>care, but</w:t>
      </w:r>
      <w:proofErr w:type="gramEnd"/>
      <w:r w:rsidRPr="00C57CAC">
        <w:rPr>
          <w:rFonts w:ascii="Times New Roman" w:hAnsi="Times New Roman" w:cs="Times New Roman"/>
          <w:sz w:val="24"/>
          <w:szCs w:val="24"/>
        </w:rPr>
        <w:t xml:space="preserve"> continues to provide care in the hospital setting</w:t>
      </w:r>
      <w:r w:rsidR="00B8050E" w:rsidRPr="00C57CAC">
        <w:rPr>
          <w:rFonts w:ascii="Times New Roman" w:hAnsi="Times New Roman" w:cs="Times New Roman"/>
          <w:sz w:val="24"/>
          <w:szCs w:val="24"/>
        </w:rPr>
        <w:t>.</w:t>
      </w:r>
    </w:p>
    <w:p w14:paraId="7DDFCED4" w14:textId="1AC5D145" w:rsidR="00C92DF6" w:rsidRPr="00C57CAC" w:rsidRDefault="00C92DF6" w:rsidP="00A63B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B)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>The MIHP has prescribing privileges that do not require an order from a licensed physician</w:t>
      </w:r>
      <w:r w:rsidR="00B8050E" w:rsidRPr="00C57CAC">
        <w:rPr>
          <w:rFonts w:ascii="Times New Roman" w:hAnsi="Times New Roman" w:cs="Times New Roman"/>
          <w:sz w:val="24"/>
          <w:szCs w:val="24"/>
        </w:rPr>
        <w:t>.</w:t>
      </w:r>
    </w:p>
    <w:p w14:paraId="633A1015" w14:textId="611B38D1" w:rsidR="00C92DF6" w:rsidRPr="00C57CAC" w:rsidRDefault="00C92DF6" w:rsidP="00A63B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C)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>The MIHP is authorized to directly admit a chronically</w:t>
      </w:r>
      <w:r w:rsidR="00B8050E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>ill patient to the appropriate hospital</w:t>
      </w:r>
      <w:r w:rsidR="00B8050E" w:rsidRPr="00C57CAC">
        <w:rPr>
          <w:rFonts w:ascii="Times New Roman" w:hAnsi="Times New Roman" w:cs="Times New Roman"/>
          <w:sz w:val="24"/>
          <w:szCs w:val="24"/>
        </w:rPr>
        <w:t>.</w:t>
      </w:r>
    </w:p>
    <w:p w14:paraId="0B05E888" w14:textId="6C5F95E5" w:rsidR="00C92DF6" w:rsidRPr="00C57CAC" w:rsidRDefault="00C92DF6" w:rsidP="00A63B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D)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>The MIHP’s focus in on working with the patient in the home to prevent acute emergencies</w:t>
      </w:r>
      <w:r w:rsidR="00B8050E" w:rsidRPr="00C57CAC">
        <w:rPr>
          <w:rFonts w:ascii="Times New Roman" w:hAnsi="Times New Roman" w:cs="Times New Roman"/>
          <w:sz w:val="24"/>
          <w:szCs w:val="24"/>
        </w:rPr>
        <w:t>.</w:t>
      </w:r>
    </w:p>
    <w:p w14:paraId="5E38974C" w14:textId="77777777" w:rsidR="00C92DF6" w:rsidRPr="00C57CAC" w:rsidRDefault="00C92DF6" w:rsidP="00A63B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EAD6949" w14:textId="77777777" w:rsidR="00AA5B81" w:rsidRPr="00C57CAC" w:rsidRDefault="00AA5B81" w:rsidP="00A63B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Ans: D</w:t>
      </w:r>
    </w:p>
    <w:p w14:paraId="165031D3" w14:textId="77777777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Complexity: Moderate</w:t>
      </w:r>
    </w:p>
    <w:p w14:paraId="057427D8" w14:textId="2A066894" w:rsidR="00C92DF6" w:rsidRPr="00C57CAC" w:rsidRDefault="00AA5B81" w:rsidP="00A63B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Ahead</w:t>
      </w:r>
      <w:r w:rsidR="00C92DF6" w:rsidRPr="00C57CAC">
        <w:rPr>
          <w:rFonts w:ascii="Times New Roman" w:hAnsi="Times New Roman" w:cs="Times New Roman"/>
          <w:sz w:val="24"/>
          <w:szCs w:val="24"/>
        </w:rPr>
        <w:t>: Growth and Opportunities in EMS</w:t>
      </w:r>
    </w:p>
    <w:p w14:paraId="14593F61" w14:textId="19DEAD7B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 xml:space="preserve">Subject: </w:t>
      </w:r>
      <w:r w:rsidR="002F61FA">
        <w:rPr>
          <w:rFonts w:ascii="Times New Roman" w:hAnsi="Times New Roman" w:cs="Times New Roman"/>
          <w:sz w:val="24"/>
          <w:szCs w:val="24"/>
        </w:rPr>
        <w:t xml:space="preserve">Career Development </w:t>
      </w:r>
    </w:p>
    <w:p w14:paraId="37552EA2" w14:textId="52E6CF4E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Page: 2521</w:t>
      </w:r>
    </w:p>
    <w:p w14:paraId="3EE11B72" w14:textId="736D8416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256CDB" w:rsidRPr="00C57CAC">
        <w:rPr>
          <w:rFonts w:ascii="Times New Roman" w:hAnsi="Times New Roman" w:cs="Times New Roman"/>
          <w:sz w:val="24"/>
          <w:szCs w:val="24"/>
        </w:rPr>
        <w:t>Growth and Opportunities in EMS, page 25</w:t>
      </w:r>
      <w:r w:rsidR="00494691" w:rsidRPr="00C57CAC">
        <w:rPr>
          <w:rFonts w:ascii="Times New Roman" w:hAnsi="Times New Roman" w:cs="Times New Roman"/>
          <w:sz w:val="24"/>
          <w:szCs w:val="24"/>
        </w:rPr>
        <w:t>21</w:t>
      </w:r>
    </w:p>
    <w:p w14:paraId="01B0DA40" w14:textId="77777777" w:rsidR="00C92DF6" w:rsidRPr="00C57CAC" w:rsidRDefault="00C92DF6" w:rsidP="00A63B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8B17CDF" w14:textId="77777777" w:rsidR="00C92DF6" w:rsidRPr="00C57CAC" w:rsidRDefault="00C92DF6" w:rsidP="00A63B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C107CFC" w14:textId="77777777" w:rsidR="00C92DF6" w:rsidRPr="00C57CAC" w:rsidRDefault="00C92DF6" w:rsidP="00A63B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F97B7C6" w14:textId="7BABBF7F" w:rsidR="00C92DF6" w:rsidRPr="00C57CAC" w:rsidRDefault="00C92DF6" w:rsidP="00A63B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4.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="00CD5E23" w:rsidRPr="00C57CAC">
        <w:rPr>
          <w:rFonts w:ascii="Times New Roman" w:hAnsi="Times New Roman" w:cs="Times New Roman"/>
          <w:sz w:val="24"/>
          <w:szCs w:val="24"/>
        </w:rPr>
        <w:t xml:space="preserve">Ultimately, the primary goal of the mobile integrated health care provider (MIHP) is to: </w:t>
      </w:r>
    </w:p>
    <w:p w14:paraId="3F450071" w14:textId="06DE5504" w:rsidR="00CD5E23" w:rsidRPr="00C57CAC" w:rsidRDefault="00CD5E23" w:rsidP="00A63B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A)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 xml:space="preserve">get the right patient to the right resource and right treatment. </w:t>
      </w:r>
    </w:p>
    <w:p w14:paraId="2266FD59" w14:textId="1A7020E5" w:rsidR="00CD5E23" w:rsidRPr="00C57CAC" w:rsidRDefault="00CD5E23" w:rsidP="00A63B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B)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 xml:space="preserve">make the initial response to a patient experiencing an acute problem. </w:t>
      </w:r>
    </w:p>
    <w:p w14:paraId="5DD76ABB" w14:textId="5AAAABA2" w:rsidR="00CD5E23" w:rsidRPr="00C57CAC" w:rsidRDefault="00CD5E23" w:rsidP="00A63B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C)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="007361E6" w:rsidRPr="00C57CAC">
        <w:rPr>
          <w:rFonts w:ascii="Times New Roman" w:hAnsi="Times New Roman" w:cs="Times New Roman"/>
          <w:sz w:val="24"/>
          <w:szCs w:val="24"/>
        </w:rPr>
        <w:t xml:space="preserve">follow the patient from initial treatment to hospital discharge. </w:t>
      </w:r>
    </w:p>
    <w:p w14:paraId="7CBB7D12" w14:textId="608759C4" w:rsidR="00CD5E23" w:rsidRPr="00C57CAC" w:rsidRDefault="00CD5E23" w:rsidP="00A63B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D)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>make unilateral treatment decisions regarding a patient’s health care.</w:t>
      </w:r>
    </w:p>
    <w:p w14:paraId="0191037A" w14:textId="77777777" w:rsidR="00CD5E23" w:rsidRPr="00C57CAC" w:rsidRDefault="00CD5E23" w:rsidP="00A63B3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BAD1E56" w14:textId="77777777" w:rsidR="00AA5B81" w:rsidRPr="00C57CAC" w:rsidRDefault="00CD5E23" w:rsidP="00AA5B8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Ans: A</w:t>
      </w:r>
    </w:p>
    <w:p w14:paraId="59EADA23" w14:textId="77777777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Complexity: Moderate</w:t>
      </w:r>
    </w:p>
    <w:p w14:paraId="1C23318C" w14:textId="438B8DF8" w:rsidR="00CD5E23" w:rsidRPr="00C57CAC" w:rsidRDefault="00AA5B81" w:rsidP="00CD5E2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Ahead</w:t>
      </w:r>
      <w:r w:rsidR="00CD5E23" w:rsidRPr="00C57CAC">
        <w:rPr>
          <w:rFonts w:ascii="Times New Roman" w:hAnsi="Times New Roman" w:cs="Times New Roman"/>
          <w:sz w:val="24"/>
          <w:szCs w:val="24"/>
        </w:rPr>
        <w:t>: Growth and Opportunities in EMS</w:t>
      </w:r>
    </w:p>
    <w:p w14:paraId="5CE6A886" w14:textId="60F3D7EA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 xml:space="preserve">Subject: </w:t>
      </w:r>
      <w:r w:rsidR="002F61FA">
        <w:rPr>
          <w:rFonts w:ascii="Times New Roman" w:hAnsi="Times New Roman" w:cs="Times New Roman"/>
          <w:sz w:val="24"/>
          <w:szCs w:val="24"/>
        </w:rPr>
        <w:t xml:space="preserve">Career Development </w:t>
      </w:r>
    </w:p>
    <w:p w14:paraId="131E4C64" w14:textId="5BD22DCC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Page: 2521</w:t>
      </w:r>
    </w:p>
    <w:p w14:paraId="17DBFACB" w14:textId="3393C4E5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494691" w:rsidRPr="00C57CAC">
        <w:rPr>
          <w:rFonts w:ascii="Times New Roman" w:hAnsi="Times New Roman" w:cs="Times New Roman"/>
          <w:sz w:val="24"/>
          <w:szCs w:val="24"/>
        </w:rPr>
        <w:t>Growth and Opportunities in EMS, page 2521</w:t>
      </w:r>
    </w:p>
    <w:p w14:paraId="588D0DF2" w14:textId="77777777" w:rsidR="007361E6" w:rsidRPr="00C57CAC" w:rsidRDefault="007361E6" w:rsidP="00CD5E2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65CE13E" w14:textId="77777777" w:rsidR="007361E6" w:rsidRPr="00C57CAC" w:rsidRDefault="007361E6" w:rsidP="00CD5E2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439E9AE" w14:textId="77777777" w:rsidR="007361E6" w:rsidRPr="00C57CAC" w:rsidRDefault="007361E6" w:rsidP="00CD5E2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CC6901A" w14:textId="2933C89F" w:rsidR="007361E6" w:rsidRPr="00C57CAC" w:rsidRDefault="007361E6" w:rsidP="00CD5E2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5.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="00F30FF2" w:rsidRPr="00C57CAC">
        <w:rPr>
          <w:rFonts w:ascii="Times New Roman" w:hAnsi="Times New Roman" w:cs="Times New Roman"/>
          <w:sz w:val="24"/>
          <w:szCs w:val="24"/>
        </w:rPr>
        <w:t>General responsibilities</w:t>
      </w:r>
      <w:r w:rsidR="00FE4BE5" w:rsidRPr="00C57CAC">
        <w:rPr>
          <w:rFonts w:ascii="Times New Roman" w:hAnsi="Times New Roman" w:cs="Times New Roman"/>
          <w:sz w:val="24"/>
          <w:szCs w:val="24"/>
        </w:rPr>
        <w:t xml:space="preserve"> of a mobile integrated h</w:t>
      </w:r>
      <w:r w:rsidR="00F30FF2" w:rsidRPr="00C57CAC">
        <w:rPr>
          <w:rFonts w:ascii="Times New Roman" w:hAnsi="Times New Roman" w:cs="Times New Roman"/>
          <w:sz w:val="24"/>
          <w:szCs w:val="24"/>
        </w:rPr>
        <w:t>ealth care provider (MIHP) include</w:t>
      </w:r>
      <w:r w:rsidR="00FE4BE5" w:rsidRPr="00C57CA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0A77DE2" w14:textId="42A4499D" w:rsidR="00F30FF2" w:rsidRPr="00C57CAC" w:rsidRDefault="00F30FF2" w:rsidP="00CD5E2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A)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>serving as a patient’s medical and statutory power of attorney.</w:t>
      </w:r>
    </w:p>
    <w:p w14:paraId="79687007" w14:textId="33A8DB4F" w:rsidR="00FE4BE5" w:rsidRPr="00C57CAC" w:rsidRDefault="00F30FF2" w:rsidP="00CD5E2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lastRenderedPageBreak/>
        <w:t>B)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>providing</w:t>
      </w:r>
      <w:r w:rsidR="00FE4BE5" w:rsidRPr="00C57CAC">
        <w:rPr>
          <w:rFonts w:ascii="Times New Roman" w:hAnsi="Times New Roman" w:cs="Times New Roman"/>
          <w:sz w:val="24"/>
          <w:szCs w:val="24"/>
        </w:rPr>
        <w:t xml:space="preserve"> ultimate medical oversight and authority for patient care. </w:t>
      </w:r>
    </w:p>
    <w:p w14:paraId="53BAC152" w14:textId="6FF24647" w:rsidR="00FE4BE5" w:rsidRPr="00C57CAC" w:rsidRDefault="00FE4BE5" w:rsidP="00CD5E2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C)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>function</w:t>
      </w:r>
      <w:r w:rsidR="00F30FF2" w:rsidRPr="00C57CAC">
        <w:rPr>
          <w:rFonts w:ascii="Times New Roman" w:hAnsi="Times New Roman" w:cs="Times New Roman"/>
          <w:sz w:val="24"/>
          <w:szCs w:val="24"/>
        </w:rPr>
        <w:t>ing</w:t>
      </w:r>
      <w:r w:rsidRPr="00C57CAC">
        <w:rPr>
          <w:rFonts w:ascii="Times New Roman" w:hAnsi="Times New Roman" w:cs="Times New Roman"/>
          <w:sz w:val="24"/>
          <w:szCs w:val="24"/>
        </w:rPr>
        <w:t xml:space="preserve"> as a field paramedic and perform direct life-saving activities. </w:t>
      </w:r>
    </w:p>
    <w:p w14:paraId="4D4EFE5F" w14:textId="72A88C62" w:rsidR="00FE4BE5" w:rsidRPr="00C57CAC" w:rsidRDefault="00FE4BE5" w:rsidP="00CD5E2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D)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="00650E5E" w:rsidRPr="00C57CAC">
        <w:rPr>
          <w:rFonts w:ascii="Times New Roman" w:hAnsi="Times New Roman" w:cs="Times New Roman"/>
          <w:sz w:val="24"/>
          <w:szCs w:val="24"/>
        </w:rPr>
        <w:t>supervis</w:t>
      </w:r>
      <w:r w:rsidR="00B8050E" w:rsidRPr="00C57CAC">
        <w:rPr>
          <w:rFonts w:ascii="Times New Roman" w:hAnsi="Times New Roman" w:cs="Times New Roman"/>
          <w:sz w:val="24"/>
          <w:szCs w:val="24"/>
        </w:rPr>
        <w:t>ing</w:t>
      </w:r>
      <w:r w:rsidR="00650E5E" w:rsidRPr="00C57CAC">
        <w:rPr>
          <w:rFonts w:ascii="Times New Roman" w:hAnsi="Times New Roman" w:cs="Times New Roman"/>
          <w:sz w:val="24"/>
          <w:szCs w:val="24"/>
        </w:rPr>
        <w:t xml:space="preserve"> psychiatric care to patients with known mental health issues. </w:t>
      </w:r>
    </w:p>
    <w:p w14:paraId="7C67566E" w14:textId="77777777" w:rsidR="00FE4BE5" w:rsidRPr="00C57CAC" w:rsidRDefault="00FE4BE5" w:rsidP="00CD5E2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D06A24A" w14:textId="77777777" w:rsidR="00AA5B81" w:rsidRPr="00C57CAC" w:rsidRDefault="00FE4BE5" w:rsidP="00AA5B8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Ans: C</w:t>
      </w:r>
    </w:p>
    <w:p w14:paraId="0C6548BC" w14:textId="77777777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Complexity: Moderate</w:t>
      </w:r>
    </w:p>
    <w:p w14:paraId="5F3FA2D8" w14:textId="471E7B8B" w:rsidR="00FE4BE5" w:rsidRPr="00C57CAC" w:rsidRDefault="00AA5B81" w:rsidP="00FE4BE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Ahead</w:t>
      </w:r>
      <w:r w:rsidR="00FE4BE5" w:rsidRPr="00C57CAC">
        <w:rPr>
          <w:rFonts w:ascii="Times New Roman" w:hAnsi="Times New Roman" w:cs="Times New Roman"/>
          <w:sz w:val="24"/>
          <w:szCs w:val="24"/>
        </w:rPr>
        <w:t>: Growth and Opportunities in EMS</w:t>
      </w:r>
    </w:p>
    <w:p w14:paraId="4DADCFE8" w14:textId="26E4C2FB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 xml:space="preserve">Subject: </w:t>
      </w:r>
      <w:r w:rsidR="002F61FA">
        <w:rPr>
          <w:rFonts w:ascii="Times New Roman" w:hAnsi="Times New Roman" w:cs="Times New Roman"/>
          <w:sz w:val="24"/>
          <w:szCs w:val="24"/>
        </w:rPr>
        <w:t xml:space="preserve">Career Development </w:t>
      </w:r>
    </w:p>
    <w:p w14:paraId="17727346" w14:textId="77766B92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Page: 2522</w:t>
      </w:r>
    </w:p>
    <w:p w14:paraId="200DC80E" w14:textId="3DC90761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494691" w:rsidRPr="00C57CAC">
        <w:rPr>
          <w:rFonts w:ascii="Times New Roman" w:hAnsi="Times New Roman" w:cs="Times New Roman"/>
          <w:sz w:val="24"/>
          <w:szCs w:val="24"/>
        </w:rPr>
        <w:t>Growth and Opportunities in EMS, page 2522</w:t>
      </w:r>
    </w:p>
    <w:p w14:paraId="602A40AC" w14:textId="77777777" w:rsidR="00650E5E" w:rsidRPr="00C57CAC" w:rsidRDefault="00650E5E" w:rsidP="00FE4BE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FFFEB0A" w14:textId="77777777" w:rsidR="00650E5E" w:rsidRPr="00C57CAC" w:rsidRDefault="00650E5E" w:rsidP="00FE4BE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7E8AF55" w14:textId="77777777" w:rsidR="00650E5E" w:rsidRPr="00C57CAC" w:rsidRDefault="00650E5E" w:rsidP="00FE4BE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D774237" w14:textId="1509A558" w:rsidR="00650E5E" w:rsidRPr="00C57CAC" w:rsidRDefault="00650E5E" w:rsidP="00FE4BE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6.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="00F54F94" w:rsidRPr="00C57CAC">
        <w:rPr>
          <w:rFonts w:ascii="Times New Roman" w:hAnsi="Times New Roman" w:cs="Times New Roman"/>
          <w:sz w:val="24"/>
          <w:szCs w:val="24"/>
        </w:rPr>
        <w:t>Which of the following activities</w:t>
      </w:r>
      <w:r w:rsidR="00F054BE" w:rsidRPr="00C57CAC">
        <w:rPr>
          <w:rFonts w:ascii="Times New Roman" w:hAnsi="Times New Roman" w:cs="Times New Roman"/>
          <w:sz w:val="24"/>
          <w:szCs w:val="24"/>
        </w:rPr>
        <w:t xml:space="preserve"> or interventions</w:t>
      </w:r>
      <w:r w:rsidR="00F54F94" w:rsidRPr="00C57CAC">
        <w:rPr>
          <w:rFonts w:ascii="Times New Roman" w:hAnsi="Times New Roman" w:cs="Times New Roman"/>
          <w:sz w:val="24"/>
          <w:szCs w:val="24"/>
        </w:rPr>
        <w:t xml:space="preserve"> would MOST likely require the </w:t>
      </w:r>
      <w:r w:rsidR="00F054BE" w:rsidRPr="00C57CAC">
        <w:rPr>
          <w:rFonts w:ascii="Times New Roman" w:hAnsi="Times New Roman" w:cs="Times New Roman"/>
          <w:sz w:val="24"/>
          <w:szCs w:val="24"/>
        </w:rPr>
        <w:t xml:space="preserve">services of a critical care paramedic? </w:t>
      </w:r>
    </w:p>
    <w:p w14:paraId="4D439583" w14:textId="2E18EAA0" w:rsidR="00F054BE" w:rsidRPr="00C57CAC" w:rsidRDefault="00F054BE" w:rsidP="00FE4BE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A)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>Chest tube monitoring</w:t>
      </w:r>
    </w:p>
    <w:p w14:paraId="00F54861" w14:textId="0CEDC4CF" w:rsidR="00F054BE" w:rsidRPr="00C57CAC" w:rsidRDefault="00F054BE" w:rsidP="00FE4BE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B)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>12-lead ECG interpretation</w:t>
      </w:r>
    </w:p>
    <w:p w14:paraId="0F0B82A3" w14:textId="18A3F405" w:rsidR="00F054BE" w:rsidRPr="00C57CAC" w:rsidRDefault="00F054BE" w:rsidP="00FE4BE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C)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>Surgical cricothyrotomy</w:t>
      </w:r>
    </w:p>
    <w:p w14:paraId="49AE8FB8" w14:textId="64D52DD8" w:rsidR="00F054BE" w:rsidRPr="00C57CAC" w:rsidRDefault="00F054BE" w:rsidP="00FE4BE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D)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="00565DD8" w:rsidRPr="00C57CAC">
        <w:rPr>
          <w:rFonts w:ascii="Times New Roman" w:hAnsi="Times New Roman" w:cs="Times New Roman"/>
          <w:sz w:val="24"/>
          <w:szCs w:val="24"/>
        </w:rPr>
        <w:t>Nasotracheal intubation</w:t>
      </w:r>
    </w:p>
    <w:p w14:paraId="68525F18" w14:textId="77777777" w:rsidR="00565DD8" w:rsidRPr="00C57CAC" w:rsidRDefault="00565DD8" w:rsidP="00FE4BE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F46E180" w14:textId="77777777" w:rsidR="00AA5B81" w:rsidRPr="00C57CAC" w:rsidRDefault="00565DD8" w:rsidP="00AA5B8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Ans: A</w:t>
      </w:r>
    </w:p>
    <w:p w14:paraId="1CBCFFC5" w14:textId="614CA2FD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A72417" w:rsidRPr="00C57CAC">
        <w:rPr>
          <w:rFonts w:ascii="Times New Roman" w:hAnsi="Times New Roman" w:cs="Times New Roman"/>
          <w:sz w:val="24"/>
          <w:szCs w:val="24"/>
        </w:rPr>
        <w:t>Moderate</w:t>
      </w:r>
    </w:p>
    <w:p w14:paraId="69611169" w14:textId="5415B6D9" w:rsidR="00565DD8" w:rsidRPr="00C57CAC" w:rsidRDefault="00AA5B81" w:rsidP="00565DD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Ahead</w:t>
      </w:r>
      <w:r w:rsidR="00565DD8" w:rsidRPr="00C57CAC">
        <w:rPr>
          <w:rFonts w:ascii="Times New Roman" w:hAnsi="Times New Roman" w:cs="Times New Roman"/>
          <w:sz w:val="24"/>
          <w:szCs w:val="24"/>
        </w:rPr>
        <w:t>: Growth and Opportunities in EMS</w:t>
      </w:r>
    </w:p>
    <w:p w14:paraId="6D30F69D" w14:textId="2073D7F0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 xml:space="preserve">Subject: </w:t>
      </w:r>
      <w:r w:rsidR="002F61FA">
        <w:rPr>
          <w:rFonts w:ascii="Times New Roman" w:hAnsi="Times New Roman" w:cs="Times New Roman"/>
          <w:sz w:val="24"/>
          <w:szCs w:val="24"/>
        </w:rPr>
        <w:t xml:space="preserve">Career Development </w:t>
      </w:r>
    </w:p>
    <w:p w14:paraId="7830211A" w14:textId="60149519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Page: 2522</w:t>
      </w:r>
    </w:p>
    <w:p w14:paraId="0A71E012" w14:textId="29BF1210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494691" w:rsidRPr="00C57CAC">
        <w:rPr>
          <w:rFonts w:ascii="Times New Roman" w:hAnsi="Times New Roman" w:cs="Times New Roman"/>
          <w:sz w:val="24"/>
          <w:szCs w:val="24"/>
        </w:rPr>
        <w:t>Growth and Opportunities in EMS, page 2522</w:t>
      </w:r>
    </w:p>
    <w:p w14:paraId="4CD71CC8" w14:textId="77777777" w:rsidR="00565DD8" w:rsidRPr="00C57CAC" w:rsidRDefault="00565DD8" w:rsidP="00565DD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3780217" w14:textId="77777777" w:rsidR="00565DD8" w:rsidRPr="00C57CAC" w:rsidRDefault="00565DD8" w:rsidP="00565DD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DF51999" w14:textId="77777777" w:rsidR="00565DD8" w:rsidRPr="00C57CAC" w:rsidRDefault="00565DD8" w:rsidP="00565DD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EE3FC7E" w14:textId="10A8BA00" w:rsidR="00565DD8" w:rsidRPr="00C57CAC" w:rsidRDefault="0071148E" w:rsidP="00565DD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7.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 xml:space="preserve">Which of the following is unique to the training of a paramedic who transports patients via fixed-wing aircraft? </w:t>
      </w:r>
    </w:p>
    <w:p w14:paraId="2DF8910D" w14:textId="33F44447" w:rsidR="0071148E" w:rsidRPr="00C57CAC" w:rsidRDefault="0071148E" w:rsidP="00565DD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A)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>Altitude physiology</w:t>
      </w:r>
    </w:p>
    <w:p w14:paraId="6ABC8999" w14:textId="3CEC2D10" w:rsidR="0071148E" w:rsidRPr="00C57CAC" w:rsidRDefault="0071148E" w:rsidP="00565DD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B)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>Trauma management</w:t>
      </w:r>
    </w:p>
    <w:p w14:paraId="7D8DB47F" w14:textId="4B898D69" w:rsidR="0071148E" w:rsidRPr="00C57CAC" w:rsidRDefault="0071148E" w:rsidP="00565DD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C)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>Advanced airway management</w:t>
      </w:r>
    </w:p>
    <w:p w14:paraId="351BB70A" w14:textId="7702E3BC" w:rsidR="0071148E" w:rsidRPr="00C57CAC" w:rsidRDefault="0071148E" w:rsidP="00565DD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D)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>Toxic exposure management</w:t>
      </w:r>
    </w:p>
    <w:p w14:paraId="0FE42FEB" w14:textId="77777777" w:rsidR="0071148E" w:rsidRPr="00C57CAC" w:rsidRDefault="0071148E" w:rsidP="00565DD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6044B10" w14:textId="77777777" w:rsidR="00AA5B81" w:rsidRPr="00C57CAC" w:rsidRDefault="0071148E" w:rsidP="00AA5B8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Ans: A</w:t>
      </w:r>
    </w:p>
    <w:p w14:paraId="6972E618" w14:textId="77777777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Complexity: Moderate</w:t>
      </w:r>
    </w:p>
    <w:p w14:paraId="22BBFE38" w14:textId="44E7A765" w:rsidR="0071148E" w:rsidRPr="00C57CAC" w:rsidRDefault="00AA5B81" w:rsidP="0071148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Ahead</w:t>
      </w:r>
      <w:r w:rsidR="0071148E" w:rsidRPr="00C57CAC">
        <w:rPr>
          <w:rFonts w:ascii="Times New Roman" w:hAnsi="Times New Roman" w:cs="Times New Roman"/>
          <w:sz w:val="24"/>
          <w:szCs w:val="24"/>
        </w:rPr>
        <w:t>: Growth and Opportunities in EMS</w:t>
      </w:r>
    </w:p>
    <w:p w14:paraId="4BC09395" w14:textId="2128E0A0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 xml:space="preserve">Subject: </w:t>
      </w:r>
      <w:r w:rsidR="002F61FA">
        <w:rPr>
          <w:rFonts w:ascii="Times New Roman" w:hAnsi="Times New Roman" w:cs="Times New Roman"/>
          <w:sz w:val="24"/>
          <w:szCs w:val="24"/>
        </w:rPr>
        <w:t xml:space="preserve">Career Development </w:t>
      </w:r>
    </w:p>
    <w:p w14:paraId="3FFE5672" w14:textId="060DB087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Page: 2523</w:t>
      </w:r>
    </w:p>
    <w:p w14:paraId="35EA9472" w14:textId="73E6908D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494691" w:rsidRPr="00C57CAC">
        <w:rPr>
          <w:rFonts w:ascii="Times New Roman" w:hAnsi="Times New Roman" w:cs="Times New Roman"/>
          <w:sz w:val="24"/>
          <w:szCs w:val="24"/>
        </w:rPr>
        <w:t>Growth and Opportunities in EMS, page 2523</w:t>
      </w:r>
    </w:p>
    <w:p w14:paraId="28EF49F7" w14:textId="77777777" w:rsidR="0071148E" w:rsidRPr="00C57CAC" w:rsidRDefault="0071148E" w:rsidP="0071148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EF56018" w14:textId="77777777" w:rsidR="0071148E" w:rsidRPr="00C57CAC" w:rsidRDefault="0071148E" w:rsidP="0071148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67470FB" w14:textId="77777777" w:rsidR="0071148E" w:rsidRPr="00C57CAC" w:rsidRDefault="0071148E" w:rsidP="0071148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B661313" w14:textId="5639CE8F" w:rsidR="00AE43DC" w:rsidRPr="00C57CAC" w:rsidRDefault="0071148E" w:rsidP="0071148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8.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="00AE43DC" w:rsidRPr="00C57CAC">
        <w:rPr>
          <w:rFonts w:ascii="Times New Roman" w:hAnsi="Times New Roman" w:cs="Times New Roman"/>
          <w:sz w:val="24"/>
          <w:szCs w:val="24"/>
        </w:rPr>
        <w:t xml:space="preserve">Flight paramedics are trained to survive for up to ____ hours without resources if the aircraft </w:t>
      </w:r>
      <w:proofErr w:type="gramStart"/>
      <w:r w:rsidR="00AE43DC" w:rsidRPr="00C57CAC">
        <w:rPr>
          <w:rFonts w:ascii="Times New Roman" w:hAnsi="Times New Roman" w:cs="Times New Roman"/>
          <w:sz w:val="24"/>
          <w:szCs w:val="24"/>
        </w:rPr>
        <w:lastRenderedPageBreak/>
        <w:t>ha</w:t>
      </w:r>
      <w:r w:rsidR="00FA041F" w:rsidRPr="00C57CAC">
        <w:rPr>
          <w:rFonts w:ascii="Times New Roman" w:hAnsi="Times New Roman" w:cs="Times New Roman"/>
          <w:sz w:val="24"/>
          <w:szCs w:val="24"/>
        </w:rPr>
        <w:t>s to</w:t>
      </w:r>
      <w:proofErr w:type="gramEnd"/>
      <w:r w:rsidR="00FA041F" w:rsidRPr="00C57CAC">
        <w:rPr>
          <w:rFonts w:ascii="Times New Roman" w:hAnsi="Times New Roman" w:cs="Times New Roman"/>
          <w:sz w:val="24"/>
          <w:szCs w:val="24"/>
        </w:rPr>
        <w:t xml:space="preserve"> land or is unable to fly because of</w:t>
      </w:r>
      <w:r w:rsidR="00AE43DC" w:rsidRPr="00C57CAC">
        <w:rPr>
          <w:rFonts w:ascii="Times New Roman" w:hAnsi="Times New Roman" w:cs="Times New Roman"/>
          <w:sz w:val="24"/>
          <w:szCs w:val="24"/>
        </w:rPr>
        <w:t xml:space="preserve"> inclement weather. </w:t>
      </w:r>
    </w:p>
    <w:p w14:paraId="712A6498" w14:textId="02B6218A" w:rsidR="00AE43DC" w:rsidRPr="00C57CAC" w:rsidRDefault="00AE43DC" w:rsidP="0071148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A)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>12</w:t>
      </w:r>
    </w:p>
    <w:p w14:paraId="059DF432" w14:textId="20315997" w:rsidR="00AE43DC" w:rsidRPr="00C57CAC" w:rsidRDefault="00AE43DC" w:rsidP="0071148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B)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>24</w:t>
      </w:r>
    </w:p>
    <w:p w14:paraId="0456ECD3" w14:textId="2046C103" w:rsidR="00AE43DC" w:rsidRPr="00C57CAC" w:rsidRDefault="00AE43DC" w:rsidP="0071148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C)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>48</w:t>
      </w:r>
    </w:p>
    <w:p w14:paraId="352ADCBD" w14:textId="556761B0" w:rsidR="00AE43DC" w:rsidRPr="00C57CAC" w:rsidRDefault="00AE43DC" w:rsidP="0071148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D)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>60</w:t>
      </w:r>
    </w:p>
    <w:p w14:paraId="18DA1457" w14:textId="77777777" w:rsidR="00AE43DC" w:rsidRPr="00C57CAC" w:rsidRDefault="00AE43DC" w:rsidP="0071148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4787E0C" w14:textId="77777777" w:rsidR="00AA5B81" w:rsidRPr="00C57CAC" w:rsidRDefault="00AE43DC" w:rsidP="00AA5B8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Ans: C</w:t>
      </w:r>
    </w:p>
    <w:p w14:paraId="1B473366" w14:textId="77777777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Complexity: Moderate</w:t>
      </w:r>
    </w:p>
    <w:p w14:paraId="497FED77" w14:textId="7A1B6F5B" w:rsidR="00AE43DC" w:rsidRPr="00C57CAC" w:rsidRDefault="00AA5B81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Ahead</w:t>
      </w:r>
      <w:r w:rsidR="00AE43DC" w:rsidRPr="00C57CAC">
        <w:rPr>
          <w:rFonts w:ascii="Times New Roman" w:hAnsi="Times New Roman" w:cs="Times New Roman"/>
          <w:sz w:val="24"/>
          <w:szCs w:val="24"/>
        </w:rPr>
        <w:t>: Growth and Opportunities in EMS</w:t>
      </w:r>
    </w:p>
    <w:p w14:paraId="034DA0AD" w14:textId="44BE4384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 xml:space="preserve">Subject: </w:t>
      </w:r>
      <w:r w:rsidR="002F61FA">
        <w:rPr>
          <w:rFonts w:ascii="Times New Roman" w:hAnsi="Times New Roman" w:cs="Times New Roman"/>
          <w:sz w:val="24"/>
          <w:szCs w:val="24"/>
        </w:rPr>
        <w:t xml:space="preserve">Career Development </w:t>
      </w:r>
    </w:p>
    <w:p w14:paraId="0C57ADBB" w14:textId="098BEEC6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Page: 2523</w:t>
      </w:r>
    </w:p>
    <w:p w14:paraId="5419B65B" w14:textId="370A6883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494691" w:rsidRPr="00C57CAC">
        <w:rPr>
          <w:rFonts w:ascii="Times New Roman" w:hAnsi="Times New Roman" w:cs="Times New Roman"/>
          <w:sz w:val="24"/>
          <w:szCs w:val="24"/>
        </w:rPr>
        <w:t>Growth and Opportunities in EMS, page 2523</w:t>
      </w:r>
    </w:p>
    <w:p w14:paraId="4BC5CFF0" w14:textId="77777777" w:rsidR="00AE43DC" w:rsidRPr="00C57CAC" w:rsidRDefault="00AE43DC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EC6FEA1" w14:textId="77777777" w:rsidR="00AE43DC" w:rsidRPr="00C57CAC" w:rsidRDefault="00AE43DC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3235B87" w14:textId="77777777" w:rsidR="00AE43DC" w:rsidRPr="00C57CAC" w:rsidRDefault="00AE43DC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CF5168F" w14:textId="5853C705" w:rsidR="00AA5B81" w:rsidRPr="00C57CAC" w:rsidRDefault="00AE43DC" w:rsidP="00AA5B8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9.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="009F215E" w:rsidRPr="00C57CAC">
        <w:rPr>
          <w:rFonts w:ascii="Times New Roman" w:hAnsi="Times New Roman" w:cs="Times New Roman"/>
          <w:sz w:val="24"/>
          <w:szCs w:val="24"/>
        </w:rPr>
        <w:t>In which of the following locations would a bicycle emergency response para</w:t>
      </w:r>
      <w:r w:rsidR="00AD0A8B" w:rsidRPr="00C57CAC">
        <w:rPr>
          <w:rFonts w:ascii="Times New Roman" w:hAnsi="Times New Roman" w:cs="Times New Roman"/>
          <w:sz w:val="24"/>
          <w:szCs w:val="24"/>
        </w:rPr>
        <w:t xml:space="preserve">medic MOST likely respond? </w:t>
      </w:r>
    </w:p>
    <w:p w14:paraId="1156D187" w14:textId="2106E149" w:rsidR="00AE43DC" w:rsidRPr="00C57CAC" w:rsidRDefault="00AD0A8B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A)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F215E" w:rsidRPr="00C57CAC">
        <w:rPr>
          <w:rFonts w:ascii="Times New Roman" w:hAnsi="Times New Roman" w:cs="Times New Roman"/>
          <w:sz w:val="24"/>
          <w:szCs w:val="24"/>
        </w:rPr>
        <w:t>State park</w:t>
      </w:r>
      <w:proofErr w:type="gramEnd"/>
    </w:p>
    <w:p w14:paraId="7A8E42BD" w14:textId="1FFD7886" w:rsidR="009F215E" w:rsidRPr="00C57CAC" w:rsidRDefault="009F215E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B)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>Indoor concert</w:t>
      </w:r>
    </w:p>
    <w:p w14:paraId="19DF8B00" w14:textId="5A057FB3" w:rsidR="009F215E" w:rsidRPr="00C57CAC" w:rsidRDefault="009F215E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C)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="00AD0A8B" w:rsidRPr="00C57CAC">
        <w:rPr>
          <w:rFonts w:ascii="Times New Roman" w:hAnsi="Times New Roman" w:cs="Times New Roman"/>
          <w:sz w:val="24"/>
          <w:szCs w:val="24"/>
        </w:rPr>
        <w:t>Private party</w:t>
      </w:r>
    </w:p>
    <w:p w14:paraId="152F5495" w14:textId="2000D9C2" w:rsidR="00AD0A8B" w:rsidRPr="00C57CAC" w:rsidRDefault="00891EA6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D)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>Social gathering</w:t>
      </w:r>
    </w:p>
    <w:p w14:paraId="272CE9D0" w14:textId="77777777" w:rsidR="00891EA6" w:rsidRPr="00C57CAC" w:rsidRDefault="00891EA6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3369DBC" w14:textId="77777777" w:rsidR="00400A00" w:rsidRPr="00C57CAC" w:rsidRDefault="00400A00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Ans: A</w:t>
      </w:r>
    </w:p>
    <w:p w14:paraId="1AB08466" w14:textId="3F550650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E55989" w:rsidRPr="00C57CAC">
        <w:rPr>
          <w:rFonts w:ascii="Times New Roman" w:hAnsi="Times New Roman" w:cs="Times New Roman"/>
          <w:sz w:val="24"/>
          <w:szCs w:val="24"/>
        </w:rPr>
        <w:t>Easy</w:t>
      </w:r>
    </w:p>
    <w:p w14:paraId="206C6A34" w14:textId="5BAEB83F" w:rsidR="00891EA6" w:rsidRPr="00C57CAC" w:rsidRDefault="00AA5B81" w:rsidP="00891EA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Ahead</w:t>
      </w:r>
      <w:r w:rsidR="00891EA6" w:rsidRPr="00C57CAC">
        <w:rPr>
          <w:rFonts w:ascii="Times New Roman" w:hAnsi="Times New Roman" w:cs="Times New Roman"/>
          <w:sz w:val="24"/>
          <w:szCs w:val="24"/>
        </w:rPr>
        <w:t>: Growth and Opportunities in EMS</w:t>
      </w:r>
    </w:p>
    <w:p w14:paraId="7975B306" w14:textId="3B2CFC46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 xml:space="preserve">Subject: </w:t>
      </w:r>
      <w:r w:rsidR="002F61FA">
        <w:rPr>
          <w:rFonts w:ascii="Times New Roman" w:hAnsi="Times New Roman" w:cs="Times New Roman"/>
          <w:sz w:val="24"/>
          <w:szCs w:val="24"/>
        </w:rPr>
        <w:t xml:space="preserve">Career Development </w:t>
      </w:r>
    </w:p>
    <w:p w14:paraId="6BF805D0" w14:textId="58DF41BF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Page: 2523</w:t>
      </w:r>
    </w:p>
    <w:p w14:paraId="3361E896" w14:textId="6D95E42C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494691" w:rsidRPr="00C57CAC">
        <w:rPr>
          <w:rFonts w:ascii="Times New Roman" w:hAnsi="Times New Roman" w:cs="Times New Roman"/>
          <w:sz w:val="24"/>
          <w:szCs w:val="24"/>
        </w:rPr>
        <w:t>Growth and Opportunities in EMS, page 2523</w:t>
      </w:r>
    </w:p>
    <w:p w14:paraId="7A331F75" w14:textId="77777777" w:rsidR="00891EA6" w:rsidRPr="00C57CAC" w:rsidRDefault="00891EA6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64AD227" w14:textId="77777777" w:rsidR="00891EA6" w:rsidRPr="00C57CAC" w:rsidRDefault="00891EA6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F6CE561" w14:textId="77777777" w:rsidR="00891EA6" w:rsidRPr="00C57CAC" w:rsidRDefault="00891EA6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FA89175" w14:textId="07EA15B4" w:rsidR="00891EA6" w:rsidRPr="00C57CAC" w:rsidRDefault="00891EA6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10.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="000B4CCA" w:rsidRPr="00C57CAC">
        <w:rPr>
          <w:rFonts w:ascii="Times New Roman" w:hAnsi="Times New Roman" w:cs="Times New Roman"/>
          <w:sz w:val="24"/>
          <w:szCs w:val="24"/>
        </w:rPr>
        <w:t xml:space="preserve">Stabilization and evacuation of patients in a hostile environment would MOST likely be performed by a: </w:t>
      </w:r>
    </w:p>
    <w:p w14:paraId="344977DA" w14:textId="3A4F61A6" w:rsidR="000B4CCA" w:rsidRPr="00C57CAC" w:rsidRDefault="000B4CCA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A)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 xml:space="preserve">flight paramedic. </w:t>
      </w:r>
    </w:p>
    <w:p w14:paraId="734CBA55" w14:textId="1261ED2E" w:rsidR="000B4CCA" w:rsidRPr="00C57CAC" w:rsidRDefault="000B4CCA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B)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 xml:space="preserve">tactical paramedic. </w:t>
      </w:r>
    </w:p>
    <w:p w14:paraId="32A3DB3D" w14:textId="51D4C950" w:rsidR="000B4CCA" w:rsidRPr="00C57CAC" w:rsidRDefault="00FE04E0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C)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>wilderness paramedic</w:t>
      </w:r>
      <w:r w:rsidR="000B4CCA" w:rsidRPr="00C57CAC">
        <w:rPr>
          <w:rFonts w:ascii="Times New Roman" w:hAnsi="Times New Roman" w:cs="Times New Roman"/>
          <w:sz w:val="24"/>
          <w:szCs w:val="24"/>
        </w:rPr>
        <w:t>.</w:t>
      </w:r>
    </w:p>
    <w:p w14:paraId="53F1E33E" w14:textId="6B3BE677" w:rsidR="000B4CCA" w:rsidRPr="00C57CAC" w:rsidRDefault="000B4CCA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D)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 xml:space="preserve">community paramedic. </w:t>
      </w:r>
    </w:p>
    <w:p w14:paraId="5CAC2FE8" w14:textId="77777777" w:rsidR="000B4CCA" w:rsidRPr="00C57CAC" w:rsidRDefault="000B4CCA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1151341" w14:textId="77777777" w:rsidR="00AA5B81" w:rsidRPr="00C57CAC" w:rsidRDefault="000B4CCA" w:rsidP="00AA5B8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Ans: B</w:t>
      </w:r>
    </w:p>
    <w:p w14:paraId="2503F14E" w14:textId="4F2E85DA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D35B1" w:rsidRPr="00C57CAC">
        <w:rPr>
          <w:rFonts w:ascii="Times New Roman" w:hAnsi="Times New Roman" w:cs="Times New Roman"/>
          <w:sz w:val="24"/>
          <w:szCs w:val="24"/>
        </w:rPr>
        <w:t>Easy</w:t>
      </w:r>
    </w:p>
    <w:p w14:paraId="3E8005BB" w14:textId="74054C5A" w:rsidR="000B4CCA" w:rsidRPr="00C57CAC" w:rsidRDefault="00AA5B81" w:rsidP="000B4CC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Ahead</w:t>
      </w:r>
      <w:r w:rsidR="000B4CCA" w:rsidRPr="00C57CAC">
        <w:rPr>
          <w:rFonts w:ascii="Times New Roman" w:hAnsi="Times New Roman" w:cs="Times New Roman"/>
          <w:sz w:val="24"/>
          <w:szCs w:val="24"/>
        </w:rPr>
        <w:t>: Growth and Opportunities in EMS</w:t>
      </w:r>
    </w:p>
    <w:p w14:paraId="4E24A2A0" w14:textId="180514D2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 xml:space="preserve">Subject: </w:t>
      </w:r>
      <w:r w:rsidR="002F61FA">
        <w:rPr>
          <w:rFonts w:ascii="Times New Roman" w:hAnsi="Times New Roman" w:cs="Times New Roman"/>
          <w:sz w:val="24"/>
          <w:szCs w:val="24"/>
        </w:rPr>
        <w:t xml:space="preserve">Career Development </w:t>
      </w:r>
    </w:p>
    <w:p w14:paraId="35901E78" w14:textId="6EECB013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Pages: 2523–2524</w:t>
      </w:r>
    </w:p>
    <w:p w14:paraId="6E7FAFAF" w14:textId="7EB7285F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494691" w:rsidRPr="00C57CAC">
        <w:rPr>
          <w:rFonts w:ascii="Times New Roman" w:hAnsi="Times New Roman" w:cs="Times New Roman"/>
          <w:sz w:val="24"/>
          <w:szCs w:val="24"/>
        </w:rPr>
        <w:t>Growth and Opportunities in EMS, pages 2523–2524</w:t>
      </w:r>
    </w:p>
    <w:p w14:paraId="5068B93D" w14:textId="77777777" w:rsidR="000B4CCA" w:rsidRPr="00C57CAC" w:rsidRDefault="000B4CCA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C973EFC" w14:textId="77777777" w:rsidR="000B4CCA" w:rsidRPr="00C57CAC" w:rsidRDefault="000B4CCA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15843FB" w14:textId="77777777" w:rsidR="000B4CCA" w:rsidRPr="00C57CAC" w:rsidRDefault="000B4CCA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0DC1159" w14:textId="092BC1C4" w:rsidR="00F6336A" w:rsidRPr="00C57CAC" w:rsidRDefault="000B4CCA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11.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="00F6336A" w:rsidRPr="00C57CAC">
        <w:rPr>
          <w:rFonts w:ascii="Times New Roman" w:hAnsi="Times New Roman" w:cs="Times New Roman"/>
          <w:sz w:val="24"/>
          <w:szCs w:val="24"/>
        </w:rPr>
        <w:t xml:space="preserve">A group of people is planning an expedition in a large state park. Which of the following individuals would MOST likely accompany them? </w:t>
      </w:r>
    </w:p>
    <w:p w14:paraId="35612A9E" w14:textId="6EB52F3A" w:rsidR="00F6336A" w:rsidRPr="00C57CAC" w:rsidRDefault="00F6336A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A)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>Flight paramedic</w:t>
      </w:r>
    </w:p>
    <w:p w14:paraId="1785C471" w14:textId="37E1B8A9" w:rsidR="00F6336A" w:rsidRPr="00C57CAC" w:rsidRDefault="00F6336A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B)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>Tactical paramedic</w:t>
      </w:r>
    </w:p>
    <w:p w14:paraId="50C8896C" w14:textId="6975F725" w:rsidR="00F6336A" w:rsidRPr="00C57CAC" w:rsidRDefault="00F6336A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C)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>Community paramedic</w:t>
      </w:r>
    </w:p>
    <w:p w14:paraId="750C1D44" w14:textId="6D9738C8" w:rsidR="00F6336A" w:rsidRPr="00C57CAC" w:rsidRDefault="00F6336A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D)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>Wilderness paramedic</w:t>
      </w:r>
    </w:p>
    <w:p w14:paraId="5BA84D7B" w14:textId="77777777" w:rsidR="00F6336A" w:rsidRPr="00C57CAC" w:rsidRDefault="00F6336A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BCCC4D2" w14:textId="77777777" w:rsidR="00AA5B81" w:rsidRPr="00C57CAC" w:rsidRDefault="00F6336A" w:rsidP="00AA5B8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Ans: D</w:t>
      </w:r>
    </w:p>
    <w:p w14:paraId="74EDB73C" w14:textId="2054FC23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D35B1" w:rsidRPr="00C57CAC">
        <w:rPr>
          <w:rFonts w:ascii="Times New Roman" w:hAnsi="Times New Roman" w:cs="Times New Roman"/>
          <w:sz w:val="24"/>
          <w:szCs w:val="24"/>
        </w:rPr>
        <w:t>Easy</w:t>
      </w:r>
    </w:p>
    <w:p w14:paraId="4011EDF3" w14:textId="5D6A3189" w:rsidR="00F6336A" w:rsidRPr="00C57CAC" w:rsidRDefault="00AA5B81" w:rsidP="00F6336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Ahead</w:t>
      </w:r>
      <w:r w:rsidR="00F6336A" w:rsidRPr="00C57CAC">
        <w:rPr>
          <w:rFonts w:ascii="Times New Roman" w:hAnsi="Times New Roman" w:cs="Times New Roman"/>
          <w:sz w:val="24"/>
          <w:szCs w:val="24"/>
        </w:rPr>
        <w:t>: Growth and Opportunities in EMS</w:t>
      </w:r>
    </w:p>
    <w:p w14:paraId="3383CB6E" w14:textId="133582E6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 xml:space="preserve">Subject: </w:t>
      </w:r>
      <w:r w:rsidR="002F61FA">
        <w:rPr>
          <w:rFonts w:ascii="Times New Roman" w:hAnsi="Times New Roman" w:cs="Times New Roman"/>
          <w:sz w:val="24"/>
          <w:szCs w:val="24"/>
        </w:rPr>
        <w:t xml:space="preserve">Career Development </w:t>
      </w:r>
    </w:p>
    <w:p w14:paraId="4A2468BC" w14:textId="4DFB4FBA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Page: 2524</w:t>
      </w:r>
    </w:p>
    <w:p w14:paraId="6220025E" w14:textId="6256E7A2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494691" w:rsidRPr="00C57CAC">
        <w:rPr>
          <w:rFonts w:ascii="Times New Roman" w:hAnsi="Times New Roman" w:cs="Times New Roman"/>
          <w:sz w:val="24"/>
          <w:szCs w:val="24"/>
        </w:rPr>
        <w:t>Growth and Opportunities in EMS, page 25</w:t>
      </w:r>
      <w:r w:rsidR="00CA5C30" w:rsidRPr="00C57CAC">
        <w:rPr>
          <w:rFonts w:ascii="Times New Roman" w:hAnsi="Times New Roman" w:cs="Times New Roman"/>
          <w:sz w:val="24"/>
          <w:szCs w:val="24"/>
        </w:rPr>
        <w:t>24</w:t>
      </w:r>
    </w:p>
    <w:p w14:paraId="76D1F8F7" w14:textId="77777777" w:rsidR="00F6336A" w:rsidRPr="00C57CAC" w:rsidRDefault="00F6336A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AE2636A" w14:textId="77777777" w:rsidR="00F6336A" w:rsidRPr="00C57CAC" w:rsidRDefault="00F6336A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A0C8EB5" w14:textId="77777777" w:rsidR="00F6336A" w:rsidRPr="00C57CAC" w:rsidRDefault="00F6336A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C865E14" w14:textId="3D2E6F2F" w:rsidR="00AA5B81" w:rsidRPr="00C57CAC" w:rsidRDefault="00F6336A" w:rsidP="00AA5B8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12.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="00D80012" w:rsidRPr="00C57CAC">
        <w:rPr>
          <w:rFonts w:ascii="Times New Roman" w:hAnsi="Times New Roman" w:cs="Times New Roman"/>
          <w:sz w:val="24"/>
          <w:szCs w:val="24"/>
        </w:rPr>
        <w:t xml:space="preserve">Which of the following statements regarding a paramedic who works in an emergency department is correct? </w:t>
      </w:r>
    </w:p>
    <w:p w14:paraId="221CCE38" w14:textId="396C2508" w:rsidR="00F6336A" w:rsidRPr="00C57CAC" w:rsidRDefault="00D80012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A)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>The paramedic must function under the license of a nurse</w:t>
      </w:r>
      <w:r w:rsidR="00DD35B1" w:rsidRPr="00C57CAC">
        <w:rPr>
          <w:rFonts w:ascii="Times New Roman" w:hAnsi="Times New Roman" w:cs="Times New Roman"/>
          <w:sz w:val="24"/>
          <w:szCs w:val="24"/>
        </w:rPr>
        <w:t>.</w:t>
      </w:r>
    </w:p>
    <w:p w14:paraId="07D646E0" w14:textId="04D57E46" w:rsidR="00D80012" w:rsidRPr="00C57CAC" w:rsidRDefault="00D80012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B)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>The paramedic may be able to suture uncomplicated wounds</w:t>
      </w:r>
      <w:r w:rsidR="00DD35B1" w:rsidRPr="00C57CAC">
        <w:rPr>
          <w:rFonts w:ascii="Times New Roman" w:hAnsi="Times New Roman" w:cs="Times New Roman"/>
          <w:sz w:val="24"/>
          <w:szCs w:val="24"/>
        </w:rPr>
        <w:t>.</w:t>
      </w:r>
    </w:p>
    <w:p w14:paraId="2C092442" w14:textId="0D59F928" w:rsidR="00D80012" w:rsidRPr="00C57CAC" w:rsidRDefault="00D80012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C)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 xml:space="preserve">The paramedic </w:t>
      </w:r>
      <w:r w:rsidR="00FF25F1" w:rsidRPr="00C57CAC">
        <w:rPr>
          <w:rFonts w:ascii="Times New Roman" w:hAnsi="Times New Roman" w:cs="Times New Roman"/>
          <w:sz w:val="24"/>
          <w:szCs w:val="24"/>
        </w:rPr>
        <w:t>can run a code without a physician present</w:t>
      </w:r>
      <w:r w:rsidR="00DD35B1" w:rsidRPr="00C57CAC">
        <w:rPr>
          <w:rFonts w:ascii="Times New Roman" w:hAnsi="Times New Roman" w:cs="Times New Roman"/>
          <w:sz w:val="24"/>
          <w:szCs w:val="24"/>
        </w:rPr>
        <w:t>.</w:t>
      </w:r>
    </w:p>
    <w:p w14:paraId="5252CD48" w14:textId="4FB83013" w:rsidR="00FF25F1" w:rsidRPr="00C57CAC" w:rsidRDefault="00FF25F1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D)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 xml:space="preserve">The paramedic has limited medication prescribing privileges. </w:t>
      </w:r>
    </w:p>
    <w:p w14:paraId="760D4E56" w14:textId="77777777" w:rsidR="00FF25F1" w:rsidRPr="00C57CAC" w:rsidRDefault="00FF25F1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D44BDA5" w14:textId="77777777" w:rsidR="00400A00" w:rsidRPr="00C57CAC" w:rsidRDefault="00400A00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Ans: B</w:t>
      </w:r>
    </w:p>
    <w:p w14:paraId="71D2CB23" w14:textId="77777777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Complexity: Moderate</w:t>
      </w:r>
    </w:p>
    <w:p w14:paraId="03CD8A7A" w14:textId="681919BF" w:rsidR="00FF25F1" w:rsidRPr="00C57CAC" w:rsidRDefault="00AA5B81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Ahead</w:t>
      </w:r>
      <w:r w:rsidR="00FF25F1" w:rsidRPr="00C57CAC">
        <w:rPr>
          <w:rFonts w:ascii="Times New Roman" w:hAnsi="Times New Roman" w:cs="Times New Roman"/>
          <w:sz w:val="24"/>
          <w:szCs w:val="24"/>
        </w:rPr>
        <w:t>: Growth and Opportunities in the Larger Health Care System</w:t>
      </w:r>
    </w:p>
    <w:p w14:paraId="0107ADF6" w14:textId="12FC6E23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 xml:space="preserve">Subject: </w:t>
      </w:r>
      <w:r w:rsidR="002F61FA">
        <w:rPr>
          <w:rFonts w:ascii="Times New Roman" w:hAnsi="Times New Roman" w:cs="Times New Roman"/>
          <w:sz w:val="24"/>
          <w:szCs w:val="24"/>
        </w:rPr>
        <w:t xml:space="preserve">Career Development </w:t>
      </w:r>
    </w:p>
    <w:p w14:paraId="705C88D4" w14:textId="00A3C0FC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Pages: 2524–2525</w:t>
      </w:r>
    </w:p>
    <w:p w14:paraId="1EA979BB" w14:textId="516BE0CB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CA5C30" w:rsidRPr="00C57CAC">
        <w:rPr>
          <w:rFonts w:ascii="Times New Roman" w:hAnsi="Times New Roman" w:cs="Times New Roman"/>
          <w:sz w:val="24"/>
          <w:szCs w:val="24"/>
        </w:rPr>
        <w:t>Growth and Opportunities in the Larger Health Care System, pages 2524–2525</w:t>
      </w:r>
    </w:p>
    <w:p w14:paraId="2109563C" w14:textId="77777777" w:rsidR="00FF25F1" w:rsidRPr="00C57CAC" w:rsidRDefault="00FF25F1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E3E0F57" w14:textId="77777777" w:rsidR="00FF25F1" w:rsidRPr="00C57CAC" w:rsidRDefault="00FF25F1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DDF6AC0" w14:textId="77777777" w:rsidR="00FF25F1" w:rsidRPr="00C57CAC" w:rsidRDefault="00FF25F1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F0F2230" w14:textId="252F298A" w:rsidR="00FF25F1" w:rsidRPr="00C57CAC" w:rsidRDefault="00FF25F1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13.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="00254075" w:rsidRPr="00C57CAC">
        <w:rPr>
          <w:rFonts w:ascii="Times New Roman" w:hAnsi="Times New Roman" w:cs="Times New Roman"/>
          <w:sz w:val="24"/>
          <w:szCs w:val="24"/>
        </w:rPr>
        <w:t xml:space="preserve">Who would the paramedic MOST likely contact </w:t>
      </w:r>
      <w:proofErr w:type="gramStart"/>
      <w:r w:rsidR="00254075" w:rsidRPr="00C57CAC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254075" w:rsidRPr="00C57CAC">
        <w:rPr>
          <w:rFonts w:ascii="Times New Roman" w:hAnsi="Times New Roman" w:cs="Times New Roman"/>
          <w:sz w:val="24"/>
          <w:szCs w:val="24"/>
        </w:rPr>
        <w:t xml:space="preserve"> rec</w:t>
      </w:r>
      <w:r w:rsidR="004921C6" w:rsidRPr="00C57CAC">
        <w:rPr>
          <w:rFonts w:ascii="Times New Roman" w:hAnsi="Times New Roman" w:cs="Times New Roman"/>
          <w:sz w:val="24"/>
          <w:szCs w:val="24"/>
        </w:rPr>
        <w:t>eive an update on a patient he or she</w:t>
      </w:r>
      <w:r w:rsidR="00254075" w:rsidRPr="00C57CAC">
        <w:rPr>
          <w:rFonts w:ascii="Times New Roman" w:hAnsi="Times New Roman" w:cs="Times New Roman"/>
          <w:sz w:val="24"/>
          <w:szCs w:val="24"/>
        </w:rPr>
        <w:t xml:space="preserve"> transported to the hospital? </w:t>
      </w:r>
    </w:p>
    <w:p w14:paraId="7CF2AFF6" w14:textId="1D594A22" w:rsidR="00254075" w:rsidRPr="00C57CAC" w:rsidRDefault="00254075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A)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>Charge nurse</w:t>
      </w:r>
    </w:p>
    <w:p w14:paraId="3A75FB3B" w14:textId="057DC5C5" w:rsidR="00254075" w:rsidRPr="00C57CAC" w:rsidRDefault="00254075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B)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>Attending physician</w:t>
      </w:r>
    </w:p>
    <w:p w14:paraId="7043CE32" w14:textId="4518D65E" w:rsidR="00254075" w:rsidRPr="00C57CAC" w:rsidRDefault="00254075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C)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>EMS hospital liaison</w:t>
      </w:r>
    </w:p>
    <w:p w14:paraId="5E2F7E63" w14:textId="64E4B464" w:rsidR="00254075" w:rsidRPr="00C57CAC" w:rsidRDefault="00254075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D)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>Admitting physician</w:t>
      </w:r>
    </w:p>
    <w:p w14:paraId="34874117" w14:textId="77777777" w:rsidR="00254075" w:rsidRPr="00C57CAC" w:rsidRDefault="00254075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405AAF6" w14:textId="77777777" w:rsidR="00AA5B81" w:rsidRPr="00C57CAC" w:rsidRDefault="00254075" w:rsidP="00AA5B8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Ans: C</w:t>
      </w:r>
    </w:p>
    <w:p w14:paraId="28FA2A99" w14:textId="08F5E929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DD35B1" w:rsidRPr="00C57CAC">
        <w:rPr>
          <w:rFonts w:ascii="Times New Roman" w:hAnsi="Times New Roman" w:cs="Times New Roman"/>
          <w:sz w:val="24"/>
          <w:szCs w:val="24"/>
        </w:rPr>
        <w:t>Easy</w:t>
      </w:r>
    </w:p>
    <w:p w14:paraId="29443D68" w14:textId="34E95990" w:rsidR="00254075" w:rsidRPr="00C57CAC" w:rsidRDefault="00AA5B81" w:rsidP="0025407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Ahead</w:t>
      </w:r>
      <w:r w:rsidR="00254075" w:rsidRPr="00C57CAC">
        <w:rPr>
          <w:rFonts w:ascii="Times New Roman" w:hAnsi="Times New Roman" w:cs="Times New Roman"/>
          <w:sz w:val="24"/>
          <w:szCs w:val="24"/>
        </w:rPr>
        <w:t>: Growth and Opportunities in the Larger Health Care System</w:t>
      </w:r>
    </w:p>
    <w:p w14:paraId="66AFB9B9" w14:textId="73380299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 xml:space="preserve">Subject: </w:t>
      </w:r>
      <w:r w:rsidR="002F61FA">
        <w:rPr>
          <w:rFonts w:ascii="Times New Roman" w:hAnsi="Times New Roman" w:cs="Times New Roman"/>
          <w:sz w:val="24"/>
          <w:szCs w:val="24"/>
        </w:rPr>
        <w:t xml:space="preserve">Career Development </w:t>
      </w:r>
    </w:p>
    <w:p w14:paraId="7BEDE116" w14:textId="771DBF1A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Page: 2525</w:t>
      </w:r>
    </w:p>
    <w:p w14:paraId="7E74DBC9" w14:textId="6C18530B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CA5C30" w:rsidRPr="00C57CAC">
        <w:rPr>
          <w:rFonts w:ascii="Times New Roman" w:hAnsi="Times New Roman" w:cs="Times New Roman"/>
          <w:sz w:val="24"/>
          <w:szCs w:val="24"/>
        </w:rPr>
        <w:t>Growth and Opportunities in the Larger Health Care System, page 2525</w:t>
      </w:r>
    </w:p>
    <w:p w14:paraId="39F48657" w14:textId="77777777" w:rsidR="00254075" w:rsidRPr="00C57CAC" w:rsidRDefault="00254075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4D27CFC" w14:textId="77777777" w:rsidR="00254075" w:rsidRPr="00C57CAC" w:rsidRDefault="00254075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A11D764" w14:textId="77777777" w:rsidR="00254075" w:rsidRPr="00C57CAC" w:rsidRDefault="00254075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980FD4F" w14:textId="4B3947D3" w:rsidR="00254075" w:rsidRPr="00C57CAC" w:rsidRDefault="00254075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14.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="00041EA5" w:rsidRPr="00C57CAC">
        <w:rPr>
          <w:rFonts w:ascii="Times New Roman" w:hAnsi="Times New Roman" w:cs="Times New Roman"/>
          <w:sz w:val="24"/>
          <w:szCs w:val="24"/>
        </w:rPr>
        <w:t xml:space="preserve">A hospital emergency management coordinator utilizes standards set by the: </w:t>
      </w:r>
    </w:p>
    <w:p w14:paraId="315C2F5E" w14:textId="452A272A" w:rsidR="002B1FAA" w:rsidRPr="00C57CAC" w:rsidRDefault="00041EA5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A)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="00DD35B1" w:rsidRPr="00C57CAC">
        <w:rPr>
          <w:rFonts w:ascii="Times New Roman" w:hAnsi="Times New Roman" w:cs="Times New Roman"/>
          <w:sz w:val="24"/>
          <w:szCs w:val="24"/>
        </w:rPr>
        <w:t>D</w:t>
      </w:r>
      <w:r w:rsidR="002B1FAA" w:rsidRPr="00C57CAC">
        <w:rPr>
          <w:rFonts w:ascii="Times New Roman" w:hAnsi="Times New Roman" w:cs="Times New Roman"/>
          <w:sz w:val="24"/>
          <w:szCs w:val="24"/>
        </w:rPr>
        <w:t xml:space="preserve">epartment of </w:t>
      </w:r>
      <w:r w:rsidR="00DD35B1" w:rsidRPr="00C57CAC">
        <w:rPr>
          <w:rFonts w:ascii="Times New Roman" w:hAnsi="Times New Roman" w:cs="Times New Roman"/>
          <w:sz w:val="24"/>
          <w:szCs w:val="24"/>
        </w:rPr>
        <w:t>H</w:t>
      </w:r>
      <w:r w:rsidR="002B1FAA" w:rsidRPr="00C57CAC">
        <w:rPr>
          <w:rFonts w:ascii="Times New Roman" w:hAnsi="Times New Roman" w:cs="Times New Roman"/>
          <w:sz w:val="24"/>
          <w:szCs w:val="24"/>
        </w:rPr>
        <w:t xml:space="preserve">omeland </w:t>
      </w:r>
      <w:r w:rsidR="00DD35B1" w:rsidRPr="00C57CAC">
        <w:rPr>
          <w:rFonts w:ascii="Times New Roman" w:hAnsi="Times New Roman" w:cs="Times New Roman"/>
          <w:sz w:val="24"/>
          <w:szCs w:val="24"/>
        </w:rPr>
        <w:t>S</w:t>
      </w:r>
      <w:r w:rsidR="002B1FAA" w:rsidRPr="00C57CAC">
        <w:rPr>
          <w:rFonts w:ascii="Times New Roman" w:hAnsi="Times New Roman" w:cs="Times New Roman"/>
          <w:sz w:val="24"/>
          <w:szCs w:val="24"/>
        </w:rPr>
        <w:t>ecurity.</w:t>
      </w:r>
    </w:p>
    <w:p w14:paraId="5891A52D" w14:textId="73699480" w:rsidR="00041EA5" w:rsidRPr="00C57CAC" w:rsidRDefault="002B1FAA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B)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="00DD35B1" w:rsidRPr="00C57CAC">
        <w:rPr>
          <w:rFonts w:ascii="Times New Roman" w:hAnsi="Times New Roman" w:cs="Times New Roman"/>
          <w:sz w:val="24"/>
          <w:szCs w:val="24"/>
        </w:rPr>
        <w:t>F</w:t>
      </w:r>
      <w:r w:rsidR="00041EA5" w:rsidRPr="00C57CAC">
        <w:rPr>
          <w:rFonts w:ascii="Times New Roman" w:hAnsi="Times New Roman" w:cs="Times New Roman"/>
          <w:sz w:val="24"/>
          <w:szCs w:val="24"/>
        </w:rPr>
        <w:t xml:space="preserve">ederal </w:t>
      </w:r>
      <w:r w:rsidR="00DD35B1" w:rsidRPr="00C57CAC">
        <w:rPr>
          <w:rFonts w:ascii="Times New Roman" w:hAnsi="Times New Roman" w:cs="Times New Roman"/>
          <w:sz w:val="24"/>
          <w:szCs w:val="24"/>
        </w:rPr>
        <w:t>E</w:t>
      </w:r>
      <w:r w:rsidR="00041EA5" w:rsidRPr="00C57CAC">
        <w:rPr>
          <w:rFonts w:ascii="Times New Roman" w:hAnsi="Times New Roman" w:cs="Times New Roman"/>
          <w:sz w:val="24"/>
          <w:szCs w:val="24"/>
        </w:rPr>
        <w:t xml:space="preserve">mergency </w:t>
      </w:r>
      <w:r w:rsidR="00DD35B1" w:rsidRPr="00C57CAC">
        <w:rPr>
          <w:rFonts w:ascii="Times New Roman" w:hAnsi="Times New Roman" w:cs="Times New Roman"/>
          <w:sz w:val="24"/>
          <w:szCs w:val="24"/>
        </w:rPr>
        <w:t>M</w:t>
      </w:r>
      <w:r w:rsidR="00041EA5" w:rsidRPr="00C57CAC">
        <w:rPr>
          <w:rFonts w:ascii="Times New Roman" w:hAnsi="Times New Roman" w:cs="Times New Roman"/>
          <w:sz w:val="24"/>
          <w:szCs w:val="24"/>
        </w:rPr>
        <w:t xml:space="preserve">anagement </w:t>
      </w:r>
      <w:r w:rsidR="00DD35B1" w:rsidRPr="00C57CAC">
        <w:rPr>
          <w:rFonts w:ascii="Times New Roman" w:hAnsi="Times New Roman" w:cs="Times New Roman"/>
          <w:sz w:val="24"/>
          <w:szCs w:val="24"/>
        </w:rPr>
        <w:t>A</w:t>
      </w:r>
      <w:r w:rsidR="00041EA5" w:rsidRPr="00C57CAC">
        <w:rPr>
          <w:rFonts w:ascii="Times New Roman" w:hAnsi="Times New Roman" w:cs="Times New Roman"/>
          <w:sz w:val="24"/>
          <w:szCs w:val="24"/>
        </w:rPr>
        <w:t xml:space="preserve">gency. </w:t>
      </w:r>
    </w:p>
    <w:p w14:paraId="3F436DA5" w14:textId="4A6EFA96" w:rsidR="002B1FAA" w:rsidRPr="00C57CAC" w:rsidRDefault="002B1FAA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C)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="00DD35B1" w:rsidRPr="00C57CAC">
        <w:rPr>
          <w:rFonts w:ascii="Times New Roman" w:hAnsi="Times New Roman" w:cs="Times New Roman"/>
          <w:sz w:val="24"/>
          <w:szCs w:val="24"/>
        </w:rPr>
        <w:t>O</w:t>
      </w:r>
      <w:r w:rsidRPr="00C57CAC">
        <w:rPr>
          <w:rFonts w:ascii="Times New Roman" w:hAnsi="Times New Roman" w:cs="Times New Roman"/>
          <w:sz w:val="24"/>
          <w:szCs w:val="24"/>
        </w:rPr>
        <w:t xml:space="preserve">ccupational </w:t>
      </w:r>
      <w:r w:rsidR="00DD35B1" w:rsidRPr="00C57CAC">
        <w:rPr>
          <w:rFonts w:ascii="Times New Roman" w:hAnsi="Times New Roman" w:cs="Times New Roman"/>
          <w:sz w:val="24"/>
          <w:szCs w:val="24"/>
        </w:rPr>
        <w:t>S</w:t>
      </w:r>
      <w:r w:rsidRPr="00C57CAC">
        <w:rPr>
          <w:rFonts w:ascii="Times New Roman" w:hAnsi="Times New Roman" w:cs="Times New Roman"/>
          <w:sz w:val="24"/>
          <w:szCs w:val="24"/>
        </w:rPr>
        <w:t xml:space="preserve">afety and </w:t>
      </w:r>
      <w:r w:rsidR="00DD35B1" w:rsidRPr="00C57CAC">
        <w:rPr>
          <w:rFonts w:ascii="Times New Roman" w:hAnsi="Times New Roman" w:cs="Times New Roman"/>
          <w:sz w:val="24"/>
          <w:szCs w:val="24"/>
        </w:rPr>
        <w:t>H</w:t>
      </w:r>
      <w:r w:rsidRPr="00C57CAC">
        <w:rPr>
          <w:rFonts w:ascii="Times New Roman" w:hAnsi="Times New Roman" w:cs="Times New Roman"/>
          <w:sz w:val="24"/>
          <w:szCs w:val="24"/>
        </w:rPr>
        <w:t xml:space="preserve">ealth </w:t>
      </w:r>
      <w:r w:rsidR="00DD35B1" w:rsidRPr="00C57CAC">
        <w:rPr>
          <w:rFonts w:ascii="Times New Roman" w:hAnsi="Times New Roman" w:cs="Times New Roman"/>
          <w:sz w:val="24"/>
          <w:szCs w:val="24"/>
        </w:rPr>
        <w:t>A</w:t>
      </w:r>
      <w:r w:rsidRPr="00C57CAC">
        <w:rPr>
          <w:rFonts w:ascii="Times New Roman" w:hAnsi="Times New Roman" w:cs="Times New Roman"/>
          <w:sz w:val="24"/>
          <w:szCs w:val="24"/>
        </w:rPr>
        <w:t>dministration.</w:t>
      </w:r>
    </w:p>
    <w:p w14:paraId="519ABF79" w14:textId="1E9036AB" w:rsidR="00041EA5" w:rsidRPr="00C57CAC" w:rsidRDefault="002B1FAA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D</w:t>
      </w:r>
      <w:r w:rsidR="00041EA5" w:rsidRPr="00C57CAC">
        <w:rPr>
          <w:rFonts w:ascii="Times New Roman" w:hAnsi="Times New Roman" w:cs="Times New Roman"/>
          <w:sz w:val="24"/>
          <w:szCs w:val="24"/>
        </w:rPr>
        <w:t>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="00041EA5" w:rsidRPr="00C57CAC">
        <w:rPr>
          <w:rFonts w:ascii="Times New Roman" w:hAnsi="Times New Roman" w:cs="Times New Roman"/>
          <w:sz w:val="24"/>
          <w:szCs w:val="24"/>
        </w:rPr>
        <w:t xml:space="preserve">state EMS office standard operating procedures. </w:t>
      </w:r>
    </w:p>
    <w:p w14:paraId="4BC5CB32" w14:textId="77777777" w:rsidR="002B1FAA" w:rsidRPr="00C57CAC" w:rsidRDefault="002B1FAA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2B9EEB5" w14:textId="77777777" w:rsidR="00AA5B81" w:rsidRPr="00C57CAC" w:rsidRDefault="002B1FAA" w:rsidP="00AA5B8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Ans: B</w:t>
      </w:r>
    </w:p>
    <w:p w14:paraId="6FE0F749" w14:textId="77777777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Complexity: Moderate</w:t>
      </w:r>
    </w:p>
    <w:p w14:paraId="61B41BBC" w14:textId="1D8E005C" w:rsidR="002B1FAA" w:rsidRPr="00C57CAC" w:rsidRDefault="00AA5B81" w:rsidP="002B1FA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Ahead</w:t>
      </w:r>
      <w:r w:rsidR="002B1FAA" w:rsidRPr="00C57CAC">
        <w:rPr>
          <w:rFonts w:ascii="Times New Roman" w:hAnsi="Times New Roman" w:cs="Times New Roman"/>
          <w:sz w:val="24"/>
          <w:szCs w:val="24"/>
        </w:rPr>
        <w:t>: Growth and Opportunities in the Larger Health Care System</w:t>
      </w:r>
    </w:p>
    <w:p w14:paraId="6420B3FD" w14:textId="18C2F3D3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 xml:space="preserve">Subject: </w:t>
      </w:r>
      <w:r w:rsidR="002F61FA">
        <w:rPr>
          <w:rFonts w:ascii="Times New Roman" w:hAnsi="Times New Roman" w:cs="Times New Roman"/>
          <w:sz w:val="24"/>
          <w:szCs w:val="24"/>
        </w:rPr>
        <w:t xml:space="preserve">Career Development </w:t>
      </w:r>
    </w:p>
    <w:p w14:paraId="270FF358" w14:textId="6BB092C6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Page: 2525</w:t>
      </w:r>
    </w:p>
    <w:p w14:paraId="55A5E86B" w14:textId="40903D42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CA5C30" w:rsidRPr="00C57CAC">
        <w:rPr>
          <w:rFonts w:ascii="Times New Roman" w:hAnsi="Times New Roman" w:cs="Times New Roman"/>
          <w:sz w:val="24"/>
          <w:szCs w:val="24"/>
        </w:rPr>
        <w:t>Growth and Opportunities in the Larger Health Care System, page 2525</w:t>
      </w:r>
    </w:p>
    <w:p w14:paraId="3B5B8271" w14:textId="1ADF63EF" w:rsidR="002B1FAA" w:rsidRPr="00C57CAC" w:rsidRDefault="002B1FAA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598E7A4" w14:textId="77777777" w:rsidR="002B1FAA" w:rsidRPr="00C57CAC" w:rsidRDefault="002B1FAA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5FB7171" w14:textId="77777777" w:rsidR="002B1FAA" w:rsidRPr="00C57CAC" w:rsidRDefault="002B1FAA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7271F5D" w14:textId="6FFBAF76" w:rsidR="002B1FAA" w:rsidRPr="00C57CAC" w:rsidRDefault="002B1FAA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15.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="002B156E" w:rsidRPr="00C57CAC">
        <w:rPr>
          <w:rFonts w:ascii="Times New Roman" w:hAnsi="Times New Roman" w:cs="Times New Roman"/>
          <w:sz w:val="24"/>
          <w:szCs w:val="24"/>
        </w:rPr>
        <w:t xml:space="preserve">One of the BEST ways to maintain interest in your profession is to: </w:t>
      </w:r>
    </w:p>
    <w:p w14:paraId="55CB24FD" w14:textId="25873389" w:rsidR="002B156E" w:rsidRPr="00C57CAC" w:rsidRDefault="002B156E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A)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 xml:space="preserve">train and educate others. </w:t>
      </w:r>
    </w:p>
    <w:p w14:paraId="38DEC411" w14:textId="4ED0D760" w:rsidR="002B156E" w:rsidRPr="00C57CAC" w:rsidRDefault="002B156E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B)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 xml:space="preserve">work additional shifts. </w:t>
      </w:r>
    </w:p>
    <w:p w14:paraId="12C718BB" w14:textId="3CE35817" w:rsidR="002B156E" w:rsidRPr="00C57CAC" w:rsidRDefault="002B156E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C)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 xml:space="preserve">speak at an EMS conference. </w:t>
      </w:r>
    </w:p>
    <w:p w14:paraId="63FA42A8" w14:textId="78B73881" w:rsidR="002B156E" w:rsidRPr="00C57CAC" w:rsidRDefault="002B156E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D)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 xml:space="preserve">author a paramedic textbook. </w:t>
      </w:r>
    </w:p>
    <w:p w14:paraId="10F6128F" w14:textId="77777777" w:rsidR="002B156E" w:rsidRPr="00C57CAC" w:rsidRDefault="002B156E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CF5C994" w14:textId="77777777" w:rsidR="00AA5B81" w:rsidRPr="00C57CAC" w:rsidRDefault="002B156E" w:rsidP="00AA5B8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 xml:space="preserve">Ans: </w:t>
      </w:r>
      <w:r w:rsidR="00A04EE8" w:rsidRPr="00C57CAC">
        <w:rPr>
          <w:rFonts w:ascii="Times New Roman" w:hAnsi="Times New Roman" w:cs="Times New Roman"/>
          <w:sz w:val="24"/>
          <w:szCs w:val="24"/>
        </w:rPr>
        <w:t>A</w:t>
      </w:r>
    </w:p>
    <w:p w14:paraId="29F74964" w14:textId="77777777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Complexity: Moderate</w:t>
      </w:r>
    </w:p>
    <w:p w14:paraId="4839DAA4" w14:textId="27FF9803" w:rsidR="002B156E" w:rsidRPr="00C57CAC" w:rsidRDefault="00AA5B81" w:rsidP="002B156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Ahead</w:t>
      </w:r>
      <w:r w:rsidR="002B156E" w:rsidRPr="00C57CAC">
        <w:rPr>
          <w:rFonts w:ascii="Times New Roman" w:hAnsi="Times New Roman" w:cs="Times New Roman"/>
          <w:sz w:val="24"/>
          <w:szCs w:val="24"/>
        </w:rPr>
        <w:t>: Growth and Opportunities in the Larger Health Care System</w:t>
      </w:r>
    </w:p>
    <w:p w14:paraId="58D24635" w14:textId="3AACAEB4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 xml:space="preserve">Subject: </w:t>
      </w:r>
      <w:r w:rsidR="002F61FA">
        <w:rPr>
          <w:rFonts w:ascii="Times New Roman" w:hAnsi="Times New Roman" w:cs="Times New Roman"/>
          <w:sz w:val="24"/>
          <w:szCs w:val="24"/>
        </w:rPr>
        <w:t xml:space="preserve">Career Development </w:t>
      </w:r>
    </w:p>
    <w:p w14:paraId="3BCD60A0" w14:textId="13777B31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Page: 2526</w:t>
      </w:r>
    </w:p>
    <w:p w14:paraId="15DC4A54" w14:textId="02E5B91A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CA5C30" w:rsidRPr="00C57CAC">
        <w:rPr>
          <w:rFonts w:ascii="Times New Roman" w:hAnsi="Times New Roman" w:cs="Times New Roman"/>
          <w:sz w:val="24"/>
          <w:szCs w:val="24"/>
        </w:rPr>
        <w:t>Growth and Opportunities in the Larger Health Care System, page 2526</w:t>
      </w:r>
    </w:p>
    <w:p w14:paraId="6E859B4B" w14:textId="77777777" w:rsidR="002B156E" w:rsidRPr="00C57CAC" w:rsidRDefault="002B156E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6A384A9" w14:textId="77777777" w:rsidR="002B156E" w:rsidRPr="00C57CAC" w:rsidRDefault="002B156E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A24F6FA" w14:textId="77777777" w:rsidR="002B156E" w:rsidRPr="00C57CAC" w:rsidRDefault="002B156E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7239569" w14:textId="69BDC0F1" w:rsidR="002B156E" w:rsidRPr="00C57CAC" w:rsidRDefault="002B156E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16.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="00A04EE8" w:rsidRPr="00C57CAC">
        <w:rPr>
          <w:rFonts w:ascii="Times New Roman" w:hAnsi="Times New Roman" w:cs="Times New Roman"/>
          <w:sz w:val="24"/>
          <w:szCs w:val="24"/>
        </w:rPr>
        <w:t xml:space="preserve">One of the reasons that there are such limited peer-reviewed EMS research publications is that: </w:t>
      </w:r>
    </w:p>
    <w:p w14:paraId="41E45898" w14:textId="22C609E4" w:rsidR="00A04EE8" w:rsidRPr="00C57CAC" w:rsidRDefault="00A04EE8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A)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>providers are usually unable to follow</w:t>
      </w:r>
      <w:r w:rsidR="00A463BA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 xml:space="preserve">up on their patients. </w:t>
      </w:r>
    </w:p>
    <w:p w14:paraId="370B69F2" w14:textId="22763909" w:rsidR="00A04EE8" w:rsidRPr="00C57CAC" w:rsidRDefault="00A04EE8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B)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 xml:space="preserve">research institutions are unwilling to provide needed support. </w:t>
      </w:r>
    </w:p>
    <w:p w14:paraId="21D02E16" w14:textId="2C76D381" w:rsidR="00A04EE8" w:rsidRPr="00C57CAC" w:rsidRDefault="00A04EE8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C)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 xml:space="preserve">providers are not well prepared to conduct clinical research. </w:t>
      </w:r>
    </w:p>
    <w:p w14:paraId="72DAAD9F" w14:textId="659CCF68" w:rsidR="00A04EE8" w:rsidRPr="00C57CAC" w:rsidRDefault="00A04EE8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D)</w:t>
      </w:r>
      <w:r w:rsidR="00AA5B81" w:rsidRPr="00C57CAC">
        <w:rPr>
          <w:rFonts w:ascii="Times New Roman" w:hAnsi="Times New Roman" w:cs="Times New Roman"/>
          <w:sz w:val="24"/>
          <w:szCs w:val="24"/>
        </w:rPr>
        <w:t xml:space="preserve"> </w:t>
      </w:r>
      <w:r w:rsidRPr="00C57CAC">
        <w:rPr>
          <w:rFonts w:ascii="Times New Roman" w:hAnsi="Times New Roman" w:cs="Times New Roman"/>
          <w:sz w:val="24"/>
          <w:szCs w:val="24"/>
        </w:rPr>
        <w:t>the data are difficult to collect, given the short patient encounter.</w:t>
      </w:r>
    </w:p>
    <w:p w14:paraId="4A439702" w14:textId="77777777" w:rsidR="00A04EE8" w:rsidRPr="00C57CAC" w:rsidRDefault="00A04EE8" w:rsidP="00AE43D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80A3126" w14:textId="77777777" w:rsidR="00AA5B81" w:rsidRPr="00C57CAC" w:rsidRDefault="00A04EE8" w:rsidP="00AA5B8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Ans: C</w:t>
      </w:r>
    </w:p>
    <w:p w14:paraId="3C56A527" w14:textId="77777777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Complexity: Moderate</w:t>
      </w:r>
    </w:p>
    <w:p w14:paraId="47AAB67C" w14:textId="4BCDB6ED" w:rsidR="00A04EE8" w:rsidRPr="00C57CAC" w:rsidRDefault="00AA5B81" w:rsidP="00A04EE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Ahead</w:t>
      </w:r>
      <w:r w:rsidR="00A04EE8" w:rsidRPr="00C57CAC">
        <w:rPr>
          <w:rFonts w:ascii="Times New Roman" w:hAnsi="Times New Roman" w:cs="Times New Roman"/>
          <w:sz w:val="24"/>
          <w:szCs w:val="24"/>
        </w:rPr>
        <w:t>: Growth and Opportunities in the Larger Health Care System</w:t>
      </w:r>
    </w:p>
    <w:p w14:paraId="3F1C41A5" w14:textId="404920DC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 xml:space="preserve">Subject: </w:t>
      </w:r>
      <w:r w:rsidR="002F61FA">
        <w:rPr>
          <w:rFonts w:ascii="Times New Roman" w:hAnsi="Times New Roman" w:cs="Times New Roman"/>
          <w:sz w:val="24"/>
          <w:szCs w:val="24"/>
        </w:rPr>
        <w:t xml:space="preserve">Career Development </w:t>
      </w:r>
    </w:p>
    <w:p w14:paraId="093C9DA7" w14:textId="2DEF7C63" w:rsidR="00A86A3B" w:rsidRPr="00C57CAC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>Page: 2526</w:t>
      </w:r>
    </w:p>
    <w:p w14:paraId="3A0F3B92" w14:textId="33516CAF" w:rsidR="00A86A3B" w:rsidRDefault="00A86A3B" w:rsidP="00A86A3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57CAC">
        <w:rPr>
          <w:rFonts w:ascii="Times New Roman" w:hAnsi="Times New Roman" w:cs="Times New Roman"/>
          <w:sz w:val="24"/>
          <w:szCs w:val="24"/>
        </w:rPr>
        <w:t xml:space="preserve">Feedback: </w:t>
      </w:r>
      <w:r w:rsidR="00CA5C30" w:rsidRPr="00C57CAC">
        <w:rPr>
          <w:rFonts w:ascii="Times New Roman" w:hAnsi="Times New Roman" w:cs="Times New Roman"/>
          <w:sz w:val="24"/>
          <w:szCs w:val="24"/>
        </w:rPr>
        <w:t>Growth and Opportunities in the Larger Health Care System, page 2526</w:t>
      </w:r>
    </w:p>
    <w:p w14:paraId="3654DDA6" w14:textId="77777777" w:rsidR="00A04EE8" w:rsidRDefault="00A04EE8" w:rsidP="00A04EE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97924B0" w14:textId="77777777" w:rsidR="00A04EE8" w:rsidRDefault="00A04EE8" w:rsidP="00A04EE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B6295A4" w14:textId="77777777" w:rsidR="00F85870" w:rsidRDefault="00F858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85870">
      <w:headerReference w:type="default" r:id="rId7"/>
      <w:footerReference w:type="default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720" w:footer="72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62B0C" w14:textId="77777777" w:rsidR="00AB53A0" w:rsidRDefault="00AB53A0">
      <w:pPr>
        <w:spacing w:after="0" w:line="240" w:lineRule="auto"/>
      </w:pPr>
      <w:r>
        <w:separator/>
      </w:r>
    </w:p>
  </w:endnote>
  <w:endnote w:type="continuationSeparator" w:id="0">
    <w:p w14:paraId="5C30F029" w14:textId="77777777" w:rsidR="00AB53A0" w:rsidRDefault="00AB5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281C4" w14:textId="77777777" w:rsidR="00331955" w:rsidRDefault="00331955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ED6C2" w14:textId="77777777" w:rsidR="00331955" w:rsidRDefault="00331955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05753" w14:textId="77777777" w:rsidR="00AB53A0" w:rsidRDefault="00AB53A0">
      <w:pPr>
        <w:spacing w:after="0" w:line="240" w:lineRule="auto"/>
      </w:pPr>
      <w:r>
        <w:separator/>
      </w:r>
    </w:p>
  </w:footnote>
  <w:footnote w:type="continuationSeparator" w:id="0">
    <w:p w14:paraId="2203B1CF" w14:textId="77777777" w:rsidR="00AB53A0" w:rsidRDefault="00AB5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EB791" w14:textId="77777777" w:rsidR="00331955" w:rsidRDefault="00331955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1B9F5" w14:textId="77777777" w:rsidR="00331955" w:rsidRDefault="00331955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2688C"/>
    <w:multiLevelType w:val="hybridMultilevel"/>
    <w:tmpl w:val="959AA9D2"/>
    <w:lvl w:ilvl="0" w:tplc="ADB80A0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917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1F22"/>
    <w:rsid w:val="00041EA5"/>
    <w:rsid w:val="000B4CCA"/>
    <w:rsid w:val="000D1A21"/>
    <w:rsid w:val="00101EDE"/>
    <w:rsid w:val="0022139F"/>
    <w:rsid w:val="00254075"/>
    <w:rsid w:val="00256CDB"/>
    <w:rsid w:val="00263125"/>
    <w:rsid w:val="002A0E5B"/>
    <w:rsid w:val="002A2218"/>
    <w:rsid w:val="002B156E"/>
    <w:rsid w:val="002B1FAA"/>
    <w:rsid w:val="002D3D21"/>
    <w:rsid w:val="002E0A6A"/>
    <w:rsid w:val="002F61FA"/>
    <w:rsid w:val="00331955"/>
    <w:rsid w:val="003C110D"/>
    <w:rsid w:val="00400A00"/>
    <w:rsid w:val="00407DC3"/>
    <w:rsid w:val="00456DC3"/>
    <w:rsid w:val="004871B3"/>
    <w:rsid w:val="004921C6"/>
    <w:rsid w:val="00494691"/>
    <w:rsid w:val="00495E72"/>
    <w:rsid w:val="004B2EAA"/>
    <w:rsid w:val="00512349"/>
    <w:rsid w:val="00565DD8"/>
    <w:rsid w:val="00567FCE"/>
    <w:rsid w:val="00572338"/>
    <w:rsid w:val="005F1EEB"/>
    <w:rsid w:val="00612A52"/>
    <w:rsid w:val="00624533"/>
    <w:rsid w:val="00624E6E"/>
    <w:rsid w:val="00634C0B"/>
    <w:rsid w:val="00650E5E"/>
    <w:rsid w:val="006902DC"/>
    <w:rsid w:val="006C5198"/>
    <w:rsid w:val="006D09DB"/>
    <w:rsid w:val="006F1972"/>
    <w:rsid w:val="00703F2D"/>
    <w:rsid w:val="0071148E"/>
    <w:rsid w:val="00726C33"/>
    <w:rsid w:val="007361E6"/>
    <w:rsid w:val="007A7719"/>
    <w:rsid w:val="007D2959"/>
    <w:rsid w:val="007E3AB4"/>
    <w:rsid w:val="00855045"/>
    <w:rsid w:val="00891EA6"/>
    <w:rsid w:val="009B1E87"/>
    <w:rsid w:val="009E0C3A"/>
    <w:rsid w:val="009F215E"/>
    <w:rsid w:val="00A04EE8"/>
    <w:rsid w:val="00A20960"/>
    <w:rsid w:val="00A463BA"/>
    <w:rsid w:val="00A563C2"/>
    <w:rsid w:val="00A63B37"/>
    <w:rsid w:val="00A72417"/>
    <w:rsid w:val="00A81F22"/>
    <w:rsid w:val="00A86A3B"/>
    <w:rsid w:val="00AA5B81"/>
    <w:rsid w:val="00AB53A0"/>
    <w:rsid w:val="00AD0A8B"/>
    <w:rsid w:val="00AE43DC"/>
    <w:rsid w:val="00B04034"/>
    <w:rsid w:val="00B8050E"/>
    <w:rsid w:val="00C30C6E"/>
    <w:rsid w:val="00C57CAC"/>
    <w:rsid w:val="00C92DF6"/>
    <w:rsid w:val="00CA5C30"/>
    <w:rsid w:val="00CD5E23"/>
    <w:rsid w:val="00CE6512"/>
    <w:rsid w:val="00D205EA"/>
    <w:rsid w:val="00D80012"/>
    <w:rsid w:val="00DA086D"/>
    <w:rsid w:val="00DA4809"/>
    <w:rsid w:val="00DC5B6F"/>
    <w:rsid w:val="00DD35B1"/>
    <w:rsid w:val="00E154EF"/>
    <w:rsid w:val="00E20800"/>
    <w:rsid w:val="00E55989"/>
    <w:rsid w:val="00ED7513"/>
    <w:rsid w:val="00F054BE"/>
    <w:rsid w:val="00F30FF2"/>
    <w:rsid w:val="00F4205B"/>
    <w:rsid w:val="00F54F94"/>
    <w:rsid w:val="00F6336A"/>
    <w:rsid w:val="00F85870"/>
    <w:rsid w:val="00F95134"/>
    <w:rsid w:val="00FA041F"/>
    <w:rsid w:val="00FB31FB"/>
    <w:rsid w:val="00FC62CE"/>
    <w:rsid w:val="00FE04E0"/>
    <w:rsid w:val="00FE4BE5"/>
    <w:rsid w:val="00FF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B7B9E8"/>
  <w14:defaultImageDpi w14:val="0"/>
  <w15:docId w15:val="{0264E4FA-DE9C-8C43-9980-0EB449B2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7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5B8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B81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56CD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6CD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6CD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6CD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6CD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56C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1175</Words>
  <Characters>6531</Characters>
  <Application>Microsoft Office Word</Application>
  <DocSecurity>0</DocSecurity>
  <Lines>271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HAAVERSON, SEAN</cp:lastModifiedBy>
  <cp:revision>19</cp:revision>
  <dcterms:created xsi:type="dcterms:W3CDTF">2017-07-27T10:19:00Z</dcterms:created>
  <dcterms:modified xsi:type="dcterms:W3CDTF">2023-06-21T13:03:00Z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bb7484-22c2-4b98-9fb8-3ab13d821527_Enabled">
    <vt:lpwstr>true</vt:lpwstr>
  </property>
  <property fmtid="{D5CDD505-2E9C-101B-9397-08002B2CF9AE}" pid="3" name="MSIP_Label_d8bb7484-22c2-4b98-9fb8-3ab13d821527_SetDate">
    <vt:lpwstr>2023-06-21T12:28:58Z</vt:lpwstr>
  </property>
  <property fmtid="{D5CDD505-2E9C-101B-9397-08002B2CF9AE}" pid="4" name="MSIP_Label_d8bb7484-22c2-4b98-9fb8-3ab13d821527_Method">
    <vt:lpwstr>Standard</vt:lpwstr>
  </property>
  <property fmtid="{D5CDD505-2E9C-101B-9397-08002B2CF9AE}" pid="5" name="MSIP_Label_d8bb7484-22c2-4b98-9fb8-3ab13d821527_Name">
    <vt:lpwstr>defa4170-0d19-0005-0004-bc88714345d2</vt:lpwstr>
  </property>
  <property fmtid="{D5CDD505-2E9C-101B-9397-08002B2CF9AE}" pid="6" name="MSIP_Label_d8bb7484-22c2-4b98-9fb8-3ab13d821527_SiteId">
    <vt:lpwstr>f50e076b-86a5-45f3-87b0-3f4d0ec5e94e</vt:lpwstr>
  </property>
  <property fmtid="{D5CDD505-2E9C-101B-9397-08002B2CF9AE}" pid="7" name="MSIP_Label_d8bb7484-22c2-4b98-9fb8-3ab13d821527_ActionId">
    <vt:lpwstr>029ff958-c764-4f01-a5cc-dd9f049bbf56</vt:lpwstr>
  </property>
  <property fmtid="{D5CDD505-2E9C-101B-9397-08002B2CF9AE}" pid="8" name="MSIP_Label_d8bb7484-22c2-4b98-9fb8-3ab13d821527_ContentBits">
    <vt:lpwstr>0</vt:lpwstr>
  </property>
</Properties>
</file>