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B7D3" w14:textId="77777777" w:rsidR="002B7CAD" w:rsidRDefault="00F7115C">
      <w:pPr>
        <w:spacing w:after="73"/>
        <w:ind w:left="10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E1C993" wp14:editId="08FF1440">
            <wp:simplePos x="0" y="0"/>
            <wp:positionH relativeFrom="column">
              <wp:posOffset>57150</wp:posOffset>
            </wp:positionH>
            <wp:positionV relativeFrom="paragraph">
              <wp:posOffset>6986</wp:posOffset>
            </wp:positionV>
            <wp:extent cx="952500" cy="4762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727070"/>
          <w:sz w:val="24"/>
        </w:rPr>
        <w:t>Responsabilidad</w:t>
      </w:r>
    </w:p>
    <w:p w14:paraId="0E52D85F" w14:textId="77777777" w:rsidR="002B7CAD" w:rsidRDefault="00F7115C">
      <w:pPr>
        <w:tabs>
          <w:tab w:val="center" w:pos="2052"/>
          <w:tab w:val="right" w:pos="14697"/>
        </w:tabs>
        <w:spacing w:after="0"/>
      </w:pPr>
      <w:r>
        <w:tab/>
      </w:r>
      <w:r>
        <w:rPr>
          <w:rFonts w:ascii="Arial" w:eastAsia="Arial" w:hAnsi="Arial" w:cs="Arial"/>
          <w:color w:val="727070"/>
          <w:sz w:val="37"/>
          <w:vertAlign w:val="superscript"/>
        </w:rPr>
        <w:t>Social</w:t>
      </w:r>
      <w:r>
        <w:rPr>
          <w:rFonts w:ascii="Arial" w:eastAsia="Arial" w:hAnsi="Arial" w:cs="Arial"/>
          <w:color w:val="727070"/>
          <w:sz w:val="37"/>
          <w:vertAlign w:val="superscript"/>
        </w:rPr>
        <w:tab/>
      </w:r>
      <w:r>
        <w:rPr>
          <w:rFonts w:ascii="Arial" w:eastAsia="Arial" w:hAnsi="Arial" w:cs="Arial"/>
          <w:color w:val="568FEC"/>
          <w:sz w:val="30"/>
        </w:rPr>
        <w:t xml:space="preserve">Cisco </w:t>
      </w:r>
      <w:proofErr w:type="spellStart"/>
      <w:r>
        <w:rPr>
          <w:rFonts w:ascii="Arial" w:eastAsia="Arial" w:hAnsi="Arial" w:cs="Arial"/>
          <w:color w:val="568FEC"/>
          <w:sz w:val="30"/>
        </w:rPr>
        <w:t>Networking</w:t>
      </w:r>
      <w:proofErr w:type="spellEnd"/>
      <w:r>
        <w:rPr>
          <w:rFonts w:ascii="Arial" w:eastAsia="Arial" w:hAnsi="Arial" w:cs="Arial"/>
          <w:color w:val="568FEC"/>
          <w:sz w:val="30"/>
        </w:rPr>
        <w:t xml:space="preserve"> </w:t>
      </w:r>
      <w:proofErr w:type="spellStart"/>
      <w:r>
        <w:rPr>
          <w:rFonts w:ascii="Arial" w:eastAsia="Arial" w:hAnsi="Arial" w:cs="Arial"/>
          <w:color w:val="568FEC"/>
          <w:sz w:val="30"/>
        </w:rPr>
        <w:t>Academy</w:t>
      </w:r>
      <w:proofErr w:type="spellEnd"/>
    </w:p>
    <w:p w14:paraId="1B436944" w14:textId="77777777" w:rsidR="002B7CAD" w:rsidRDefault="00F7115C">
      <w:pPr>
        <w:spacing w:after="73"/>
        <w:ind w:left="100" w:hanging="10"/>
      </w:pPr>
      <w:r>
        <w:rPr>
          <w:rFonts w:ascii="Arial" w:eastAsia="Arial" w:hAnsi="Arial" w:cs="Arial"/>
          <w:color w:val="727070"/>
          <w:sz w:val="24"/>
        </w:rPr>
        <w:t xml:space="preserve">Corporativa </w:t>
      </w:r>
    </w:p>
    <w:p w14:paraId="042A0463" w14:textId="77777777" w:rsidR="002B7CAD" w:rsidRDefault="00F7115C">
      <w:pPr>
        <w:spacing w:after="0"/>
      </w:pPr>
      <w:r>
        <w:rPr>
          <w:rFonts w:ascii="Arial" w:eastAsia="Arial" w:hAnsi="Arial" w:cs="Arial"/>
          <w:color w:val="AAAAAA"/>
          <w:sz w:val="21"/>
        </w:rPr>
        <w:t>Certificado de finalización del curso</w:t>
      </w:r>
    </w:p>
    <w:p w14:paraId="5AF703A9" w14:textId="77777777" w:rsidR="002B7CAD" w:rsidRDefault="00F7115C">
      <w:pPr>
        <w:spacing w:after="276"/>
        <w:ind w:right="-333"/>
      </w:pPr>
      <w:r>
        <w:rPr>
          <w:noProof/>
        </w:rPr>
        <mc:AlternateContent>
          <mc:Choice Requires="wpg">
            <w:drawing>
              <wp:inline distT="0" distB="0" distL="0" distR="0" wp14:anchorId="3CB89ADD" wp14:editId="1119F24B">
                <wp:extent cx="9544050" cy="19050"/>
                <wp:effectExtent l="0" t="0" r="0" b="0"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0" cy="19050"/>
                          <a:chOff x="0" y="0"/>
                          <a:chExt cx="954405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44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050" h="9525">
                                <a:moveTo>
                                  <a:pt x="0" y="0"/>
                                </a:moveTo>
                                <a:lnTo>
                                  <a:pt x="9544050" y="0"/>
                                </a:lnTo>
                                <a:lnTo>
                                  <a:pt x="95345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6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525"/>
                            <a:ext cx="9544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050" h="9525">
                                <a:moveTo>
                                  <a:pt x="9525" y="0"/>
                                </a:moveTo>
                                <a:lnTo>
                                  <a:pt x="9534525" y="0"/>
                                </a:lnTo>
                                <a:lnTo>
                                  <a:pt x="9544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53452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6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" style="width:751.5pt;height:1.5pt;mso-position-horizontal-relative:char;mso-position-vertical-relative:line" coordsize="95440,190">
                <v:shape id="Shape 13" style="position:absolute;width:95440;height:95;left:0;top:0;" coordsize="9544050,9525" path="m0,0l9544050,0l9534525,9525l9525,9525l0,0x">
                  <v:stroke weight="0pt" endcap="flat" joinstyle="miter" miterlimit="10" on="false" color="#000000" opacity="0"/>
                  <v:fill on="true" color="#000000" opacity="0.670588"/>
                </v:shape>
                <v:shape id="Shape 14" style="position:absolute;width:95440;height:95;left:0;top:95;" coordsize="9544050,9525" path="m9525,0l9534525,0l9544050,9525l0,9525l9525,0x">
                  <v:stroke weight="0pt" endcap="flat" joinstyle="miter" miterlimit="10" on="false" color="#000000" opacity="0"/>
                  <v:fill on="true" color="#292929"/>
                </v:shape>
                <v:shape id="Shape 15" style="position:absolute;width:95;height:190;left:95345;top:0;" coordsize="9525,19050" path="m9525,0l9525,19050l0,9525l9525,0x">
                  <v:stroke weight="0pt" endcap="flat" joinstyle="miter" miterlimit="10" on="false" color="#000000" opacity="0"/>
                  <v:fill on="true" color="#292929"/>
                </v:shape>
                <v:shape id="Shape 16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000000" opacity="0.670588"/>
                </v:shape>
              </v:group>
            </w:pict>
          </mc:Fallback>
        </mc:AlternateContent>
      </w:r>
    </w:p>
    <w:p w14:paraId="51543EFD" w14:textId="77777777" w:rsidR="002B7CAD" w:rsidRDefault="00F7115C">
      <w:pPr>
        <w:pStyle w:val="Ttulo1"/>
      </w:pPr>
      <w:proofErr w:type="spellStart"/>
      <w:r>
        <w:t>Get</w:t>
      </w:r>
      <w:proofErr w:type="spellEnd"/>
      <w:r>
        <w:t xml:space="preserve"> </w:t>
      </w:r>
      <w:proofErr w:type="spellStart"/>
      <w:r>
        <w:t>Connected</w:t>
      </w:r>
      <w:proofErr w:type="spellEnd"/>
    </w:p>
    <w:p w14:paraId="28014C86" w14:textId="77777777" w:rsidR="002B7CAD" w:rsidRDefault="00F7115C">
      <w:pPr>
        <w:spacing w:after="363"/>
      </w:pPr>
      <w:r>
        <w:rPr>
          <w:rFonts w:ascii="Arial" w:eastAsia="Arial" w:hAnsi="Arial" w:cs="Arial"/>
          <w:sz w:val="26"/>
        </w:rPr>
        <w:t xml:space="preserve">Por completar el curso </w:t>
      </w:r>
      <w:proofErr w:type="spellStart"/>
      <w:r>
        <w:rPr>
          <w:rFonts w:ascii="Arial" w:eastAsia="Arial" w:hAnsi="Arial" w:cs="Arial"/>
          <w:sz w:val="26"/>
        </w:rPr>
        <w:t>Get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Connected</w:t>
      </w:r>
      <w:proofErr w:type="spellEnd"/>
      <w:r>
        <w:rPr>
          <w:rFonts w:ascii="Arial" w:eastAsia="Arial" w:hAnsi="Arial" w:cs="Arial"/>
          <w:sz w:val="26"/>
        </w:rPr>
        <w:t xml:space="preserve"> del programa Cisco </w:t>
      </w:r>
      <w:proofErr w:type="spellStart"/>
      <w:r>
        <w:rPr>
          <w:rFonts w:ascii="Arial" w:eastAsia="Arial" w:hAnsi="Arial" w:cs="Arial"/>
          <w:sz w:val="26"/>
        </w:rPr>
        <w:t>Networking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Academy</w:t>
      </w:r>
      <w:proofErr w:type="spellEnd"/>
      <w:r>
        <w:rPr>
          <w:rFonts w:ascii="Arial" w:eastAsia="Arial" w:hAnsi="Arial" w:cs="Arial"/>
          <w:sz w:val="26"/>
        </w:rPr>
        <w:t>, y demostrar la habilidad de realizar lo siguiente:</w:t>
      </w:r>
    </w:p>
    <w:p w14:paraId="54E177A3" w14:textId="77777777" w:rsidR="002B7CAD" w:rsidRDefault="00F7115C">
      <w:pPr>
        <w:spacing w:after="0" w:line="338" w:lineRule="auto"/>
        <w:ind w:left="288" w:right="27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70F134" wp14:editId="26E21615">
                <wp:simplePos x="0" y="0"/>
                <wp:positionH relativeFrom="column">
                  <wp:posOffset>176530</wp:posOffset>
                </wp:positionH>
                <wp:positionV relativeFrom="paragraph">
                  <wp:posOffset>17247</wp:posOffset>
                </wp:positionV>
                <wp:extent cx="46672" cy="899541"/>
                <wp:effectExtent l="0" t="0" r="0" b="0"/>
                <wp:wrapSquare wrapText="bothSides"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" cy="899541"/>
                          <a:chOff x="0" y="0"/>
                          <a:chExt cx="46672" cy="899541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3" y="46672"/>
                                </a:cubicBezTo>
                                <a:cubicBezTo>
                                  <a:pt x="17221" y="46672"/>
                                  <a:pt x="11151" y="44158"/>
                                  <a:pt x="6833" y="39840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426428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63"/>
                                  <a:pt x="46672" y="17234"/>
                                  <a:pt x="46672" y="23342"/>
                                </a:cubicBezTo>
                                <a:cubicBezTo>
                                  <a:pt x="46672" y="29451"/>
                                  <a:pt x="44158" y="35522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3" y="46672"/>
                                </a:cubicBezTo>
                                <a:cubicBezTo>
                                  <a:pt x="17221" y="46672"/>
                                  <a:pt x="11151" y="44158"/>
                                  <a:pt x="6833" y="39840"/>
                                </a:cubicBezTo>
                                <a:cubicBezTo>
                                  <a:pt x="2515" y="35522"/>
                                  <a:pt x="0" y="29451"/>
                                  <a:pt x="0" y="23342"/>
                                </a:cubicBezTo>
                                <a:cubicBezTo>
                                  <a:pt x="0" y="17234"/>
                                  <a:pt x="2515" y="11163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852869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3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3" y="46672"/>
                                </a:cubicBezTo>
                                <a:cubicBezTo>
                                  <a:pt x="17221" y="46672"/>
                                  <a:pt x="11151" y="44158"/>
                                  <a:pt x="6833" y="39840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1" y="2515"/>
                                  <a:pt x="17221" y="0"/>
                                  <a:pt x="233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0" style="width:3.675pt;height:70.83pt;position:absolute;mso-position-horizontal-relative:text;mso-position-horizontal:absolute;margin-left:13.9pt;mso-position-vertical-relative:text;margin-top:1.35802pt;" coordsize="466,8995">
                <v:shape id="Shape 19" style="position:absolute;width:466;height:466;left:0;top:0;" coordsize="46672,46672" path="m23343,0c29451,0,35522,2515,39840,6833c44158,11150,46672,17221,46672,23330c46672,29439,44158,35509,39840,39840c35522,44158,29451,46672,23343,46672c17221,46672,11151,44158,6833,39840c2515,35509,0,29439,0,23330c0,17221,2515,11150,6833,6833c11151,2515,17221,0,23343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466;height:466;left:0;top:4264;" coordsize="46672,46672" path="m23343,0c29451,0,35522,2515,39840,6833c44158,11163,46672,17234,46672,23342c46672,29451,44158,35522,39840,39840c35522,44158,29451,46672,23343,46672c17221,46672,11151,44158,6833,39840c2515,35522,0,29451,0,23342c0,17234,2515,11163,6833,6833c11151,2515,17221,0,23343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466;height:466;left:0;top:8528;" coordsize="46672,46672" path="m23343,0c29451,0,35522,2515,39840,6833c44158,11150,46672,17221,46672,23330c46672,29439,44158,35509,39840,39840c35522,44158,29451,46672,23343,46672c17221,46672,11151,44158,6833,39840c2515,35509,0,29439,0,23330c0,17221,2515,11150,6833,6833c11151,2515,17221,0,2334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75F454" wp14:editId="2A2B060C">
                <wp:simplePos x="0" y="0"/>
                <wp:positionH relativeFrom="column">
                  <wp:posOffset>5011039</wp:posOffset>
                </wp:positionH>
                <wp:positionV relativeFrom="paragraph">
                  <wp:posOffset>17247</wp:posOffset>
                </wp:positionV>
                <wp:extent cx="46672" cy="473100"/>
                <wp:effectExtent l="0" t="0" r="0" b="0"/>
                <wp:wrapSquare wrapText="bothSides"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" cy="473100"/>
                          <a:chOff x="0" y="0"/>
                          <a:chExt cx="46672" cy="47310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2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50"/>
                                  <a:pt x="46672" y="17221"/>
                                  <a:pt x="46672" y="23330"/>
                                </a:cubicBezTo>
                                <a:cubicBezTo>
                                  <a:pt x="46672" y="29439"/>
                                  <a:pt x="44158" y="35509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2" y="46672"/>
                                </a:cubicBezTo>
                                <a:cubicBezTo>
                                  <a:pt x="17221" y="46672"/>
                                  <a:pt x="11150" y="44158"/>
                                  <a:pt x="6833" y="39840"/>
                                </a:cubicBezTo>
                                <a:cubicBezTo>
                                  <a:pt x="2515" y="35509"/>
                                  <a:pt x="0" y="29439"/>
                                  <a:pt x="0" y="23330"/>
                                </a:cubicBezTo>
                                <a:cubicBezTo>
                                  <a:pt x="0" y="17221"/>
                                  <a:pt x="2515" y="11150"/>
                                  <a:pt x="6833" y="6833"/>
                                </a:cubicBezTo>
                                <a:cubicBezTo>
                                  <a:pt x="11150" y="2515"/>
                                  <a:pt x="17221" y="0"/>
                                  <a:pt x="23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426428"/>
                            <a:ext cx="46672" cy="46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" h="46672">
                                <a:moveTo>
                                  <a:pt x="23342" y="0"/>
                                </a:moveTo>
                                <a:cubicBezTo>
                                  <a:pt x="29451" y="0"/>
                                  <a:pt x="35522" y="2515"/>
                                  <a:pt x="39840" y="6833"/>
                                </a:cubicBezTo>
                                <a:cubicBezTo>
                                  <a:pt x="44158" y="11163"/>
                                  <a:pt x="46672" y="17234"/>
                                  <a:pt x="46672" y="23342"/>
                                </a:cubicBezTo>
                                <a:cubicBezTo>
                                  <a:pt x="46672" y="29451"/>
                                  <a:pt x="44158" y="35522"/>
                                  <a:pt x="39840" y="39840"/>
                                </a:cubicBezTo>
                                <a:cubicBezTo>
                                  <a:pt x="35522" y="44158"/>
                                  <a:pt x="29451" y="46672"/>
                                  <a:pt x="23342" y="46672"/>
                                </a:cubicBezTo>
                                <a:cubicBezTo>
                                  <a:pt x="17221" y="46672"/>
                                  <a:pt x="11150" y="44158"/>
                                  <a:pt x="6833" y="39840"/>
                                </a:cubicBezTo>
                                <a:cubicBezTo>
                                  <a:pt x="2515" y="35522"/>
                                  <a:pt x="0" y="29451"/>
                                  <a:pt x="0" y="23342"/>
                                </a:cubicBezTo>
                                <a:cubicBezTo>
                                  <a:pt x="0" y="17234"/>
                                  <a:pt x="2515" y="11163"/>
                                  <a:pt x="6833" y="6833"/>
                                </a:cubicBezTo>
                                <a:cubicBezTo>
                                  <a:pt x="11150" y="2515"/>
                                  <a:pt x="17221" y="0"/>
                                  <a:pt x="23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" style="width:3.67499pt;height:37.252pt;position:absolute;mso-position-horizontal-relative:text;mso-position-horizontal:absolute;margin-left:394.57pt;mso-position-vertical-relative:text;margin-top:1.35802pt;" coordsize="466,4731">
                <v:shape id="Shape 28" style="position:absolute;width:466;height:466;left:0;top:0;" coordsize="46672,46672" path="m23342,0c29451,0,35522,2515,39840,6833c44158,11150,46672,17221,46672,23330c46672,29439,44158,35509,39840,39840c35522,44158,29451,46672,23342,46672c17221,46672,11150,44158,6833,39840c2515,35509,0,29439,0,23330c0,17221,2515,11150,6833,6833c11150,2515,17221,0,23342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66;height:466;left:0;top:4264;" coordsize="46672,46672" path="m23342,0c29451,0,35522,2515,39840,6833c44158,11163,46672,17234,46672,23342c46672,29451,44158,35522,39840,39840c35522,44158,29451,46672,23342,46672c17221,46672,11150,44158,6833,39840c2515,35522,0,29451,0,23342c0,17234,2515,11163,6833,6833c11150,2515,17221,0,2334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>Identificar los diferentes tipos de computadoras, los componentes Crear cuentas y utilizar varios tipos de redes sociales inclu</w:t>
      </w:r>
      <w:r>
        <w:rPr>
          <w:rFonts w:ascii="Arial" w:eastAsia="Arial" w:hAnsi="Arial" w:cs="Arial"/>
          <w:sz w:val="21"/>
        </w:rPr>
        <w:t xml:space="preserve">yendo internos y los dispositivos </w:t>
      </w:r>
      <w:proofErr w:type="spellStart"/>
      <w:proofErr w:type="gramStart"/>
      <w:r>
        <w:rPr>
          <w:rFonts w:ascii="Arial" w:eastAsia="Arial" w:hAnsi="Arial" w:cs="Arial"/>
          <w:sz w:val="21"/>
        </w:rPr>
        <w:t>externos.Facebook</w:t>
      </w:r>
      <w:proofErr w:type="spellEnd"/>
      <w:proofErr w:type="gramEnd"/>
      <w:r>
        <w:rPr>
          <w:rFonts w:ascii="Arial" w:eastAsia="Arial" w:hAnsi="Arial" w:cs="Arial"/>
          <w:sz w:val="21"/>
        </w:rPr>
        <w:t>, LinkedIn y YouTube.</w:t>
      </w:r>
    </w:p>
    <w:p w14:paraId="68B78294" w14:textId="77777777" w:rsidR="002B7CAD" w:rsidRDefault="00F7115C">
      <w:pPr>
        <w:spacing w:after="614" w:line="338" w:lineRule="auto"/>
        <w:ind w:left="288" w:right="278" w:hanging="10"/>
      </w:pPr>
      <w:r>
        <w:rPr>
          <w:rFonts w:ascii="Arial" w:eastAsia="Arial" w:hAnsi="Arial" w:cs="Arial"/>
          <w:sz w:val="21"/>
        </w:rPr>
        <w:t>Explicar la estructura de directorios en Microsoft Windows, así como Identificar problemas comunes e implementar una solución simple a trabajar con carpetas y manipular archivos usand</w:t>
      </w:r>
      <w:r>
        <w:rPr>
          <w:rFonts w:ascii="Arial" w:eastAsia="Arial" w:hAnsi="Arial" w:cs="Arial"/>
          <w:sz w:val="21"/>
        </w:rPr>
        <w:t>o un editor de texto.</w:t>
      </w:r>
      <w:r>
        <w:rPr>
          <w:rFonts w:ascii="Arial" w:eastAsia="Arial" w:hAnsi="Arial" w:cs="Arial"/>
          <w:sz w:val="21"/>
        </w:rPr>
        <w:tab/>
        <w:t xml:space="preserve">nivel de hardware, software y de red. Explicar que es </w:t>
      </w:r>
      <w:proofErr w:type="gramStart"/>
      <w:r>
        <w:rPr>
          <w:rFonts w:ascii="Arial" w:eastAsia="Arial" w:hAnsi="Arial" w:cs="Arial"/>
          <w:sz w:val="21"/>
        </w:rPr>
        <w:t>un red</w:t>
      </w:r>
      <w:proofErr w:type="gramEnd"/>
      <w:r>
        <w:rPr>
          <w:rFonts w:ascii="Arial" w:eastAsia="Arial" w:hAnsi="Arial" w:cs="Arial"/>
          <w:sz w:val="21"/>
        </w:rPr>
        <w:t xml:space="preserve"> de computadoras, como navegar y buscar en Internet y utilizar el correo electrónico.</w:t>
      </w:r>
    </w:p>
    <w:p w14:paraId="631943DA" w14:textId="77777777" w:rsidR="002B7CAD" w:rsidRDefault="00F7115C">
      <w:pPr>
        <w:pStyle w:val="Ttulo2"/>
      </w:pPr>
      <w:r>
        <w:t>HAROLD FERNANDO LÁZARO RODRÍGUEZ</w:t>
      </w:r>
    </w:p>
    <w:p w14:paraId="5B4CE519" w14:textId="77777777" w:rsidR="002B7CAD" w:rsidRDefault="00F7115C">
      <w:pPr>
        <w:spacing w:after="102"/>
        <w:ind w:right="-153"/>
      </w:pPr>
      <w:r>
        <w:rPr>
          <w:noProof/>
        </w:rPr>
        <mc:AlternateContent>
          <mc:Choice Requires="wpg">
            <w:drawing>
              <wp:inline distT="0" distB="0" distL="0" distR="0" wp14:anchorId="4F93B16E" wp14:editId="700AB634">
                <wp:extent cx="9429750" cy="19050"/>
                <wp:effectExtent l="0" t="0" r="0" b="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0" cy="19050"/>
                          <a:chOff x="0" y="0"/>
                          <a:chExt cx="9429750" cy="19050"/>
                        </a:xfrm>
                      </wpg:grpSpPr>
                      <wps:wsp>
                        <wps:cNvPr id="709" name="Shape 709"/>
                        <wps:cNvSpPr/>
                        <wps:spPr>
                          <a:xfrm>
                            <a:off x="0" y="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0" y="1270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2" style="width:742.5pt;height:1.5pt;mso-position-horizontal-relative:char;mso-position-vertical-relative:line" coordsize="94297,190">
                <v:shape id="Shape 711" style="position:absolute;width:94297;height:91;left:0;top:0;" coordsize="9429750,9144" path="m0,0l9429750,0l9429750,9144l0,9144l0,0">
                  <v:stroke weight="0pt" endcap="flat" joinstyle="miter" miterlimit="10" on="false" color="#000000" opacity="0"/>
                  <v:fill on="true" color="#cccccc"/>
                </v:shape>
                <v:shape id="Shape 712" style="position:absolute;width:94297;height:91;left:0;top:127;" coordsize="9429750,9144" path="m0,0l9429750,0l9429750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2FFDE74B" w14:textId="76E8C3E7" w:rsidR="002B7CAD" w:rsidRDefault="00F7115C" w:rsidP="00F7115C">
      <w:pPr>
        <w:tabs>
          <w:tab w:val="left" w:pos="10920"/>
        </w:tabs>
        <w:spacing w:after="199" w:line="265" w:lineRule="auto"/>
        <w:ind w:left="10" w:hanging="10"/>
      </w:pPr>
      <w:r>
        <w:rPr>
          <w:rFonts w:ascii="Arial" w:eastAsia="Arial" w:hAnsi="Arial" w:cs="Arial"/>
          <w:sz w:val="16"/>
        </w:rPr>
        <w:t>Estudiante</w:t>
      </w:r>
      <w:r>
        <w:rPr>
          <w:rFonts w:ascii="Arial" w:eastAsia="Arial" w:hAnsi="Arial" w:cs="Arial"/>
          <w:sz w:val="16"/>
        </w:rPr>
        <w:tab/>
      </w:r>
    </w:p>
    <w:p w14:paraId="3A9F01B6" w14:textId="77777777" w:rsidR="002B7CAD" w:rsidRDefault="00F7115C">
      <w:pPr>
        <w:pStyle w:val="Ttulo2"/>
      </w:pPr>
      <w:r>
        <w:t>SENATI-Sede San Martín de Porres-Lima</w:t>
      </w:r>
    </w:p>
    <w:p w14:paraId="01117851" w14:textId="77777777" w:rsidR="002B7CAD" w:rsidRDefault="00F7115C">
      <w:pPr>
        <w:spacing w:after="102"/>
        <w:ind w:right="-153"/>
      </w:pPr>
      <w:r>
        <w:rPr>
          <w:noProof/>
        </w:rPr>
        <mc:AlternateContent>
          <mc:Choice Requires="wpg">
            <w:drawing>
              <wp:inline distT="0" distB="0" distL="0" distR="0" wp14:anchorId="65FCE2A6" wp14:editId="318FDA97">
                <wp:extent cx="9429750" cy="19050"/>
                <wp:effectExtent l="0" t="0" r="0" b="0"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0" cy="19050"/>
                          <a:chOff x="0" y="0"/>
                          <a:chExt cx="9429750" cy="19050"/>
                        </a:xfrm>
                      </wpg:grpSpPr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0" y="12700"/>
                            <a:ext cx="9429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0" h="9144">
                                <a:moveTo>
                                  <a:pt x="0" y="0"/>
                                </a:moveTo>
                                <a:lnTo>
                                  <a:pt x="9429750" y="0"/>
                                </a:lnTo>
                                <a:lnTo>
                                  <a:pt x="9429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" style="width:742.5pt;height:1.5pt;mso-position-horizontal-relative:char;mso-position-vertical-relative:line" coordsize="94297,190">
                <v:shape id="Shape 715" style="position:absolute;width:94297;height:91;left:0;top:0;" coordsize="9429750,9144" path="m0,0l9429750,0l9429750,9144l0,9144l0,0">
                  <v:stroke weight="0pt" endcap="flat" joinstyle="miter" miterlimit="10" on="false" color="#000000" opacity="0"/>
                  <v:fill on="true" color="#cccccc"/>
                </v:shape>
                <v:shape id="Shape 716" style="position:absolute;width:94297;height:91;left:0;top:127;" coordsize="9429750,9144" path="m0,0l9429750,0l9429750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6415CB2" w14:textId="77777777" w:rsidR="002B7CAD" w:rsidRDefault="00F7115C">
      <w:pPr>
        <w:spacing w:after="300" w:line="265" w:lineRule="auto"/>
        <w:ind w:left="10" w:hanging="10"/>
      </w:pPr>
      <w:r>
        <w:rPr>
          <w:rFonts w:ascii="Arial" w:eastAsia="Arial" w:hAnsi="Arial" w:cs="Arial"/>
          <w:sz w:val="16"/>
        </w:rPr>
        <w:t>No</w:t>
      </w:r>
      <w:r>
        <w:rPr>
          <w:rFonts w:ascii="Arial" w:eastAsia="Arial" w:hAnsi="Arial" w:cs="Arial"/>
          <w:sz w:val="16"/>
        </w:rPr>
        <w:t>mbre de la academia</w:t>
      </w:r>
    </w:p>
    <w:p w14:paraId="648DE504" w14:textId="77777777" w:rsidR="002B7CAD" w:rsidRDefault="00F7115C">
      <w:pPr>
        <w:pStyle w:val="Ttulo2"/>
        <w:tabs>
          <w:tab w:val="center" w:pos="8200"/>
        </w:tabs>
        <w:ind w:left="0" w:firstLine="0"/>
      </w:pPr>
      <w:proofErr w:type="spellStart"/>
      <w:r>
        <w:t>Peru</w:t>
      </w:r>
      <w:proofErr w:type="spellEnd"/>
      <w:r>
        <w:tab/>
        <w:t>16/12/2021</w:t>
      </w:r>
    </w:p>
    <w:p w14:paraId="3297B351" w14:textId="77777777" w:rsidR="002B7CAD" w:rsidRDefault="00F7115C">
      <w:pPr>
        <w:spacing w:after="102"/>
        <w:ind w:left="15" w:right="-138"/>
      </w:pPr>
      <w:r>
        <w:rPr>
          <w:noProof/>
        </w:rPr>
        <mc:AlternateContent>
          <mc:Choice Requires="wpg">
            <w:drawing>
              <wp:inline distT="0" distB="0" distL="0" distR="0" wp14:anchorId="76C195FD" wp14:editId="7BA40185">
                <wp:extent cx="9410700" cy="19050"/>
                <wp:effectExtent l="0" t="0" r="0" b="0"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0" cy="19050"/>
                          <a:chOff x="0" y="0"/>
                          <a:chExt cx="9410700" cy="19050"/>
                        </a:xfrm>
                      </wpg:grpSpPr>
                      <wps:wsp>
                        <wps:cNvPr id="717" name="Shape 717"/>
                        <wps:cNvSpPr/>
                        <wps:spPr>
                          <a:xfrm>
                            <a:off x="0" y="0"/>
                            <a:ext cx="4605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642" h="9144">
                                <a:moveTo>
                                  <a:pt x="0" y="0"/>
                                </a:moveTo>
                                <a:lnTo>
                                  <a:pt x="4605642" y="0"/>
                                </a:lnTo>
                                <a:lnTo>
                                  <a:pt x="4605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12700"/>
                            <a:ext cx="4605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642" h="9144">
                                <a:moveTo>
                                  <a:pt x="0" y="0"/>
                                </a:moveTo>
                                <a:lnTo>
                                  <a:pt x="4605642" y="0"/>
                                </a:lnTo>
                                <a:lnTo>
                                  <a:pt x="4605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4805667" y="0"/>
                            <a:ext cx="460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33" h="9144">
                                <a:moveTo>
                                  <a:pt x="0" y="0"/>
                                </a:moveTo>
                                <a:lnTo>
                                  <a:pt x="4605033" y="0"/>
                                </a:lnTo>
                                <a:lnTo>
                                  <a:pt x="460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4805667" y="12700"/>
                            <a:ext cx="460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33" h="9144">
                                <a:moveTo>
                                  <a:pt x="0" y="0"/>
                                </a:moveTo>
                                <a:lnTo>
                                  <a:pt x="4605033" y="0"/>
                                </a:lnTo>
                                <a:lnTo>
                                  <a:pt x="460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" style="width:741pt;height:1.5pt;mso-position-horizontal-relative:char;mso-position-vertical-relative:line" coordsize="94107,190">
                <v:shape id="Shape 721" style="position:absolute;width:46056;height:91;left:0;top:0;" coordsize="4605642,9144" path="m0,0l4605642,0l4605642,9144l0,9144l0,0">
                  <v:stroke weight="0pt" endcap="flat" joinstyle="miter" miterlimit="10" on="false" color="#000000" opacity="0"/>
                  <v:fill on="true" color="#cccccc"/>
                </v:shape>
                <v:shape id="Shape 722" style="position:absolute;width:46056;height:91;left:0;top:127;" coordsize="4605642,9144" path="m0,0l4605642,0l4605642,9144l0,9144l0,0">
                  <v:stroke weight="0pt" endcap="flat" joinstyle="miter" miterlimit="10" on="false" color="#000000" opacity="0"/>
                  <v:fill on="true" color="#cccccc"/>
                </v:shape>
                <v:shape id="Shape 723" style="position:absolute;width:46050;height:91;left:48056;top:0;" coordsize="4605033,9144" path="m0,0l4605033,0l4605033,9144l0,9144l0,0">
                  <v:stroke weight="0pt" endcap="flat" joinstyle="miter" miterlimit="10" on="false" color="#000000" opacity="0"/>
                  <v:fill on="true" color="#cccccc"/>
                </v:shape>
                <v:shape id="Shape 724" style="position:absolute;width:46050;height:91;left:48056;top:127;" coordsize="4605033,9144" path="m0,0l4605033,0l4605033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00C6F8F4" w14:textId="77777777" w:rsidR="002B7CAD" w:rsidRDefault="00F7115C">
      <w:pPr>
        <w:tabs>
          <w:tab w:val="center" w:pos="7811"/>
        </w:tabs>
        <w:spacing w:after="460" w:line="265" w:lineRule="auto"/>
      </w:pPr>
      <w:r>
        <w:rPr>
          <w:rFonts w:ascii="Arial" w:eastAsia="Arial" w:hAnsi="Arial" w:cs="Arial"/>
          <w:sz w:val="16"/>
        </w:rPr>
        <w:lastRenderedPageBreak/>
        <w:t>Ubicación</w:t>
      </w:r>
      <w:r>
        <w:rPr>
          <w:rFonts w:ascii="Arial" w:eastAsia="Arial" w:hAnsi="Arial" w:cs="Arial"/>
          <w:sz w:val="16"/>
        </w:rPr>
        <w:tab/>
        <w:t>Fecha</w:t>
      </w:r>
    </w:p>
    <w:p w14:paraId="6C4969E7" w14:textId="77777777" w:rsidR="002B7CAD" w:rsidRDefault="00F7115C">
      <w:pPr>
        <w:pStyle w:val="Ttulo2"/>
      </w:pPr>
      <w:r>
        <w:t>PERCY ELVIS MARTINEZ ARIAS</w:t>
      </w:r>
    </w:p>
    <w:p w14:paraId="5770A4C6" w14:textId="77777777" w:rsidR="002B7CAD" w:rsidRDefault="00F7115C">
      <w:pPr>
        <w:spacing w:after="102"/>
        <w:ind w:left="15" w:right="-138"/>
      </w:pPr>
      <w:r>
        <w:rPr>
          <w:noProof/>
        </w:rPr>
        <mc:AlternateContent>
          <mc:Choice Requires="wpg">
            <w:drawing>
              <wp:inline distT="0" distB="0" distL="0" distR="0" wp14:anchorId="5DDB39D6" wp14:editId="3E469D96">
                <wp:extent cx="9410700" cy="19050"/>
                <wp:effectExtent l="0" t="0" r="0" b="0"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0" cy="19050"/>
                          <a:chOff x="0" y="0"/>
                          <a:chExt cx="9410700" cy="19050"/>
                        </a:xfrm>
                      </wpg:grpSpPr>
                      <wps:wsp>
                        <wps:cNvPr id="725" name="Shape 725"/>
                        <wps:cNvSpPr/>
                        <wps:spPr>
                          <a:xfrm>
                            <a:off x="0" y="0"/>
                            <a:ext cx="4605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642" h="9144">
                                <a:moveTo>
                                  <a:pt x="0" y="0"/>
                                </a:moveTo>
                                <a:lnTo>
                                  <a:pt x="4605642" y="0"/>
                                </a:lnTo>
                                <a:lnTo>
                                  <a:pt x="4605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0" y="12700"/>
                            <a:ext cx="4605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642" h="9144">
                                <a:moveTo>
                                  <a:pt x="0" y="0"/>
                                </a:moveTo>
                                <a:lnTo>
                                  <a:pt x="4605642" y="0"/>
                                </a:lnTo>
                                <a:lnTo>
                                  <a:pt x="4605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4805667" y="0"/>
                            <a:ext cx="460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33" h="9144">
                                <a:moveTo>
                                  <a:pt x="0" y="0"/>
                                </a:moveTo>
                                <a:lnTo>
                                  <a:pt x="4605033" y="0"/>
                                </a:lnTo>
                                <a:lnTo>
                                  <a:pt x="460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4805667" y="12700"/>
                            <a:ext cx="4605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33" h="9144">
                                <a:moveTo>
                                  <a:pt x="0" y="0"/>
                                </a:moveTo>
                                <a:lnTo>
                                  <a:pt x="4605033" y="0"/>
                                </a:lnTo>
                                <a:lnTo>
                                  <a:pt x="4605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5" style="width:741pt;height:1.5pt;mso-position-horizontal-relative:char;mso-position-vertical-relative:line" coordsize="94107,190">
                <v:shape id="Shape 729" style="position:absolute;width:46056;height:91;left:0;top:0;" coordsize="4605642,9144" path="m0,0l4605642,0l4605642,9144l0,9144l0,0">
                  <v:stroke weight="0pt" endcap="flat" joinstyle="miter" miterlimit="10" on="false" color="#000000" opacity="0"/>
                  <v:fill on="true" color="#cccccc"/>
                </v:shape>
                <v:shape id="Shape 730" style="position:absolute;width:46056;height:91;left:0;top:127;" coordsize="4605642,9144" path="m0,0l4605642,0l4605642,9144l0,9144l0,0">
                  <v:stroke weight="0pt" endcap="flat" joinstyle="miter" miterlimit="10" on="false" color="#000000" opacity="0"/>
                  <v:fill on="true" color="#cccccc"/>
                </v:shape>
                <v:shape id="Shape 731" style="position:absolute;width:46050;height:91;left:48056;top:0;" coordsize="4605033,9144" path="m0,0l4605033,0l4605033,9144l0,9144l0,0">
                  <v:stroke weight="0pt" endcap="flat" joinstyle="miter" miterlimit="10" on="false" color="#000000" opacity="0"/>
                  <v:fill on="true" color="#cccccc"/>
                </v:shape>
                <v:shape id="Shape 732" style="position:absolute;width:46050;height:91;left:48056;top:127;" coordsize="4605033,9144" path="m0,0l4605033,0l4605033,9144l0,9144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76E2DDA" w14:textId="77777777" w:rsidR="002B7CAD" w:rsidRDefault="00F7115C">
      <w:pPr>
        <w:tabs>
          <w:tab w:val="center" w:pos="8285"/>
        </w:tabs>
        <w:spacing w:after="199" w:line="265" w:lineRule="auto"/>
      </w:pPr>
      <w:r>
        <w:rPr>
          <w:rFonts w:ascii="Arial" w:eastAsia="Arial" w:hAnsi="Arial" w:cs="Arial"/>
          <w:sz w:val="16"/>
        </w:rPr>
        <w:t>Instructor</w:t>
      </w:r>
      <w:r>
        <w:rPr>
          <w:rFonts w:ascii="Arial" w:eastAsia="Arial" w:hAnsi="Arial" w:cs="Arial"/>
          <w:sz w:val="16"/>
        </w:rPr>
        <w:tab/>
        <w:t>Firma del instructor</w:t>
      </w:r>
    </w:p>
    <w:sectPr w:rsidR="002B7CAD">
      <w:pgSz w:w="16838" w:h="11906" w:orient="landscape"/>
      <w:pgMar w:top="1440" w:right="1241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AD"/>
    <w:rsid w:val="002B7CAD"/>
    <w:rsid w:val="009820F8"/>
    <w:rsid w:val="00F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173C"/>
  <w15:docId w15:val="{11A862B6-D2EC-4839-8A2F-8C6A195A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6"/>
      <w:outlineLvl w:val="0"/>
    </w:pPr>
    <w:rPr>
      <w:rFonts w:ascii="Arial" w:eastAsia="Arial" w:hAnsi="Arial" w:cs="Arial"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2325</dc:creator>
  <cp:keywords/>
  <cp:lastModifiedBy>2325</cp:lastModifiedBy>
  <cp:revision>3</cp:revision>
  <dcterms:created xsi:type="dcterms:W3CDTF">2021-12-17T01:09:00Z</dcterms:created>
  <dcterms:modified xsi:type="dcterms:W3CDTF">2021-12-17T01:09:00Z</dcterms:modified>
</cp:coreProperties>
</file>