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C314C" w14:textId="5ED1EA1B" w:rsidR="004546ED" w:rsidRDefault="004546ED">
      <w:r w:rsidRPr="004546ED">
        <w:drawing>
          <wp:anchor distT="0" distB="0" distL="114300" distR="114300" simplePos="0" relativeHeight="251658752" behindDoc="0" locked="0" layoutInCell="1" allowOverlap="1" wp14:anchorId="28C5F5C3" wp14:editId="4BFCFCA2">
            <wp:simplePos x="0" y="0"/>
            <wp:positionH relativeFrom="column">
              <wp:posOffset>-680720</wp:posOffset>
            </wp:positionH>
            <wp:positionV relativeFrom="paragraph">
              <wp:posOffset>233680</wp:posOffset>
            </wp:positionV>
            <wp:extent cx="7399655" cy="4922520"/>
            <wp:effectExtent l="0" t="0" r="0" b="0"/>
            <wp:wrapSquare wrapText="bothSides"/>
            <wp:docPr id="1188019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019197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99655" cy="4922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05D1F5" w14:textId="77777777" w:rsidR="004546ED" w:rsidRDefault="004546ED">
      <w:r>
        <w:br w:type="page"/>
      </w:r>
    </w:p>
    <w:p w14:paraId="53A84862" w14:textId="5FB7258E" w:rsidR="004546ED" w:rsidRDefault="004546ED">
      <w:r w:rsidRPr="004546ED">
        <w:lastRenderedPageBreak/>
        <w:drawing>
          <wp:anchor distT="0" distB="0" distL="114300" distR="114300" simplePos="0" relativeHeight="251660800" behindDoc="0" locked="0" layoutInCell="1" allowOverlap="1" wp14:anchorId="183B6452" wp14:editId="5E1B0EA0">
            <wp:simplePos x="0" y="0"/>
            <wp:positionH relativeFrom="column">
              <wp:posOffset>-653415</wp:posOffset>
            </wp:positionH>
            <wp:positionV relativeFrom="paragraph">
              <wp:posOffset>0</wp:posOffset>
            </wp:positionV>
            <wp:extent cx="7394575" cy="7635240"/>
            <wp:effectExtent l="0" t="0" r="0" b="3810"/>
            <wp:wrapSquare wrapText="bothSides"/>
            <wp:docPr id="782115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11582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94575" cy="7635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4A441F" w14:textId="3F5884CE" w:rsidR="00B60EF5" w:rsidRDefault="00B60EF5"/>
    <w:sectPr w:rsidR="00B60E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6ED"/>
    <w:rsid w:val="002A2129"/>
    <w:rsid w:val="00373736"/>
    <w:rsid w:val="004546ED"/>
    <w:rsid w:val="005606F3"/>
    <w:rsid w:val="008D12CA"/>
    <w:rsid w:val="009849D5"/>
    <w:rsid w:val="00B60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08573"/>
  <w15:chartTrackingRefBased/>
  <w15:docId w15:val="{E648DF21-15E2-4F48-8E7F-4167DF676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46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46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46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46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46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46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46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46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46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46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46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46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46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46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46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46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46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46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46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46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46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46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46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46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46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46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46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46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46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Harold Selga</dc:creator>
  <cp:keywords/>
  <dc:description/>
  <cp:lastModifiedBy>John Harold Selga</cp:lastModifiedBy>
  <cp:revision>2</cp:revision>
  <dcterms:created xsi:type="dcterms:W3CDTF">2026-05-30T12:33:00Z</dcterms:created>
  <dcterms:modified xsi:type="dcterms:W3CDTF">2026-05-30T12:33:00Z</dcterms:modified>
</cp:coreProperties>
</file>