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2AC" w14:textId="77777777" w:rsidR="007E2A38" w:rsidRPr="007E2A38" w:rsidRDefault="007E2A38" w:rsidP="007E2A38">
      <w:pPr>
        <w:rPr>
          <w:b/>
          <w:bCs/>
        </w:rPr>
      </w:pPr>
      <w:r w:rsidRPr="007E2A38">
        <w:rPr>
          <w:b/>
          <w:bCs/>
        </w:rPr>
        <w:t>Titanic Survival Prediction – Machine Learning Project</w:t>
      </w:r>
    </w:p>
    <w:p w14:paraId="6AFF07BC" w14:textId="77777777" w:rsidR="007E2A38" w:rsidRPr="007E2A38" w:rsidRDefault="007E2A38" w:rsidP="007E2A38">
      <w:r w:rsidRPr="007E2A38">
        <w:t>Predicting passenger survival on the Titanic using data analysis, feature engineering, and machine learning.</w:t>
      </w:r>
      <w:r w:rsidRPr="007E2A38">
        <w:br/>
        <w:t xml:space="preserve">This project is based on the </w:t>
      </w:r>
      <w:r w:rsidRPr="007E2A38">
        <w:rPr>
          <w:b/>
          <w:bCs/>
        </w:rPr>
        <w:t>Kaggle Titanic: Machine Learning from Disaster</w:t>
      </w:r>
      <w:r w:rsidRPr="007E2A38">
        <w:t xml:space="preserve"> competition.</w:t>
      </w:r>
    </w:p>
    <w:p w14:paraId="54D89CAD" w14:textId="77777777" w:rsidR="007E2A38" w:rsidRPr="007E2A38" w:rsidRDefault="007E2A38" w:rsidP="007E2A38">
      <w:r w:rsidRPr="007E2A38">
        <w:pict w14:anchorId="71E27CBF">
          <v:rect id="_x0000_i1037" style="width:0;height:1.5pt" o:hralign="center" o:hrstd="t" o:hr="t" fillcolor="#a0a0a0" stroked="f"/>
        </w:pict>
      </w:r>
    </w:p>
    <w:p w14:paraId="14FF698C" w14:textId="4968A4B5" w:rsidR="007E2A38" w:rsidRPr="007E2A38" w:rsidRDefault="007E2A38" w:rsidP="007E2A38">
      <w:pPr>
        <w:rPr>
          <w:b/>
          <w:bCs/>
        </w:rPr>
      </w:pPr>
      <w:r w:rsidRPr="007E2A38">
        <w:rPr>
          <w:b/>
          <w:bCs/>
        </w:rPr>
        <w:t xml:space="preserve"> Project Overview</w:t>
      </w:r>
    </w:p>
    <w:p w14:paraId="2580EB64" w14:textId="77777777" w:rsidR="007E2A38" w:rsidRPr="007E2A38" w:rsidRDefault="007E2A38" w:rsidP="007E2A38">
      <w:r w:rsidRPr="007E2A38">
        <w:t>The goal of this project is to build a machine learning model that predicts whether a passenger survived the Titanic disaster.</w:t>
      </w:r>
      <w:r w:rsidRPr="007E2A38">
        <w:br/>
        <w:t>The notebook includes:</w:t>
      </w:r>
    </w:p>
    <w:p w14:paraId="5DD31266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Exploratory Data Analysis (EDA)</w:t>
      </w:r>
    </w:p>
    <w:p w14:paraId="0575C04E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Data cleaning and preprocessing</w:t>
      </w:r>
    </w:p>
    <w:p w14:paraId="115F1D5F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Feature engineering</w:t>
      </w:r>
    </w:p>
    <w:p w14:paraId="08F67F5C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Handling missing values</w:t>
      </w:r>
    </w:p>
    <w:p w14:paraId="7380A896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Building ML models</w:t>
      </w:r>
    </w:p>
    <w:p w14:paraId="29D07D3A" w14:textId="77777777" w:rsidR="007E2A38" w:rsidRPr="007E2A38" w:rsidRDefault="007E2A38" w:rsidP="007E2A38">
      <w:pPr>
        <w:numPr>
          <w:ilvl w:val="0"/>
          <w:numId w:val="1"/>
        </w:numPr>
      </w:pPr>
      <w:r w:rsidRPr="007E2A38">
        <w:t>Final prediction on the test dataset</w:t>
      </w:r>
    </w:p>
    <w:p w14:paraId="25C8225B" w14:textId="77777777" w:rsidR="007E2A38" w:rsidRPr="007E2A38" w:rsidRDefault="007E2A38" w:rsidP="007E2A38">
      <w:r w:rsidRPr="007E2A38">
        <w:pict w14:anchorId="18D8A1B4">
          <v:rect id="_x0000_i1038" style="width:0;height:1.5pt" o:hralign="center" o:hrstd="t" o:hr="t" fillcolor="#a0a0a0" stroked="f"/>
        </w:pict>
      </w:r>
    </w:p>
    <w:p w14:paraId="09DACE0F" w14:textId="740E85F5" w:rsidR="007E2A38" w:rsidRPr="007E2A38" w:rsidRDefault="007E2A38" w:rsidP="007E2A38">
      <w:pPr>
        <w:rPr>
          <w:b/>
          <w:bCs/>
        </w:rPr>
      </w:pPr>
      <w:r w:rsidRPr="007E2A38">
        <w:rPr>
          <w:b/>
          <w:bCs/>
        </w:rPr>
        <w:t>Key Features &amp; Techniques</w:t>
      </w:r>
    </w:p>
    <w:p w14:paraId="2A1FD67D" w14:textId="6E1F7F6F" w:rsidR="007E2A38" w:rsidRPr="007E2A38" w:rsidRDefault="007E2A38" w:rsidP="007E2A3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7E2A38">
        <w:rPr>
          <w:b/>
          <w:bCs/>
        </w:rPr>
        <w:t>Feature Engineering</w:t>
      </w:r>
    </w:p>
    <w:p w14:paraId="2274465D" w14:textId="77777777" w:rsidR="007E2A38" w:rsidRPr="007E2A38" w:rsidRDefault="007E2A38" w:rsidP="007E2A38">
      <w:r w:rsidRPr="007E2A38">
        <w:t>Created new meaningful variables including:</w:t>
      </w:r>
    </w:p>
    <w:p w14:paraId="61BC262A" w14:textId="77777777" w:rsidR="007E2A38" w:rsidRPr="007E2A38" w:rsidRDefault="007E2A38" w:rsidP="007E2A38">
      <w:pPr>
        <w:numPr>
          <w:ilvl w:val="0"/>
          <w:numId w:val="2"/>
        </w:numPr>
      </w:pPr>
      <w:r w:rsidRPr="007E2A38">
        <w:rPr>
          <w:b/>
          <w:bCs/>
        </w:rPr>
        <w:t>Title Extraction</w:t>
      </w:r>
      <w:r w:rsidRPr="007E2A38">
        <w:t xml:space="preserve"> (</w:t>
      </w:r>
      <w:proofErr w:type="spellStart"/>
      <w:r w:rsidRPr="007E2A38">
        <w:t>Mr</w:t>
      </w:r>
      <w:proofErr w:type="spellEnd"/>
      <w:r w:rsidRPr="007E2A38">
        <w:t xml:space="preserve">, Miss, </w:t>
      </w:r>
      <w:proofErr w:type="spellStart"/>
      <w:r w:rsidRPr="007E2A38">
        <w:t>Mrs</w:t>
      </w:r>
      <w:proofErr w:type="spellEnd"/>
      <w:r w:rsidRPr="007E2A38">
        <w:t>, Rare, etc.)</w:t>
      </w:r>
    </w:p>
    <w:p w14:paraId="0A1104EF" w14:textId="77777777" w:rsidR="007E2A38" w:rsidRPr="007E2A38" w:rsidRDefault="007E2A38" w:rsidP="007E2A38">
      <w:pPr>
        <w:numPr>
          <w:ilvl w:val="0"/>
          <w:numId w:val="2"/>
        </w:numPr>
      </w:pPr>
      <w:proofErr w:type="spellStart"/>
      <w:r w:rsidRPr="007E2A38">
        <w:rPr>
          <w:b/>
          <w:bCs/>
        </w:rPr>
        <w:t>FamilySize</w:t>
      </w:r>
      <w:proofErr w:type="spellEnd"/>
      <w:r w:rsidRPr="007E2A38">
        <w:t xml:space="preserve"> (</w:t>
      </w:r>
      <w:proofErr w:type="spellStart"/>
      <w:r w:rsidRPr="007E2A38">
        <w:t>SibSp</w:t>
      </w:r>
      <w:proofErr w:type="spellEnd"/>
      <w:r w:rsidRPr="007E2A38">
        <w:t xml:space="preserve"> + Parch + 1)</w:t>
      </w:r>
    </w:p>
    <w:p w14:paraId="49F6F8F9" w14:textId="77777777" w:rsidR="007E2A38" w:rsidRPr="007E2A38" w:rsidRDefault="007E2A38" w:rsidP="007E2A38">
      <w:pPr>
        <w:numPr>
          <w:ilvl w:val="0"/>
          <w:numId w:val="2"/>
        </w:numPr>
      </w:pPr>
      <w:proofErr w:type="spellStart"/>
      <w:r w:rsidRPr="007E2A38">
        <w:rPr>
          <w:b/>
          <w:bCs/>
        </w:rPr>
        <w:t>IsAlone</w:t>
      </w:r>
      <w:proofErr w:type="spellEnd"/>
      <w:r w:rsidRPr="007E2A38">
        <w:t xml:space="preserve"> (flag for single travelers)</w:t>
      </w:r>
    </w:p>
    <w:p w14:paraId="22BA527C" w14:textId="77777777" w:rsidR="007E2A38" w:rsidRPr="007E2A38" w:rsidRDefault="007E2A38" w:rsidP="007E2A38">
      <w:pPr>
        <w:numPr>
          <w:ilvl w:val="0"/>
          <w:numId w:val="2"/>
        </w:numPr>
      </w:pPr>
      <w:proofErr w:type="spellStart"/>
      <w:r w:rsidRPr="007E2A38">
        <w:rPr>
          <w:b/>
          <w:bCs/>
        </w:rPr>
        <w:t>AgeGroup</w:t>
      </w:r>
      <w:proofErr w:type="spellEnd"/>
      <w:r w:rsidRPr="007E2A38">
        <w:t xml:space="preserve"> (binned age ranges)</w:t>
      </w:r>
    </w:p>
    <w:p w14:paraId="60FB1358" w14:textId="77777777" w:rsidR="007E2A38" w:rsidRPr="007E2A38" w:rsidRDefault="007E2A38" w:rsidP="007E2A38">
      <w:pPr>
        <w:numPr>
          <w:ilvl w:val="0"/>
          <w:numId w:val="2"/>
        </w:numPr>
      </w:pPr>
      <w:proofErr w:type="spellStart"/>
      <w:r w:rsidRPr="007E2A38">
        <w:rPr>
          <w:b/>
          <w:bCs/>
        </w:rPr>
        <w:t>FareGroup</w:t>
      </w:r>
      <w:proofErr w:type="spellEnd"/>
      <w:r w:rsidRPr="007E2A38">
        <w:t xml:space="preserve"> (quartile-based fare categories)</w:t>
      </w:r>
    </w:p>
    <w:p w14:paraId="7F54FCBD" w14:textId="77777777" w:rsidR="007E2A38" w:rsidRDefault="007E2A38" w:rsidP="007E2A38">
      <w:pPr>
        <w:rPr>
          <w:rFonts w:ascii="Segoe UI Symbol" w:hAnsi="Segoe UI Symbol" w:cs="Segoe UI Symbol"/>
          <w:b/>
          <w:bCs/>
        </w:rPr>
      </w:pPr>
    </w:p>
    <w:p w14:paraId="1B220EEE" w14:textId="7A70E544" w:rsidR="007E2A38" w:rsidRPr="007E2A38" w:rsidRDefault="007E2A38" w:rsidP="007E2A3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7E2A38">
        <w:rPr>
          <w:b/>
          <w:bCs/>
        </w:rPr>
        <w:t>Data Cleaning</w:t>
      </w:r>
    </w:p>
    <w:p w14:paraId="04A392E3" w14:textId="77777777" w:rsidR="007E2A38" w:rsidRPr="007E2A38" w:rsidRDefault="007E2A38" w:rsidP="007E2A38">
      <w:pPr>
        <w:numPr>
          <w:ilvl w:val="0"/>
          <w:numId w:val="3"/>
        </w:numPr>
      </w:pPr>
      <w:r w:rsidRPr="007E2A38">
        <w:t>Handled missing values (Age, Fare, Embarked)</w:t>
      </w:r>
    </w:p>
    <w:p w14:paraId="1246BA73" w14:textId="77777777" w:rsidR="007E2A38" w:rsidRPr="007E2A38" w:rsidRDefault="007E2A38" w:rsidP="007E2A38">
      <w:pPr>
        <w:numPr>
          <w:ilvl w:val="0"/>
          <w:numId w:val="3"/>
        </w:numPr>
      </w:pPr>
      <w:r w:rsidRPr="007E2A38">
        <w:lastRenderedPageBreak/>
        <w:t>Standardized categorical columns</w:t>
      </w:r>
    </w:p>
    <w:p w14:paraId="3E6B9928" w14:textId="77777777" w:rsidR="007E2A38" w:rsidRPr="007E2A38" w:rsidRDefault="007E2A38" w:rsidP="007E2A38">
      <w:pPr>
        <w:numPr>
          <w:ilvl w:val="0"/>
          <w:numId w:val="3"/>
        </w:numPr>
      </w:pPr>
      <w:r w:rsidRPr="007E2A38">
        <w:t>Consistent preprocessing for both train and test sets</w:t>
      </w:r>
    </w:p>
    <w:p w14:paraId="40DF6308" w14:textId="50D06B00" w:rsidR="007E2A38" w:rsidRPr="007E2A38" w:rsidRDefault="007E2A38" w:rsidP="007E2A38">
      <w:pPr>
        <w:rPr>
          <w:b/>
          <w:bCs/>
        </w:rPr>
      </w:pPr>
      <w:r w:rsidRPr="007E2A38">
        <w:rPr>
          <w:b/>
          <w:bCs/>
        </w:rPr>
        <w:t xml:space="preserve"> Machine Learning Models Used</w:t>
      </w:r>
    </w:p>
    <w:p w14:paraId="54E6F908" w14:textId="77777777" w:rsidR="007E2A38" w:rsidRPr="007E2A38" w:rsidRDefault="007E2A38" w:rsidP="007E2A38">
      <w:pPr>
        <w:numPr>
          <w:ilvl w:val="0"/>
          <w:numId w:val="4"/>
        </w:numPr>
      </w:pPr>
      <w:r w:rsidRPr="007E2A38">
        <w:rPr>
          <w:b/>
          <w:bCs/>
        </w:rPr>
        <w:t>Random Forest Classifier</w:t>
      </w:r>
    </w:p>
    <w:p w14:paraId="7A265A78" w14:textId="77777777" w:rsidR="007E2A38" w:rsidRPr="007E2A38" w:rsidRDefault="007E2A38" w:rsidP="007E2A38">
      <w:r w:rsidRPr="007E2A38">
        <w:t>The final model was trained on engineered features and used to generate predictions for submission.</w:t>
      </w:r>
    </w:p>
    <w:p w14:paraId="433C2508" w14:textId="77777777" w:rsidR="00E86E91" w:rsidRDefault="00E86E91"/>
    <w:sectPr w:rsidR="00E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7D2"/>
    <w:multiLevelType w:val="multilevel"/>
    <w:tmpl w:val="7B0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B13E1"/>
    <w:multiLevelType w:val="multilevel"/>
    <w:tmpl w:val="C7B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0943"/>
    <w:multiLevelType w:val="multilevel"/>
    <w:tmpl w:val="FD6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F559B"/>
    <w:multiLevelType w:val="multilevel"/>
    <w:tmpl w:val="DF2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467975">
    <w:abstractNumId w:val="3"/>
  </w:num>
  <w:num w:numId="2" w16cid:durableId="517549734">
    <w:abstractNumId w:val="1"/>
  </w:num>
  <w:num w:numId="3" w16cid:durableId="259607066">
    <w:abstractNumId w:val="2"/>
  </w:num>
  <w:num w:numId="4" w16cid:durableId="96851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A6"/>
    <w:rsid w:val="00066070"/>
    <w:rsid w:val="001C4914"/>
    <w:rsid w:val="006452A6"/>
    <w:rsid w:val="007E2A38"/>
    <w:rsid w:val="00945065"/>
    <w:rsid w:val="00E86E91"/>
    <w:rsid w:val="00FA5617"/>
    <w:rsid w:val="00FB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0726"/>
  <w15:chartTrackingRefBased/>
  <w15:docId w15:val="{3CB4B081-1B69-4598-9D28-DAB472C9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</dc:creator>
  <cp:keywords/>
  <dc:description/>
  <cp:lastModifiedBy>SCS</cp:lastModifiedBy>
  <cp:revision>2</cp:revision>
  <dcterms:created xsi:type="dcterms:W3CDTF">2025-12-06T23:25:00Z</dcterms:created>
  <dcterms:modified xsi:type="dcterms:W3CDTF">2025-12-06T23:25:00Z</dcterms:modified>
</cp:coreProperties>
</file>