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DAE6" w14:textId="03ACB0EF" w:rsidR="006117D4" w:rsidRDefault="00E2303D">
      <w:r>
        <w:rPr>
          <w:rFonts w:hint="eastAsia"/>
        </w:rPr>
        <w:t>订单表：订单号，商品号，订单状态（待支付，待发货，待收货，已收货），收货地址，，创建时间，支付时间，发货时间实际支付金额，</w:t>
      </w:r>
    </w:p>
    <w:p w14:paraId="7418E25D" w14:textId="79B0EC76" w:rsidR="00E2303D" w:rsidRPr="00E2303D" w:rsidRDefault="00E2303D"/>
    <w:p w14:paraId="136C739D" w14:textId="4751BF0E" w:rsidR="00E2303D" w:rsidRDefault="00E2303D">
      <w:r>
        <w:rPr>
          <w:rFonts w:hint="eastAsia"/>
        </w:rPr>
        <w:t>物流表：订单号，订单位置，预计到达时间，终点</w:t>
      </w:r>
    </w:p>
    <w:p w14:paraId="261B5840" w14:textId="021552C4" w:rsidR="00E2303D" w:rsidRDefault="00E2303D"/>
    <w:p w14:paraId="0714CF92" w14:textId="380DE80D" w:rsidR="00E2303D" w:rsidRDefault="00E2303D">
      <w:r>
        <w:rPr>
          <w:rFonts w:hint="eastAsia"/>
        </w:rPr>
        <w:t>用户表：用户账号，密码，昵称，身材信息：身高，体重，腰围，胸围，性别，臂长，脚长，肩宽。</w:t>
      </w:r>
      <w:r w:rsidR="00D4730F">
        <w:rPr>
          <w:rFonts w:hint="eastAsia"/>
        </w:rPr>
        <w:t>是否开店（y/n），收货地址，积分</w:t>
      </w:r>
    </w:p>
    <w:p w14:paraId="255A62F0" w14:textId="17926543" w:rsidR="00D4730F" w:rsidRDefault="00D4730F"/>
    <w:p w14:paraId="1B611061" w14:textId="77777777" w:rsidR="00D4730F" w:rsidRDefault="00D4730F">
      <w:r>
        <w:rPr>
          <w:rFonts w:hint="eastAsia"/>
        </w:rPr>
        <w:t>在我的</w:t>
      </w:r>
      <w:proofErr w:type="gramStart"/>
      <w:r>
        <w:rPr>
          <w:rFonts w:hint="eastAsia"/>
        </w:rPr>
        <w:t>淘宝界面</w:t>
      </w:r>
      <w:proofErr w:type="gramEnd"/>
      <w:r>
        <w:rPr>
          <w:rFonts w:hint="eastAsia"/>
        </w:rPr>
        <w:t>中有一个选项是我要开店，如果已经开店则将此按钮改为管理我的店铺。</w:t>
      </w:r>
    </w:p>
    <w:p w14:paraId="6643672C" w14:textId="3AD1BD89" w:rsidR="00D4730F" w:rsidRDefault="00D4730F">
      <w:r>
        <w:rPr>
          <w:rFonts w:hint="eastAsia"/>
        </w:rPr>
        <w:t>管理员账号与一般账号不同。（比如是以a开头的）</w:t>
      </w:r>
    </w:p>
    <w:p w14:paraId="0140D7CC" w14:textId="2FA35160" w:rsidR="00E2303D" w:rsidRDefault="00E2303D"/>
    <w:p w14:paraId="2775A66C" w14:textId="1D919304" w:rsidR="00E2303D" w:rsidRDefault="00E2303D">
      <w:r>
        <w:rPr>
          <w:rFonts w:hint="eastAsia"/>
        </w:rPr>
        <w:t>历史记录表</w:t>
      </w:r>
      <w:r w:rsidR="00D4730F">
        <w:rPr>
          <w:rFonts w:hint="eastAsia"/>
        </w:rPr>
        <w:t>：用户账号，浏览时间，商品号。</w:t>
      </w:r>
    </w:p>
    <w:p w14:paraId="74C1AF5B" w14:textId="45712B06" w:rsidR="00D4730F" w:rsidRDefault="00D4730F"/>
    <w:p w14:paraId="218C4D7D" w14:textId="11770877" w:rsidR="00D4730F" w:rsidRDefault="00D4730F">
      <w:r>
        <w:rPr>
          <w:rFonts w:hint="eastAsia"/>
        </w:rPr>
        <w:t>收藏夹： 用户账号，商品号</w:t>
      </w:r>
    </w:p>
    <w:p w14:paraId="1E8C6EAF" w14:textId="4737B8DF" w:rsidR="00D4730F" w:rsidRDefault="00D4730F">
      <w:r>
        <w:rPr>
          <w:rFonts w:hint="eastAsia"/>
        </w:rPr>
        <w:t>关注店铺：用户账号，店铺号。</w:t>
      </w:r>
    </w:p>
    <w:p w14:paraId="3FBC1788" w14:textId="2DDF920D" w:rsidR="00D4730F" w:rsidRDefault="00D4730F"/>
    <w:p w14:paraId="5DF28EFC" w14:textId="02B1B393" w:rsidR="00D4730F" w:rsidRDefault="00D4730F"/>
    <w:p w14:paraId="48D4C5F9" w14:textId="37B85EFD" w:rsidR="00D4730F" w:rsidRPr="00E2303D" w:rsidRDefault="00D4730F">
      <w:r>
        <w:rPr>
          <w:rFonts w:hint="eastAsia"/>
        </w:rPr>
        <w:t>购物车管理：</w:t>
      </w:r>
      <w:r w:rsidR="00883D98">
        <w:rPr>
          <w:rFonts w:hint="eastAsia"/>
        </w:rPr>
        <w:t>商品号，商品数量，商品规格</w:t>
      </w:r>
    </w:p>
    <w:p w14:paraId="78CCEF69" w14:textId="4F0F467C" w:rsidR="00E2303D" w:rsidRDefault="00E2303D"/>
    <w:p w14:paraId="180FEDAC" w14:textId="5C09F7EF" w:rsidR="00897484" w:rsidRDefault="00812721">
      <w:r>
        <w:rPr>
          <w:rFonts w:hint="eastAsia"/>
        </w:rPr>
        <w:t>好友表：id，好友账号，自己账号，备注昵称</w:t>
      </w:r>
    </w:p>
    <w:p w14:paraId="2A56399D" w14:textId="77777777" w:rsidR="00897484" w:rsidRPr="00812721" w:rsidRDefault="00897484"/>
    <w:p w14:paraId="2D182EBD" w14:textId="35556FFE" w:rsidR="00E2303D" w:rsidRDefault="00883D98">
      <w:r>
        <w:rPr>
          <w:rFonts w:hint="eastAsia"/>
        </w:rPr>
        <w:t>消息记录：</w:t>
      </w:r>
      <w:r w:rsidR="00812721">
        <w:rPr>
          <w:rFonts w:hint="eastAsia"/>
        </w:rPr>
        <w:t>记录号，</w:t>
      </w:r>
      <w:r>
        <w:rPr>
          <w:rFonts w:hint="eastAsia"/>
        </w:rPr>
        <w:t>用户号1</w:t>
      </w:r>
      <w:r w:rsidR="00812721">
        <w:rPr>
          <w:rFonts w:hint="eastAsia"/>
        </w:rPr>
        <w:t>（发送者）</w:t>
      </w:r>
      <w:r>
        <w:rPr>
          <w:rFonts w:hint="eastAsia"/>
        </w:rPr>
        <w:t>，用户号2</w:t>
      </w:r>
      <w:r w:rsidR="00812721">
        <w:rPr>
          <w:rFonts w:hint="eastAsia"/>
        </w:rPr>
        <w:t>（接收者），消息内容，发送时间，接收状态。</w:t>
      </w:r>
    </w:p>
    <w:p w14:paraId="29B63E50" w14:textId="4F815123" w:rsidR="00812721" w:rsidRDefault="00812721"/>
    <w:p w14:paraId="2F128FE5" w14:textId="35A926E1" w:rsidR="00812721" w:rsidRDefault="00812721">
      <w:r>
        <w:rPr>
          <w:rFonts w:hint="eastAsia"/>
        </w:rPr>
        <w:t>品牌表：品牌id品牌名称</w:t>
      </w:r>
    </w:p>
    <w:p w14:paraId="35454D72" w14:textId="2D829D21" w:rsidR="0010093B" w:rsidRPr="0010093B" w:rsidRDefault="0010093B">
      <w:pPr>
        <w:rPr>
          <w:rFonts w:hint="eastAsia"/>
        </w:rPr>
      </w:pPr>
      <w:r>
        <w:rPr>
          <w:rFonts w:hint="eastAsia"/>
        </w:rPr>
        <w:t>分类表：类别id，类别名</w:t>
      </w:r>
    </w:p>
    <w:p w14:paraId="2BAE1858" w14:textId="4712EABF" w:rsidR="00812721" w:rsidRDefault="00812721">
      <w:r>
        <w:rPr>
          <w:rFonts w:hint="eastAsia"/>
        </w:rPr>
        <w:t>店铺表：店铺id店铺名称</w:t>
      </w:r>
    </w:p>
    <w:p w14:paraId="386758A2" w14:textId="6324E9C9" w:rsidR="00812721" w:rsidRDefault="00812721">
      <w:r>
        <w:rPr>
          <w:rFonts w:hint="eastAsia"/>
        </w:rPr>
        <w:t>商品表：商品号，商品名，分类</w:t>
      </w:r>
      <w:r w:rsidR="0010093B">
        <w:rPr>
          <w:rFonts w:hint="eastAsia"/>
        </w:rPr>
        <w:t>id</w:t>
      </w:r>
      <w:r>
        <w:rPr>
          <w:rFonts w:hint="eastAsia"/>
        </w:rPr>
        <w:t>，品牌，店铺</w:t>
      </w:r>
    </w:p>
    <w:p w14:paraId="5DA6726B" w14:textId="2F46566C" w:rsidR="00812721" w:rsidRDefault="00812721">
      <w:r>
        <w:rPr>
          <w:rFonts w:hint="eastAsia"/>
        </w:rPr>
        <w:t>商品规格：商品id规格id</w:t>
      </w:r>
    </w:p>
    <w:p w14:paraId="54E05447" w14:textId="5910F5EF" w:rsidR="00812721" w:rsidRDefault="00812721">
      <w:r>
        <w:rPr>
          <w:rFonts w:hint="eastAsia"/>
        </w:rPr>
        <w:t>规格表：规格id，</w:t>
      </w:r>
      <w:r>
        <w:t xml:space="preserve"> </w:t>
      </w:r>
      <w:r>
        <w:rPr>
          <w:rFonts w:hint="eastAsia"/>
        </w:rPr>
        <w:t>规格名称，规格</w:t>
      </w:r>
    </w:p>
    <w:p w14:paraId="632EA337" w14:textId="78318763" w:rsidR="00812721" w:rsidRDefault="00812721">
      <w:r>
        <w:rPr>
          <w:rFonts w:hint="eastAsia"/>
        </w:rPr>
        <w:t>规格值：id，规格id</w:t>
      </w:r>
    </w:p>
    <w:p w14:paraId="7B53B80E" w14:textId="4868CEDD" w:rsidR="00883D98" w:rsidRDefault="00812721">
      <w:r>
        <w:rPr>
          <w:rFonts w:hint="eastAsia"/>
        </w:rPr>
        <w:t>库存：库存号，商品号，店铺号</w:t>
      </w:r>
    </w:p>
    <w:p w14:paraId="77D4C5A7" w14:textId="7BFB3D84" w:rsidR="00812721" w:rsidRPr="00812721" w:rsidRDefault="00812721">
      <w:r>
        <w:rPr>
          <w:rFonts w:hint="eastAsia"/>
        </w:rPr>
        <w:t>库存-规格：库存号，规格值。</w:t>
      </w:r>
    </w:p>
    <w:p w14:paraId="16EF0BE0" w14:textId="77777777" w:rsidR="00883D98" w:rsidRPr="00E2303D" w:rsidRDefault="00883D98">
      <w:bookmarkStart w:id="0" w:name="_GoBack"/>
      <w:bookmarkEnd w:id="0"/>
    </w:p>
    <w:sectPr w:rsidR="00883D98" w:rsidRPr="00E23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DE"/>
    <w:rsid w:val="0010093B"/>
    <w:rsid w:val="004D6BDE"/>
    <w:rsid w:val="006117D4"/>
    <w:rsid w:val="00812721"/>
    <w:rsid w:val="00883D98"/>
    <w:rsid w:val="00897484"/>
    <w:rsid w:val="00D4730F"/>
    <w:rsid w:val="00E2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F262"/>
  <w15:chartTrackingRefBased/>
  <w15:docId w15:val="{E05776F3-4CE3-4AE6-9C70-88E5C2EF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3</cp:revision>
  <dcterms:created xsi:type="dcterms:W3CDTF">2019-03-13T04:46:00Z</dcterms:created>
  <dcterms:modified xsi:type="dcterms:W3CDTF">2019-03-13T08:36:00Z</dcterms:modified>
</cp:coreProperties>
</file>