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3241F" w14:textId="3095FB41" w:rsidR="00A27E3F" w:rsidRDefault="00A27E3F" w:rsidP="00A27E3F">
      <w:r>
        <w:t xml:space="preserve">Nowadays, some people think tax expenditures should be utilized </w:t>
      </w:r>
      <w:r w:rsidR="00146B19">
        <w:t>for</w:t>
      </w:r>
      <w:r>
        <w:t xml:space="preserve"> new </w:t>
      </w:r>
      <w:r w:rsidR="002F00BD" w:rsidRPr="002F00BD">
        <w:t xml:space="preserve">housing </w:t>
      </w:r>
      <w:r>
        <w:t xml:space="preserve">and road construction instead of the </w:t>
      </w:r>
      <w:r w:rsidR="00146B19">
        <w:t>renovation</w:t>
      </w:r>
      <w:r>
        <w:t xml:space="preserve"> of historical buildings in</w:t>
      </w:r>
      <w:r w:rsidR="002F00BD">
        <w:t xml:space="preserve"> </w:t>
      </w:r>
      <w:r>
        <w:t>cities. Personally, I completely disagree with it.</w:t>
      </w:r>
    </w:p>
    <w:p w14:paraId="049D78CE" w14:textId="61B83411" w:rsidR="00A27E3F" w:rsidRDefault="00A27E3F" w:rsidP="00A27E3F">
      <w:r>
        <w:t xml:space="preserve">The main reason in favor of renovation is that historical buildings represent the past and future of the cities. For every generation, thinking </w:t>
      </w:r>
      <w:r w:rsidR="002F00BD">
        <w:t xml:space="preserve">about </w:t>
      </w:r>
      <w:r>
        <w:t>whether it is conducive to the protection of the historical and cultural heritage, traditional culture, and local characteristics,</w:t>
      </w:r>
      <w:r w:rsidR="00867246">
        <w:t xml:space="preserve"> </w:t>
      </w:r>
      <w:r>
        <w:t xml:space="preserve">is a </w:t>
      </w:r>
      <w:r w:rsidR="00867246">
        <w:t>social</w:t>
      </w:r>
      <w:r w:rsidR="002F00BD">
        <w:t xml:space="preserve"> </w:t>
      </w:r>
      <w:r>
        <w:t xml:space="preserve">duty. For example, it </w:t>
      </w:r>
      <w:r w:rsidR="002F00BD">
        <w:t xml:space="preserve">was </w:t>
      </w:r>
      <w:r>
        <w:t xml:space="preserve">reported that Paris cried for Notre Dame while it was burnt in an accident, then </w:t>
      </w:r>
      <w:r w:rsidR="00F50F24" w:rsidRPr="00F50F24">
        <w:t xml:space="preserve">the </w:t>
      </w:r>
      <w:r>
        <w:t>French government spent much money to renovate it which means national pride. It is essential that governments use money to renovate the old building, in order that urban citizen</w:t>
      </w:r>
      <w:r w:rsidR="00967CA4">
        <w:t>s</w:t>
      </w:r>
      <w:r>
        <w:t xml:space="preserve"> can gain cultural pride, heritage</w:t>
      </w:r>
      <w:r w:rsidR="00967CA4">
        <w:t>,</w:t>
      </w:r>
      <w:r>
        <w:t xml:space="preserve"> and lifestyles from them. </w:t>
      </w:r>
    </w:p>
    <w:p w14:paraId="5B020EAA" w14:textId="61A781DC" w:rsidR="00A27E3F" w:rsidRPr="00FB7349" w:rsidRDefault="00A27E3F" w:rsidP="00A27E3F">
      <w:r>
        <w:t xml:space="preserve">In addition, </w:t>
      </w:r>
      <w:r w:rsidR="00F751EE">
        <w:t xml:space="preserve">attracting tourism through </w:t>
      </w:r>
      <w:r>
        <w:t xml:space="preserve">historical buildings </w:t>
      </w:r>
      <w:r w:rsidR="00F751EE">
        <w:t>is</w:t>
      </w:r>
      <w:r>
        <w:t xml:space="preserve"> </w:t>
      </w:r>
      <w:r w:rsidR="00CA4ADB">
        <w:t>the</w:t>
      </w:r>
      <w:r>
        <w:t xml:space="preserve"> main tool to </w:t>
      </w:r>
      <w:r w:rsidR="00FC1FEE">
        <w:t>improve</w:t>
      </w:r>
      <w:r w:rsidR="00F3229C">
        <w:t xml:space="preserve"> fiscal</w:t>
      </w:r>
      <w:r w:rsidR="00F3229C" w:rsidRPr="00F3229C">
        <w:t xml:space="preserve"> revenue</w:t>
      </w:r>
      <w:r w:rsidR="00F751EE">
        <w:t>.</w:t>
      </w:r>
      <w:r w:rsidR="002F00BD">
        <w:t xml:space="preserve"> </w:t>
      </w:r>
      <w:r w:rsidR="00FC1FEE">
        <w:t xml:space="preserve">Tourists from all over the world pay </w:t>
      </w:r>
      <w:r w:rsidR="00AE70BC">
        <w:t xml:space="preserve">are after </w:t>
      </w:r>
      <w:r w:rsidR="004E604D">
        <w:t>excellent</w:t>
      </w:r>
      <w:r w:rsidR="00FC1FEE">
        <w:t xml:space="preserve"> </w:t>
      </w:r>
      <w:bookmarkStart w:id="0" w:name="_GoBack"/>
      <w:bookmarkEnd w:id="0"/>
      <w:r w:rsidR="00FC1FEE">
        <w:t>architectures</w:t>
      </w:r>
      <w:r w:rsidR="00AE70BC">
        <w:t xml:space="preserve">. </w:t>
      </w:r>
      <w:r w:rsidR="001605AE">
        <w:t>When cities well maintain t</w:t>
      </w:r>
      <w:r w:rsidR="00AE70BC">
        <w:t xml:space="preserve">he historical buildings </w:t>
      </w:r>
      <w:r w:rsidR="007351A2" w:rsidRPr="007351A2">
        <w:t>with lots of character and charm</w:t>
      </w:r>
      <w:r w:rsidR="007351A2">
        <w:t>,</w:t>
      </w:r>
      <w:r w:rsidR="001605AE">
        <w:t xml:space="preserve"> such as Rome,</w:t>
      </w:r>
      <w:r w:rsidR="007351A2">
        <w:t xml:space="preserve"> </w:t>
      </w:r>
      <w:r w:rsidR="001605AE" w:rsidRPr="001605AE">
        <w:t>Athens</w:t>
      </w:r>
      <w:r w:rsidR="001605AE">
        <w:t xml:space="preserve">, and so on, </w:t>
      </w:r>
      <w:r w:rsidR="00FB7349">
        <w:t>will attract touri</w:t>
      </w:r>
      <w:r w:rsidR="009B0190">
        <w:t>sts</w:t>
      </w:r>
      <w:r w:rsidR="00FB7349">
        <w:t xml:space="preserve"> and </w:t>
      </w:r>
      <w:r w:rsidR="007351A2">
        <w:t xml:space="preserve">take </w:t>
      </w:r>
      <w:r w:rsidR="007351A2" w:rsidRPr="007351A2">
        <w:t>economic growth</w:t>
      </w:r>
      <w:r w:rsidR="001605AE">
        <w:t>.</w:t>
      </w:r>
      <w:r w:rsidR="007351A2">
        <w:t xml:space="preserve"> It means that there </w:t>
      </w:r>
      <w:r w:rsidR="007351A2" w:rsidRPr="007351A2">
        <w:t xml:space="preserve">is </w:t>
      </w:r>
      <w:r w:rsidR="007351A2">
        <w:t>a</w:t>
      </w:r>
      <w:r w:rsidR="007351A2" w:rsidRPr="007351A2">
        <w:t xml:space="preserve"> balance between revenues and expenditures</w:t>
      </w:r>
      <w:r w:rsidR="007351A2">
        <w:t xml:space="preserve">, even higher </w:t>
      </w:r>
      <w:r w:rsidR="007351A2" w:rsidRPr="007351A2">
        <w:t xml:space="preserve">than </w:t>
      </w:r>
      <w:r w:rsidR="00FB7349" w:rsidRPr="007351A2">
        <w:t>expenditures</w:t>
      </w:r>
      <w:r w:rsidR="007351A2">
        <w:t>.</w:t>
      </w:r>
      <w:r w:rsidR="00FB7349">
        <w:t xml:space="preserve"> </w:t>
      </w:r>
      <w:r w:rsidR="00FB7349" w:rsidRPr="00FB7349">
        <w:t>In the longer term</w:t>
      </w:r>
      <w:r w:rsidR="009B0190">
        <w:t xml:space="preserve">, the renovation of historical buildings is </w:t>
      </w:r>
      <w:r w:rsidR="009B0190" w:rsidRPr="009B0190">
        <w:t>a wise choice.</w:t>
      </w:r>
    </w:p>
    <w:p w14:paraId="486BB050" w14:textId="29A6DD22" w:rsidR="00D54FFB" w:rsidRDefault="00A27E3F" w:rsidP="00A27E3F">
      <w:r>
        <w:t xml:space="preserve">In conclusion, I am strongly in favor of spending money the renovation of old buildings for both </w:t>
      </w:r>
      <w:r w:rsidRPr="00A27E3F">
        <w:t>Ideal and practical reasons</w:t>
      </w:r>
      <w:r>
        <w:t xml:space="preserve">. </w:t>
      </w:r>
      <w:r w:rsidR="001E36B8">
        <w:t>It is important that t</w:t>
      </w:r>
      <w:r>
        <w:t xml:space="preserve">he historical and cultural city construction plan protect cultural </w:t>
      </w:r>
      <w:r w:rsidR="001E36B8">
        <w:t>building</w:t>
      </w:r>
      <w:r>
        <w:t xml:space="preserve"> as the focus.</w:t>
      </w:r>
    </w:p>
    <w:sectPr w:rsidR="00D54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6D"/>
    <w:rsid w:val="00146B19"/>
    <w:rsid w:val="001605AE"/>
    <w:rsid w:val="001E36B8"/>
    <w:rsid w:val="002F00BD"/>
    <w:rsid w:val="00413864"/>
    <w:rsid w:val="0046313F"/>
    <w:rsid w:val="004E604D"/>
    <w:rsid w:val="00564F6D"/>
    <w:rsid w:val="007351A2"/>
    <w:rsid w:val="007C2AF0"/>
    <w:rsid w:val="00867246"/>
    <w:rsid w:val="00967CA4"/>
    <w:rsid w:val="009B0190"/>
    <w:rsid w:val="00A27E3F"/>
    <w:rsid w:val="00AE70BC"/>
    <w:rsid w:val="00CA4ADB"/>
    <w:rsid w:val="00D54FFB"/>
    <w:rsid w:val="00F3229C"/>
    <w:rsid w:val="00F50F24"/>
    <w:rsid w:val="00F751EE"/>
    <w:rsid w:val="00FB7349"/>
    <w:rsid w:val="00FC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9269"/>
  <w15:chartTrackingRefBased/>
  <w15:docId w15:val="{5F4F5F37-3399-4A4D-AF4A-FFAC5B64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蕊羽</dc:creator>
  <cp:keywords/>
  <dc:description/>
  <cp:lastModifiedBy>杨蕊羽</cp:lastModifiedBy>
  <cp:revision>15</cp:revision>
  <dcterms:created xsi:type="dcterms:W3CDTF">2022-06-29T11:53:00Z</dcterms:created>
  <dcterms:modified xsi:type="dcterms:W3CDTF">2022-07-28T08:46:00Z</dcterms:modified>
</cp:coreProperties>
</file>