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7E" w:rsidRPr="009B03B9" w:rsidRDefault="009B03B9">
      <w:pPr>
        <w:rPr>
          <w:b/>
          <w:sz w:val="28"/>
        </w:rPr>
      </w:pPr>
      <w:r w:rsidRPr="009B03B9">
        <w:rPr>
          <w:b/>
          <w:sz w:val="28"/>
        </w:rPr>
        <w:t>Number Quiz Lab Screenshots</w:t>
      </w:r>
      <w:bookmarkStart w:id="0" w:name="_GoBack"/>
      <w:bookmarkEnd w:id="0"/>
    </w:p>
    <w:p w:rsidR="009B03B9" w:rsidRDefault="009B03B9">
      <w:r>
        <w:rPr>
          <w:noProof/>
        </w:rPr>
        <w:drawing>
          <wp:inline distT="0" distB="0" distL="0" distR="0" wp14:anchorId="5A2CF619" wp14:editId="48FE9452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B9" w:rsidRDefault="009B03B9">
      <w:r>
        <w:rPr>
          <w:noProof/>
        </w:rPr>
        <w:drawing>
          <wp:inline distT="0" distB="0" distL="0" distR="0" wp14:anchorId="5CA16FDD" wp14:editId="36FCDA28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B9" w:rsidRDefault="009B03B9">
      <w:r>
        <w:rPr>
          <w:noProof/>
        </w:rPr>
        <w:lastRenderedPageBreak/>
        <w:drawing>
          <wp:inline distT="0" distB="0" distL="0" distR="0" wp14:anchorId="4E37E844" wp14:editId="34293C24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3B9" w:rsidSect="009B03B9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B9"/>
    <w:rsid w:val="0006537E"/>
    <w:rsid w:val="009B03B9"/>
    <w:rsid w:val="00BC5D65"/>
    <w:rsid w:val="00F4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B249"/>
  <w15:chartTrackingRefBased/>
  <w15:docId w15:val="{A7CCE864-F116-4B64-AF74-374C2A0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2</cp:revision>
  <dcterms:created xsi:type="dcterms:W3CDTF">2022-08-04T22:31:00Z</dcterms:created>
  <dcterms:modified xsi:type="dcterms:W3CDTF">2022-08-04T22:31:00Z</dcterms:modified>
</cp:coreProperties>
</file>