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F5C2" w14:textId="775B8EA6" w:rsidR="001F3AB2" w:rsidRDefault="000700B3" w:rsidP="000700B3">
      <w:pPr>
        <w:jc w:val="center"/>
        <w:rPr>
          <w:b/>
          <w:bCs/>
          <w:sz w:val="32"/>
          <w:szCs w:val="32"/>
          <w:u w:val="single"/>
        </w:rPr>
      </w:pPr>
      <w:r w:rsidRPr="000700B3">
        <w:rPr>
          <w:b/>
          <w:bCs/>
          <w:sz w:val="32"/>
          <w:szCs w:val="32"/>
          <w:u w:val="single"/>
        </w:rPr>
        <w:t>Looping Objects</w:t>
      </w:r>
    </w:p>
    <w:p w14:paraId="655A668A" w14:textId="2AC9CE94" w:rsidR="000700B3" w:rsidRDefault="000700B3" w:rsidP="000700B3">
      <w:r w:rsidRPr="000700B3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2751425C" wp14:editId="54771207">
            <wp:simplePos x="0" y="0"/>
            <wp:positionH relativeFrom="margin">
              <wp:align>center</wp:align>
            </wp:positionH>
            <wp:positionV relativeFrom="paragraph">
              <wp:posOffset>720090</wp:posOffset>
            </wp:positionV>
            <wp:extent cx="7160260" cy="2270760"/>
            <wp:effectExtent l="0" t="0" r="254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2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Object.keys</w:t>
      </w:r>
      <w:proofErr w:type="spellEnd"/>
      <w:r>
        <w:t>/</w:t>
      </w:r>
      <w:proofErr w:type="gramStart"/>
      <w:r>
        <w:t>values(</w:t>
      </w:r>
      <w:proofErr w:type="gramEnd"/>
      <w:r>
        <w:t>) used to extract array of keys or values of any object.</w:t>
      </w:r>
    </w:p>
    <w:p w14:paraId="1B06CBED" w14:textId="46F10697" w:rsidR="000700B3" w:rsidRDefault="000700B3" w:rsidP="000700B3">
      <w:r>
        <w:t>For of loop used to loop through keys/values array to extract each value</w:t>
      </w:r>
    </w:p>
    <w:p w14:paraId="2796AB78" w14:textId="5B57258D" w:rsidR="00EA1EAB" w:rsidRDefault="00EA1EAB" w:rsidP="00EA1EAB"/>
    <w:p w14:paraId="39486A57" w14:textId="516EC166" w:rsidR="00EA1EAB" w:rsidRDefault="00EA1EAB" w:rsidP="00EA1EAB">
      <w:proofErr w:type="spellStart"/>
      <w:r>
        <w:t>Object.entries</w:t>
      </w:r>
      <w:proofErr w:type="spellEnd"/>
      <w:r>
        <w:t xml:space="preserve"> creates a large array </w:t>
      </w:r>
      <w:proofErr w:type="spellStart"/>
      <w:r>
        <w:t>containg</w:t>
      </w:r>
      <w:proofErr w:type="spellEnd"/>
      <w:r>
        <w:t xml:space="preserve"> sub arrays of keys and values</w:t>
      </w:r>
    </w:p>
    <w:p w14:paraId="20FE4358" w14:textId="5CA8FA48" w:rsidR="00EA1EAB" w:rsidRPr="00EA1EAB" w:rsidRDefault="00EA1EAB" w:rsidP="00EA1EAB">
      <w:r w:rsidRPr="00EA1EAB">
        <w:drawing>
          <wp:anchor distT="0" distB="0" distL="114300" distR="114300" simplePos="0" relativeHeight="251659264" behindDoc="1" locked="0" layoutInCell="1" allowOverlap="1" wp14:anchorId="795E8DEF" wp14:editId="36361516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7138670" cy="2506980"/>
            <wp:effectExtent l="0" t="0" r="5080" b="7620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Key and values can be obtained from de-structing during a for of loop call, so each key/value can be logged to the console</w:t>
      </w:r>
    </w:p>
    <w:p w14:paraId="6CA5B895" w14:textId="0FB2E286" w:rsidR="00EA1EAB" w:rsidRPr="00EA1EAB" w:rsidRDefault="00EA1EAB" w:rsidP="00EA1EAB">
      <w:pPr>
        <w:tabs>
          <w:tab w:val="left" w:pos="1812"/>
        </w:tabs>
      </w:pPr>
    </w:p>
    <w:p w14:paraId="24B2C6BF" w14:textId="797F6533" w:rsidR="00EA1EAB" w:rsidRPr="00EA1EAB" w:rsidRDefault="00EA1EAB" w:rsidP="00EA1EAB"/>
    <w:p w14:paraId="275A513C" w14:textId="4EEB4070" w:rsidR="00EA1EAB" w:rsidRPr="00EA1EAB" w:rsidRDefault="00EA1EAB" w:rsidP="00EA1EAB"/>
    <w:p w14:paraId="3213FA21" w14:textId="436F9DFA" w:rsidR="00EA1EAB" w:rsidRPr="00EA1EAB" w:rsidRDefault="00EA1EAB" w:rsidP="00EA1EAB"/>
    <w:p w14:paraId="2C0C5F6E" w14:textId="71B5D01B" w:rsidR="00EA1EAB" w:rsidRPr="00EA1EAB" w:rsidRDefault="00EA1EAB" w:rsidP="00EA1EAB"/>
    <w:p w14:paraId="66FD9125" w14:textId="28B623AA" w:rsidR="00EA1EAB" w:rsidRPr="00EA1EAB" w:rsidRDefault="00EA1EAB" w:rsidP="00EA1EAB"/>
    <w:p w14:paraId="6E8307D2" w14:textId="33D0060A" w:rsidR="00EA1EAB" w:rsidRPr="00EA1EAB" w:rsidRDefault="00EA1EAB" w:rsidP="00EA1EAB"/>
    <w:p w14:paraId="4E84861F" w14:textId="77777777" w:rsidR="00EA1EAB" w:rsidRPr="00EA1EAB" w:rsidRDefault="00EA1EAB" w:rsidP="00EA1EAB"/>
    <w:sectPr w:rsidR="00EA1EAB" w:rsidRPr="00EA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B3"/>
    <w:rsid w:val="000700B3"/>
    <w:rsid w:val="001F3AB2"/>
    <w:rsid w:val="00E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03C1"/>
  <w15:chartTrackingRefBased/>
  <w15:docId w15:val="{E364239A-1C14-42DC-9016-31A58D2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</cp:revision>
  <dcterms:created xsi:type="dcterms:W3CDTF">2022-02-23T09:39:00Z</dcterms:created>
  <dcterms:modified xsi:type="dcterms:W3CDTF">2022-02-23T09:48:00Z</dcterms:modified>
</cp:coreProperties>
</file>