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03520" cy="4634230"/>
            <wp:effectExtent l="0" t="0" r="5080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34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055" cy="1054735"/>
            <wp:effectExtent l="0" t="0" r="4445" b="1206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54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37480" cy="2378075"/>
            <wp:effectExtent l="0" t="0" r="7620" b="952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7480" cy="2378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bookmarkStart w:id="0" w:name="_GoBack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2405" cy="6231255"/>
            <wp:effectExtent l="0" t="0" r="10795" b="444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231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032784"/>
    <w:rsid w:val="5903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2022-03-22T11:39:00Z</dcterms:created>
  <dc:creator>黄瀚娆</dc:creator>
  <cp:lastModifiedBy>黄瀚娆</cp:lastModifiedBy>
  <dcterms:modified xsi:type="dcterms:W3CDTF">2022-03-22T13:32:25Z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107E0C4E69C5437FAE0A14D86893E96A</vt:lpwstr>
  </property>
</Properties>
</file>