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C1FE2" w14:textId="6CC2BA0D" w:rsidR="004724EE" w:rsidRDefault="009B6382" w:rsidP="009B6382">
      <w:pPr>
        <w:jc w:val="center"/>
      </w:pPr>
      <w:r>
        <w:t>CM2307</w:t>
      </w:r>
    </w:p>
    <w:p w14:paraId="056864B6" w14:textId="5990B634" w:rsidR="009B6382" w:rsidRDefault="009B6382" w:rsidP="009B6382">
      <w:pPr>
        <w:jc w:val="center"/>
      </w:pPr>
      <w:r>
        <w:t xml:space="preserve">Object Oriented modelling and programming </w:t>
      </w:r>
    </w:p>
    <w:p w14:paraId="1FAABEFC" w14:textId="3B11BBD3" w:rsidR="009B6382" w:rsidRDefault="009B6382" w:rsidP="009B6382">
      <w:pPr>
        <w:jc w:val="center"/>
      </w:pPr>
      <w:r>
        <w:t>C1816377 Harry Batchelor</w:t>
      </w:r>
    </w:p>
    <w:p w14:paraId="325F53C9" w14:textId="39E324E4" w:rsidR="009B6382" w:rsidRDefault="009B6382" w:rsidP="009B6382">
      <w:pPr>
        <w:pStyle w:val="ListParagraph"/>
        <w:numPr>
          <w:ilvl w:val="0"/>
          <w:numId w:val="1"/>
        </w:numPr>
      </w:pPr>
      <w:r>
        <w:t xml:space="preserve"> </w:t>
      </w:r>
    </w:p>
    <w:p w14:paraId="5A0B22DB" w14:textId="476116F4" w:rsidR="009B6382" w:rsidRDefault="009B6382" w:rsidP="009B6382">
      <w:pPr>
        <w:pStyle w:val="ListParagraph"/>
        <w:numPr>
          <w:ilvl w:val="2"/>
          <w:numId w:val="1"/>
        </w:numPr>
        <w:ind w:left="1134" w:hanging="141"/>
      </w:pPr>
      <w:r>
        <w:rPr>
          <w:noProof/>
        </w:rPr>
        <w:drawing>
          <wp:anchor distT="0" distB="0" distL="114300" distR="114300" simplePos="0" relativeHeight="251661312" behindDoc="0" locked="0" layoutInCell="1" allowOverlap="1" wp14:anchorId="381365AA" wp14:editId="76664FE9">
            <wp:simplePos x="0" y="0"/>
            <wp:positionH relativeFrom="column">
              <wp:posOffset>713740</wp:posOffset>
            </wp:positionH>
            <wp:positionV relativeFrom="paragraph">
              <wp:posOffset>359410</wp:posOffset>
            </wp:positionV>
            <wp:extent cx="4733925" cy="8286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3925" cy="828675"/>
                    </a:xfrm>
                    <a:prstGeom prst="rect">
                      <a:avLst/>
                    </a:prstGeom>
                  </pic:spPr>
                </pic:pic>
              </a:graphicData>
            </a:graphic>
            <wp14:sizeRelH relativeFrom="margin">
              <wp14:pctWidth>0</wp14:pctWidth>
            </wp14:sizeRelH>
          </wp:anchor>
        </w:drawing>
      </w:r>
      <w:r>
        <w:t>To fix the problems discussed in question 1 I altered some lines in LinearCongruentialGgenerator.java</w:t>
      </w:r>
    </w:p>
    <w:p w14:paraId="122F4DCD" w14:textId="7BBA97BE" w:rsidR="009B6382" w:rsidRDefault="009B6382" w:rsidP="009B6382">
      <w:pPr>
        <w:pStyle w:val="ListParagraph"/>
        <w:ind w:left="1134"/>
      </w:pPr>
      <w:r>
        <w:t xml:space="preserve">I changed the code from </w:t>
      </w:r>
      <w:proofErr w:type="spellStart"/>
      <w:r>
        <w:t>IncompatibleRandomInterface</w:t>
      </w:r>
      <w:proofErr w:type="spellEnd"/>
      <w:r>
        <w:t xml:space="preserve"> to </w:t>
      </w:r>
      <w:proofErr w:type="spellStart"/>
      <w:r>
        <w:t>RandomInterface</w:t>
      </w:r>
      <w:proofErr w:type="spellEnd"/>
    </w:p>
    <w:p w14:paraId="5690D2A4" w14:textId="405C3DD3" w:rsidR="009B6382" w:rsidRDefault="009B6382" w:rsidP="009B6382">
      <w:pPr>
        <w:pStyle w:val="ListParagraph"/>
        <w:ind w:left="1134"/>
      </w:pPr>
      <w:r>
        <w:rPr>
          <w:noProof/>
        </w:rPr>
        <w:drawing>
          <wp:anchor distT="0" distB="0" distL="114300" distR="114300" simplePos="0" relativeHeight="251659264" behindDoc="0" locked="0" layoutInCell="1" allowOverlap="1" wp14:anchorId="007FD593" wp14:editId="2FCEEDA2">
            <wp:simplePos x="0" y="0"/>
            <wp:positionH relativeFrom="margin">
              <wp:posOffset>722630</wp:posOffset>
            </wp:positionH>
            <wp:positionV relativeFrom="paragraph">
              <wp:posOffset>187960</wp:posOffset>
            </wp:positionV>
            <wp:extent cx="4695825" cy="4095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5825" cy="409575"/>
                    </a:xfrm>
                    <a:prstGeom prst="rect">
                      <a:avLst/>
                    </a:prstGeom>
                  </pic:spPr>
                </pic:pic>
              </a:graphicData>
            </a:graphic>
          </wp:anchor>
        </w:drawing>
      </w:r>
    </w:p>
    <w:p w14:paraId="6A309132" w14:textId="5F29F7B5" w:rsidR="009B6382" w:rsidRDefault="009B6382" w:rsidP="009B6382">
      <w:pPr>
        <w:pStyle w:val="ListParagraph"/>
        <w:ind w:left="1134" w:right="521"/>
      </w:pPr>
    </w:p>
    <w:p w14:paraId="5FA18C00" w14:textId="78E97696" w:rsidR="009B6382" w:rsidRDefault="009B6382" w:rsidP="009B6382">
      <w:pPr>
        <w:pStyle w:val="ListParagraph"/>
        <w:ind w:left="1134" w:right="521"/>
      </w:pPr>
      <w:r>
        <w:rPr>
          <w:noProof/>
        </w:rPr>
        <w:drawing>
          <wp:anchor distT="0" distB="0" distL="114300" distR="114300" simplePos="0" relativeHeight="251663360" behindDoc="0" locked="0" layoutInCell="1" allowOverlap="1" wp14:anchorId="15EBEFCB" wp14:editId="27DB1D0A">
            <wp:simplePos x="0" y="0"/>
            <wp:positionH relativeFrom="column">
              <wp:posOffset>714375</wp:posOffset>
            </wp:positionH>
            <wp:positionV relativeFrom="paragraph">
              <wp:posOffset>358140</wp:posOffset>
            </wp:positionV>
            <wp:extent cx="2105025" cy="10668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5025" cy="1066800"/>
                    </a:xfrm>
                    <a:prstGeom prst="rect">
                      <a:avLst/>
                    </a:prstGeom>
                  </pic:spPr>
                </pic:pic>
              </a:graphicData>
            </a:graphic>
          </wp:anchor>
        </w:drawing>
      </w:r>
      <w:r w:rsidRPr="009B6382">
        <w:t xml:space="preserve">I changed </w:t>
      </w:r>
      <w:proofErr w:type="spellStart"/>
      <w:r w:rsidRPr="009B6382">
        <w:t>IncompatibleRandomInterface</w:t>
      </w:r>
      <w:proofErr w:type="spellEnd"/>
      <w:r w:rsidRPr="009B6382">
        <w:t xml:space="preserve"> to </w:t>
      </w:r>
      <w:proofErr w:type="spellStart"/>
      <w:r w:rsidRPr="009B6382">
        <w:t>Randominterface</w:t>
      </w:r>
      <w:proofErr w:type="spellEnd"/>
      <w:r w:rsidRPr="009B6382">
        <w:t xml:space="preserve"> and </w:t>
      </w:r>
      <w:proofErr w:type="spellStart"/>
      <w:r w:rsidRPr="009B6382">
        <w:t>r.getNextNumber</w:t>
      </w:r>
      <w:proofErr w:type="spellEnd"/>
      <w:r w:rsidRPr="009B6382">
        <w:t xml:space="preserve">() to </w:t>
      </w:r>
      <w:proofErr w:type="spellStart"/>
      <w:r w:rsidRPr="009B6382">
        <w:t>r.next</w:t>
      </w:r>
      <w:proofErr w:type="spellEnd"/>
      <w:r w:rsidRPr="009B6382">
        <w:t>()</w:t>
      </w:r>
    </w:p>
    <w:p w14:paraId="3186270A" w14:textId="0E8E01D8" w:rsidR="009B6382" w:rsidRDefault="009B6382" w:rsidP="009B6382">
      <w:pPr>
        <w:pStyle w:val="ListParagraph"/>
        <w:ind w:left="1134" w:right="521"/>
      </w:pPr>
    </w:p>
    <w:p w14:paraId="1770C7D8" w14:textId="77777777" w:rsidR="009B6382" w:rsidRDefault="009B6382" w:rsidP="009B6382">
      <w:pPr>
        <w:pStyle w:val="ListParagraph"/>
        <w:ind w:left="1134" w:right="521"/>
      </w:pPr>
    </w:p>
    <w:p w14:paraId="4F599867" w14:textId="77777777" w:rsidR="009B6382" w:rsidRDefault="009B6382" w:rsidP="009B6382">
      <w:pPr>
        <w:pStyle w:val="ListParagraph"/>
        <w:ind w:left="1134" w:right="521"/>
      </w:pPr>
    </w:p>
    <w:p w14:paraId="03D75ABA" w14:textId="77777777" w:rsidR="009B6382" w:rsidRDefault="009B6382" w:rsidP="009B6382">
      <w:pPr>
        <w:pStyle w:val="ListParagraph"/>
        <w:ind w:left="1134" w:right="521"/>
      </w:pPr>
    </w:p>
    <w:p w14:paraId="26CF4767" w14:textId="77777777" w:rsidR="009B6382" w:rsidRDefault="009B6382" w:rsidP="009B6382">
      <w:pPr>
        <w:pStyle w:val="ListParagraph"/>
        <w:ind w:left="1134" w:right="521"/>
      </w:pPr>
    </w:p>
    <w:p w14:paraId="1E5D50AC" w14:textId="77777777" w:rsidR="009B6382" w:rsidRDefault="009B6382" w:rsidP="009B6382">
      <w:pPr>
        <w:pStyle w:val="ListParagraph"/>
        <w:ind w:left="1134" w:right="521"/>
      </w:pPr>
    </w:p>
    <w:p w14:paraId="172961F1" w14:textId="2F773E65" w:rsidR="009B6382" w:rsidRDefault="009B6382" w:rsidP="009B6382">
      <w:pPr>
        <w:pStyle w:val="ListParagraph"/>
        <w:ind w:left="1134" w:right="521"/>
      </w:pPr>
      <w:r>
        <w:t xml:space="preserve">Changed the name of the operation from </w:t>
      </w:r>
      <w:proofErr w:type="spellStart"/>
      <w:r>
        <w:t>getNextNumber</w:t>
      </w:r>
      <w:proofErr w:type="spellEnd"/>
      <w:r>
        <w:t>() to next()</w:t>
      </w:r>
    </w:p>
    <w:p w14:paraId="0CA183BC" w14:textId="2B476B03" w:rsidR="009B6382" w:rsidRDefault="009B6382" w:rsidP="009B6382">
      <w:pPr>
        <w:pStyle w:val="ListParagraph"/>
        <w:ind w:left="1134" w:right="521"/>
      </w:pPr>
    </w:p>
    <w:p w14:paraId="6DE10FE7" w14:textId="669BE07D" w:rsidR="009B6382" w:rsidRPr="009B6382" w:rsidRDefault="009B6382" w:rsidP="009B6382">
      <w:pPr>
        <w:pStyle w:val="ListParagraph"/>
        <w:ind w:left="1134" w:right="521"/>
      </w:pPr>
      <w:r>
        <w:t xml:space="preserve">I also fixed the Game.java file by removing the “;//” which was commenting out the </w:t>
      </w:r>
      <w:proofErr w:type="spellStart"/>
      <w:r>
        <w:t>LinearCongruentialGenerator</w:t>
      </w:r>
      <w:proofErr w:type="spellEnd"/>
      <w:r>
        <w:t>() so it wasn’t being implemented correctly.</w:t>
      </w:r>
    </w:p>
    <w:p w14:paraId="68A462B0" w14:textId="04FFFEFE" w:rsidR="009B6382" w:rsidRDefault="009B6382" w:rsidP="009B6382">
      <w:pPr>
        <w:pStyle w:val="ListParagraph"/>
        <w:ind w:left="1134"/>
      </w:pPr>
      <w:r>
        <w:rPr>
          <w:noProof/>
        </w:rPr>
        <w:drawing>
          <wp:anchor distT="0" distB="0" distL="114300" distR="114300" simplePos="0" relativeHeight="251665408" behindDoc="0" locked="0" layoutInCell="1" allowOverlap="1" wp14:anchorId="605B337F" wp14:editId="0675A805">
            <wp:simplePos x="0" y="0"/>
            <wp:positionH relativeFrom="column">
              <wp:posOffset>666750</wp:posOffset>
            </wp:positionH>
            <wp:positionV relativeFrom="paragraph">
              <wp:posOffset>85090</wp:posOffset>
            </wp:positionV>
            <wp:extent cx="4591050" cy="5238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523875"/>
                    </a:xfrm>
                    <a:prstGeom prst="rect">
                      <a:avLst/>
                    </a:prstGeom>
                  </pic:spPr>
                </pic:pic>
              </a:graphicData>
            </a:graphic>
          </wp:anchor>
        </w:drawing>
      </w:r>
    </w:p>
    <w:p w14:paraId="3589D31B" w14:textId="1AD587B7" w:rsidR="009B6382" w:rsidRDefault="009B6382" w:rsidP="009B6382">
      <w:pPr>
        <w:pStyle w:val="ListParagraph"/>
        <w:ind w:left="1134"/>
      </w:pPr>
    </w:p>
    <w:p w14:paraId="0F89F4BD" w14:textId="0C6FF701" w:rsidR="009B6382" w:rsidRDefault="009B6382" w:rsidP="009B6382">
      <w:pPr>
        <w:pStyle w:val="ListParagraph"/>
        <w:ind w:left="1134"/>
      </w:pPr>
    </w:p>
    <w:p w14:paraId="50AC0D8C" w14:textId="4C101D6E" w:rsidR="009B6382" w:rsidRDefault="009B6382" w:rsidP="009B6382"/>
    <w:p w14:paraId="2145D2D0" w14:textId="3A9D1406" w:rsidR="000F0766" w:rsidRDefault="000F0766" w:rsidP="009B6382"/>
    <w:p w14:paraId="3715F3C3" w14:textId="6035418D" w:rsidR="000F0766" w:rsidRDefault="000F0766" w:rsidP="009B6382"/>
    <w:p w14:paraId="7620A386" w14:textId="5D2E3BB2" w:rsidR="000F0766" w:rsidRDefault="000F0766" w:rsidP="009B6382"/>
    <w:p w14:paraId="51B50AC8" w14:textId="296B82CF" w:rsidR="000F0766" w:rsidRDefault="000F0766" w:rsidP="009B6382"/>
    <w:p w14:paraId="1C86051C" w14:textId="5C7EC8B4" w:rsidR="000F0766" w:rsidRDefault="000F0766" w:rsidP="009B6382"/>
    <w:p w14:paraId="06E690D0" w14:textId="564E32DC" w:rsidR="000F0766" w:rsidRDefault="000F0766" w:rsidP="009B6382"/>
    <w:p w14:paraId="1101FDB6" w14:textId="146EF627" w:rsidR="000F0766" w:rsidRDefault="000F0766" w:rsidP="009B6382"/>
    <w:p w14:paraId="7FE5F122" w14:textId="3360A3AF" w:rsidR="000F0766" w:rsidRDefault="000F0766" w:rsidP="009B6382"/>
    <w:p w14:paraId="1D742DA5" w14:textId="77777777" w:rsidR="000F0766" w:rsidRDefault="000F0766" w:rsidP="009B6382"/>
    <w:p w14:paraId="32D7FC0D" w14:textId="3A435F27" w:rsidR="009B6382" w:rsidRDefault="009B6382" w:rsidP="009B6382">
      <w:pPr>
        <w:pStyle w:val="ListParagraph"/>
        <w:numPr>
          <w:ilvl w:val="2"/>
          <w:numId w:val="1"/>
        </w:numPr>
        <w:ind w:left="1134"/>
      </w:pPr>
      <w:r>
        <w:lastRenderedPageBreak/>
        <w:t xml:space="preserve"> </w:t>
      </w:r>
      <w:r w:rsidR="005A276B">
        <w:t xml:space="preserve">UML diagram </w:t>
      </w:r>
      <w:r w:rsidR="000F0766">
        <w:t>for Question 1 after modifying the code for part i</w:t>
      </w:r>
    </w:p>
    <w:p w14:paraId="6B1CD23B" w14:textId="7B74CEF9" w:rsidR="009B6382" w:rsidRDefault="000F0766" w:rsidP="009B6382">
      <w:pPr>
        <w:tabs>
          <w:tab w:val="left" w:pos="1335"/>
        </w:tabs>
      </w:pPr>
      <w:r>
        <w:rPr>
          <w:noProof/>
        </w:rPr>
        <w:drawing>
          <wp:anchor distT="0" distB="0" distL="114300" distR="114300" simplePos="0" relativeHeight="251666432" behindDoc="0" locked="0" layoutInCell="1" allowOverlap="1" wp14:anchorId="12DD4B8C" wp14:editId="4B35339F">
            <wp:simplePos x="0" y="0"/>
            <wp:positionH relativeFrom="margin">
              <wp:align>center</wp:align>
            </wp:positionH>
            <wp:positionV relativeFrom="paragraph">
              <wp:posOffset>9525</wp:posOffset>
            </wp:positionV>
            <wp:extent cx="4791075" cy="27559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970" t="25301" r="1364"/>
                    <a:stretch/>
                  </pic:blipFill>
                  <pic:spPr bwMode="auto">
                    <a:xfrm>
                      <a:off x="0" y="0"/>
                      <a:ext cx="4791075" cy="2755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6382">
        <w:tab/>
      </w:r>
    </w:p>
    <w:p w14:paraId="224551F0" w14:textId="1D78E472" w:rsidR="009B6382" w:rsidRDefault="009B6382" w:rsidP="009B6382">
      <w:pPr>
        <w:tabs>
          <w:tab w:val="left" w:pos="1335"/>
        </w:tabs>
      </w:pPr>
    </w:p>
    <w:p w14:paraId="4A9A486D" w14:textId="0B1338C0" w:rsidR="009B6382" w:rsidRPr="009B6382" w:rsidRDefault="009B6382" w:rsidP="009B6382"/>
    <w:p w14:paraId="61D0BCAE" w14:textId="52429BA2" w:rsidR="009B6382" w:rsidRDefault="009B6382" w:rsidP="009B6382"/>
    <w:p w14:paraId="6FB0C41C" w14:textId="530A3CB1" w:rsidR="009B6382" w:rsidRDefault="009B6382" w:rsidP="009B6382">
      <w:pPr>
        <w:tabs>
          <w:tab w:val="left" w:pos="1380"/>
        </w:tabs>
      </w:pPr>
      <w:r>
        <w:tab/>
      </w:r>
    </w:p>
    <w:p w14:paraId="4AC73BA6" w14:textId="223FF979" w:rsidR="000F0766" w:rsidRPr="000F0766" w:rsidRDefault="000F0766" w:rsidP="000F0766"/>
    <w:p w14:paraId="0B525BF8" w14:textId="719EF7BB" w:rsidR="000F0766" w:rsidRPr="000F0766" w:rsidRDefault="000F0766" w:rsidP="000F0766"/>
    <w:p w14:paraId="7A92BB70" w14:textId="6A2DB74A" w:rsidR="000F0766" w:rsidRPr="000F0766" w:rsidRDefault="000F0766" w:rsidP="000F0766"/>
    <w:p w14:paraId="76DD789B" w14:textId="2968D3A3" w:rsidR="000F0766" w:rsidRPr="000F0766" w:rsidRDefault="000F0766" w:rsidP="000F0766"/>
    <w:p w14:paraId="358BDB79" w14:textId="516F80D4" w:rsidR="000F0766" w:rsidRPr="000F0766" w:rsidRDefault="000F0766" w:rsidP="000F0766"/>
    <w:p w14:paraId="3DAE36FB" w14:textId="5F801F96" w:rsidR="000F0766" w:rsidRDefault="000F0766" w:rsidP="000F0766"/>
    <w:p w14:paraId="51DA212B" w14:textId="77777777" w:rsidR="00D822F4" w:rsidRDefault="00585917" w:rsidP="000F0766">
      <w:pPr>
        <w:pStyle w:val="ListParagraph"/>
        <w:numPr>
          <w:ilvl w:val="2"/>
          <w:numId w:val="1"/>
        </w:numPr>
        <w:tabs>
          <w:tab w:val="left" w:pos="1200"/>
        </w:tabs>
        <w:ind w:left="993"/>
      </w:pPr>
      <w:r>
        <w:t>The program contains an interface and 2 classes. The interface, “</w:t>
      </w:r>
      <w:proofErr w:type="spellStart"/>
      <w:r>
        <w:t>RandomInterface</w:t>
      </w:r>
      <w:proofErr w:type="spellEnd"/>
      <w:r>
        <w:t>” is implemented by the class “</w:t>
      </w:r>
      <w:proofErr w:type="spellStart"/>
      <w:r>
        <w:t>LinearCongruentialGenerator</w:t>
      </w:r>
      <w:proofErr w:type="spellEnd"/>
      <w:r>
        <w:t>” which picks a random number normalised from 0 to 1. The value that is given out from the “</w:t>
      </w:r>
      <w:proofErr w:type="spellStart"/>
      <w:r>
        <w:t>LinearCongruentialGenerator</w:t>
      </w:r>
      <w:proofErr w:type="spellEnd"/>
      <w:r>
        <w:t xml:space="preserve">” is instantiated by the class “Game”; this is then used on the methods that are used to play the different games. The program current contains low cohesion because there are a lot of methods which are all doing lots of different things which all group into just 2 classes. Every class should be responsible for doing one </w:t>
      </w:r>
      <w:r w:rsidR="00D822F4">
        <w:t>task.</w:t>
      </w:r>
      <w:r>
        <w:t xml:space="preserve"> </w:t>
      </w:r>
      <w:r w:rsidR="00D822F4">
        <w:t>S</w:t>
      </w:r>
      <w:r>
        <w:t xml:space="preserve">o especially for the “Game” class </w:t>
      </w:r>
      <w:r w:rsidR="00D822F4">
        <w:t xml:space="preserve">which has </w:t>
      </w:r>
      <w:r>
        <w:t>9 methods that should have been split into different classes in order to maximise cohesion.</w:t>
      </w:r>
      <w:r w:rsidR="00D822F4">
        <w:t xml:space="preserve"> To further optimise the program this class should have been split into 3 more different classes, “Main”, “DiceGame”, “</w:t>
      </w:r>
      <w:proofErr w:type="spellStart"/>
      <w:r w:rsidR="00D822F4">
        <w:t>Cardgame</w:t>
      </w:r>
      <w:proofErr w:type="spellEnd"/>
      <w:r w:rsidR="00D822F4">
        <w:t>” focusing the different methods in relation to the role of the class.</w:t>
      </w:r>
    </w:p>
    <w:p w14:paraId="5148A69E" w14:textId="20EFBFAF" w:rsidR="000F0766" w:rsidRDefault="00D822F4" w:rsidP="00D822F4">
      <w:pPr>
        <w:pStyle w:val="ListParagraph"/>
        <w:tabs>
          <w:tab w:val="left" w:pos="1200"/>
        </w:tabs>
        <w:ind w:left="993"/>
      </w:pPr>
      <w:r>
        <w:t>Then again, the classes could be considered loosely coupled because the “Game” class interacts with the “</w:t>
      </w:r>
      <w:proofErr w:type="spellStart"/>
      <w:r>
        <w:t>LinearCongruentialGenerator</w:t>
      </w:r>
      <w:proofErr w:type="spellEnd"/>
      <w:r>
        <w:t xml:space="preserve">” </w:t>
      </w:r>
      <w:r w:rsidR="00261DA9">
        <w:t>class,</w:t>
      </w:r>
      <w:r>
        <w:t xml:space="preserve"> but it also depends on the “</w:t>
      </w:r>
      <w:proofErr w:type="spellStart"/>
      <w:r>
        <w:t>RandomInterface</w:t>
      </w:r>
      <w:proofErr w:type="spellEnd"/>
      <w:r>
        <w:t>” interface. T</w:t>
      </w:r>
      <w:r w:rsidR="00261DA9">
        <w:t xml:space="preserve">his does make it relatively good for the programme since </w:t>
      </w:r>
      <w:r w:rsidR="002C56D9">
        <w:t>its</w:t>
      </w:r>
      <w:r w:rsidR="00261DA9">
        <w:t xml:space="preserve"> maintenance of the code is easier, but there is also from for improvement. They are also not strongly connected as they don’t rely on the internal representation of the other.</w:t>
      </w:r>
    </w:p>
    <w:p w14:paraId="289958BE" w14:textId="1DEE4565" w:rsidR="002C56D9" w:rsidRDefault="002C56D9" w:rsidP="00D822F4">
      <w:pPr>
        <w:pStyle w:val="ListParagraph"/>
        <w:tabs>
          <w:tab w:val="left" w:pos="1200"/>
        </w:tabs>
        <w:ind w:left="993"/>
      </w:pPr>
    </w:p>
    <w:p w14:paraId="58E8FB66" w14:textId="46EA856D" w:rsidR="002C56D9" w:rsidRDefault="002C56D9" w:rsidP="002C56D9">
      <w:pPr>
        <w:pStyle w:val="ListParagraph"/>
        <w:numPr>
          <w:ilvl w:val="0"/>
          <w:numId w:val="1"/>
        </w:numPr>
        <w:tabs>
          <w:tab w:val="left" w:pos="1200"/>
        </w:tabs>
      </w:pPr>
      <w:r>
        <w:t xml:space="preserve"> </w:t>
      </w:r>
    </w:p>
    <w:p w14:paraId="2E0D816A" w14:textId="215AA766" w:rsidR="002C56D9" w:rsidRDefault="002C56D9" w:rsidP="002C56D9">
      <w:pPr>
        <w:pStyle w:val="ListParagraph"/>
        <w:numPr>
          <w:ilvl w:val="2"/>
          <w:numId w:val="1"/>
        </w:numPr>
        <w:tabs>
          <w:tab w:val="left" w:pos="1200"/>
        </w:tabs>
        <w:ind w:left="993"/>
      </w:pPr>
      <w:r>
        <w:t>The instantiation of the classes is restricted by the structural design of the programme. The design follows a Singleton pattern.</w:t>
      </w:r>
      <w:r w:rsidRPr="002C56D9">
        <w:t xml:space="preserve"> </w:t>
      </w:r>
      <w:r w:rsidRPr="002C56D9">
        <w:t xml:space="preserve">Several operations and attributes are contained inside the class "Game". These can all be split into 3 different classes. The classes being "Main", "DiceGame" and "CardGame". Each of these will contain their required </w:t>
      </w:r>
      <w:r w:rsidRPr="002C56D9">
        <w:t>attributes</w:t>
      </w:r>
      <w:r w:rsidRPr="002C56D9">
        <w:t xml:space="preserve"> and methods</w:t>
      </w:r>
      <w:r>
        <w:t xml:space="preserve">. </w:t>
      </w:r>
      <w:r w:rsidRPr="002C56D9">
        <w:t xml:space="preserve">As </w:t>
      </w:r>
      <w:r>
        <w:t xml:space="preserve">stated in </w:t>
      </w:r>
      <w:r w:rsidRPr="002C56D9">
        <w:t xml:space="preserve">Question 1(iii) the classes have low cohesion by having several non-related attributes and methods packed into </w:t>
      </w:r>
      <w:r>
        <w:t>one</w:t>
      </w:r>
      <w:r w:rsidRPr="002C56D9">
        <w:t xml:space="preserve"> class.</w:t>
      </w:r>
      <w:r>
        <w:t xml:space="preserve"> To improve the </w:t>
      </w:r>
      <w:r w:rsidR="00FD717E">
        <w:t xml:space="preserve">programme, we will need to first change up the design pattern. </w:t>
      </w:r>
      <w:r w:rsidR="00FD717E" w:rsidRPr="00FD717E">
        <w:t xml:space="preserve">We can first increase the cohesion by dividing the methods and attributes that only relate to the </w:t>
      </w:r>
      <w:r w:rsidR="00FD717E" w:rsidRPr="00FD717E">
        <w:t>purpose</w:t>
      </w:r>
      <w:r w:rsidR="00FD717E" w:rsidRPr="00FD717E">
        <w:t xml:space="preserve"> of the class, this is because they will now only focus on only doing one thing</w:t>
      </w:r>
      <w:r w:rsidR="00FD717E">
        <w:t>.</w:t>
      </w:r>
      <w:r w:rsidR="00FD717E" w:rsidRPr="00FD717E">
        <w:t xml:space="preserve"> </w:t>
      </w:r>
      <w:r w:rsidR="00FD717E" w:rsidRPr="00FD717E">
        <w:t xml:space="preserve">The next thing we need to do to improve the structure of our programme is to loosen the coupling. This can be done by adding in an interface which implements the methods within the "DiceGame" and </w:t>
      </w:r>
      <w:r w:rsidR="00FD717E" w:rsidRPr="00FD717E">
        <w:lastRenderedPageBreak/>
        <w:t xml:space="preserve">"CardGame" classes. This interface needs to be used directly from the "Main" class. All of this combined makes the loosens the dependency amongst </w:t>
      </w:r>
      <w:r w:rsidR="00D731A3" w:rsidRPr="00FD717E">
        <w:t>those</w:t>
      </w:r>
      <w:r w:rsidR="00FD717E" w:rsidRPr="00FD717E">
        <w:t xml:space="preserve"> classes even more in relation to question 1</w:t>
      </w:r>
      <w:r w:rsidR="00D731A3">
        <w:t xml:space="preserve">. </w:t>
      </w:r>
      <w:r w:rsidR="00D731A3" w:rsidRPr="00D731A3">
        <w:t xml:space="preserve">For all this </w:t>
      </w:r>
      <w:r w:rsidR="00D731A3" w:rsidRPr="00D731A3">
        <w:t>redesign</w:t>
      </w:r>
      <w:r w:rsidR="00D731A3" w:rsidRPr="00D731A3">
        <w:t xml:space="preserve"> to work we need to apply a Factory pattern design rather than the </w:t>
      </w:r>
      <w:r w:rsidR="00D731A3" w:rsidRPr="00D731A3">
        <w:t>original</w:t>
      </w:r>
      <w:r w:rsidR="00D731A3" w:rsidRPr="00D731A3">
        <w:t xml:space="preserve"> singleton pattern</w:t>
      </w:r>
      <w:r w:rsidR="00D731A3">
        <w:t xml:space="preserve">. </w:t>
      </w:r>
      <w:r w:rsidR="00D731A3" w:rsidRPr="00D731A3">
        <w:t xml:space="preserve">This will </w:t>
      </w:r>
      <w:r w:rsidR="00D731A3" w:rsidRPr="00D731A3">
        <w:t>allow</w:t>
      </w:r>
      <w:r w:rsidR="00D731A3" w:rsidRPr="00D731A3">
        <w:t xml:space="preserve"> </w:t>
      </w:r>
      <w:bookmarkStart w:id="0" w:name="_GoBack"/>
      <w:bookmarkEnd w:id="0"/>
      <w:r w:rsidR="00D731A3" w:rsidRPr="00D731A3">
        <w:t>us to create an instance of the Game being played and will also inherit the methods used from the connected interface</w:t>
      </w:r>
      <w:r w:rsidR="00D731A3">
        <w:t>.</w:t>
      </w:r>
    </w:p>
    <w:p w14:paraId="2F9BF6E7" w14:textId="174C8357" w:rsidR="00D731A3" w:rsidRDefault="00D731A3" w:rsidP="002C56D9">
      <w:pPr>
        <w:pStyle w:val="ListParagraph"/>
        <w:numPr>
          <w:ilvl w:val="2"/>
          <w:numId w:val="1"/>
        </w:numPr>
        <w:tabs>
          <w:tab w:val="left" w:pos="1200"/>
        </w:tabs>
        <w:ind w:left="993"/>
      </w:pPr>
      <w:r>
        <w:t xml:space="preserve"> </w:t>
      </w:r>
    </w:p>
    <w:p w14:paraId="6D5766A9" w14:textId="77777777" w:rsidR="00D731A3" w:rsidRPr="000F0766" w:rsidRDefault="00D731A3" w:rsidP="002C56D9">
      <w:pPr>
        <w:pStyle w:val="ListParagraph"/>
        <w:numPr>
          <w:ilvl w:val="2"/>
          <w:numId w:val="1"/>
        </w:numPr>
        <w:tabs>
          <w:tab w:val="left" w:pos="1200"/>
        </w:tabs>
        <w:ind w:left="993"/>
      </w:pPr>
    </w:p>
    <w:sectPr w:rsidR="00D731A3" w:rsidRPr="000F0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616A4"/>
    <w:multiLevelType w:val="hybridMultilevel"/>
    <w:tmpl w:val="A050CE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F4D"/>
    <w:rsid w:val="000F0766"/>
    <w:rsid w:val="001C3221"/>
    <w:rsid w:val="00261DA9"/>
    <w:rsid w:val="002C56D9"/>
    <w:rsid w:val="00585917"/>
    <w:rsid w:val="005A276B"/>
    <w:rsid w:val="008C4443"/>
    <w:rsid w:val="008E1F4D"/>
    <w:rsid w:val="00916B32"/>
    <w:rsid w:val="009B6382"/>
    <w:rsid w:val="00A83A05"/>
    <w:rsid w:val="00C035D6"/>
    <w:rsid w:val="00D731A3"/>
    <w:rsid w:val="00D822F4"/>
    <w:rsid w:val="00E201F0"/>
    <w:rsid w:val="00EF6DFC"/>
    <w:rsid w:val="00FD71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B722"/>
  <w15:chartTrackingRefBased/>
  <w15:docId w15:val="{C67666FE-EC0A-4EB0-A03A-E36ABDB9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5</cp:revision>
  <dcterms:created xsi:type="dcterms:W3CDTF">2020-03-17T21:28:00Z</dcterms:created>
  <dcterms:modified xsi:type="dcterms:W3CDTF">2020-03-20T18:08:00Z</dcterms:modified>
</cp:coreProperties>
</file>