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A313" w14:textId="45C89101" w:rsidR="008D072F" w:rsidRDefault="00B265E0">
      <w:r>
        <w:t>09</w:t>
      </w:r>
      <w:r w:rsidR="009F7565">
        <w:t>/</w:t>
      </w:r>
      <w:r>
        <w:t>22</w:t>
      </w:r>
      <w:r w:rsidR="009F7565">
        <w:t>-09/23</w:t>
      </w:r>
    </w:p>
    <w:p w14:paraId="66556ABB" w14:textId="2B5326F5" w:rsidR="00962E03" w:rsidRDefault="00962E03">
      <w:r>
        <w:rPr>
          <w:rFonts w:hint="eastAsia"/>
        </w:rPr>
        <w:t>上午边看R</w:t>
      </w:r>
      <w:r>
        <w:t>eact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文档上的例子，边自己打一遍。</w:t>
      </w:r>
    </w:p>
    <w:p w14:paraId="18FB3A36" w14:textId="5E7E6F10" w:rsidR="00B265E0" w:rsidRPr="00962E03" w:rsidRDefault="00B265E0">
      <w:pPr>
        <w:rPr>
          <w:dstrike/>
        </w:rPr>
      </w:pPr>
      <w:r w:rsidRPr="00962E03">
        <w:rPr>
          <w:rFonts w:hint="eastAsia"/>
          <w:dstrike/>
        </w:rPr>
        <w:t>上午根据</w:t>
      </w:r>
      <w:proofErr w:type="spellStart"/>
      <w:r w:rsidRPr="00962E03">
        <w:rPr>
          <w:dstrike/>
        </w:rPr>
        <w:t>ytxbnahn</w:t>
      </w:r>
      <w:proofErr w:type="spellEnd"/>
      <w:r w:rsidRPr="00962E03">
        <w:rPr>
          <w:rFonts w:hint="eastAsia"/>
          <w:dstrike/>
        </w:rPr>
        <w:t>的</w:t>
      </w:r>
      <w:r w:rsidRPr="00962E03">
        <w:rPr>
          <w:dstrike/>
        </w:rPr>
        <w:t>React-element</w:t>
      </w:r>
      <w:r w:rsidRPr="00962E03">
        <w:rPr>
          <w:rFonts w:hint="eastAsia"/>
          <w:dstrike/>
        </w:rPr>
        <w:t>项目结合Reac</w:t>
      </w:r>
      <w:r w:rsidRPr="00962E03">
        <w:rPr>
          <w:dstrike/>
        </w:rPr>
        <w:t>t</w:t>
      </w:r>
      <w:r w:rsidRPr="00962E03">
        <w:rPr>
          <w:rFonts w:hint="eastAsia"/>
          <w:dstrike/>
        </w:rPr>
        <w:t>文档学习</w:t>
      </w:r>
      <w:r w:rsidR="004A7A13">
        <w:rPr>
          <w:rFonts w:hint="eastAsia"/>
          <w:dstrike/>
        </w:rPr>
        <w:t>。</w:t>
      </w:r>
    </w:p>
    <w:p w14:paraId="67E09036" w14:textId="2D095F21" w:rsidR="00B265E0" w:rsidRDefault="00B265E0"/>
    <w:p w14:paraId="5B9343F6" w14:textId="3BA31F71" w:rsidR="00B265E0" w:rsidRDefault="00B265E0"/>
    <w:p w14:paraId="7BF9FB2D" w14:textId="77777777" w:rsidR="00B265E0" w:rsidRDefault="00B265E0"/>
    <w:sectPr w:rsidR="00B26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7434" w14:textId="77777777" w:rsidR="00AC48F8" w:rsidRDefault="00AC48F8" w:rsidP="00B265E0">
      <w:r>
        <w:separator/>
      </w:r>
    </w:p>
  </w:endnote>
  <w:endnote w:type="continuationSeparator" w:id="0">
    <w:p w14:paraId="1031258B" w14:textId="77777777" w:rsidR="00AC48F8" w:rsidRDefault="00AC48F8" w:rsidP="00B26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1A3B" w14:textId="77777777" w:rsidR="00AC48F8" w:rsidRDefault="00AC48F8" w:rsidP="00B265E0">
      <w:r>
        <w:separator/>
      </w:r>
    </w:p>
  </w:footnote>
  <w:footnote w:type="continuationSeparator" w:id="0">
    <w:p w14:paraId="12E289AB" w14:textId="77777777" w:rsidR="00AC48F8" w:rsidRDefault="00AC48F8" w:rsidP="00B26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66"/>
    <w:rsid w:val="004A7A13"/>
    <w:rsid w:val="005A4B66"/>
    <w:rsid w:val="008D072F"/>
    <w:rsid w:val="00962E03"/>
    <w:rsid w:val="009B3B41"/>
    <w:rsid w:val="009F7565"/>
    <w:rsid w:val="00AC48F8"/>
    <w:rsid w:val="00B265E0"/>
    <w:rsid w:val="00E5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5457E"/>
  <w15:chartTrackingRefBased/>
  <w15:docId w15:val="{F4A23584-F88C-4868-B8EC-4D905D20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5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5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荣</dc:creator>
  <cp:keywords/>
  <dc:description/>
  <cp:lastModifiedBy>唐 荣</cp:lastModifiedBy>
  <cp:revision>7</cp:revision>
  <dcterms:created xsi:type="dcterms:W3CDTF">2021-09-22T02:06:00Z</dcterms:created>
  <dcterms:modified xsi:type="dcterms:W3CDTF">2021-09-23T02:55:00Z</dcterms:modified>
</cp:coreProperties>
</file>