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7D" w:rsidRDefault="00F3767D" w:rsidP="00F3767D">
      <w:pPr>
        <w:pStyle w:val="Title"/>
      </w:pPr>
      <w:r>
        <w:t>Source of Data Files</w:t>
      </w:r>
    </w:p>
    <w:p w:rsidR="00F3767D" w:rsidRDefault="00F3767D" w:rsidP="00F3767D"/>
    <w:p w:rsidR="00F3767D" w:rsidRDefault="00F3767D" w:rsidP="00F3767D">
      <w:r>
        <w:t>Census Block Groups:</w:t>
      </w:r>
    </w:p>
    <w:p w:rsidR="00F3767D" w:rsidRDefault="00BA1A1F" w:rsidP="00F3767D">
      <w:hyperlink r:id="rId4" w:history="1">
        <w:r w:rsidR="00F3767D" w:rsidRPr="009B5015">
          <w:rPr>
            <w:rStyle w:val="Hyperlink"/>
          </w:rPr>
          <w:t>https://www.census.gov/geo/maps-data/data/tiger-data.html</w:t>
        </w:r>
      </w:hyperlink>
      <w:r w:rsidR="00F3767D">
        <w:t xml:space="preserve"> </w:t>
      </w:r>
    </w:p>
    <w:p w:rsidR="00F3767D" w:rsidRDefault="00F3767D" w:rsidP="00F3767D">
      <w:r>
        <w:t>Census Block Metadata:</w:t>
      </w:r>
    </w:p>
    <w:p w:rsidR="00F3767D" w:rsidRDefault="00BA1A1F" w:rsidP="00F3767D">
      <w:hyperlink r:id="rId5" w:history="1">
        <w:r w:rsidR="00F3767D" w:rsidRPr="009B5015">
          <w:rPr>
            <w:rStyle w:val="Hyperlink"/>
          </w:rPr>
          <w:t>https://www2.census.gov/geo/tiger/TIGER_DP/2016ACS/Metadata/BG_METADATA_2016.txt</w:t>
        </w:r>
      </w:hyperlink>
      <w:r w:rsidR="00F3767D">
        <w:t xml:space="preserve"> </w:t>
      </w:r>
    </w:p>
    <w:p w:rsidR="00F3767D" w:rsidRDefault="00F3767D" w:rsidP="00F3767D">
      <w:r>
        <w:t>Census US Population Data:</w:t>
      </w:r>
    </w:p>
    <w:p w:rsidR="00F3767D" w:rsidRDefault="00BA1A1F" w:rsidP="00F3767D">
      <w:hyperlink r:id="rId6" w:history="1">
        <w:r w:rsidR="00F3767D" w:rsidRPr="009B5015">
          <w:rPr>
            <w:rStyle w:val="Hyperlink"/>
          </w:rPr>
          <w:t>https://factfinder.census.gov/faces/tableservices/jsf/pages/productview.xhtml?src=bkmk</w:t>
        </w:r>
      </w:hyperlink>
      <w:r w:rsidR="00F3767D">
        <w:t xml:space="preserve"> </w:t>
      </w:r>
    </w:p>
    <w:p w:rsidR="00BA1A1F" w:rsidRDefault="00BA1A1F" w:rsidP="00F3767D">
      <w:r>
        <w:t>US State Boundary Data:</w:t>
      </w:r>
    </w:p>
    <w:p w:rsidR="00BA1A1F" w:rsidRDefault="00BA1A1F" w:rsidP="00F3767D">
      <w:hyperlink r:id="rId7" w:history="1">
        <w:r w:rsidRPr="00FC3FF9">
          <w:rPr>
            <w:rStyle w:val="Hyperlink"/>
          </w:rPr>
          <w:t>https://www.census.gov/geo/maps-data/data/cbf/cbf_state.html</w:t>
        </w:r>
      </w:hyperlink>
      <w:r>
        <w:t xml:space="preserve"> </w:t>
      </w:r>
      <w:bookmarkStart w:id="0" w:name="_GoBack"/>
      <w:bookmarkEnd w:id="0"/>
    </w:p>
    <w:p w:rsidR="00F3767D" w:rsidRPr="00F3767D" w:rsidRDefault="00F3767D" w:rsidP="00F3767D"/>
    <w:sectPr w:rsidR="00F3767D" w:rsidRPr="00F3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7D"/>
    <w:rsid w:val="00BA1A1F"/>
    <w:rsid w:val="00F3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8E7D"/>
  <w15:chartTrackingRefBased/>
  <w15:docId w15:val="{B5202A7E-FC0C-4333-8371-56A8422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3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6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geo/maps-data/data/cbf/cbf_st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tfinder.census.gov/faces/tableservices/jsf/pages/productview.xhtml?src=bkmk" TargetMode="External"/><Relationship Id="rId5" Type="http://schemas.openxmlformats.org/officeDocument/2006/relationships/hyperlink" Target="https://www2.census.gov/geo/tiger/TIGER_DP/2016ACS/Metadata/BG_METADATA_2016.txt" TargetMode="External"/><Relationship Id="rId4" Type="http://schemas.openxmlformats.org/officeDocument/2006/relationships/hyperlink" Target="https://www.census.gov/geo/maps-data/data/tiger-dat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Malla</dc:creator>
  <cp:keywords/>
  <dc:description/>
  <cp:lastModifiedBy>Sameer Malla</cp:lastModifiedBy>
  <cp:revision>2</cp:revision>
  <dcterms:created xsi:type="dcterms:W3CDTF">2018-06-05T13:18:00Z</dcterms:created>
  <dcterms:modified xsi:type="dcterms:W3CDTF">2018-06-06T19:43:00Z</dcterms:modified>
</cp:coreProperties>
</file>