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jc w:val="center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60"/>
      </w:tblGrid>
      <w:tr w:rsidR="00BE10DF" w:rsidTr="00DC7E33">
        <w:trPr>
          <w:jc w:val="center"/>
        </w:trPr>
        <w:tc>
          <w:tcPr>
            <w:tcW w:w="11160" w:type="dxa"/>
          </w:tcPr>
          <w:p w:rsidR="004C7236" w:rsidRPr="00BE10DF" w:rsidRDefault="00EA7359" w:rsidP="004C723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IN" w:eastAsia="en-IN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69290" cy="845185"/>
                  <wp:effectExtent l="38100" t="19050" r="35560" b="31115"/>
                  <wp:wrapSquare wrapText="bothSides"/>
                  <wp:docPr id="21" name="Picture 21" descr="Arpita Ahuja PP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rpita Ahuja PP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8451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C7236" w:rsidRPr="00BE10DF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9222E5">
              <w:rPr>
                <w:rFonts w:ascii="Arial" w:hAnsi="Arial" w:cs="Arial"/>
                <w:b/>
                <w:sz w:val="28"/>
                <w:szCs w:val="28"/>
              </w:rPr>
              <w:t xml:space="preserve">RPITA </w:t>
            </w:r>
            <w:r w:rsidR="00D3265B">
              <w:rPr>
                <w:rFonts w:ascii="Arial" w:hAnsi="Arial" w:cs="Arial"/>
                <w:b/>
                <w:sz w:val="28"/>
                <w:szCs w:val="28"/>
              </w:rPr>
              <w:t xml:space="preserve">AHUJA </w:t>
            </w:r>
            <w:r w:rsidR="009222E5">
              <w:rPr>
                <w:rFonts w:ascii="Arial" w:hAnsi="Arial" w:cs="Arial"/>
                <w:b/>
                <w:sz w:val="28"/>
                <w:szCs w:val="28"/>
              </w:rPr>
              <w:t>KAUSHIK</w:t>
            </w:r>
          </w:p>
          <w:p w:rsidR="002A57F8" w:rsidRDefault="002A57F8" w:rsidP="004C7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B46" w:rsidRDefault="008274E7" w:rsidP="004C7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AC33BC" w:rsidRPr="00435929">
                <w:rPr>
                  <w:rStyle w:val="Hyperlink"/>
                  <w:rFonts w:ascii="Arial" w:hAnsi="Arial" w:cs="Arial"/>
                  <w:sz w:val="24"/>
                  <w:szCs w:val="24"/>
                </w:rPr>
                <w:t>arpitaahuja@gmail.com</w:t>
              </w:r>
            </w:hyperlink>
            <w:r w:rsidR="00D43122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C7236" w:rsidRPr="00BE10DF" w:rsidRDefault="002A57F8" w:rsidP="00A142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10DF">
              <w:rPr>
                <w:rFonts w:ascii="Arial" w:hAnsi="Arial" w:cs="Arial"/>
                <w:sz w:val="24"/>
                <w:szCs w:val="24"/>
              </w:rPr>
              <w:t>Cell phone</w:t>
            </w:r>
            <w:r w:rsidR="00A142CE">
              <w:rPr>
                <w:rFonts w:ascii="Arial" w:hAnsi="Arial" w:cs="Arial"/>
                <w:sz w:val="24"/>
                <w:szCs w:val="24"/>
              </w:rPr>
              <w:t>:</w:t>
            </w:r>
            <w:r w:rsidRPr="00BE10DF"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822B46">
              <w:rPr>
                <w:rFonts w:ascii="Arial" w:hAnsi="Arial" w:cs="Arial"/>
                <w:sz w:val="24"/>
                <w:szCs w:val="24"/>
              </w:rPr>
              <w:t>91</w:t>
            </w:r>
            <w:r w:rsidRPr="00BE10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2B46">
              <w:rPr>
                <w:rFonts w:ascii="Arial" w:hAnsi="Arial" w:cs="Arial"/>
                <w:sz w:val="24"/>
                <w:szCs w:val="24"/>
              </w:rPr>
              <w:t>9</w:t>
            </w:r>
            <w:r w:rsidR="00571FA5">
              <w:rPr>
                <w:rFonts w:ascii="Arial" w:hAnsi="Arial" w:cs="Arial"/>
                <w:sz w:val="24"/>
                <w:szCs w:val="24"/>
              </w:rPr>
              <w:t>8</w:t>
            </w:r>
            <w:r w:rsidR="00AC33BC">
              <w:rPr>
                <w:rFonts w:ascii="Arial" w:hAnsi="Arial" w:cs="Arial"/>
                <w:sz w:val="24"/>
                <w:szCs w:val="24"/>
              </w:rPr>
              <w:t>18</w:t>
            </w:r>
            <w:r w:rsidR="00571FA5">
              <w:rPr>
                <w:rFonts w:ascii="Arial" w:hAnsi="Arial" w:cs="Arial"/>
                <w:sz w:val="24"/>
                <w:szCs w:val="24"/>
              </w:rPr>
              <w:t>4</w:t>
            </w:r>
            <w:r w:rsidR="00822B46">
              <w:rPr>
                <w:rFonts w:ascii="Arial" w:hAnsi="Arial" w:cs="Arial"/>
                <w:sz w:val="24"/>
                <w:szCs w:val="24"/>
              </w:rPr>
              <w:t>-</w:t>
            </w:r>
            <w:r w:rsidR="00AC33BC">
              <w:rPr>
                <w:rFonts w:ascii="Arial" w:hAnsi="Arial" w:cs="Arial"/>
                <w:sz w:val="24"/>
                <w:szCs w:val="24"/>
              </w:rPr>
              <w:t>78403</w:t>
            </w:r>
            <w:r w:rsidR="00A142CE">
              <w:rPr>
                <w:rFonts w:ascii="Arial" w:hAnsi="Arial" w:cs="Arial"/>
                <w:sz w:val="24"/>
                <w:szCs w:val="24"/>
              </w:rPr>
              <w:t>, Location: Gurgaon</w:t>
            </w:r>
            <w:r w:rsidR="00AC33BC" w:rsidRPr="00BE10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C83BB8" w:rsidRDefault="008274E7" w:rsidP="00C83B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4E7"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6.15pt;margin-top:6.6pt;width:559.45pt;height:0;z-index:251659264;mso-position-horizontal-relative:text;mso-position-vertical-relative:text" o:connectortype="straight"/>
        </w:pict>
      </w:r>
    </w:p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76"/>
      </w:tblGrid>
      <w:tr w:rsidR="00A26E70" w:rsidTr="00DC7E33">
        <w:tc>
          <w:tcPr>
            <w:tcW w:w="11160" w:type="dxa"/>
          </w:tcPr>
          <w:p w:rsidR="00A26E70" w:rsidRDefault="00831664" w:rsidP="00C83B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OVERVIEW</w:t>
            </w:r>
            <w:r w:rsidR="001B0A1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C33BC" w:rsidRDefault="00AC33BC" w:rsidP="00AC33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work experience of </w:t>
            </w:r>
            <w:r>
              <w:rPr>
                <w:rFonts w:ascii="Arial" w:hAnsi="Arial" w:cs="Arial"/>
                <w:b/>
              </w:rPr>
              <w:t>~7 years</w:t>
            </w:r>
            <w:r>
              <w:rPr>
                <w:rFonts w:ascii="Arial" w:hAnsi="Arial" w:cs="Arial"/>
              </w:rPr>
              <w:t xml:space="preserve"> in the industry.</w:t>
            </w:r>
          </w:p>
          <w:p w:rsidR="00AC33BC" w:rsidRDefault="00AC33BC" w:rsidP="00AC33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MBA from Symbiosis and B. Com. from </w:t>
            </w:r>
            <w:r w:rsidRPr="00AF59C9">
              <w:rPr>
                <w:rFonts w:ascii="Arial" w:hAnsi="Arial" w:cs="Arial"/>
              </w:rPr>
              <w:t>Delhi College of Arts &amp; Commerce</w:t>
            </w:r>
            <w:r>
              <w:rPr>
                <w:rFonts w:ascii="Arial" w:hAnsi="Arial" w:cs="Arial"/>
              </w:rPr>
              <w:t>.</w:t>
            </w:r>
          </w:p>
          <w:p w:rsidR="00AC33BC" w:rsidRDefault="00AC33BC" w:rsidP="00AC33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Keen on pursuing an enriching Sales / Business Development / Account Management / PR / HR opportunity.</w:t>
            </w:r>
          </w:p>
          <w:p w:rsidR="007A6CE7" w:rsidRDefault="007A6CE7" w:rsidP="007A6CE7">
            <w:pPr>
              <w:rPr>
                <w:rFonts w:ascii="Arial" w:hAnsi="Arial" w:cs="Arial"/>
              </w:rPr>
            </w:pPr>
          </w:p>
          <w:p w:rsidR="007A6CE7" w:rsidRPr="007A6CE7" w:rsidRDefault="007A6CE7" w:rsidP="007A6CE7">
            <w:pPr>
              <w:rPr>
                <w:rFonts w:ascii="Arial" w:hAnsi="Arial" w:cs="Arial"/>
                <w:sz w:val="24"/>
                <w:szCs w:val="24"/>
              </w:rPr>
            </w:pPr>
            <w:r w:rsidRPr="007A6CE7">
              <w:rPr>
                <w:rFonts w:ascii="Arial" w:hAnsi="Arial" w:cs="Arial"/>
                <w:sz w:val="24"/>
                <w:szCs w:val="24"/>
              </w:rPr>
              <w:t xml:space="preserve">KEY </w:t>
            </w:r>
            <w:r w:rsidR="00476916">
              <w:rPr>
                <w:rFonts w:ascii="Arial" w:hAnsi="Arial" w:cs="Arial"/>
                <w:sz w:val="24"/>
                <w:szCs w:val="24"/>
              </w:rPr>
              <w:t>SKILLS &amp; EXPERTISE</w:t>
            </w:r>
            <w:r w:rsidR="001B0A1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A6CE7" w:rsidRDefault="00D36AA0" w:rsidP="007A6C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VIP/Diplomat/Ambassador Relationship Management, </w:t>
            </w:r>
            <w:r w:rsidR="00E94175">
              <w:rPr>
                <w:rFonts w:ascii="Arial" w:hAnsi="Arial" w:cs="Arial"/>
              </w:rPr>
              <w:t xml:space="preserve">CXO Relationship Building, </w:t>
            </w:r>
            <w:r w:rsidR="005F6C81">
              <w:rPr>
                <w:rFonts w:ascii="Arial" w:hAnsi="Arial" w:cs="Arial"/>
              </w:rPr>
              <w:t xml:space="preserve">Enterprise </w:t>
            </w:r>
            <w:r w:rsidR="007A6CE7" w:rsidRPr="007A6CE7">
              <w:rPr>
                <w:rFonts w:ascii="Arial" w:hAnsi="Arial" w:cs="Arial"/>
              </w:rPr>
              <w:t>Account Management, Business Proposals</w:t>
            </w:r>
            <w:r w:rsidR="005F6C81">
              <w:rPr>
                <w:rFonts w:ascii="Arial" w:hAnsi="Arial" w:cs="Arial"/>
              </w:rPr>
              <w:t xml:space="preserve"> &amp;</w:t>
            </w:r>
            <w:r w:rsidR="007A6CE7" w:rsidRPr="007A6CE7">
              <w:rPr>
                <w:rFonts w:ascii="Arial" w:hAnsi="Arial" w:cs="Arial"/>
              </w:rPr>
              <w:t xml:space="preserve"> </w:t>
            </w:r>
            <w:r w:rsidR="005F6C81">
              <w:rPr>
                <w:rFonts w:ascii="Arial" w:hAnsi="Arial" w:cs="Arial"/>
              </w:rPr>
              <w:t xml:space="preserve">Corporate Sales </w:t>
            </w:r>
            <w:r w:rsidR="007A6CE7" w:rsidRPr="007A6CE7">
              <w:rPr>
                <w:rFonts w:ascii="Arial" w:hAnsi="Arial" w:cs="Arial"/>
              </w:rPr>
              <w:t xml:space="preserve">Presentations, Prospect Qualification &amp; Conversion, </w:t>
            </w:r>
            <w:r w:rsidR="003D5EAE">
              <w:rPr>
                <w:rFonts w:ascii="Arial" w:hAnsi="Arial" w:cs="Arial"/>
              </w:rPr>
              <w:t xml:space="preserve">Recruitment, </w:t>
            </w:r>
            <w:r w:rsidR="00E226F1">
              <w:rPr>
                <w:rFonts w:ascii="Arial" w:hAnsi="Arial" w:cs="Arial"/>
              </w:rPr>
              <w:t>Headhunting</w:t>
            </w:r>
            <w:r w:rsidR="007A6CE7" w:rsidRPr="007A6CE7">
              <w:rPr>
                <w:rFonts w:ascii="Arial" w:hAnsi="Arial" w:cs="Arial"/>
              </w:rPr>
              <w:t>, Market Analysis</w:t>
            </w:r>
            <w:r w:rsidR="005F6C81">
              <w:rPr>
                <w:rFonts w:ascii="Arial" w:hAnsi="Arial" w:cs="Arial"/>
              </w:rPr>
              <w:t xml:space="preserve"> &amp; Research</w:t>
            </w:r>
            <w:r w:rsidR="007A6CE7" w:rsidRPr="007A6CE7">
              <w:rPr>
                <w:rFonts w:ascii="Arial" w:hAnsi="Arial" w:cs="Arial"/>
              </w:rPr>
              <w:t xml:space="preserve">, Opportunity Management, </w:t>
            </w:r>
            <w:r w:rsidR="00135171">
              <w:rPr>
                <w:rFonts w:ascii="Arial" w:hAnsi="Arial" w:cs="Arial"/>
              </w:rPr>
              <w:t xml:space="preserve">Remote </w:t>
            </w:r>
            <w:r w:rsidR="00086726">
              <w:rPr>
                <w:rFonts w:ascii="Arial" w:hAnsi="Arial" w:cs="Arial"/>
              </w:rPr>
              <w:t>Team Management</w:t>
            </w:r>
            <w:r w:rsidR="007A6CE7">
              <w:rPr>
                <w:rFonts w:ascii="Arial" w:hAnsi="Arial" w:cs="Arial"/>
              </w:rPr>
              <w:t>.</w:t>
            </w:r>
          </w:p>
          <w:p w:rsidR="007A6CE7" w:rsidRDefault="008274E7" w:rsidP="007A6CE7">
            <w:pPr>
              <w:rPr>
                <w:rFonts w:ascii="Arial" w:hAnsi="Arial" w:cs="Arial"/>
              </w:rPr>
            </w:pPr>
            <w:r w:rsidRPr="008274E7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33" type="#_x0000_t32" style="position:absolute;margin-left:-5.35pt;margin-top:5.5pt;width:559.45pt;height:0;z-index:251663360" o:connectortype="straight"/>
              </w:pict>
            </w:r>
          </w:p>
          <w:p w:rsidR="007A6CE7" w:rsidRPr="007A6CE7" w:rsidRDefault="007A6CE7" w:rsidP="007A6CE7">
            <w:pPr>
              <w:rPr>
                <w:rFonts w:ascii="Arial" w:hAnsi="Arial" w:cs="Arial"/>
                <w:sz w:val="24"/>
                <w:szCs w:val="24"/>
              </w:rPr>
            </w:pPr>
            <w:r w:rsidRPr="007A6CE7">
              <w:rPr>
                <w:rFonts w:ascii="Arial" w:hAnsi="Arial" w:cs="Arial"/>
                <w:sz w:val="24"/>
                <w:szCs w:val="24"/>
              </w:rPr>
              <w:t>WORK EXPERIENCE SNAPSHOT</w:t>
            </w:r>
            <w:r w:rsidR="001B0A1D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leGrid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757"/>
              <w:gridCol w:w="4590"/>
              <w:gridCol w:w="2426"/>
            </w:tblGrid>
            <w:tr w:rsidR="00AB4AD6" w:rsidTr="00AB4AD6">
              <w:trPr>
                <w:trHeight w:val="350"/>
              </w:trPr>
              <w:tc>
                <w:tcPr>
                  <w:tcW w:w="3757" w:type="dxa"/>
                </w:tcPr>
                <w:p w:rsidR="00AB4AD6" w:rsidRPr="00AB4AD6" w:rsidRDefault="00AB4AD6" w:rsidP="007A6CE7">
                  <w:pPr>
                    <w:rPr>
                      <w:rFonts w:ascii="Arial" w:hAnsi="Arial" w:cs="Arial"/>
                      <w:u w:val="single"/>
                    </w:rPr>
                  </w:pPr>
                  <w:r w:rsidRPr="00AB4AD6">
                    <w:rPr>
                      <w:rFonts w:ascii="Arial" w:hAnsi="Arial" w:cs="Arial"/>
                      <w:u w:val="single"/>
                    </w:rPr>
                    <w:t>Organization</w:t>
                  </w:r>
                </w:p>
              </w:tc>
              <w:tc>
                <w:tcPr>
                  <w:tcW w:w="4590" w:type="dxa"/>
                </w:tcPr>
                <w:p w:rsidR="00AB4AD6" w:rsidRPr="00AB4AD6" w:rsidRDefault="00AB4AD6" w:rsidP="007A6CE7">
                  <w:pPr>
                    <w:rPr>
                      <w:rFonts w:ascii="Arial" w:hAnsi="Arial" w:cs="Arial"/>
                      <w:u w:val="single"/>
                    </w:rPr>
                  </w:pPr>
                  <w:r w:rsidRPr="00AB4AD6">
                    <w:rPr>
                      <w:rFonts w:ascii="Arial" w:hAnsi="Arial" w:cs="Arial"/>
                      <w:u w:val="single"/>
                    </w:rPr>
                    <w:t>Designation</w:t>
                  </w:r>
                </w:p>
              </w:tc>
              <w:tc>
                <w:tcPr>
                  <w:tcW w:w="2426" w:type="dxa"/>
                </w:tcPr>
                <w:p w:rsidR="00AB4AD6" w:rsidRPr="00AB4AD6" w:rsidRDefault="00AB4AD6" w:rsidP="007A6CE7">
                  <w:pPr>
                    <w:rPr>
                      <w:rFonts w:ascii="Arial" w:hAnsi="Arial" w:cs="Arial"/>
                      <w:u w:val="single"/>
                    </w:rPr>
                  </w:pPr>
                  <w:r w:rsidRPr="00AB4AD6">
                    <w:rPr>
                      <w:rFonts w:ascii="Arial" w:hAnsi="Arial" w:cs="Arial"/>
                      <w:u w:val="single"/>
                    </w:rPr>
                    <w:t>Duration</w:t>
                  </w:r>
                </w:p>
              </w:tc>
            </w:tr>
            <w:tr w:rsidR="00AB4AD6" w:rsidTr="00AB4AD6">
              <w:tc>
                <w:tcPr>
                  <w:tcW w:w="3757" w:type="dxa"/>
                </w:tcPr>
                <w:p w:rsidR="00AB4AD6" w:rsidRDefault="00AC33BC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LMJ International</w:t>
                  </w:r>
                </w:p>
                <w:p w:rsidR="00702155" w:rsidRPr="00702155" w:rsidRDefault="00702155" w:rsidP="007A6CE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4590" w:type="dxa"/>
                </w:tcPr>
                <w:p w:rsidR="00AB4AD6" w:rsidRDefault="00AC33BC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Manager - Business Development</w:t>
                  </w:r>
                </w:p>
              </w:tc>
              <w:tc>
                <w:tcPr>
                  <w:tcW w:w="2426" w:type="dxa"/>
                </w:tcPr>
                <w:p w:rsidR="00AB4AD6" w:rsidRDefault="00AC33BC" w:rsidP="009222E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</w:t>
                  </w:r>
                  <w:r w:rsidR="00AB4AD6">
                    <w:rPr>
                      <w:rFonts w:ascii="Arial" w:hAnsi="Arial" w:cs="Arial"/>
                    </w:rPr>
                    <w:t xml:space="preserve"> 201</w:t>
                  </w:r>
                  <w:r w:rsidR="00571FA5">
                    <w:rPr>
                      <w:rFonts w:ascii="Arial" w:hAnsi="Arial" w:cs="Arial"/>
                    </w:rPr>
                    <w:t>2</w:t>
                  </w:r>
                  <w:r w:rsidR="009222E5">
                    <w:rPr>
                      <w:rFonts w:ascii="Arial" w:hAnsi="Arial" w:cs="Arial"/>
                    </w:rPr>
                    <w:t xml:space="preserve"> - Dec</w:t>
                  </w:r>
                  <w:r w:rsidR="00571FA5">
                    <w:rPr>
                      <w:rFonts w:ascii="Arial" w:hAnsi="Arial" w:cs="Arial"/>
                    </w:rPr>
                    <w:t xml:space="preserve"> </w:t>
                  </w:r>
                  <w:r w:rsidR="009222E5">
                    <w:rPr>
                      <w:rFonts w:ascii="Arial" w:hAnsi="Arial" w:cs="Arial"/>
                    </w:rPr>
                    <w:t>2013</w:t>
                  </w:r>
                </w:p>
              </w:tc>
            </w:tr>
            <w:tr w:rsidR="00571FA5" w:rsidTr="00AB4AD6">
              <w:tc>
                <w:tcPr>
                  <w:tcW w:w="3757" w:type="dxa"/>
                </w:tcPr>
                <w:p w:rsidR="00571FA5" w:rsidRDefault="00AC33BC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Alps HR Consultants Pvt Ltd</w:t>
                  </w:r>
                </w:p>
                <w:p w:rsidR="00571FA5" w:rsidRPr="00571FA5" w:rsidRDefault="00571FA5" w:rsidP="007A6CE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4590" w:type="dxa"/>
                </w:tcPr>
                <w:p w:rsidR="00571FA5" w:rsidRDefault="00571FA5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Manager </w:t>
                  </w:r>
                  <w:r w:rsidR="009222E5">
                    <w:rPr>
                      <w:rFonts w:ascii="Arial" w:hAnsi="Arial" w:cs="Arial"/>
                    </w:rPr>
                    <w:t>–</w:t>
                  </w:r>
                  <w:r>
                    <w:rPr>
                      <w:rFonts w:ascii="Arial" w:hAnsi="Arial" w:cs="Arial"/>
                    </w:rPr>
                    <w:t xml:space="preserve"> Business Development</w:t>
                  </w:r>
                </w:p>
              </w:tc>
              <w:tc>
                <w:tcPr>
                  <w:tcW w:w="2426" w:type="dxa"/>
                </w:tcPr>
                <w:p w:rsidR="00571FA5" w:rsidRDefault="00764936" w:rsidP="0076493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Mar</w:t>
                  </w:r>
                  <w:r w:rsidR="00571FA5">
                    <w:rPr>
                      <w:rFonts w:ascii="Arial" w:hAnsi="Arial" w:cs="Arial"/>
                    </w:rPr>
                    <w:t xml:space="preserve"> 201</w:t>
                  </w:r>
                  <w:r>
                    <w:rPr>
                      <w:rFonts w:ascii="Arial" w:hAnsi="Arial" w:cs="Arial"/>
                    </w:rPr>
                    <w:t>1</w:t>
                  </w:r>
                  <w:r w:rsidR="00571FA5">
                    <w:rPr>
                      <w:rFonts w:ascii="Arial" w:hAnsi="Arial" w:cs="Arial"/>
                    </w:rPr>
                    <w:t xml:space="preserve"> - </w:t>
                  </w:r>
                  <w:r>
                    <w:rPr>
                      <w:rFonts w:ascii="Arial" w:hAnsi="Arial" w:cs="Arial"/>
                    </w:rPr>
                    <w:t>Nov</w:t>
                  </w:r>
                  <w:r w:rsidR="00571FA5">
                    <w:rPr>
                      <w:rFonts w:ascii="Arial" w:hAnsi="Arial" w:cs="Arial"/>
                    </w:rPr>
                    <w:t xml:space="preserve"> 2012</w:t>
                  </w:r>
                </w:p>
              </w:tc>
            </w:tr>
            <w:tr w:rsidR="00AB4AD6" w:rsidTr="00AB4AD6">
              <w:tc>
                <w:tcPr>
                  <w:tcW w:w="3757" w:type="dxa"/>
                </w:tcPr>
                <w:p w:rsidR="00AB4AD6" w:rsidRDefault="00764936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Times Business Solutions Ltd</w:t>
                  </w:r>
                </w:p>
                <w:p w:rsidR="00702155" w:rsidRPr="00702155" w:rsidRDefault="00702155" w:rsidP="007A6CE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4590" w:type="dxa"/>
                </w:tcPr>
                <w:p w:rsidR="00AB4AD6" w:rsidRDefault="00764936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Account Manager</w:t>
                  </w:r>
                </w:p>
              </w:tc>
              <w:tc>
                <w:tcPr>
                  <w:tcW w:w="2426" w:type="dxa"/>
                </w:tcPr>
                <w:p w:rsidR="00AB4AD6" w:rsidRDefault="00764936" w:rsidP="0076493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Jan</w:t>
                  </w:r>
                  <w:r w:rsidR="00AB4AD6">
                    <w:rPr>
                      <w:rFonts w:ascii="Arial" w:hAnsi="Arial" w:cs="Arial"/>
                    </w:rPr>
                    <w:t xml:space="preserve"> 20</w:t>
                  </w:r>
                  <w:r>
                    <w:rPr>
                      <w:rFonts w:ascii="Arial" w:hAnsi="Arial" w:cs="Arial"/>
                    </w:rPr>
                    <w:t>10</w:t>
                  </w:r>
                  <w:r w:rsidR="00AB4AD6">
                    <w:rPr>
                      <w:rFonts w:ascii="Arial" w:hAnsi="Arial" w:cs="Arial"/>
                    </w:rPr>
                    <w:t xml:space="preserve"> - Oct 20</w:t>
                  </w:r>
                  <w:r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AB4AD6" w:rsidTr="00AB4AD6">
              <w:tc>
                <w:tcPr>
                  <w:tcW w:w="3757" w:type="dxa"/>
                </w:tcPr>
                <w:p w:rsidR="00AB4AD6" w:rsidRDefault="00764936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Bird Group (Amadeus India)</w:t>
                  </w:r>
                </w:p>
                <w:p w:rsidR="00702155" w:rsidRPr="00702155" w:rsidRDefault="00702155" w:rsidP="007A6CE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4590" w:type="dxa"/>
                </w:tcPr>
                <w:p w:rsidR="00AB4AD6" w:rsidRDefault="00764936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Executive - Business Development</w:t>
                  </w:r>
                </w:p>
              </w:tc>
              <w:tc>
                <w:tcPr>
                  <w:tcW w:w="2426" w:type="dxa"/>
                </w:tcPr>
                <w:p w:rsidR="00AB4AD6" w:rsidRDefault="00764936" w:rsidP="0076493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Apr</w:t>
                  </w:r>
                  <w:r w:rsidR="00AB4AD6">
                    <w:rPr>
                      <w:rFonts w:ascii="Arial" w:hAnsi="Arial" w:cs="Arial"/>
                    </w:rPr>
                    <w:t xml:space="preserve"> 200</w:t>
                  </w:r>
                  <w:r>
                    <w:rPr>
                      <w:rFonts w:ascii="Arial" w:hAnsi="Arial" w:cs="Arial"/>
                    </w:rPr>
                    <w:t>8</w:t>
                  </w:r>
                  <w:r w:rsidR="00AB4AD6">
                    <w:rPr>
                      <w:rFonts w:ascii="Arial" w:hAnsi="Arial" w:cs="Arial"/>
                    </w:rPr>
                    <w:t xml:space="preserve"> - </w:t>
                  </w:r>
                  <w:r>
                    <w:rPr>
                      <w:rFonts w:ascii="Arial" w:hAnsi="Arial" w:cs="Arial"/>
                    </w:rPr>
                    <w:t>Dec</w:t>
                  </w:r>
                  <w:r w:rsidR="00AB4AD6">
                    <w:rPr>
                      <w:rFonts w:ascii="Arial" w:hAnsi="Arial" w:cs="Arial"/>
                    </w:rPr>
                    <w:t xml:space="preserve"> 200</w:t>
                  </w:r>
                  <w:r>
                    <w:rPr>
                      <w:rFonts w:ascii="Arial" w:hAnsi="Arial" w:cs="Arial"/>
                    </w:rPr>
                    <w:t>9</w:t>
                  </w:r>
                </w:p>
              </w:tc>
            </w:tr>
            <w:tr w:rsidR="00AB4AD6" w:rsidTr="00AB4AD6">
              <w:tc>
                <w:tcPr>
                  <w:tcW w:w="3757" w:type="dxa"/>
                </w:tcPr>
                <w:p w:rsidR="00AB4AD6" w:rsidRDefault="00764936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American Express</w:t>
                  </w:r>
                </w:p>
              </w:tc>
              <w:tc>
                <w:tcPr>
                  <w:tcW w:w="4590" w:type="dxa"/>
                </w:tcPr>
                <w:p w:rsidR="00AB4AD6" w:rsidRDefault="00764936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Travel Councelor</w:t>
                  </w:r>
                </w:p>
              </w:tc>
              <w:tc>
                <w:tcPr>
                  <w:tcW w:w="2426" w:type="dxa"/>
                </w:tcPr>
                <w:p w:rsidR="00AB4AD6" w:rsidRDefault="00764936" w:rsidP="0076493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Apr</w:t>
                  </w:r>
                  <w:r w:rsidR="00AB4AD6">
                    <w:rPr>
                      <w:rFonts w:ascii="Arial" w:hAnsi="Arial" w:cs="Arial"/>
                    </w:rPr>
                    <w:t xml:space="preserve"> 200</w:t>
                  </w:r>
                  <w:r>
                    <w:rPr>
                      <w:rFonts w:ascii="Arial" w:hAnsi="Arial" w:cs="Arial"/>
                    </w:rPr>
                    <w:t>7</w:t>
                  </w:r>
                  <w:r w:rsidR="00AB4AD6">
                    <w:rPr>
                      <w:rFonts w:ascii="Arial" w:hAnsi="Arial" w:cs="Arial"/>
                    </w:rPr>
                    <w:t xml:space="preserve"> - </w:t>
                  </w:r>
                  <w:r>
                    <w:rPr>
                      <w:rFonts w:ascii="Arial" w:hAnsi="Arial" w:cs="Arial"/>
                    </w:rPr>
                    <w:t>Apr</w:t>
                  </w:r>
                  <w:r w:rsidR="00AB4AD6">
                    <w:rPr>
                      <w:rFonts w:ascii="Arial" w:hAnsi="Arial" w:cs="Arial"/>
                    </w:rPr>
                    <w:t xml:space="preserve"> 200</w:t>
                  </w:r>
                  <w:r>
                    <w:rPr>
                      <w:rFonts w:ascii="Arial" w:hAnsi="Arial" w:cs="Arial"/>
                    </w:rPr>
                    <w:t>8</w:t>
                  </w:r>
                </w:p>
              </w:tc>
            </w:tr>
          </w:tbl>
          <w:p w:rsidR="007A6CE7" w:rsidRDefault="008274E7" w:rsidP="007A6CE7">
            <w:pPr>
              <w:rPr>
                <w:rFonts w:ascii="Arial" w:hAnsi="Arial" w:cs="Arial"/>
              </w:rPr>
            </w:pPr>
            <w:r w:rsidRPr="008274E7"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4" type="#_x0000_t32" style="position:absolute;margin-left:-5.7pt;margin-top:6.3pt;width:559.45pt;height:0;z-index:251664384;mso-position-horizontal-relative:text;mso-position-vertical-relative:text" o:connectortype="straight"/>
              </w:pict>
            </w:r>
          </w:p>
          <w:p w:rsidR="007A6CE7" w:rsidRDefault="007A6CE7" w:rsidP="007A6CE7">
            <w:pPr>
              <w:rPr>
                <w:rFonts w:ascii="Arial" w:hAnsi="Arial" w:cs="Arial"/>
                <w:sz w:val="24"/>
                <w:szCs w:val="24"/>
              </w:rPr>
            </w:pPr>
            <w:r w:rsidRPr="007A6CE7">
              <w:rPr>
                <w:rFonts w:ascii="Arial" w:hAnsi="Arial" w:cs="Arial"/>
                <w:sz w:val="24"/>
                <w:szCs w:val="24"/>
              </w:rPr>
              <w:t>EDUCATION SNAPSHOT</w:t>
            </w:r>
            <w:r w:rsidR="001B0A1D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leGrid"/>
              <w:tblW w:w="109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277"/>
              <w:gridCol w:w="4680"/>
            </w:tblGrid>
            <w:tr w:rsidR="00785483" w:rsidTr="00D921F2">
              <w:trPr>
                <w:trHeight w:val="350"/>
              </w:trPr>
              <w:tc>
                <w:tcPr>
                  <w:tcW w:w="6277" w:type="dxa"/>
                </w:tcPr>
                <w:p w:rsidR="00785483" w:rsidRPr="00523219" w:rsidRDefault="00785483" w:rsidP="007A6CE7">
                  <w:pPr>
                    <w:rPr>
                      <w:rFonts w:ascii="Arial" w:hAnsi="Arial" w:cs="Arial"/>
                      <w:u w:val="single"/>
                    </w:rPr>
                  </w:pPr>
                  <w:r w:rsidRPr="00523219">
                    <w:rPr>
                      <w:rFonts w:ascii="Arial" w:hAnsi="Arial" w:cs="Arial"/>
                      <w:u w:val="single"/>
                    </w:rPr>
                    <w:t>College</w:t>
                  </w:r>
                </w:p>
              </w:tc>
              <w:tc>
                <w:tcPr>
                  <w:tcW w:w="4680" w:type="dxa"/>
                </w:tcPr>
                <w:p w:rsidR="00785483" w:rsidRPr="00523219" w:rsidRDefault="00785483" w:rsidP="007A6CE7">
                  <w:pPr>
                    <w:rPr>
                      <w:rFonts w:ascii="Arial" w:hAnsi="Arial" w:cs="Arial"/>
                      <w:u w:val="single"/>
                    </w:rPr>
                  </w:pPr>
                  <w:r w:rsidRPr="00523219">
                    <w:rPr>
                      <w:rFonts w:ascii="Arial" w:hAnsi="Arial" w:cs="Arial"/>
                      <w:u w:val="single"/>
                    </w:rPr>
                    <w:t>Degree</w:t>
                  </w:r>
                </w:p>
              </w:tc>
            </w:tr>
            <w:tr w:rsidR="00785483" w:rsidTr="00D921F2">
              <w:tc>
                <w:tcPr>
                  <w:tcW w:w="6277" w:type="dxa"/>
                </w:tcPr>
                <w:p w:rsidR="00785483" w:rsidRDefault="00785483" w:rsidP="007A6CE7">
                  <w:pPr>
                    <w:rPr>
                      <w:rFonts w:ascii="Arial" w:hAnsi="Arial" w:cs="Arial"/>
                    </w:rPr>
                  </w:pPr>
                  <w:r w:rsidRPr="00D12581">
                    <w:rPr>
                      <w:rFonts w:ascii="Arial" w:hAnsi="Arial" w:cs="Arial"/>
                    </w:rPr>
                    <w:t>Symbiosis Centre for Distance Learning, Pune</w:t>
                  </w:r>
                </w:p>
              </w:tc>
              <w:tc>
                <w:tcPr>
                  <w:tcW w:w="4680" w:type="dxa"/>
                </w:tcPr>
                <w:p w:rsidR="00785483" w:rsidRDefault="00785483" w:rsidP="00D1258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Masters in Business Administration (MBA)</w:t>
                  </w:r>
                </w:p>
                <w:p w:rsidR="00785483" w:rsidRPr="00785483" w:rsidRDefault="00785483" w:rsidP="00D1258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785483" w:rsidTr="00D921F2">
              <w:tc>
                <w:tcPr>
                  <w:tcW w:w="6277" w:type="dxa"/>
                </w:tcPr>
                <w:p w:rsidR="00785483" w:rsidRDefault="00785483" w:rsidP="007854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Delhi University</w:t>
                  </w:r>
                </w:p>
              </w:tc>
              <w:tc>
                <w:tcPr>
                  <w:tcW w:w="4680" w:type="dxa"/>
                </w:tcPr>
                <w:p w:rsidR="00785483" w:rsidRDefault="00785483" w:rsidP="007021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Bachelor of Commerce </w:t>
                  </w:r>
                  <w:r w:rsidRPr="00523219">
                    <w:rPr>
                      <w:rFonts w:ascii="Arial" w:hAnsi="Arial" w:cs="Arial"/>
                    </w:rPr>
                    <w:t xml:space="preserve">(B. </w:t>
                  </w:r>
                  <w:r>
                    <w:rPr>
                      <w:rFonts w:ascii="Arial" w:hAnsi="Arial" w:cs="Arial"/>
                    </w:rPr>
                    <w:t>Com</w:t>
                  </w:r>
                  <w:r w:rsidRPr="00523219">
                    <w:rPr>
                      <w:rFonts w:ascii="Arial" w:hAnsi="Arial" w:cs="Arial"/>
                    </w:rPr>
                    <w:t>.)</w:t>
                  </w:r>
                </w:p>
                <w:p w:rsidR="00785483" w:rsidRPr="00785483" w:rsidRDefault="00785483" w:rsidP="0070215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785483" w:rsidTr="00D921F2">
              <w:tc>
                <w:tcPr>
                  <w:tcW w:w="6277" w:type="dxa"/>
                </w:tcPr>
                <w:p w:rsidR="00785483" w:rsidRPr="00B31909" w:rsidRDefault="00785483" w:rsidP="007A6CE7">
                  <w:pPr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  <w:p w:rsidR="00785483" w:rsidRDefault="00785483" w:rsidP="007A6C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Army Public School, Delhi Cantt.</w:t>
                  </w:r>
                </w:p>
              </w:tc>
              <w:tc>
                <w:tcPr>
                  <w:tcW w:w="4680" w:type="dxa"/>
                </w:tcPr>
                <w:p w:rsidR="00785483" w:rsidRDefault="00785483" w:rsidP="007854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XII (CBSE), 2002; </w:t>
                  </w:r>
                  <w:r w:rsidRPr="00562830">
                    <w:rPr>
                      <w:rFonts w:ascii="Arial" w:hAnsi="Arial" w:cs="Arial"/>
                    </w:rPr>
                    <w:t xml:space="preserve">X (CBSE), </w:t>
                  </w:r>
                  <w:r>
                    <w:rPr>
                      <w:rFonts w:ascii="Arial" w:hAnsi="Arial" w:cs="Arial"/>
                    </w:rPr>
                    <w:t>2000</w:t>
                  </w:r>
                </w:p>
              </w:tc>
            </w:tr>
          </w:tbl>
          <w:p w:rsidR="00516106" w:rsidRDefault="008274E7" w:rsidP="007A6CE7">
            <w:pPr>
              <w:rPr>
                <w:rFonts w:ascii="Arial" w:hAnsi="Arial" w:cs="Arial"/>
              </w:rPr>
            </w:pPr>
            <w:r w:rsidRPr="008274E7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30" type="#_x0000_t32" style="position:absolute;margin-left:-5.95pt;margin-top:5.6pt;width:559.45pt;height:0;z-index:251660288;mso-position-horizontal-relative:text;mso-position-vertical-relative:text" o:connectortype="straight"/>
              </w:pict>
            </w:r>
          </w:p>
          <w:p w:rsidR="007A6CE7" w:rsidRPr="00100C94" w:rsidRDefault="00516106" w:rsidP="007A6CE7">
            <w:pPr>
              <w:rPr>
                <w:rFonts w:ascii="Arial" w:hAnsi="Arial" w:cs="Arial"/>
                <w:sz w:val="24"/>
                <w:szCs w:val="24"/>
              </w:rPr>
            </w:pPr>
            <w:r w:rsidRPr="00100C94">
              <w:rPr>
                <w:rFonts w:ascii="Arial" w:hAnsi="Arial" w:cs="Arial"/>
                <w:sz w:val="24"/>
                <w:szCs w:val="24"/>
              </w:rPr>
              <w:t>W</w:t>
            </w:r>
            <w:r w:rsidR="00100C94" w:rsidRPr="00100C94">
              <w:rPr>
                <w:rFonts w:ascii="Arial" w:hAnsi="Arial" w:cs="Arial"/>
                <w:sz w:val="24"/>
                <w:szCs w:val="24"/>
              </w:rPr>
              <w:t>ORK EXPERIENCE DETAILS:</w:t>
            </w:r>
          </w:p>
          <w:tbl>
            <w:tblPr>
              <w:tblStyle w:val="TableGrid"/>
              <w:tblW w:w="11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77"/>
              <w:gridCol w:w="10283"/>
            </w:tblGrid>
            <w:tr w:rsidR="00FF0332" w:rsidTr="001025E3">
              <w:tc>
                <w:tcPr>
                  <w:tcW w:w="877" w:type="dxa"/>
                </w:tcPr>
                <w:p w:rsidR="00C63E8D" w:rsidRPr="00C63E8D" w:rsidRDefault="00C63E8D" w:rsidP="00FF0332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FF0332" w:rsidRPr="00056866" w:rsidRDefault="008274E7" w:rsidP="00FF033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74E7">
                    <w:rPr>
                      <w:rFonts w:ascii="Arial" w:hAnsi="Arial" w:cs="Arial"/>
                      <w:b/>
                      <w:noProof/>
                    </w:rPr>
                    <w:pict>
                      <v:shape id="_x0000_s1039" type="#_x0000_t32" style="position:absolute;margin-left:34.2pt;margin-top:0;width:0;height:316.1pt;z-index:251670528" o:connectortype="straight"/>
                    </w:pict>
                  </w:r>
                  <w:r w:rsidR="00A72A20">
                    <w:rPr>
                      <w:rFonts w:ascii="Arial" w:hAnsi="Arial" w:cs="Arial"/>
                      <w:sz w:val="20"/>
                      <w:szCs w:val="20"/>
                    </w:rPr>
                    <w:t>Nov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FF0332"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  <w:r w:rsidR="00FF0332" w:rsidRPr="00056866">
                    <w:rPr>
                      <w:rFonts w:ascii="Arial" w:hAnsi="Arial" w:cs="Arial"/>
                      <w:sz w:val="20"/>
                      <w:szCs w:val="20"/>
                    </w:rPr>
                    <w:t xml:space="preserve"> –</w:t>
                  </w:r>
                  <w:r w:rsidR="00FF033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FF0332" w:rsidRPr="00056866" w:rsidRDefault="00D3265B" w:rsidP="00FF033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Dec-13</w:t>
                  </w:r>
                </w:p>
              </w:tc>
              <w:tc>
                <w:tcPr>
                  <w:tcW w:w="10283" w:type="dxa"/>
                </w:tcPr>
                <w:p w:rsidR="00FF0332" w:rsidRPr="00136858" w:rsidRDefault="00A72A20" w:rsidP="00FF033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LMJ International</w:t>
                  </w:r>
                  <w:r w:rsidR="00E563E4">
                    <w:rPr>
                      <w:rFonts w:ascii="Arial" w:hAnsi="Arial" w:cs="Arial"/>
                      <w:b/>
                    </w:rPr>
                    <w:t xml:space="preserve"> Ltd.</w:t>
                  </w:r>
                  <w:r>
                    <w:rPr>
                      <w:rFonts w:ascii="Arial" w:hAnsi="Arial" w:cs="Arial"/>
                      <w:b/>
                    </w:rPr>
                    <w:t xml:space="preserve">     </w:t>
                  </w:r>
                  <w:r w:rsidR="00FF033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FF0332">
                    <w:rPr>
                      <w:rFonts w:ascii="Arial" w:hAnsi="Arial" w:cs="Arial"/>
                    </w:rPr>
                    <w:t xml:space="preserve">                                                                                   </w:t>
                  </w:r>
                  <w:r w:rsidR="00393804">
                    <w:rPr>
                      <w:rFonts w:ascii="Arial" w:hAnsi="Arial" w:cs="Arial"/>
                    </w:rPr>
                    <w:t xml:space="preserve">                             </w:t>
                  </w:r>
                  <w:r w:rsidR="00AA6D78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Delhi</w:t>
                  </w:r>
                </w:p>
                <w:p w:rsidR="00FF0332" w:rsidRPr="00136858" w:rsidRDefault="00FF0332" w:rsidP="00FF033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Designation: </w:t>
                  </w:r>
                  <w:r w:rsidR="00393804">
                    <w:rPr>
                      <w:rFonts w:ascii="Arial" w:hAnsi="Arial" w:cs="Arial"/>
                      <w:b/>
                    </w:rPr>
                    <w:t>M</w:t>
                  </w:r>
                  <w:r>
                    <w:rPr>
                      <w:rFonts w:ascii="Arial" w:hAnsi="Arial" w:cs="Arial"/>
                      <w:b/>
                    </w:rPr>
                    <w:t>anager</w:t>
                  </w:r>
                  <w:r w:rsidR="00393804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D51A64">
                    <w:rPr>
                      <w:rFonts w:ascii="Arial" w:hAnsi="Arial" w:cs="Arial"/>
                      <w:b/>
                    </w:rPr>
                    <w:t>Business Development</w:t>
                  </w:r>
                </w:p>
                <w:p w:rsidR="00FF0332" w:rsidRPr="006B1984" w:rsidRDefault="00FF0332" w:rsidP="00FF0332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262B91" w:rsidRDefault="00262B91" w:rsidP="00262B91">
                  <w:pPr>
                    <w:rPr>
                      <w:rFonts w:ascii="Arial" w:hAnsi="Arial" w:cs="Arial"/>
                    </w:rPr>
                  </w:pPr>
                  <w:r w:rsidRPr="00BA04D8">
                    <w:rPr>
                      <w:rFonts w:ascii="Arial" w:hAnsi="Arial" w:cs="Arial"/>
                      <w:u w:val="single"/>
                    </w:rPr>
                    <w:t>A</w:t>
                  </w:r>
                  <w:r w:rsidR="00393FC5">
                    <w:rPr>
                      <w:rFonts w:ascii="Arial" w:hAnsi="Arial" w:cs="Arial"/>
                      <w:u w:val="single"/>
                    </w:rPr>
                    <w:t>ccomplishments</w:t>
                  </w:r>
                </w:p>
                <w:p w:rsidR="00512808" w:rsidRPr="00393FC5" w:rsidRDefault="00393FC5" w:rsidP="00262B9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 xml:space="preserve">Received muliple appreciations for ensuring cordial relations with </w:t>
                  </w:r>
                  <w:r w:rsidR="004C68DD">
                    <w:rPr>
                      <w:rFonts w:ascii="Arial" w:hAnsi="Arial" w:cs="Arial"/>
                      <w:noProof/>
                    </w:rPr>
                    <w:t>Embassy</w:t>
                  </w:r>
                  <w:r w:rsidR="00D3265B">
                    <w:rPr>
                      <w:rFonts w:ascii="Arial" w:hAnsi="Arial" w:cs="Arial"/>
                      <w:noProof/>
                    </w:rPr>
                    <w:t xml:space="preserve"> and</w:t>
                  </w:r>
                  <w:r w:rsidR="004C68DD">
                    <w:rPr>
                      <w:rFonts w:ascii="Arial" w:hAnsi="Arial" w:cs="Arial"/>
                      <w:noProof/>
                    </w:rPr>
                    <w:t xml:space="preserve"> Ambassadors</w:t>
                  </w:r>
                </w:p>
                <w:p w:rsidR="00FF0332" w:rsidRPr="00336CA4" w:rsidRDefault="00FF0332" w:rsidP="00262B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Role</w:t>
                  </w:r>
                </w:p>
                <w:p w:rsidR="00393FC5" w:rsidRDefault="00393FC5" w:rsidP="0051280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393FC5">
                    <w:rPr>
                      <w:rFonts w:ascii="Arial" w:hAnsi="Arial" w:cs="Arial"/>
                    </w:rPr>
                    <w:t>Represent the organization, a Government recognized Star Trading House dealing in export-import of agro-based commodities</w:t>
                  </w:r>
                </w:p>
                <w:p w:rsidR="00512808" w:rsidRPr="00847070" w:rsidRDefault="00393FC5" w:rsidP="0051280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847070">
                    <w:rPr>
                      <w:rFonts w:ascii="Arial" w:hAnsi="Arial" w:cs="Arial"/>
                    </w:rPr>
                    <w:t>To judiciously use inter-personal relationship building, communication, efficiency, profitability and finance skills for building rapport and liaise with Embassies (South Africa, Middle East and other countries) and Ministries for exports</w:t>
                  </w:r>
                </w:p>
                <w:p w:rsidR="00512808" w:rsidRPr="009E5E30" w:rsidRDefault="00512808" w:rsidP="00512808">
                  <w:pPr>
                    <w:rPr>
                      <w:rFonts w:ascii="Arial" w:hAnsi="Arial" w:cs="Arial"/>
                    </w:rPr>
                  </w:pPr>
                  <w:r w:rsidRPr="00361834">
                    <w:rPr>
                      <w:rFonts w:ascii="Arial" w:hAnsi="Arial" w:cs="Arial"/>
                      <w:u w:val="single"/>
                    </w:rPr>
                    <w:t>Responsibilities</w:t>
                  </w:r>
                </w:p>
                <w:p w:rsidR="00D73732" w:rsidRPr="00393FC5" w:rsidRDefault="00393FC5" w:rsidP="00262B9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noProof/>
                    </w:rPr>
                  </w:pPr>
                  <w:r w:rsidRPr="00393FC5">
                    <w:rPr>
                      <w:rFonts w:ascii="Arial" w:hAnsi="Arial" w:cs="Arial"/>
                    </w:rPr>
                    <w:t>Organize</w:t>
                  </w:r>
                  <w:r>
                    <w:rPr>
                      <w:rFonts w:ascii="Arial" w:hAnsi="Arial" w:cs="Arial"/>
                    </w:rPr>
                    <w:t xml:space="preserve"> major events like</w:t>
                  </w:r>
                  <w:r w:rsidRPr="00393FC5">
                    <w:rPr>
                      <w:rFonts w:ascii="Arial" w:hAnsi="Arial" w:cs="Arial"/>
                    </w:rPr>
                    <w:t xml:space="preserve"> National Day of Arab league and Africa Day, besides other small events like Interactive Sessions with countries like Egypt, Pakistan, Iraq, South Africa etc</w:t>
                  </w:r>
                </w:p>
                <w:p w:rsidR="00D73732" w:rsidRPr="00393FC5" w:rsidRDefault="00393FC5" w:rsidP="00393FC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noProof/>
                    </w:rPr>
                  </w:pPr>
                  <w:r w:rsidRPr="00393FC5">
                    <w:rPr>
                      <w:rFonts w:ascii="Arial" w:hAnsi="Arial" w:cs="Arial"/>
                    </w:rPr>
                    <w:t>After regular follow-ups and building rapport, inviting ambassadors at FIEO (F</w:t>
                  </w:r>
                  <w:r>
                    <w:rPr>
                      <w:rFonts w:ascii="Arial" w:hAnsi="Arial" w:cs="Arial"/>
                    </w:rPr>
                    <w:t>ederation</w:t>
                  </w:r>
                  <w:r w:rsidRPr="00393FC5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of</w:t>
                  </w:r>
                  <w:r w:rsidRPr="00393FC5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Indian</w:t>
                  </w:r>
                  <w:r w:rsidRPr="00393FC5">
                    <w:rPr>
                      <w:rFonts w:ascii="Arial" w:hAnsi="Arial" w:cs="Arial"/>
                    </w:rPr>
                    <w:t xml:space="preserve"> E</w:t>
                  </w:r>
                  <w:r>
                    <w:rPr>
                      <w:rFonts w:ascii="Arial" w:hAnsi="Arial" w:cs="Arial"/>
                    </w:rPr>
                    <w:t>xport</w:t>
                  </w:r>
                  <w:r w:rsidRPr="00393FC5">
                    <w:rPr>
                      <w:rFonts w:ascii="Arial" w:hAnsi="Arial" w:cs="Arial"/>
                    </w:rPr>
                    <w:t xml:space="preserve"> O</w:t>
                  </w:r>
                  <w:r>
                    <w:rPr>
                      <w:rFonts w:ascii="Arial" w:hAnsi="Arial" w:cs="Arial"/>
                    </w:rPr>
                    <w:t>rganization</w:t>
                  </w:r>
                  <w:r w:rsidRPr="00393FC5">
                    <w:rPr>
                      <w:rFonts w:ascii="Arial" w:hAnsi="Arial" w:cs="Arial"/>
                    </w:rPr>
                    <w:t xml:space="preserve">) from </w:t>
                  </w:r>
                  <w:r>
                    <w:rPr>
                      <w:rFonts w:ascii="Arial" w:hAnsi="Arial" w:cs="Arial"/>
                    </w:rPr>
                    <w:t xml:space="preserve">Embassies of </w:t>
                  </w:r>
                  <w:r w:rsidRPr="00393FC5">
                    <w:rPr>
                      <w:rFonts w:ascii="Arial" w:hAnsi="Arial" w:cs="Arial"/>
                    </w:rPr>
                    <w:t>different countries with their ministers and other delegates for a speech and interactive sessions and understanding how to improve further bilateral trade relations with their country</w:t>
                  </w:r>
                </w:p>
                <w:p w:rsidR="00393FC5" w:rsidRPr="00A142CE" w:rsidRDefault="00C63E8D" w:rsidP="00393FC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noProof/>
                    </w:rPr>
                  </w:pPr>
                  <w:r w:rsidRPr="00B97428">
                    <w:rPr>
                      <w:rFonts w:ascii="Arial" w:hAnsi="Arial" w:cs="Arial"/>
                    </w:rPr>
                    <w:t>Attend high profile events with delegates from rice importing countries</w:t>
                  </w:r>
                </w:p>
                <w:p w:rsidR="00A142CE" w:rsidRPr="00D10866" w:rsidRDefault="0024672A" w:rsidP="00D1086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noProof/>
                    </w:rPr>
                  </w:pPr>
                  <w:r>
                    <w:rPr>
                      <w:rFonts w:ascii="Arial" w:hAnsi="Arial" w:cs="Arial"/>
                    </w:rPr>
                    <w:t>Be culturally sensitive to the senior global diplomats to ensure longevity in business</w:t>
                  </w:r>
                </w:p>
                <w:p w:rsidR="00262B91" w:rsidRPr="00262B91" w:rsidRDefault="00262B91" w:rsidP="00262B91">
                  <w:pPr>
                    <w:rPr>
                      <w:rFonts w:ascii="Arial" w:hAnsi="Arial" w:cs="Arial"/>
                      <w:b/>
                      <w:noProof/>
                      <w:sz w:val="6"/>
                      <w:szCs w:val="6"/>
                    </w:rPr>
                  </w:pPr>
                </w:p>
              </w:tc>
            </w:tr>
            <w:tr w:rsidR="00FE4685" w:rsidTr="001025E3">
              <w:tc>
                <w:tcPr>
                  <w:tcW w:w="877" w:type="dxa"/>
                </w:tcPr>
                <w:p w:rsidR="00C63E8D" w:rsidRPr="00C63E8D" w:rsidRDefault="00C63E8D" w:rsidP="00FE4685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FE4685" w:rsidRPr="00056866" w:rsidRDefault="00C63E8D" w:rsidP="00FE468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FE4685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FE4685" w:rsidRPr="00056866">
                    <w:rPr>
                      <w:rFonts w:ascii="Arial" w:hAnsi="Arial" w:cs="Arial"/>
                      <w:sz w:val="20"/>
                      <w:szCs w:val="20"/>
                    </w:rPr>
                    <w:t xml:space="preserve"> –</w:t>
                  </w:r>
                  <w:r w:rsidR="00FE468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CD7881" w:rsidRPr="00056866" w:rsidRDefault="00C63E8D" w:rsidP="00FF033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Nov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FF0332"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283" w:type="dxa"/>
                </w:tcPr>
                <w:p w:rsidR="00FE4685" w:rsidRPr="00AA6D78" w:rsidRDefault="00C63E8D" w:rsidP="00FE468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Alps Human Resource Consultants Pvt</w:t>
                  </w:r>
                  <w:r w:rsidR="009F6CBD">
                    <w:rPr>
                      <w:rFonts w:ascii="Arial" w:hAnsi="Arial" w:cs="Arial"/>
                      <w:b/>
                    </w:rPr>
                    <w:t>.</w:t>
                  </w:r>
                  <w:r>
                    <w:rPr>
                      <w:rFonts w:ascii="Arial" w:hAnsi="Arial" w:cs="Arial"/>
                      <w:b/>
                    </w:rPr>
                    <w:t xml:space="preserve"> Ltd</w:t>
                  </w:r>
                  <w:r w:rsidR="009F6CBD">
                    <w:rPr>
                      <w:rFonts w:ascii="Arial" w:hAnsi="Arial" w:cs="Arial"/>
                      <w:b/>
                    </w:rPr>
                    <w:t>.</w:t>
                  </w:r>
                  <w:r w:rsidR="00FE4685">
                    <w:rPr>
                      <w:rFonts w:ascii="Arial" w:hAnsi="Arial" w:cs="Arial"/>
                    </w:rPr>
                    <w:t xml:space="preserve">                                                                   </w:t>
                  </w:r>
                  <w:r w:rsidR="00AA6D78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            Delhi</w:t>
                  </w:r>
                </w:p>
                <w:p w:rsidR="00FE4685" w:rsidRPr="00136858" w:rsidRDefault="00FE4685" w:rsidP="00FE4685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Designation: </w:t>
                  </w:r>
                  <w:r>
                    <w:rPr>
                      <w:rFonts w:ascii="Arial" w:hAnsi="Arial" w:cs="Arial"/>
                      <w:b/>
                    </w:rPr>
                    <w:t xml:space="preserve">Manager - </w:t>
                  </w:r>
                  <w:r w:rsidRPr="00136858">
                    <w:rPr>
                      <w:rFonts w:ascii="Arial" w:hAnsi="Arial" w:cs="Arial"/>
                      <w:b/>
                    </w:rPr>
                    <w:t>Business Development</w:t>
                  </w:r>
                </w:p>
                <w:p w:rsidR="00FE4685" w:rsidRPr="006B1984" w:rsidRDefault="00FE4685" w:rsidP="00FE468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512808" w:rsidRDefault="00512808" w:rsidP="00512808">
                  <w:pPr>
                    <w:rPr>
                      <w:rFonts w:ascii="Arial" w:hAnsi="Arial" w:cs="Arial"/>
                    </w:rPr>
                  </w:pPr>
                  <w:r w:rsidRPr="00BA04D8">
                    <w:rPr>
                      <w:rFonts w:ascii="Arial" w:hAnsi="Arial" w:cs="Arial"/>
                      <w:u w:val="single"/>
                    </w:rPr>
                    <w:t>A</w:t>
                  </w:r>
                  <w:r w:rsidR="009F6CBD">
                    <w:rPr>
                      <w:rFonts w:ascii="Arial" w:hAnsi="Arial" w:cs="Arial"/>
                      <w:u w:val="single"/>
                    </w:rPr>
                    <w:t>ccomplishments</w:t>
                  </w:r>
                </w:p>
                <w:p w:rsidR="009F6CBD" w:rsidRPr="009F6CBD" w:rsidRDefault="009F6CBD" w:rsidP="009F6C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Consistently i</w:t>
                  </w:r>
                  <w:r w:rsidRPr="009F6CBD">
                    <w:rPr>
                      <w:rFonts w:ascii="Arial" w:hAnsi="Arial" w:cs="Arial"/>
                    </w:rPr>
                    <w:t>ncreased the Volume of sales</w:t>
                  </w:r>
                </w:p>
                <w:p w:rsidR="00D10866" w:rsidRDefault="00D10866" w:rsidP="009F6C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Built strong references in the Oil &amp; Gas vertical by headhunting for senior executives</w:t>
                  </w:r>
                </w:p>
                <w:p w:rsidR="00512808" w:rsidRDefault="008274E7" w:rsidP="009F6C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8274E7">
                    <w:rPr>
                      <w:rFonts w:ascii="Arial" w:hAnsi="Arial" w:cs="Arial"/>
                      <w:b/>
                      <w:noProof/>
                    </w:rPr>
                    <w:pict>
                      <v:shape id="_x0000_s1042" type="#_x0000_t32" style="position:absolute;left:0;text-align:left;margin-left:-9.65pt;margin-top:3.35pt;width:0;height:709.2pt;z-index:251671552" o:connectortype="straight"/>
                    </w:pict>
                  </w:r>
                  <w:r w:rsidR="009F6CBD">
                    <w:rPr>
                      <w:rFonts w:ascii="Arial" w:hAnsi="Arial" w:cs="Arial"/>
                    </w:rPr>
                    <w:t>Acquired</w:t>
                  </w:r>
                  <w:r w:rsidR="009F6CBD" w:rsidRPr="009F6CBD">
                    <w:rPr>
                      <w:rFonts w:ascii="Arial" w:hAnsi="Arial" w:cs="Arial"/>
                    </w:rPr>
                    <w:t xml:space="preserve"> </w:t>
                  </w:r>
                  <w:r w:rsidR="009F6CBD">
                    <w:rPr>
                      <w:rFonts w:ascii="Arial" w:hAnsi="Arial" w:cs="Arial"/>
                    </w:rPr>
                    <w:t>a</w:t>
                  </w:r>
                  <w:r w:rsidR="009F6CBD" w:rsidRPr="009F6CBD">
                    <w:rPr>
                      <w:rFonts w:ascii="Arial" w:hAnsi="Arial" w:cs="Arial"/>
                    </w:rPr>
                    <w:t xml:space="preserve">ccounts outside Delhi through </w:t>
                  </w:r>
                  <w:r w:rsidR="009F6CBD">
                    <w:rPr>
                      <w:rFonts w:ascii="Arial" w:hAnsi="Arial" w:cs="Arial"/>
                    </w:rPr>
                    <w:t>strong n</w:t>
                  </w:r>
                  <w:r w:rsidR="009F6CBD" w:rsidRPr="009F6CBD">
                    <w:rPr>
                      <w:rFonts w:ascii="Arial" w:hAnsi="Arial" w:cs="Arial"/>
                    </w:rPr>
                    <w:t>etworking</w:t>
                  </w:r>
                </w:p>
                <w:p w:rsidR="00FE4685" w:rsidRPr="00336CA4" w:rsidRDefault="00FE4685" w:rsidP="00512808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Role</w:t>
                  </w:r>
                </w:p>
                <w:p w:rsidR="00847070" w:rsidRPr="00847070" w:rsidRDefault="00C63E8D" w:rsidP="00262B9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847070">
                    <w:rPr>
                      <w:rFonts w:ascii="Arial" w:hAnsi="Arial" w:cs="Arial"/>
                    </w:rPr>
                    <w:t>Developing new clients after doing market research</w:t>
                  </w:r>
                  <w:r w:rsidR="00C80303" w:rsidRPr="00847070">
                    <w:rPr>
                      <w:rFonts w:ascii="Arial" w:hAnsi="Arial" w:cs="Arial"/>
                    </w:rPr>
                    <w:t>, c</w:t>
                  </w:r>
                  <w:r w:rsidRPr="00847070">
                    <w:rPr>
                      <w:rFonts w:ascii="Arial" w:hAnsi="Arial" w:cs="Arial"/>
                    </w:rPr>
                    <w:t>oordinating with prospective clients for securing business orders</w:t>
                  </w:r>
                  <w:r w:rsidR="00C80303" w:rsidRPr="00847070">
                    <w:rPr>
                      <w:rFonts w:ascii="Arial" w:hAnsi="Arial" w:cs="Arial"/>
                    </w:rPr>
                    <w:t>, attract ‘passive’ job seekers and help clients recruit high caliber</w:t>
                  </w:r>
                </w:p>
                <w:p w:rsidR="00262B91" w:rsidRPr="00847070" w:rsidRDefault="00C80303" w:rsidP="00262B9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847070">
                    <w:rPr>
                      <w:rFonts w:ascii="Arial" w:hAnsi="Arial" w:cs="Arial"/>
                    </w:rPr>
                    <w:t>Working in close conjunction with client organizations to facilitate the process of talent acquisition, Profiling, Negotiations</w:t>
                  </w:r>
                </w:p>
                <w:p w:rsidR="00262B91" w:rsidRPr="009E5E30" w:rsidRDefault="00262B91" w:rsidP="00262B91">
                  <w:pPr>
                    <w:rPr>
                      <w:rFonts w:ascii="Arial" w:hAnsi="Arial" w:cs="Arial"/>
                    </w:rPr>
                  </w:pPr>
                  <w:r w:rsidRPr="00361834">
                    <w:rPr>
                      <w:rFonts w:ascii="Arial" w:hAnsi="Arial" w:cs="Arial"/>
                      <w:u w:val="single"/>
                    </w:rPr>
                    <w:t>Responsibilities</w:t>
                  </w:r>
                </w:p>
                <w:p w:rsidR="009F6CBD" w:rsidRPr="009F6CBD" w:rsidRDefault="009F6CBD" w:rsidP="009F6C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9F6CBD">
                    <w:rPr>
                      <w:rFonts w:ascii="Arial" w:hAnsi="Arial" w:cs="Arial"/>
                    </w:rPr>
                    <w:t>Excellent Relationship Management and getting recurring business from same clients</w:t>
                  </w:r>
                </w:p>
                <w:p w:rsidR="009F6CBD" w:rsidRPr="009F6CBD" w:rsidRDefault="009F6CBD" w:rsidP="009F6C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9F6CBD">
                    <w:rPr>
                      <w:rFonts w:ascii="Arial" w:hAnsi="Arial" w:cs="Arial"/>
                    </w:rPr>
                    <w:t xml:space="preserve">Manpower Recruitment for MNC Clients, </w:t>
                  </w:r>
                  <w:r>
                    <w:rPr>
                      <w:rFonts w:ascii="Arial" w:hAnsi="Arial" w:cs="Arial"/>
                    </w:rPr>
                    <w:t>h</w:t>
                  </w:r>
                  <w:r w:rsidRPr="009F6CBD">
                    <w:rPr>
                      <w:rFonts w:ascii="Arial" w:hAnsi="Arial" w:cs="Arial"/>
                    </w:rPr>
                    <w:t>andling recruitment team</w:t>
                  </w:r>
                </w:p>
                <w:p w:rsidR="009F6CBD" w:rsidRPr="009F6CBD" w:rsidRDefault="009F6CBD" w:rsidP="009F6C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9F6CBD">
                    <w:rPr>
                      <w:rFonts w:ascii="Arial" w:hAnsi="Arial" w:cs="Arial"/>
                    </w:rPr>
                    <w:t xml:space="preserve">Submission of CVs as per JD with the help of portals, </w:t>
                  </w:r>
                  <w:r>
                    <w:rPr>
                      <w:rFonts w:ascii="Arial" w:hAnsi="Arial" w:cs="Arial"/>
                    </w:rPr>
                    <w:t>r</w:t>
                  </w:r>
                  <w:r w:rsidRPr="009F6CBD">
                    <w:rPr>
                      <w:rFonts w:ascii="Arial" w:hAnsi="Arial" w:cs="Arial"/>
                    </w:rPr>
                    <w:t xml:space="preserve">eferences, </w:t>
                  </w:r>
                  <w:r>
                    <w:rPr>
                      <w:rFonts w:ascii="Arial" w:hAnsi="Arial" w:cs="Arial"/>
                    </w:rPr>
                    <w:t>h</w:t>
                  </w:r>
                  <w:r w:rsidRPr="009F6CBD">
                    <w:rPr>
                      <w:rFonts w:ascii="Arial" w:hAnsi="Arial" w:cs="Arial"/>
                    </w:rPr>
                    <w:t>eadhunting</w:t>
                  </w:r>
                  <w:r>
                    <w:rPr>
                      <w:rFonts w:ascii="Arial" w:hAnsi="Arial" w:cs="Arial"/>
                    </w:rPr>
                    <w:t>, and networking</w:t>
                  </w:r>
                </w:p>
                <w:p w:rsidR="00075386" w:rsidRPr="00075386" w:rsidRDefault="009F6CBD" w:rsidP="0007538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noProof/>
                    </w:rPr>
                  </w:pPr>
                  <w:r w:rsidRPr="00075386">
                    <w:rPr>
                      <w:rFonts w:ascii="Arial" w:hAnsi="Arial" w:cs="Arial"/>
                    </w:rPr>
                    <w:t>Client Interaction for feedback and new positions</w:t>
                  </w:r>
                  <w:r w:rsidR="00075386" w:rsidRPr="00075386">
                    <w:rPr>
                      <w:rFonts w:ascii="Arial" w:hAnsi="Arial" w:cs="Arial"/>
                    </w:rPr>
                    <w:t xml:space="preserve">, </w:t>
                  </w:r>
                  <w:r w:rsidRPr="00075386">
                    <w:rPr>
                      <w:rFonts w:ascii="Arial" w:hAnsi="Arial" w:cs="Arial"/>
                    </w:rPr>
                    <w:t>Interview Schedule, Payment Follow up</w:t>
                  </w:r>
                </w:p>
                <w:p w:rsidR="00075386" w:rsidRPr="00075386" w:rsidRDefault="00075386" w:rsidP="00075386">
                  <w:pPr>
                    <w:rPr>
                      <w:rFonts w:ascii="Arial" w:hAnsi="Arial" w:cs="Arial"/>
                      <w:b/>
                      <w:noProof/>
                      <w:sz w:val="6"/>
                      <w:szCs w:val="6"/>
                    </w:rPr>
                  </w:pPr>
                </w:p>
                <w:p w:rsidR="00BD2E49" w:rsidRPr="00BD2E49" w:rsidRDefault="00BD2E49" w:rsidP="00BD2E49">
                  <w:pPr>
                    <w:rPr>
                      <w:rFonts w:ascii="Arial" w:hAnsi="Arial" w:cs="Arial"/>
                      <w:b/>
                      <w:noProof/>
                      <w:sz w:val="6"/>
                      <w:szCs w:val="6"/>
                    </w:rPr>
                  </w:pPr>
                </w:p>
              </w:tc>
            </w:tr>
            <w:tr w:rsidR="00C515B1" w:rsidTr="001025E3">
              <w:tc>
                <w:tcPr>
                  <w:tcW w:w="877" w:type="dxa"/>
                </w:tcPr>
                <w:p w:rsidR="009F6CBD" w:rsidRPr="009F6CBD" w:rsidRDefault="009F6CBD" w:rsidP="002B01A5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C515B1" w:rsidRPr="00056866" w:rsidRDefault="000B28DE" w:rsidP="002B01A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Jan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 xml:space="preserve"> –</w:t>
                  </w:r>
                  <w:r w:rsidR="00C515B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CD7881" w:rsidRDefault="008042C8" w:rsidP="00FF033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Oct </w:t>
                  </w:r>
                  <w:r w:rsidR="000B28D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283" w:type="dxa"/>
                </w:tcPr>
                <w:p w:rsidR="00C515B1" w:rsidRPr="00AA6D78" w:rsidRDefault="009F6CBD" w:rsidP="002B01A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Times Business Solutions</w:t>
                  </w:r>
                  <w:r w:rsidR="00C515B1" w:rsidRPr="00136858">
                    <w:rPr>
                      <w:rFonts w:ascii="Arial" w:hAnsi="Arial" w:cs="Arial"/>
                      <w:b/>
                    </w:rPr>
                    <w:t xml:space="preserve"> Ltd.</w:t>
                  </w:r>
                  <w:r w:rsidR="00C515B1">
                    <w:rPr>
                      <w:rFonts w:ascii="Arial" w:hAnsi="Arial" w:cs="Arial"/>
                    </w:rPr>
                    <w:t xml:space="preserve">                                                                                       </w:t>
                  </w:r>
                  <w:r w:rsidR="00AA6D78">
                    <w:rPr>
                      <w:rFonts w:ascii="Arial" w:hAnsi="Arial" w:cs="Arial"/>
                    </w:rPr>
                    <w:t xml:space="preserve">     </w:t>
                  </w:r>
                  <w:r w:rsidR="00AA6D78" w:rsidRPr="00AA6D78">
                    <w:rPr>
                      <w:rFonts w:ascii="Arial" w:hAnsi="Arial" w:cs="Arial"/>
                    </w:rPr>
                    <w:t xml:space="preserve">   </w:t>
                  </w:r>
                  <w:r w:rsidR="00E563E4">
                    <w:rPr>
                      <w:rFonts w:ascii="Arial" w:hAnsi="Arial" w:cs="Arial"/>
                    </w:rPr>
                    <w:t xml:space="preserve">   Gurgaon</w:t>
                  </w:r>
                </w:p>
                <w:p w:rsidR="00C515B1" w:rsidRPr="00136858" w:rsidRDefault="00C515B1" w:rsidP="002B01A5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Designation: </w:t>
                  </w:r>
                  <w:r w:rsidR="00E563E4">
                    <w:rPr>
                      <w:rFonts w:ascii="Arial" w:hAnsi="Arial" w:cs="Arial"/>
                      <w:b/>
                    </w:rPr>
                    <w:t>Account Manager</w:t>
                  </w:r>
                </w:p>
                <w:p w:rsidR="00C515B1" w:rsidRPr="006B1984" w:rsidRDefault="00C515B1" w:rsidP="002B01A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512808" w:rsidRDefault="00512808" w:rsidP="00512808">
                  <w:pPr>
                    <w:rPr>
                      <w:rFonts w:ascii="Arial" w:hAnsi="Arial" w:cs="Arial"/>
                    </w:rPr>
                  </w:pPr>
                  <w:r w:rsidRPr="00BA04D8">
                    <w:rPr>
                      <w:rFonts w:ascii="Arial" w:hAnsi="Arial" w:cs="Arial"/>
                      <w:u w:val="single"/>
                    </w:rPr>
                    <w:t>A</w:t>
                  </w:r>
                  <w:r w:rsidR="00E563E4">
                    <w:rPr>
                      <w:rFonts w:ascii="Arial" w:hAnsi="Arial" w:cs="Arial"/>
                      <w:u w:val="single"/>
                    </w:rPr>
                    <w:t>ccomplishments</w:t>
                  </w:r>
                </w:p>
                <w:p w:rsidR="00E563E4" w:rsidRPr="00E563E4" w:rsidRDefault="00E563E4" w:rsidP="00E563E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</w:rPr>
                  </w:pPr>
                  <w:r w:rsidRPr="00E563E4">
                    <w:rPr>
                      <w:rFonts w:ascii="Arial" w:hAnsi="Arial" w:cs="Arial"/>
                    </w:rPr>
                    <w:t xml:space="preserve">Successfully achieved </w:t>
                  </w:r>
                  <w:r>
                    <w:rPr>
                      <w:rFonts w:ascii="Arial" w:hAnsi="Arial" w:cs="Arial"/>
                    </w:rPr>
                    <w:t>t</w:t>
                  </w:r>
                  <w:r w:rsidRPr="00E563E4">
                    <w:rPr>
                      <w:rFonts w:ascii="Arial" w:hAnsi="Arial" w:cs="Arial"/>
                    </w:rPr>
                    <w:t xml:space="preserve">arget in </w:t>
                  </w:r>
                  <w:r>
                    <w:rPr>
                      <w:rFonts w:ascii="Arial" w:hAnsi="Arial" w:cs="Arial"/>
                    </w:rPr>
                    <w:t xml:space="preserve">special </w:t>
                  </w:r>
                  <w:r w:rsidRPr="00E563E4">
                    <w:rPr>
                      <w:rFonts w:ascii="Arial" w:hAnsi="Arial" w:cs="Arial"/>
                    </w:rPr>
                    <w:t xml:space="preserve">Dial Activity </w:t>
                  </w:r>
                  <w:r>
                    <w:rPr>
                      <w:rFonts w:ascii="Arial" w:hAnsi="Arial" w:cs="Arial"/>
                    </w:rPr>
                    <w:t>and campaigns &amp; i</w:t>
                  </w:r>
                  <w:r w:rsidRPr="00E563E4">
                    <w:rPr>
                      <w:rFonts w:ascii="Arial" w:hAnsi="Arial" w:cs="Arial"/>
                    </w:rPr>
                    <w:t xml:space="preserve">ncreased the </w:t>
                  </w:r>
                  <w:r>
                    <w:rPr>
                      <w:rFonts w:ascii="Arial" w:hAnsi="Arial" w:cs="Arial"/>
                    </w:rPr>
                    <w:t>v</w:t>
                  </w:r>
                  <w:r w:rsidRPr="00E563E4">
                    <w:rPr>
                      <w:rFonts w:ascii="Arial" w:hAnsi="Arial" w:cs="Arial"/>
                    </w:rPr>
                    <w:t xml:space="preserve">olume of sales of Timesjobs.com in my </w:t>
                  </w:r>
                  <w:r>
                    <w:rPr>
                      <w:rFonts w:ascii="Arial" w:hAnsi="Arial" w:cs="Arial"/>
                    </w:rPr>
                    <w:t>t</w:t>
                  </w:r>
                  <w:r w:rsidRPr="00E563E4">
                    <w:rPr>
                      <w:rFonts w:ascii="Arial" w:hAnsi="Arial" w:cs="Arial"/>
                    </w:rPr>
                    <w:t>erritory</w:t>
                  </w:r>
                  <w:r>
                    <w:rPr>
                      <w:rFonts w:ascii="Arial" w:hAnsi="Arial" w:cs="Arial"/>
                    </w:rPr>
                    <w:t>, consistently met overall targets</w:t>
                  </w:r>
                </w:p>
                <w:p w:rsidR="00512808" w:rsidRPr="00512808" w:rsidRDefault="00E563E4" w:rsidP="00E563E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Acquired</w:t>
                  </w:r>
                  <w:r w:rsidRPr="009F6CBD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Pr="009F6CBD">
                    <w:rPr>
                      <w:rFonts w:ascii="Arial" w:hAnsi="Arial" w:cs="Arial"/>
                    </w:rPr>
                    <w:t xml:space="preserve">ccounts outside Delhi through </w:t>
                  </w:r>
                  <w:r>
                    <w:rPr>
                      <w:rFonts w:ascii="Arial" w:hAnsi="Arial" w:cs="Arial"/>
                    </w:rPr>
                    <w:t>strong n</w:t>
                  </w:r>
                  <w:r w:rsidRPr="009F6CBD">
                    <w:rPr>
                      <w:rFonts w:ascii="Arial" w:hAnsi="Arial" w:cs="Arial"/>
                    </w:rPr>
                    <w:t>etworking</w:t>
                  </w:r>
                  <w:r w:rsidR="004D4B0C">
                    <w:rPr>
                      <w:rFonts w:ascii="Arial" w:hAnsi="Arial" w:cs="Arial"/>
                    </w:rPr>
                    <w:t xml:space="preserve"> in addition to Delhi/NCR</w:t>
                  </w:r>
                </w:p>
                <w:p w:rsidR="00C515B1" w:rsidRPr="00336CA4" w:rsidRDefault="00C515B1" w:rsidP="00512808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Role</w:t>
                  </w:r>
                </w:p>
                <w:p w:rsidR="00C515B1" w:rsidRPr="00141556" w:rsidRDefault="004D4B0C" w:rsidP="002B01A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847070">
                    <w:rPr>
                      <w:rFonts w:ascii="Arial" w:hAnsi="Arial" w:cs="Arial"/>
                    </w:rPr>
                    <w:t>Handling of Enterprise/Key accounts which include top corporate &amp; placement consultants</w:t>
                  </w:r>
                </w:p>
                <w:p w:rsidR="00C515B1" w:rsidRPr="009E5E30" w:rsidRDefault="00C515B1" w:rsidP="002B01A5">
                  <w:pPr>
                    <w:rPr>
                      <w:rFonts w:ascii="Arial" w:hAnsi="Arial" w:cs="Arial"/>
                    </w:rPr>
                  </w:pPr>
                  <w:r w:rsidRPr="00361834">
                    <w:rPr>
                      <w:rFonts w:ascii="Arial" w:hAnsi="Arial" w:cs="Arial"/>
                      <w:u w:val="single"/>
                    </w:rPr>
                    <w:t>Responsibilities</w:t>
                  </w:r>
                </w:p>
                <w:p w:rsidR="004D4B0C" w:rsidRPr="004D4B0C" w:rsidRDefault="004D4B0C" w:rsidP="004D4B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4D4B0C">
                    <w:rPr>
                      <w:rFonts w:ascii="Arial" w:hAnsi="Arial" w:cs="Arial"/>
                    </w:rPr>
                    <w:t>Closely interacting with the Product Team (Reviewing/ Testing company portal: Enhancements, Value-Added-Services, communication of innovative ideas) to enhanc</w:t>
                  </w:r>
                  <w:r>
                    <w:rPr>
                      <w:rFonts w:ascii="Arial" w:hAnsi="Arial" w:cs="Arial"/>
                    </w:rPr>
                    <w:t>e company’s revenue</w:t>
                  </w:r>
                </w:p>
                <w:p w:rsidR="004D4B0C" w:rsidRPr="004D4B0C" w:rsidRDefault="004D4B0C" w:rsidP="004D4B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4D4B0C">
                    <w:rPr>
                      <w:rFonts w:ascii="Arial" w:hAnsi="Arial" w:cs="Arial"/>
                    </w:rPr>
                    <w:t>Corporate selling experience in the area of integrated media solutions including a combination of print, online and career fair events</w:t>
                  </w:r>
                </w:p>
                <w:p w:rsidR="00C515B1" w:rsidRDefault="004D4B0C" w:rsidP="00FE479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4D4B0C">
                    <w:rPr>
                      <w:rFonts w:ascii="Arial" w:hAnsi="Arial" w:cs="Arial"/>
                    </w:rPr>
                    <w:t>Selling “Timesjobs.com Job Fair Events” to corporate clientele and participating in the overall execution of the same</w:t>
                  </w:r>
                </w:p>
                <w:p w:rsidR="00075386" w:rsidRPr="00075386" w:rsidRDefault="00075386" w:rsidP="00075386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C515B1" w:rsidRPr="008D3B30" w:rsidRDefault="00C515B1" w:rsidP="002B01A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C515B1" w:rsidTr="001025E3">
              <w:tc>
                <w:tcPr>
                  <w:tcW w:w="877" w:type="dxa"/>
                </w:tcPr>
                <w:p w:rsidR="000B28DE" w:rsidRPr="000B28DE" w:rsidRDefault="000B28DE" w:rsidP="002B01A5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C515B1" w:rsidRPr="00056866" w:rsidRDefault="000B28DE" w:rsidP="002B01A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Apr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 xml:space="preserve"> –</w:t>
                  </w:r>
                  <w:r w:rsidR="00C515B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CD7881" w:rsidRDefault="000B28DE" w:rsidP="000B28D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Dec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283" w:type="dxa"/>
                </w:tcPr>
                <w:p w:rsidR="00C515B1" w:rsidRPr="00AA6D78" w:rsidRDefault="00B97428" w:rsidP="002B01A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Bird Group (Amadeus India)</w:t>
                  </w:r>
                  <w:r w:rsidR="00C515B1">
                    <w:rPr>
                      <w:rFonts w:ascii="Arial" w:hAnsi="Arial" w:cs="Arial"/>
                    </w:rPr>
                    <w:t xml:space="preserve">                                                                                      </w:t>
                  </w:r>
                  <w:r w:rsidR="00AA6D78">
                    <w:rPr>
                      <w:rFonts w:ascii="Arial" w:hAnsi="Arial" w:cs="Arial"/>
                    </w:rPr>
                    <w:t xml:space="preserve">      </w:t>
                  </w:r>
                  <w:r w:rsidR="00C515B1">
                    <w:rPr>
                      <w:rFonts w:ascii="Arial" w:hAnsi="Arial" w:cs="Arial"/>
                    </w:rPr>
                    <w:t xml:space="preserve">  </w:t>
                  </w:r>
                  <w:r w:rsidR="00AA6D78">
                    <w:rPr>
                      <w:rFonts w:ascii="Arial" w:hAnsi="Arial" w:cs="Arial"/>
                    </w:rPr>
                    <w:t xml:space="preserve">  </w:t>
                  </w:r>
                  <w:r w:rsidR="00C515B1" w:rsidRPr="00AA6D78">
                    <w:rPr>
                      <w:rFonts w:ascii="Arial" w:hAnsi="Arial" w:cs="Arial"/>
                    </w:rPr>
                    <w:t xml:space="preserve">   </w:t>
                  </w:r>
                  <w:r w:rsidR="009222E5">
                    <w:rPr>
                      <w:rFonts w:ascii="Arial" w:hAnsi="Arial" w:cs="Arial"/>
                    </w:rPr>
                    <w:t xml:space="preserve">   Gurgaon</w:t>
                  </w:r>
                </w:p>
                <w:p w:rsidR="00C515B1" w:rsidRPr="00B852AD" w:rsidRDefault="00C515B1" w:rsidP="002B01A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Designation: </w:t>
                  </w:r>
                  <w:r w:rsidR="002D379A">
                    <w:rPr>
                      <w:rFonts w:ascii="Arial" w:hAnsi="Arial" w:cs="Arial"/>
                      <w:b/>
                    </w:rPr>
                    <w:t>Senior E</w:t>
                  </w:r>
                  <w:r w:rsidR="000B28DE">
                    <w:rPr>
                      <w:rFonts w:ascii="Arial" w:hAnsi="Arial" w:cs="Arial"/>
                      <w:b/>
                    </w:rPr>
                    <w:t>xecutive - Business Development</w:t>
                  </w:r>
                </w:p>
                <w:p w:rsidR="00C515B1" w:rsidRPr="008328D9" w:rsidRDefault="00C515B1" w:rsidP="002B01A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82278F" w:rsidRDefault="002D379A" w:rsidP="008227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Certifications</w:t>
                  </w:r>
                </w:p>
                <w:p w:rsidR="002D379A" w:rsidRPr="002D379A" w:rsidRDefault="002D379A" w:rsidP="002D379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2D379A">
                    <w:rPr>
                      <w:rFonts w:ascii="Arial" w:hAnsi="Arial" w:cs="Arial"/>
                    </w:rPr>
                    <w:t>Certificate of Achievement for Enter the World of Amadeus Vista</w:t>
                  </w:r>
                </w:p>
                <w:p w:rsidR="0082278F" w:rsidRDefault="002D379A" w:rsidP="002D379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2D379A">
                    <w:rPr>
                      <w:rFonts w:ascii="Arial" w:hAnsi="Arial" w:cs="Arial"/>
                    </w:rPr>
                    <w:t>Certificate of Achievement for Enter the World of Automated Ticketing Vista</w:t>
                  </w:r>
                </w:p>
                <w:p w:rsidR="00C515B1" w:rsidRDefault="00C515B1" w:rsidP="008227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Role</w:t>
                  </w:r>
                </w:p>
                <w:p w:rsidR="008A3F47" w:rsidRPr="008A3F47" w:rsidRDefault="008A3F47" w:rsidP="008A3F4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8A3F47">
                    <w:rPr>
                      <w:rFonts w:ascii="Arial" w:hAnsi="Arial" w:cs="Arial"/>
                    </w:rPr>
                    <w:t>Market Research, Business Analysis, Pre-Bid activities, Customer proposals and presentations</w:t>
                  </w:r>
                </w:p>
                <w:p w:rsidR="008A3F47" w:rsidRPr="008A3F47" w:rsidRDefault="008A3F47" w:rsidP="008A3F4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8A3F47">
                    <w:rPr>
                      <w:rFonts w:ascii="Arial" w:hAnsi="Arial" w:cs="Arial"/>
                    </w:rPr>
                    <w:t>Contract formulation and management, Invoicing</w:t>
                  </w:r>
                  <w:r w:rsidR="00075386">
                    <w:rPr>
                      <w:rFonts w:ascii="Arial" w:hAnsi="Arial" w:cs="Arial"/>
                    </w:rPr>
                    <w:t>, promotion of Birders</w:t>
                  </w:r>
                </w:p>
                <w:p w:rsidR="00C515B1" w:rsidRPr="00D10866" w:rsidRDefault="008A3F47" w:rsidP="002B01A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Initiating contact with startup Airlines and providing them end to end business processes under Bird Information System, assist airlines with web services in order to integrate with travel portals</w:t>
                  </w:r>
                </w:p>
                <w:p w:rsidR="00C515B1" w:rsidRDefault="00075386" w:rsidP="002B01A5">
                  <w:p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  <w:u w:val="single"/>
                    </w:rPr>
                    <w:t>BIS (Bird Information System)</w:t>
                  </w:r>
                </w:p>
                <w:p w:rsidR="00075386" w:rsidRPr="00075386" w:rsidRDefault="00075386" w:rsidP="000753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 xml:space="preserve">Implementation </w:t>
                  </w:r>
                  <w:r>
                    <w:rPr>
                      <w:rFonts w:ascii="Arial" w:hAnsi="Arial" w:cs="Arial"/>
                    </w:rPr>
                    <w:t xml:space="preserve">and promotion </w:t>
                  </w:r>
                  <w:r w:rsidRPr="00075386">
                    <w:rPr>
                      <w:rFonts w:ascii="Arial" w:hAnsi="Arial" w:cs="Arial"/>
                    </w:rPr>
                    <w:t>of AIRS (Airlin</w:t>
                  </w:r>
                  <w:r>
                    <w:rPr>
                      <w:rFonts w:ascii="Arial" w:hAnsi="Arial" w:cs="Arial"/>
                    </w:rPr>
                    <w:t>e Inventory Reservation System)</w:t>
                  </w:r>
                </w:p>
                <w:p w:rsidR="00C515B1" w:rsidRDefault="00075386" w:rsidP="000753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Assist</w:t>
                  </w:r>
                  <w:r>
                    <w:rPr>
                      <w:rFonts w:ascii="Arial" w:hAnsi="Arial" w:cs="Arial"/>
                    </w:rPr>
                    <w:t xml:space="preserve">ance of </w:t>
                  </w:r>
                  <w:r w:rsidRPr="00075386">
                    <w:rPr>
                      <w:rFonts w:ascii="Arial" w:hAnsi="Arial" w:cs="Arial"/>
                    </w:rPr>
                    <w:t xml:space="preserve">starting Integrated Call Center for Clients, </w:t>
                  </w:r>
                  <w:r>
                    <w:rPr>
                      <w:rFonts w:ascii="Arial" w:hAnsi="Arial" w:cs="Arial"/>
                    </w:rPr>
                    <w:t>w</w:t>
                  </w:r>
                  <w:r w:rsidRPr="00075386">
                    <w:rPr>
                      <w:rFonts w:ascii="Arial" w:hAnsi="Arial" w:cs="Arial"/>
                    </w:rPr>
                    <w:t>eb Integrations Implementation</w:t>
                  </w:r>
                </w:p>
                <w:p w:rsidR="00075386" w:rsidRPr="00075386" w:rsidRDefault="00075386" w:rsidP="00075386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C515B1" w:rsidRPr="00AF5EB4" w:rsidRDefault="00C515B1" w:rsidP="002B01A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C515B1" w:rsidTr="001025E3">
              <w:tc>
                <w:tcPr>
                  <w:tcW w:w="877" w:type="dxa"/>
                </w:tcPr>
                <w:p w:rsidR="000B28DE" w:rsidRPr="000B28DE" w:rsidRDefault="000B28DE" w:rsidP="002B01A5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C515B1" w:rsidRPr="00056866" w:rsidRDefault="000B28DE" w:rsidP="002B01A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Apr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 xml:space="preserve"> –</w:t>
                  </w:r>
                  <w:r w:rsidR="00C515B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C515B1" w:rsidRDefault="000B28DE" w:rsidP="000B28D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Apr</w:t>
                  </w:r>
                  <w:r w:rsidR="008042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C515B1" w:rsidRPr="0005686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283" w:type="dxa"/>
                </w:tcPr>
                <w:p w:rsidR="00C515B1" w:rsidRPr="00AA6D78" w:rsidRDefault="000B28DE" w:rsidP="002B01A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American Express           </w:t>
                  </w:r>
                  <w:r w:rsidR="00C515B1">
                    <w:rPr>
                      <w:rFonts w:ascii="Arial" w:hAnsi="Arial" w:cs="Arial"/>
                    </w:rPr>
                    <w:t xml:space="preserve">                                                                                              </w:t>
                  </w:r>
                  <w:r w:rsidR="00AA6D78">
                    <w:rPr>
                      <w:rFonts w:ascii="Arial" w:hAnsi="Arial" w:cs="Arial"/>
                    </w:rPr>
                    <w:t xml:space="preserve">       </w:t>
                  </w:r>
                  <w:r w:rsidR="00C515B1">
                    <w:rPr>
                      <w:rFonts w:ascii="Arial" w:hAnsi="Arial" w:cs="Arial"/>
                    </w:rPr>
                    <w:t xml:space="preserve">  </w:t>
                  </w:r>
                  <w:r w:rsidR="00AA6D78">
                    <w:rPr>
                      <w:rFonts w:ascii="Arial" w:hAnsi="Arial" w:cs="Arial"/>
                    </w:rPr>
                    <w:t xml:space="preserve"> </w:t>
                  </w:r>
                  <w:r w:rsidR="00C515B1">
                    <w:rPr>
                      <w:rFonts w:ascii="Arial" w:hAnsi="Arial" w:cs="Arial"/>
                    </w:rPr>
                    <w:t xml:space="preserve"> </w:t>
                  </w:r>
                  <w:r w:rsidR="00C515B1" w:rsidRPr="00AA6D78">
                    <w:rPr>
                      <w:rFonts w:ascii="Arial" w:hAnsi="Arial" w:cs="Arial"/>
                    </w:rPr>
                    <w:t xml:space="preserve"> </w:t>
                  </w:r>
                  <w:r w:rsidR="009222E5">
                    <w:rPr>
                      <w:rFonts w:ascii="Arial" w:hAnsi="Arial" w:cs="Arial"/>
                    </w:rPr>
                    <w:t xml:space="preserve">  Gurgaon</w:t>
                  </w:r>
                </w:p>
                <w:p w:rsidR="000B28DE" w:rsidRPr="00B852AD" w:rsidRDefault="00C515B1" w:rsidP="000B28D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Designation: </w:t>
                  </w:r>
                  <w:r w:rsidR="000B28DE">
                    <w:rPr>
                      <w:rFonts w:ascii="Arial" w:hAnsi="Arial" w:cs="Arial"/>
                      <w:b/>
                    </w:rPr>
                    <w:t xml:space="preserve">Travel </w:t>
                  </w:r>
                  <w:r w:rsidR="002D379A">
                    <w:rPr>
                      <w:rFonts w:ascii="Arial" w:hAnsi="Arial" w:cs="Arial"/>
                      <w:b/>
                    </w:rPr>
                    <w:t>Councilor</w:t>
                  </w:r>
                </w:p>
                <w:p w:rsidR="000B28DE" w:rsidRPr="008328D9" w:rsidRDefault="000B28DE" w:rsidP="000B28D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0B28DE" w:rsidRDefault="000B28DE" w:rsidP="000B28DE">
                  <w:pPr>
                    <w:rPr>
                      <w:rFonts w:ascii="Arial" w:hAnsi="Arial" w:cs="Arial"/>
                    </w:rPr>
                  </w:pPr>
                  <w:r w:rsidRPr="00BA04D8">
                    <w:rPr>
                      <w:rFonts w:ascii="Arial" w:hAnsi="Arial" w:cs="Arial"/>
                      <w:u w:val="single"/>
                    </w:rPr>
                    <w:t>Awards / Achievements</w:t>
                  </w:r>
                </w:p>
                <w:p w:rsidR="00075386" w:rsidRPr="00465B30" w:rsidRDefault="00075386" w:rsidP="000753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b/>
                    </w:rPr>
                  </w:pPr>
                  <w:r w:rsidRPr="00465B30">
                    <w:rPr>
                      <w:rFonts w:ascii="Arial" w:hAnsi="Arial" w:cs="Arial"/>
                      <w:b/>
                    </w:rPr>
                    <w:t xml:space="preserve">The Aces Award for Exemplary Team Performance - 08 </w:t>
                  </w:r>
                </w:p>
                <w:p w:rsidR="00075386" w:rsidRDefault="00075386" w:rsidP="000753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Certifications</w:t>
                  </w:r>
                </w:p>
                <w:p w:rsidR="00075386" w:rsidRDefault="00075386" w:rsidP="000753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Process Certification for Process Training with Cent</w:t>
                  </w:r>
                  <w:r>
                    <w:rPr>
                      <w:rFonts w:ascii="Arial" w:hAnsi="Arial" w:cs="Arial"/>
                    </w:rPr>
                    <w:t>ralized Solutions in Worldspan</w:t>
                  </w:r>
                </w:p>
                <w:p w:rsidR="00075386" w:rsidRDefault="00075386" w:rsidP="000753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Process Certification for Process Training with Cent</w:t>
                  </w:r>
                  <w:r>
                    <w:rPr>
                      <w:rFonts w:ascii="Arial" w:hAnsi="Arial" w:cs="Arial"/>
                    </w:rPr>
                    <w:t>ralized Solutions in Sabre</w:t>
                  </w:r>
                </w:p>
                <w:p w:rsidR="000B28DE" w:rsidRDefault="00075386" w:rsidP="0007538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Process Certification for Process Training with Cent</w:t>
                  </w:r>
                  <w:r>
                    <w:rPr>
                      <w:rFonts w:ascii="Arial" w:hAnsi="Arial" w:cs="Arial"/>
                    </w:rPr>
                    <w:t xml:space="preserve">ralized Solutions in </w:t>
                  </w:r>
                  <w:r w:rsidRPr="00075386">
                    <w:rPr>
                      <w:rFonts w:ascii="Arial" w:hAnsi="Arial" w:cs="Arial"/>
                    </w:rPr>
                    <w:t>Amdadeus</w:t>
                  </w:r>
                </w:p>
                <w:p w:rsidR="000B28DE" w:rsidRDefault="000B28DE" w:rsidP="000B28D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 xml:space="preserve">Role &amp; </w:t>
                  </w:r>
                  <w:r w:rsidRPr="00361834">
                    <w:rPr>
                      <w:rFonts w:ascii="Arial" w:hAnsi="Arial" w:cs="Arial"/>
                      <w:u w:val="single"/>
                    </w:rPr>
                    <w:t>Responsibilities</w:t>
                  </w:r>
                </w:p>
                <w:p w:rsidR="00A142CE" w:rsidRDefault="00A142CE" w:rsidP="0007538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A142CE">
                    <w:rPr>
                      <w:rFonts w:ascii="Arial" w:hAnsi="Arial" w:cs="Arial"/>
                    </w:rPr>
                    <w:t>Accounting and reconciliation of corporate accounts</w:t>
                  </w:r>
                  <w:r>
                    <w:rPr>
                      <w:rFonts w:ascii="Arial" w:hAnsi="Arial" w:cs="Arial"/>
                    </w:rPr>
                    <w:t>, Analyzing travel patter data</w:t>
                  </w:r>
                </w:p>
                <w:p w:rsidR="00075386" w:rsidRPr="00465B30" w:rsidRDefault="00075386" w:rsidP="0007538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465B30">
                    <w:rPr>
                      <w:rFonts w:ascii="Arial" w:hAnsi="Arial" w:cs="Arial"/>
                    </w:rPr>
                    <w:t>Preparing MIS Reports</w:t>
                  </w:r>
                  <w:r w:rsidR="00465B30" w:rsidRPr="00465B30">
                    <w:rPr>
                      <w:rFonts w:ascii="Arial" w:hAnsi="Arial" w:cs="Arial"/>
                    </w:rPr>
                    <w:t xml:space="preserve">, </w:t>
                  </w:r>
                  <w:r w:rsidRPr="00465B30">
                    <w:rPr>
                      <w:rFonts w:ascii="Arial" w:hAnsi="Arial" w:cs="Arial"/>
                    </w:rPr>
                    <w:t>Working with corporate reservations</w:t>
                  </w:r>
                </w:p>
                <w:p w:rsidR="00075386" w:rsidRPr="00075386" w:rsidRDefault="00075386" w:rsidP="0007538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Exchanging tickets and re-driving  tickets to the in-house Software (max)</w:t>
                  </w:r>
                </w:p>
                <w:p w:rsidR="00C515B1" w:rsidRPr="00D73399" w:rsidRDefault="00075386" w:rsidP="00465B3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</w:rPr>
                  </w:pPr>
                  <w:r w:rsidRPr="00075386">
                    <w:rPr>
                      <w:rFonts w:ascii="Arial" w:hAnsi="Arial" w:cs="Arial"/>
                    </w:rPr>
                    <w:t>Regular interaction with branches in solving any queries</w:t>
                  </w:r>
                  <w:r w:rsidR="00465B30">
                    <w:rPr>
                      <w:rFonts w:ascii="Arial" w:hAnsi="Arial" w:cs="Arial"/>
                    </w:rPr>
                    <w:t>, w</w:t>
                  </w:r>
                  <w:r w:rsidRPr="00075386">
                    <w:rPr>
                      <w:rFonts w:ascii="Arial" w:hAnsi="Arial" w:cs="Arial"/>
                    </w:rPr>
                    <w:t xml:space="preserve">orking with </w:t>
                  </w:r>
                  <w:r w:rsidR="00465B30">
                    <w:rPr>
                      <w:rFonts w:ascii="Arial" w:hAnsi="Arial" w:cs="Arial"/>
                    </w:rPr>
                    <w:t>3</w:t>
                  </w:r>
                  <w:r w:rsidRPr="00075386">
                    <w:rPr>
                      <w:rFonts w:ascii="Arial" w:hAnsi="Arial" w:cs="Arial"/>
                    </w:rPr>
                    <w:t xml:space="preserve"> GDS simultaneously</w:t>
                  </w:r>
                </w:p>
              </w:tc>
            </w:tr>
          </w:tbl>
          <w:p w:rsidR="001025E3" w:rsidRDefault="008274E7" w:rsidP="007A6CE7">
            <w:pPr>
              <w:rPr>
                <w:rFonts w:ascii="Arial" w:hAnsi="Arial" w:cs="Arial"/>
              </w:rPr>
            </w:pPr>
            <w:r w:rsidRPr="008274E7">
              <w:rPr>
                <w:rFonts w:ascii="Arial" w:hAnsi="Arial" w:cs="Arial"/>
                <w:b/>
                <w:noProof/>
              </w:rPr>
              <w:pict>
                <v:shape id="_x0000_s1044" type="#_x0000_t32" style="position:absolute;margin-left:-4.75pt;margin-top:2.75pt;width:559.45pt;height:0;z-index:251672576;mso-position-horizontal-relative:text;mso-position-vertical-relative:text" o:connectortype="straight"/>
              </w:pict>
            </w:r>
          </w:p>
          <w:p w:rsidR="001025E3" w:rsidRPr="007A6CE7" w:rsidRDefault="00A4585A" w:rsidP="00EA735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HOBBIES</w:t>
            </w:r>
            <w:r w:rsidR="001025E3">
              <w:rPr>
                <w:rFonts w:ascii="Arial" w:hAnsi="Arial" w:cs="Arial"/>
                <w:sz w:val="24"/>
                <w:szCs w:val="24"/>
              </w:rPr>
              <w:t>:</w:t>
            </w:r>
            <w:r w:rsidR="009625C3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ustom</w:t>
            </w:r>
            <w:proofErr w:type="spellEnd"/>
            <w:r>
              <w:rPr>
                <w:rFonts w:ascii="Arial" w:hAnsi="Arial" w:cs="Arial"/>
              </w:rPr>
              <w:t xml:space="preserve"> Chocolate Making, Creative Glass Art Work</w:t>
            </w:r>
          </w:p>
        </w:tc>
      </w:tr>
    </w:tbl>
    <w:p w:rsidR="00C83BB8" w:rsidRPr="00BD2E49" w:rsidRDefault="00C83BB8" w:rsidP="00BD2E49">
      <w:pPr>
        <w:spacing w:after="0" w:line="240" w:lineRule="auto"/>
        <w:rPr>
          <w:rFonts w:ascii="Bookman Old Style" w:hAnsi="Bookman Old Style" w:cs="Arial"/>
          <w:sz w:val="2"/>
          <w:szCs w:val="2"/>
        </w:rPr>
      </w:pPr>
    </w:p>
    <w:sectPr w:rsidR="00C83BB8" w:rsidRPr="00BD2E49" w:rsidSect="005A143F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1BEB"/>
    <w:multiLevelType w:val="hybridMultilevel"/>
    <w:tmpl w:val="8BC8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A5809"/>
    <w:multiLevelType w:val="hybridMultilevel"/>
    <w:tmpl w:val="3966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E301E"/>
    <w:multiLevelType w:val="hybridMultilevel"/>
    <w:tmpl w:val="76C8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21DF9"/>
    <w:multiLevelType w:val="hybridMultilevel"/>
    <w:tmpl w:val="3138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35664"/>
    <w:multiLevelType w:val="hybridMultilevel"/>
    <w:tmpl w:val="0FB8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E5256"/>
    <w:multiLevelType w:val="hybridMultilevel"/>
    <w:tmpl w:val="CED4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851FE"/>
    <w:multiLevelType w:val="hybridMultilevel"/>
    <w:tmpl w:val="8770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46DC4"/>
    <w:multiLevelType w:val="hybridMultilevel"/>
    <w:tmpl w:val="AC06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B3546"/>
    <w:multiLevelType w:val="hybridMultilevel"/>
    <w:tmpl w:val="8776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0077B"/>
    <w:multiLevelType w:val="hybridMultilevel"/>
    <w:tmpl w:val="6F18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731DB"/>
    <w:multiLevelType w:val="hybridMultilevel"/>
    <w:tmpl w:val="9464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E54D4"/>
    <w:multiLevelType w:val="hybridMultilevel"/>
    <w:tmpl w:val="38EA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83BB8"/>
    <w:rsid w:val="000241FA"/>
    <w:rsid w:val="00056866"/>
    <w:rsid w:val="00067521"/>
    <w:rsid w:val="00067774"/>
    <w:rsid w:val="00075386"/>
    <w:rsid w:val="00086726"/>
    <w:rsid w:val="00092A91"/>
    <w:rsid w:val="000B28DE"/>
    <w:rsid w:val="000C1972"/>
    <w:rsid w:val="000C5882"/>
    <w:rsid w:val="000E4700"/>
    <w:rsid w:val="00100C94"/>
    <w:rsid w:val="001025E3"/>
    <w:rsid w:val="001237AB"/>
    <w:rsid w:val="00135171"/>
    <w:rsid w:val="00136858"/>
    <w:rsid w:val="00141556"/>
    <w:rsid w:val="0016366E"/>
    <w:rsid w:val="0016413C"/>
    <w:rsid w:val="001766CB"/>
    <w:rsid w:val="0019489B"/>
    <w:rsid w:val="001A113A"/>
    <w:rsid w:val="001B0A1D"/>
    <w:rsid w:val="002122E7"/>
    <w:rsid w:val="00216176"/>
    <w:rsid w:val="0023129F"/>
    <w:rsid w:val="0024672A"/>
    <w:rsid w:val="00262B91"/>
    <w:rsid w:val="00271362"/>
    <w:rsid w:val="00296370"/>
    <w:rsid w:val="002A57F8"/>
    <w:rsid w:val="002D379A"/>
    <w:rsid w:val="0030095C"/>
    <w:rsid w:val="003059F9"/>
    <w:rsid w:val="00316A03"/>
    <w:rsid w:val="00336CA4"/>
    <w:rsid w:val="003556CD"/>
    <w:rsid w:val="00361834"/>
    <w:rsid w:val="00361E33"/>
    <w:rsid w:val="003656D4"/>
    <w:rsid w:val="0037754F"/>
    <w:rsid w:val="00393804"/>
    <w:rsid w:val="00393FC5"/>
    <w:rsid w:val="003973FB"/>
    <w:rsid w:val="003A049E"/>
    <w:rsid w:val="003A698C"/>
    <w:rsid w:val="003C5291"/>
    <w:rsid w:val="003C6939"/>
    <w:rsid w:val="003D5EAE"/>
    <w:rsid w:val="003F2101"/>
    <w:rsid w:val="0044471C"/>
    <w:rsid w:val="0046253E"/>
    <w:rsid w:val="00465B30"/>
    <w:rsid w:val="00467D2F"/>
    <w:rsid w:val="00476916"/>
    <w:rsid w:val="004C68DD"/>
    <w:rsid w:val="004C7236"/>
    <w:rsid w:val="004D21A3"/>
    <w:rsid w:val="004D2D8B"/>
    <w:rsid w:val="004D4B0C"/>
    <w:rsid w:val="004F4817"/>
    <w:rsid w:val="00512808"/>
    <w:rsid w:val="00516106"/>
    <w:rsid w:val="00523219"/>
    <w:rsid w:val="00557860"/>
    <w:rsid w:val="00562830"/>
    <w:rsid w:val="00571FA5"/>
    <w:rsid w:val="00572945"/>
    <w:rsid w:val="005A143F"/>
    <w:rsid w:val="005C0384"/>
    <w:rsid w:val="005D7B73"/>
    <w:rsid w:val="005E20F6"/>
    <w:rsid w:val="005E2903"/>
    <w:rsid w:val="005E53CD"/>
    <w:rsid w:val="005F6C81"/>
    <w:rsid w:val="00647206"/>
    <w:rsid w:val="00651139"/>
    <w:rsid w:val="00691997"/>
    <w:rsid w:val="006B1984"/>
    <w:rsid w:val="006E440C"/>
    <w:rsid w:val="00702155"/>
    <w:rsid w:val="0072671D"/>
    <w:rsid w:val="00740AD5"/>
    <w:rsid w:val="007539ED"/>
    <w:rsid w:val="00764936"/>
    <w:rsid w:val="00764B02"/>
    <w:rsid w:val="00785483"/>
    <w:rsid w:val="007A6CE7"/>
    <w:rsid w:val="007C637E"/>
    <w:rsid w:val="008042C8"/>
    <w:rsid w:val="0082278F"/>
    <w:rsid w:val="00822B46"/>
    <w:rsid w:val="008274E7"/>
    <w:rsid w:val="00831664"/>
    <w:rsid w:val="008328D9"/>
    <w:rsid w:val="00841D6F"/>
    <w:rsid w:val="00847070"/>
    <w:rsid w:val="008A3F47"/>
    <w:rsid w:val="008D2C1E"/>
    <w:rsid w:val="008D3B30"/>
    <w:rsid w:val="008F58A8"/>
    <w:rsid w:val="009222E5"/>
    <w:rsid w:val="009313B3"/>
    <w:rsid w:val="00944F7C"/>
    <w:rsid w:val="009476F5"/>
    <w:rsid w:val="009625C3"/>
    <w:rsid w:val="009729E6"/>
    <w:rsid w:val="009E5E30"/>
    <w:rsid w:val="009E5EA8"/>
    <w:rsid w:val="009E6031"/>
    <w:rsid w:val="009F6CBD"/>
    <w:rsid w:val="00A142CE"/>
    <w:rsid w:val="00A26E70"/>
    <w:rsid w:val="00A4585A"/>
    <w:rsid w:val="00A72A20"/>
    <w:rsid w:val="00A8034B"/>
    <w:rsid w:val="00AA6D78"/>
    <w:rsid w:val="00AB3E74"/>
    <w:rsid w:val="00AB4AD6"/>
    <w:rsid w:val="00AB5F58"/>
    <w:rsid w:val="00AC33BC"/>
    <w:rsid w:val="00AF0445"/>
    <w:rsid w:val="00AF5EB4"/>
    <w:rsid w:val="00B31236"/>
    <w:rsid w:val="00B31909"/>
    <w:rsid w:val="00B56FAF"/>
    <w:rsid w:val="00B607C7"/>
    <w:rsid w:val="00B852AD"/>
    <w:rsid w:val="00B91992"/>
    <w:rsid w:val="00B97428"/>
    <w:rsid w:val="00BA040E"/>
    <w:rsid w:val="00BA04D8"/>
    <w:rsid w:val="00BB1979"/>
    <w:rsid w:val="00BD2E49"/>
    <w:rsid w:val="00BE10DF"/>
    <w:rsid w:val="00BE169A"/>
    <w:rsid w:val="00C039B7"/>
    <w:rsid w:val="00C07465"/>
    <w:rsid w:val="00C12413"/>
    <w:rsid w:val="00C335E7"/>
    <w:rsid w:val="00C515B1"/>
    <w:rsid w:val="00C60FAF"/>
    <w:rsid w:val="00C63E8D"/>
    <w:rsid w:val="00C66272"/>
    <w:rsid w:val="00C80303"/>
    <w:rsid w:val="00C83BB8"/>
    <w:rsid w:val="00CB0B95"/>
    <w:rsid w:val="00CB13D7"/>
    <w:rsid w:val="00CC0DEA"/>
    <w:rsid w:val="00CD7881"/>
    <w:rsid w:val="00CF5F61"/>
    <w:rsid w:val="00D10866"/>
    <w:rsid w:val="00D12581"/>
    <w:rsid w:val="00D271F3"/>
    <w:rsid w:val="00D3265B"/>
    <w:rsid w:val="00D36AA0"/>
    <w:rsid w:val="00D41E25"/>
    <w:rsid w:val="00D43122"/>
    <w:rsid w:val="00D51A64"/>
    <w:rsid w:val="00D57E8C"/>
    <w:rsid w:val="00D73399"/>
    <w:rsid w:val="00D73732"/>
    <w:rsid w:val="00D921F2"/>
    <w:rsid w:val="00DA746B"/>
    <w:rsid w:val="00DC7E33"/>
    <w:rsid w:val="00DE52D9"/>
    <w:rsid w:val="00DF74B7"/>
    <w:rsid w:val="00E15D56"/>
    <w:rsid w:val="00E17919"/>
    <w:rsid w:val="00E226F1"/>
    <w:rsid w:val="00E4187B"/>
    <w:rsid w:val="00E433FA"/>
    <w:rsid w:val="00E563E4"/>
    <w:rsid w:val="00E63C0C"/>
    <w:rsid w:val="00E76B6D"/>
    <w:rsid w:val="00E82C10"/>
    <w:rsid w:val="00E94175"/>
    <w:rsid w:val="00EA7359"/>
    <w:rsid w:val="00ED44C5"/>
    <w:rsid w:val="00ED69E1"/>
    <w:rsid w:val="00ED715A"/>
    <w:rsid w:val="00EF0983"/>
    <w:rsid w:val="00F06351"/>
    <w:rsid w:val="00F16F17"/>
    <w:rsid w:val="00F22740"/>
    <w:rsid w:val="00F31A61"/>
    <w:rsid w:val="00F656D8"/>
    <w:rsid w:val="00F74403"/>
    <w:rsid w:val="00F82E36"/>
    <w:rsid w:val="00FA5D52"/>
    <w:rsid w:val="00FB7818"/>
    <w:rsid w:val="00FC1BDA"/>
    <w:rsid w:val="00FD2676"/>
    <w:rsid w:val="00FE4685"/>
    <w:rsid w:val="00FE4799"/>
    <w:rsid w:val="00FF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8" type="connector" idref="#_x0000_s1039"/>
        <o:r id="V:Rule9" type="connector" idref="#_x0000_s1033"/>
        <o:r id="V:Rule10" type="connector" idref="#_x0000_s1034"/>
        <o:r id="V:Rule11" type="connector" idref="#_x0000_s1044"/>
        <o:r id="V:Rule12" type="connector" idref="#_x0000_s1029"/>
        <o:r id="V:Rule13" type="connector" idref="#_x0000_s1030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10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236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647206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472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A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aahuj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</dc:creator>
  <cp:lastModifiedBy>vaibhav ahuja</cp:lastModifiedBy>
  <cp:revision>6</cp:revision>
  <cp:lastPrinted>2012-05-28T07:17:00Z</cp:lastPrinted>
  <dcterms:created xsi:type="dcterms:W3CDTF">2014-05-20T12:37:00Z</dcterms:created>
  <dcterms:modified xsi:type="dcterms:W3CDTF">2014-05-20T12:47:00Z</dcterms:modified>
</cp:coreProperties>
</file>