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6" w:lineRule="auto"/>
        <w:jc w:val="center"/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</w:pPr>
      <w:r>
        <w:rPr>
          <w:rFonts w:ascii="Open Sans" w:hAnsi="Open Sans" w:eastAsia="Open Sans" w:cs="Open Sans"/>
          <w:b/>
          <w:color w:val="3F3F3F"/>
          <w:sz w:val="36"/>
          <w:szCs w:val="36"/>
          <w:u w:val="single"/>
          <w:rtl w:val="0"/>
        </w:rPr>
        <w:t>Create an IAM User</w:t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bookmarkStart w:id="1" w:name="_GoBack"/>
      <w:bookmarkEnd w:id="1"/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943600" cy="4013200"/>
            <wp:effectExtent l="0" t="0" r="0" b="1016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jc w:val="left"/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32780" cy="3181985"/>
            <wp:effectExtent l="0" t="0" r="12700" b="3175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936" cy="31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68975" cy="2999740"/>
            <wp:effectExtent l="0" t="0" r="6985" b="254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0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bookmarkStart w:id="0" w:name="_heading=h.30j0zll" w:colFirst="0" w:colLast="0"/>
      <w:bookmarkEnd w:id="0"/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510530" cy="3444240"/>
            <wp:effectExtent l="0" t="0" r="635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6" cy="34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943600" cy="3721100"/>
            <wp:effectExtent l="0" t="0" r="0" b="12700"/>
            <wp:docPr id="1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/>
    <w:sectPr>
      <w:headerReference r:id="rId5" w:type="default"/>
      <w:pgSz w:w="11900" w:h="16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549FE"/>
    <w:rsid w:val="079421E3"/>
    <w:rsid w:val="174E67C7"/>
    <w:rsid w:val="18250055"/>
    <w:rsid w:val="1DF549FE"/>
    <w:rsid w:val="259F3855"/>
    <w:rsid w:val="26591B32"/>
    <w:rsid w:val="2AF71401"/>
    <w:rsid w:val="2F8F4ECF"/>
    <w:rsid w:val="35423676"/>
    <w:rsid w:val="38577901"/>
    <w:rsid w:val="3C1254A2"/>
    <w:rsid w:val="3DB919FC"/>
    <w:rsid w:val="3F4E78C2"/>
    <w:rsid w:val="44026767"/>
    <w:rsid w:val="48280661"/>
    <w:rsid w:val="54AA1D0E"/>
    <w:rsid w:val="657C1415"/>
    <w:rsid w:val="68E9763C"/>
    <w:rsid w:val="6C692339"/>
    <w:rsid w:val="6F6B3BD5"/>
    <w:rsid w:val="6F9D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29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2022-10-13T10:40:00Z</dcterms:created>
  <dc:creator>HARSHA</dc:creator>
  <cp:lastModifiedBy>HARSHA</cp:lastModifiedBy>
  <dcterms:modified xsi:type="dcterms:W3CDTF">2022-10-13T11:59:15Z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BC9621BE6D1D46BCA596E359158CDB8A</vt:lpwstr>
  </property>
</Properties>
</file>