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B5E3" w14:textId="77777777" w:rsidR="00407D1D" w:rsidRPr="00407D1D" w:rsidRDefault="00407D1D" w:rsidP="00407D1D">
      <w:pPr>
        <w:numPr>
          <w:ilvl w:val="0"/>
          <w:numId w:val="1"/>
        </w:numPr>
      </w:pPr>
      <w:r w:rsidRPr="00407D1D">
        <w:rPr>
          <w:b/>
          <w:bCs/>
        </w:rPr>
        <w:t>Structured Prompt</w:t>
      </w:r>
      <w:r w:rsidRPr="00407D1D">
        <w:t xml:space="preserve"> </w:t>
      </w:r>
    </w:p>
    <w:p w14:paraId="1BEEB7BC" w14:textId="77777777" w:rsidR="00407D1D" w:rsidRPr="00407D1D" w:rsidRDefault="00407D1D" w:rsidP="00407D1D">
      <w:r w:rsidRPr="00407D1D">
        <w:t xml:space="preserve">This combines role, context, instruction, input, constraints, and output format. </w:t>
      </w:r>
    </w:p>
    <w:p w14:paraId="300B5AD9" w14:textId="77777777" w:rsidR="00407D1D" w:rsidRPr="00407D1D" w:rsidRDefault="00407D1D" w:rsidP="00407D1D">
      <w:r w:rsidRPr="00407D1D">
        <w:rPr>
          <w:b/>
          <w:bCs/>
        </w:rPr>
        <w:t>Example prompt:</w:t>
      </w:r>
    </w:p>
    <w:p w14:paraId="3EA90F79" w14:textId="77777777" w:rsidR="00407D1D" w:rsidRPr="00407D1D" w:rsidRDefault="00407D1D" w:rsidP="00407D1D">
      <w:r w:rsidRPr="00407D1D">
        <w:t>Role: Act as a senior functional tester.</w:t>
      </w:r>
      <w:r w:rsidRPr="00407D1D">
        <w:br/>
        <w:t>Context: We are testing the login module of an online banking application.</w:t>
      </w:r>
      <w:r w:rsidRPr="00407D1D">
        <w:br/>
        <w:t>Task: Generate functional test cases for login.</w:t>
      </w:r>
      <w:r w:rsidRPr="00407D1D">
        <w:br/>
        <w:t>Input: Username must be 5–15 characters and password must be minimum 8 characters.</w:t>
      </w:r>
      <w:r w:rsidRPr="00407D1D">
        <w:br/>
        <w:t>Constraints: Include only functional, negative, and boundary cases. Exclude performance and security testing.</w:t>
      </w:r>
      <w:r w:rsidRPr="00407D1D">
        <w:br/>
        <w:t>Output: Provide the result in a table with Test Case ID, Scenario, Steps, Test Data, and Expected Result.</w:t>
      </w:r>
    </w:p>
    <w:p w14:paraId="76C36A39" w14:textId="77777777" w:rsidR="00407D1D" w:rsidRPr="00407D1D" w:rsidRDefault="00407D1D" w:rsidP="00407D1D">
      <w:r w:rsidRPr="00407D1D">
        <w:pict w14:anchorId="41AD7449">
          <v:rect id="_x0000_i1061" style="width:0;height:1.5pt" o:hralign="center" o:hrstd="t" o:hr="t" fillcolor="#a0a0a0" stroked="f"/>
        </w:pict>
      </w:r>
    </w:p>
    <w:p w14:paraId="41CF01AC" w14:textId="77777777" w:rsidR="00407D1D" w:rsidRPr="00407D1D" w:rsidRDefault="00407D1D" w:rsidP="00407D1D">
      <w:pPr>
        <w:numPr>
          <w:ilvl w:val="0"/>
          <w:numId w:val="2"/>
        </w:numPr>
      </w:pPr>
      <w:r w:rsidRPr="00407D1D">
        <w:rPr>
          <w:b/>
          <w:bCs/>
        </w:rPr>
        <w:t>Zero-Shot Prompting</w:t>
      </w:r>
      <w:r w:rsidRPr="00407D1D">
        <w:t xml:space="preserve"> </w:t>
      </w:r>
    </w:p>
    <w:p w14:paraId="3D7FEBCA" w14:textId="77777777" w:rsidR="00407D1D" w:rsidRPr="00407D1D" w:rsidRDefault="00407D1D" w:rsidP="00407D1D">
      <w:r w:rsidRPr="00407D1D">
        <w:t xml:space="preserve">No example is given; the model uses its existing knowledge. </w:t>
      </w:r>
    </w:p>
    <w:p w14:paraId="6F858915" w14:textId="77777777" w:rsidR="00407D1D" w:rsidRPr="00407D1D" w:rsidRDefault="00407D1D" w:rsidP="00407D1D">
      <w:r w:rsidRPr="00407D1D">
        <w:rPr>
          <w:b/>
          <w:bCs/>
        </w:rPr>
        <w:t>Example prompt:</w:t>
      </w:r>
    </w:p>
    <w:p w14:paraId="70E8EFA0" w14:textId="77777777" w:rsidR="00407D1D" w:rsidRPr="00407D1D" w:rsidRDefault="00407D1D" w:rsidP="00407D1D">
      <w:r w:rsidRPr="00407D1D">
        <w:t>Generate boundary test cases for a password field that accepts between 8 and 20 characters.</w:t>
      </w:r>
    </w:p>
    <w:p w14:paraId="333DB6DA" w14:textId="77777777" w:rsidR="00407D1D" w:rsidRPr="00407D1D" w:rsidRDefault="00407D1D" w:rsidP="00407D1D">
      <w:r w:rsidRPr="00407D1D">
        <w:t>The AI must independently determine cases such as 7, 8, 9, 19, 20, and 21 characters.</w:t>
      </w:r>
    </w:p>
    <w:p w14:paraId="619C880F" w14:textId="77777777" w:rsidR="00407D1D" w:rsidRPr="00407D1D" w:rsidRDefault="00407D1D" w:rsidP="00407D1D">
      <w:r w:rsidRPr="00407D1D">
        <w:pict w14:anchorId="3652EDAF">
          <v:rect id="_x0000_i1062" style="width:0;height:1.5pt" o:hralign="center" o:hrstd="t" o:hr="t" fillcolor="#a0a0a0" stroked="f"/>
        </w:pict>
      </w:r>
    </w:p>
    <w:p w14:paraId="4D1C9080" w14:textId="77777777" w:rsidR="00407D1D" w:rsidRPr="00407D1D" w:rsidRDefault="00407D1D" w:rsidP="00407D1D">
      <w:pPr>
        <w:numPr>
          <w:ilvl w:val="0"/>
          <w:numId w:val="3"/>
        </w:numPr>
      </w:pPr>
      <w:r w:rsidRPr="00407D1D">
        <w:rPr>
          <w:b/>
          <w:bCs/>
        </w:rPr>
        <w:t>One-Shot Prompting</w:t>
      </w:r>
      <w:r w:rsidRPr="00407D1D">
        <w:t xml:space="preserve"> </w:t>
      </w:r>
    </w:p>
    <w:p w14:paraId="5BE04B4D" w14:textId="77777777" w:rsidR="00407D1D" w:rsidRPr="00407D1D" w:rsidRDefault="00407D1D" w:rsidP="00407D1D">
      <w:r w:rsidRPr="00407D1D">
        <w:t xml:space="preserve">You provide </w:t>
      </w:r>
      <w:r w:rsidRPr="00407D1D">
        <w:rPr>
          <w:b/>
          <w:bCs/>
        </w:rPr>
        <w:t>one example</w:t>
      </w:r>
      <w:r w:rsidRPr="00407D1D">
        <w:t xml:space="preserve"> showing the desired output. </w:t>
      </w:r>
    </w:p>
    <w:p w14:paraId="46B5A9C8" w14:textId="77777777" w:rsidR="00407D1D" w:rsidRPr="00407D1D" w:rsidRDefault="00407D1D" w:rsidP="00407D1D">
      <w:r w:rsidRPr="00407D1D">
        <w:rPr>
          <w:b/>
          <w:bCs/>
        </w:rPr>
        <w:t>Example prompt:</w:t>
      </w:r>
    </w:p>
    <w:p w14:paraId="423F2B35" w14:textId="77777777" w:rsidR="00407D1D" w:rsidRPr="00407D1D" w:rsidRDefault="00407D1D" w:rsidP="00407D1D">
      <w:r w:rsidRPr="00407D1D">
        <w:t>Generate boundary test cases for a quantity field that accepts values from 1 to 100.</w:t>
      </w:r>
    </w:p>
    <w:p w14:paraId="0C696A05" w14:textId="77777777" w:rsidR="00407D1D" w:rsidRPr="00407D1D" w:rsidRDefault="00407D1D" w:rsidP="00407D1D">
      <w:r w:rsidRPr="00407D1D">
        <w:t>Example:</w:t>
      </w:r>
      <w:r w:rsidRPr="00407D1D">
        <w:br/>
        <w:t>Quantity = 0 → Invalid</w:t>
      </w:r>
    </w:p>
    <w:p w14:paraId="43150C85" w14:textId="77777777" w:rsidR="00407D1D" w:rsidRPr="00407D1D" w:rsidRDefault="00407D1D" w:rsidP="00407D1D">
      <w:r w:rsidRPr="00407D1D">
        <w:t>Now generate the remaining important boundary test cases.</w:t>
      </w:r>
    </w:p>
    <w:p w14:paraId="198E27D4" w14:textId="77777777" w:rsidR="00407D1D" w:rsidRPr="00407D1D" w:rsidRDefault="00407D1D" w:rsidP="00407D1D">
      <w:r w:rsidRPr="00407D1D">
        <w:t>The AI could continue with:</w:t>
      </w:r>
    </w:p>
    <w:p w14:paraId="7D9ABDDD" w14:textId="77777777" w:rsidR="00407D1D" w:rsidRPr="00407D1D" w:rsidRDefault="00407D1D" w:rsidP="00407D1D">
      <w:pPr>
        <w:numPr>
          <w:ilvl w:val="0"/>
          <w:numId w:val="4"/>
        </w:numPr>
      </w:pPr>
      <w:r w:rsidRPr="00407D1D">
        <w:t xml:space="preserve">1 → Valid </w:t>
      </w:r>
    </w:p>
    <w:p w14:paraId="3472BCEC" w14:textId="77777777" w:rsidR="00407D1D" w:rsidRPr="00407D1D" w:rsidRDefault="00407D1D" w:rsidP="00407D1D">
      <w:pPr>
        <w:numPr>
          <w:ilvl w:val="0"/>
          <w:numId w:val="4"/>
        </w:numPr>
      </w:pPr>
      <w:r w:rsidRPr="00407D1D">
        <w:t xml:space="preserve">2 → Valid </w:t>
      </w:r>
    </w:p>
    <w:p w14:paraId="30C68A78" w14:textId="77777777" w:rsidR="00407D1D" w:rsidRPr="00407D1D" w:rsidRDefault="00407D1D" w:rsidP="00407D1D">
      <w:pPr>
        <w:numPr>
          <w:ilvl w:val="0"/>
          <w:numId w:val="4"/>
        </w:numPr>
      </w:pPr>
      <w:r w:rsidRPr="00407D1D">
        <w:t xml:space="preserve">99 → Valid </w:t>
      </w:r>
    </w:p>
    <w:p w14:paraId="4BBAE42D" w14:textId="77777777" w:rsidR="00407D1D" w:rsidRPr="00407D1D" w:rsidRDefault="00407D1D" w:rsidP="00407D1D">
      <w:pPr>
        <w:numPr>
          <w:ilvl w:val="0"/>
          <w:numId w:val="4"/>
        </w:numPr>
      </w:pPr>
      <w:r w:rsidRPr="00407D1D">
        <w:t xml:space="preserve">100 → Valid </w:t>
      </w:r>
    </w:p>
    <w:p w14:paraId="5BD0703B" w14:textId="77777777" w:rsidR="00407D1D" w:rsidRPr="00407D1D" w:rsidRDefault="00407D1D" w:rsidP="00407D1D">
      <w:pPr>
        <w:numPr>
          <w:ilvl w:val="0"/>
          <w:numId w:val="4"/>
        </w:numPr>
      </w:pPr>
      <w:r w:rsidRPr="00407D1D">
        <w:lastRenderedPageBreak/>
        <w:t xml:space="preserve">101 → Invalid </w:t>
      </w:r>
    </w:p>
    <w:p w14:paraId="666E7820" w14:textId="77777777" w:rsidR="00407D1D" w:rsidRPr="00407D1D" w:rsidRDefault="00407D1D" w:rsidP="00407D1D">
      <w:r w:rsidRPr="00407D1D">
        <w:pict w14:anchorId="26753242">
          <v:rect id="_x0000_i1063" style="width:0;height:1.5pt" o:hralign="center" o:hrstd="t" o:hr="t" fillcolor="#a0a0a0" stroked="f"/>
        </w:pict>
      </w:r>
    </w:p>
    <w:p w14:paraId="370344A8" w14:textId="77777777" w:rsidR="00407D1D" w:rsidRPr="00407D1D" w:rsidRDefault="00407D1D" w:rsidP="00407D1D">
      <w:pPr>
        <w:numPr>
          <w:ilvl w:val="0"/>
          <w:numId w:val="5"/>
        </w:numPr>
      </w:pPr>
      <w:r w:rsidRPr="00407D1D">
        <w:rPr>
          <w:b/>
          <w:bCs/>
        </w:rPr>
        <w:t>Few-Shot Prompting</w:t>
      </w:r>
      <w:r w:rsidRPr="00407D1D">
        <w:t xml:space="preserve"> </w:t>
      </w:r>
    </w:p>
    <w:p w14:paraId="136DC37D" w14:textId="77777777" w:rsidR="00407D1D" w:rsidRPr="00407D1D" w:rsidRDefault="00407D1D" w:rsidP="00407D1D">
      <w:r w:rsidRPr="00407D1D">
        <w:t xml:space="preserve">You give multiple examples so the AI learns the expected pattern. </w:t>
      </w:r>
    </w:p>
    <w:p w14:paraId="74F15FCF" w14:textId="77777777" w:rsidR="00407D1D" w:rsidRPr="00407D1D" w:rsidRDefault="00407D1D" w:rsidP="00407D1D">
      <w:r w:rsidRPr="00407D1D">
        <w:rPr>
          <w:b/>
          <w:bCs/>
        </w:rPr>
        <w:t>Example prompt:</w:t>
      </w:r>
    </w:p>
    <w:p w14:paraId="6AF57A63" w14:textId="77777777" w:rsidR="00407D1D" w:rsidRPr="00407D1D" w:rsidRDefault="00407D1D" w:rsidP="00407D1D">
      <w:r w:rsidRPr="00407D1D">
        <w:t>Classify the following test cases as Positive or Negative.</w:t>
      </w:r>
    </w:p>
    <w:p w14:paraId="66652146" w14:textId="77777777" w:rsidR="00407D1D" w:rsidRPr="00407D1D" w:rsidRDefault="00407D1D" w:rsidP="00407D1D">
      <w:r w:rsidRPr="00407D1D">
        <w:t>Example 1:</w:t>
      </w:r>
      <w:r w:rsidRPr="00407D1D">
        <w:br/>
        <w:t>Correct username + correct password → Positive</w:t>
      </w:r>
    </w:p>
    <w:p w14:paraId="50BA5744" w14:textId="77777777" w:rsidR="00407D1D" w:rsidRPr="00407D1D" w:rsidRDefault="00407D1D" w:rsidP="00407D1D">
      <w:r w:rsidRPr="00407D1D">
        <w:t>Example 2:</w:t>
      </w:r>
      <w:r w:rsidRPr="00407D1D">
        <w:br/>
        <w:t>Incorrect username + correct password → Negative</w:t>
      </w:r>
    </w:p>
    <w:p w14:paraId="17B2A791" w14:textId="77777777" w:rsidR="00407D1D" w:rsidRPr="00407D1D" w:rsidRDefault="00407D1D" w:rsidP="00407D1D">
      <w:r w:rsidRPr="00407D1D">
        <w:t>Example 3:</w:t>
      </w:r>
      <w:r w:rsidRPr="00407D1D">
        <w:br/>
        <w:t>Correct username + incorrect password → Negative</w:t>
      </w:r>
    </w:p>
    <w:p w14:paraId="3BD333AD" w14:textId="77777777" w:rsidR="00407D1D" w:rsidRPr="00407D1D" w:rsidRDefault="00407D1D" w:rsidP="00407D1D">
      <w:r w:rsidRPr="00407D1D">
        <w:t>Now classify:</w:t>
      </w:r>
      <w:r w:rsidRPr="00407D1D">
        <w:br/>
        <w:t>Username is empty and password is correct.</w:t>
      </w:r>
    </w:p>
    <w:p w14:paraId="3072510F" w14:textId="77777777" w:rsidR="00407D1D" w:rsidRPr="00407D1D" w:rsidRDefault="00407D1D" w:rsidP="00407D1D">
      <w:r w:rsidRPr="00407D1D">
        <w:rPr>
          <w:b/>
          <w:bCs/>
        </w:rPr>
        <w:t>Expected answer:</w:t>
      </w:r>
      <w:r w:rsidRPr="00407D1D">
        <w:t xml:space="preserve"> Negative test case.</w:t>
      </w:r>
    </w:p>
    <w:p w14:paraId="2C9C84CB" w14:textId="77777777" w:rsidR="00407D1D" w:rsidRPr="00407D1D" w:rsidRDefault="00407D1D" w:rsidP="00407D1D">
      <w:r w:rsidRPr="00407D1D">
        <w:pict w14:anchorId="7915E617">
          <v:rect id="_x0000_i1064" style="width:0;height:1.5pt" o:hralign="center" o:hrstd="t" o:hr="t" fillcolor="#a0a0a0" stroked="f"/>
        </w:pict>
      </w:r>
    </w:p>
    <w:p w14:paraId="0B9F1925" w14:textId="77777777" w:rsidR="00407D1D" w:rsidRPr="00407D1D" w:rsidRDefault="00407D1D" w:rsidP="00407D1D">
      <w:pPr>
        <w:numPr>
          <w:ilvl w:val="0"/>
          <w:numId w:val="6"/>
        </w:numPr>
      </w:pPr>
      <w:r w:rsidRPr="00407D1D">
        <w:rPr>
          <w:b/>
          <w:bCs/>
        </w:rPr>
        <w:t>Chain-of-Thought / Structured Reasoning Prompting</w:t>
      </w:r>
      <w:r w:rsidRPr="00407D1D">
        <w:t xml:space="preserve"> </w:t>
      </w:r>
    </w:p>
    <w:p w14:paraId="71945929" w14:textId="1F7E68E3" w:rsidR="00407D1D" w:rsidRPr="00407D1D" w:rsidRDefault="00407D1D" w:rsidP="00407D1D">
      <w:r w:rsidRPr="00407D1D">
        <w:t xml:space="preserve">The model is asked to analyse a complex testing problem systematically </w:t>
      </w:r>
    </w:p>
    <w:p w14:paraId="632D66FD" w14:textId="77777777" w:rsidR="00407D1D" w:rsidRPr="00407D1D" w:rsidRDefault="00407D1D" w:rsidP="00407D1D">
      <w:r w:rsidRPr="00407D1D">
        <w:rPr>
          <w:b/>
          <w:bCs/>
        </w:rPr>
        <w:t>Example prompt:</w:t>
      </w:r>
    </w:p>
    <w:p w14:paraId="5FD4E3BB" w14:textId="77777777" w:rsidR="00407D1D" w:rsidRPr="00407D1D" w:rsidRDefault="00407D1D" w:rsidP="00407D1D">
      <w:r w:rsidRPr="00407D1D">
        <w:t>Analyse the following Selenium test failure systematically:</w:t>
      </w:r>
    </w:p>
    <w:p w14:paraId="05316563" w14:textId="77777777" w:rsidR="00407D1D" w:rsidRPr="00407D1D" w:rsidRDefault="00407D1D" w:rsidP="00407D1D">
      <w:proofErr w:type="spellStart"/>
      <w:r w:rsidRPr="00407D1D">
        <w:t>ElementClickInterceptedException</w:t>
      </w:r>
      <w:proofErr w:type="spellEnd"/>
      <w:r w:rsidRPr="00407D1D">
        <w:t>: element click intercepted</w:t>
      </w:r>
    </w:p>
    <w:p w14:paraId="530B4262" w14:textId="77777777" w:rsidR="00407D1D" w:rsidRPr="00407D1D" w:rsidRDefault="00407D1D" w:rsidP="00407D1D">
      <w:r w:rsidRPr="00407D1D">
        <w:t>Analyse:</w:t>
      </w:r>
    </w:p>
    <w:p w14:paraId="71FE8503" w14:textId="77777777" w:rsidR="00407D1D" w:rsidRPr="00407D1D" w:rsidRDefault="00407D1D" w:rsidP="00407D1D">
      <w:pPr>
        <w:numPr>
          <w:ilvl w:val="0"/>
          <w:numId w:val="7"/>
        </w:numPr>
      </w:pPr>
      <w:r w:rsidRPr="00407D1D">
        <w:t xml:space="preserve">whether the locator is incorrect, </w:t>
      </w:r>
    </w:p>
    <w:p w14:paraId="4C41B502" w14:textId="77777777" w:rsidR="00407D1D" w:rsidRPr="00407D1D" w:rsidRDefault="00407D1D" w:rsidP="00407D1D">
      <w:pPr>
        <w:numPr>
          <w:ilvl w:val="0"/>
          <w:numId w:val="7"/>
        </w:numPr>
      </w:pPr>
      <w:r w:rsidRPr="00407D1D">
        <w:t xml:space="preserve">whether an overlay is blocking the element, </w:t>
      </w:r>
    </w:p>
    <w:p w14:paraId="0FC9DD61" w14:textId="77777777" w:rsidR="00407D1D" w:rsidRPr="00407D1D" w:rsidRDefault="00407D1D" w:rsidP="00407D1D">
      <w:pPr>
        <w:numPr>
          <w:ilvl w:val="0"/>
          <w:numId w:val="7"/>
        </w:numPr>
      </w:pPr>
      <w:r w:rsidRPr="00407D1D">
        <w:t xml:space="preserve">whether synchronization is required, </w:t>
      </w:r>
    </w:p>
    <w:p w14:paraId="4E3E88EF" w14:textId="77777777" w:rsidR="00407D1D" w:rsidRPr="00407D1D" w:rsidRDefault="00407D1D" w:rsidP="00407D1D">
      <w:pPr>
        <w:numPr>
          <w:ilvl w:val="0"/>
          <w:numId w:val="7"/>
        </w:numPr>
      </w:pPr>
      <w:r w:rsidRPr="00407D1D">
        <w:t xml:space="preserve">whether scrolling is required. </w:t>
      </w:r>
    </w:p>
    <w:p w14:paraId="50182997" w14:textId="77777777" w:rsidR="00407D1D" w:rsidRPr="00407D1D" w:rsidRDefault="00407D1D" w:rsidP="00407D1D">
      <w:r w:rsidRPr="00407D1D">
        <w:t>Then provide:</w:t>
      </w:r>
    </w:p>
    <w:p w14:paraId="4A006DDB" w14:textId="77777777" w:rsidR="00407D1D" w:rsidRPr="00407D1D" w:rsidRDefault="00407D1D" w:rsidP="00407D1D">
      <w:pPr>
        <w:numPr>
          <w:ilvl w:val="0"/>
          <w:numId w:val="8"/>
        </w:numPr>
      </w:pPr>
      <w:r w:rsidRPr="00407D1D">
        <w:t xml:space="preserve">Most likely root cause </w:t>
      </w:r>
    </w:p>
    <w:p w14:paraId="0D8348E6" w14:textId="77777777" w:rsidR="00407D1D" w:rsidRPr="00407D1D" w:rsidRDefault="00407D1D" w:rsidP="00407D1D">
      <w:pPr>
        <w:numPr>
          <w:ilvl w:val="0"/>
          <w:numId w:val="8"/>
        </w:numPr>
      </w:pPr>
      <w:r w:rsidRPr="00407D1D">
        <w:t xml:space="preserve">Recommended fix </w:t>
      </w:r>
    </w:p>
    <w:p w14:paraId="009046F9" w14:textId="77777777" w:rsidR="00407D1D" w:rsidRPr="00407D1D" w:rsidRDefault="00407D1D" w:rsidP="00407D1D">
      <w:pPr>
        <w:numPr>
          <w:ilvl w:val="0"/>
          <w:numId w:val="8"/>
        </w:numPr>
      </w:pPr>
      <w:r w:rsidRPr="00407D1D">
        <w:t xml:space="preserve">Corrected Selenium Java code </w:t>
      </w:r>
    </w:p>
    <w:p w14:paraId="39FF6066" w14:textId="77777777" w:rsidR="00407D1D" w:rsidRPr="00407D1D" w:rsidRDefault="00407D1D" w:rsidP="00407D1D">
      <w:r w:rsidRPr="00407D1D">
        <w:t>This is much better than simply saying, “Fix this Selenium error.”</w:t>
      </w:r>
    </w:p>
    <w:p w14:paraId="15220DC3" w14:textId="77777777" w:rsidR="00407D1D" w:rsidRPr="00407D1D" w:rsidRDefault="00407D1D" w:rsidP="00407D1D">
      <w:r w:rsidRPr="00407D1D">
        <w:pict w14:anchorId="5828F192">
          <v:rect id="_x0000_i1065" style="width:0;height:1.5pt" o:hralign="center" o:hrstd="t" o:hr="t" fillcolor="#a0a0a0" stroked="f"/>
        </w:pict>
      </w:r>
    </w:p>
    <w:p w14:paraId="5676B593" w14:textId="77777777" w:rsidR="00407D1D" w:rsidRPr="00407D1D" w:rsidRDefault="00407D1D" w:rsidP="00407D1D">
      <w:pPr>
        <w:numPr>
          <w:ilvl w:val="0"/>
          <w:numId w:val="9"/>
        </w:numPr>
      </w:pPr>
      <w:r w:rsidRPr="00407D1D">
        <w:rPr>
          <w:b/>
          <w:bCs/>
        </w:rPr>
        <w:t>Self-Consistency Prompting</w:t>
      </w:r>
      <w:r w:rsidRPr="00407D1D">
        <w:t xml:space="preserve"> </w:t>
      </w:r>
    </w:p>
    <w:p w14:paraId="2320AA09" w14:textId="77777777" w:rsidR="00407D1D" w:rsidRPr="00407D1D" w:rsidRDefault="00407D1D" w:rsidP="00407D1D">
      <w:r w:rsidRPr="00407D1D">
        <w:t xml:space="preserve">The AI evaluates the problem from multiple possible reasoning paths and chooses the explanation best supported by the evidence. </w:t>
      </w:r>
    </w:p>
    <w:p w14:paraId="3727E8BF" w14:textId="77777777" w:rsidR="00407D1D" w:rsidRPr="00407D1D" w:rsidRDefault="00407D1D" w:rsidP="00407D1D">
      <w:r w:rsidRPr="00407D1D">
        <w:rPr>
          <w:b/>
          <w:bCs/>
        </w:rPr>
        <w:t>Example prompt:</w:t>
      </w:r>
    </w:p>
    <w:p w14:paraId="1118BA30" w14:textId="77777777" w:rsidR="00407D1D" w:rsidRPr="00407D1D" w:rsidRDefault="00407D1D" w:rsidP="00407D1D">
      <w:r w:rsidRPr="00407D1D">
        <w:t>Act as a senior Selenium automation engineer.</w:t>
      </w:r>
    </w:p>
    <w:p w14:paraId="7CAB6BE5" w14:textId="77777777" w:rsidR="00407D1D" w:rsidRPr="00407D1D" w:rsidRDefault="00407D1D" w:rsidP="00407D1D">
      <w:r w:rsidRPr="00407D1D">
        <w:t>A test intermittently fails with:</w:t>
      </w:r>
    </w:p>
    <w:p w14:paraId="575733B1" w14:textId="77777777" w:rsidR="00407D1D" w:rsidRPr="00407D1D" w:rsidRDefault="00407D1D" w:rsidP="00407D1D">
      <w:proofErr w:type="spellStart"/>
      <w:r w:rsidRPr="00407D1D">
        <w:t>NoSuchElementException</w:t>
      </w:r>
      <w:proofErr w:type="spellEnd"/>
    </w:p>
    <w:p w14:paraId="4766DEBF" w14:textId="77777777" w:rsidR="00407D1D" w:rsidRPr="00407D1D" w:rsidRDefault="00407D1D" w:rsidP="00407D1D">
      <w:r w:rsidRPr="00407D1D">
        <w:t>Analyse the failure from four possibilities:</w:t>
      </w:r>
    </w:p>
    <w:p w14:paraId="507C303C" w14:textId="77777777" w:rsidR="00407D1D" w:rsidRPr="00407D1D" w:rsidRDefault="00407D1D" w:rsidP="00407D1D">
      <w:pPr>
        <w:numPr>
          <w:ilvl w:val="0"/>
          <w:numId w:val="10"/>
        </w:numPr>
      </w:pPr>
      <w:r w:rsidRPr="00407D1D">
        <w:t xml:space="preserve">Locator problem </w:t>
      </w:r>
    </w:p>
    <w:p w14:paraId="47534863" w14:textId="77777777" w:rsidR="00407D1D" w:rsidRPr="00407D1D" w:rsidRDefault="00407D1D" w:rsidP="00407D1D">
      <w:pPr>
        <w:numPr>
          <w:ilvl w:val="0"/>
          <w:numId w:val="10"/>
        </w:numPr>
      </w:pPr>
      <w:r w:rsidRPr="00407D1D">
        <w:t xml:space="preserve">Synchronization problem </w:t>
      </w:r>
    </w:p>
    <w:p w14:paraId="610CC897" w14:textId="77777777" w:rsidR="00407D1D" w:rsidRPr="00407D1D" w:rsidRDefault="00407D1D" w:rsidP="00407D1D">
      <w:pPr>
        <w:numPr>
          <w:ilvl w:val="0"/>
          <w:numId w:val="10"/>
        </w:numPr>
      </w:pPr>
      <w:r w:rsidRPr="00407D1D">
        <w:t xml:space="preserve">Test-data problem </w:t>
      </w:r>
    </w:p>
    <w:p w14:paraId="427845C3" w14:textId="77777777" w:rsidR="00407D1D" w:rsidRPr="00407D1D" w:rsidRDefault="00407D1D" w:rsidP="00407D1D">
      <w:pPr>
        <w:numPr>
          <w:ilvl w:val="0"/>
          <w:numId w:val="10"/>
        </w:numPr>
      </w:pPr>
      <w:r w:rsidRPr="00407D1D">
        <w:t xml:space="preserve">Application-state problem </w:t>
      </w:r>
    </w:p>
    <w:p w14:paraId="1B191BD0" w14:textId="77777777" w:rsidR="00407D1D" w:rsidRPr="00407D1D" w:rsidRDefault="00407D1D" w:rsidP="00407D1D">
      <w:r w:rsidRPr="00407D1D">
        <w:t>Compare all four possibilities and identify the most likely root cause.</w:t>
      </w:r>
    </w:p>
    <w:p w14:paraId="2D4CC977" w14:textId="77777777" w:rsidR="00407D1D" w:rsidRPr="00407D1D" w:rsidRDefault="00407D1D" w:rsidP="00407D1D">
      <w:r w:rsidRPr="00407D1D">
        <w:t>Provide:</w:t>
      </w:r>
    </w:p>
    <w:p w14:paraId="75D997F8" w14:textId="77777777" w:rsidR="00407D1D" w:rsidRPr="00407D1D" w:rsidRDefault="00407D1D" w:rsidP="00407D1D">
      <w:pPr>
        <w:numPr>
          <w:ilvl w:val="0"/>
          <w:numId w:val="11"/>
        </w:numPr>
      </w:pPr>
      <w:r w:rsidRPr="00407D1D">
        <w:t xml:space="preserve">Most likely cause </w:t>
      </w:r>
    </w:p>
    <w:p w14:paraId="37A7F8B5" w14:textId="77777777" w:rsidR="00407D1D" w:rsidRPr="00407D1D" w:rsidRDefault="00407D1D" w:rsidP="00407D1D">
      <w:pPr>
        <w:numPr>
          <w:ilvl w:val="0"/>
          <w:numId w:val="11"/>
        </w:numPr>
      </w:pPr>
      <w:r w:rsidRPr="00407D1D">
        <w:t xml:space="preserve">Evidence </w:t>
      </w:r>
    </w:p>
    <w:p w14:paraId="41FD1C15" w14:textId="77777777" w:rsidR="00407D1D" w:rsidRPr="00407D1D" w:rsidRDefault="00407D1D" w:rsidP="00407D1D">
      <w:pPr>
        <w:numPr>
          <w:ilvl w:val="0"/>
          <w:numId w:val="11"/>
        </w:numPr>
      </w:pPr>
      <w:r w:rsidRPr="00407D1D">
        <w:t xml:space="preserve">Recommended fix </w:t>
      </w:r>
    </w:p>
    <w:p w14:paraId="262B33C9" w14:textId="77777777" w:rsidR="00407D1D" w:rsidRPr="00407D1D" w:rsidRDefault="00407D1D" w:rsidP="00407D1D">
      <w:pPr>
        <w:numPr>
          <w:ilvl w:val="0"/>
          <w:numId w:val="11"/>
        </w:numPr>
      </w:pPr>
      <w:r w:rsidRPr="00407D1D">
        <w:t xml:space="preserve">Corrected code </w:t>
      </w:r>
    </w:p>
    <w:p w14:paraId="626E7DE9" w14:textId="77777777" w:rsidR="00407D1D" w:rsidRPr="00407D1D" w:rsidRDefault="00407D1D" w:rsidP="00407D1D">
      <w:r w:rsidRPr="00407D1D">
        <w:t xml:space="preserve">This follows the same testing approach shown in your PPT. </w:t>
      </w:r>
    </w:p>
    <w:p w14:paraId="43E12FF5" w14:textId="77777777" w:rsidR="00407D1D" w:rsidRPr="00407D1D" w:rsidRDefault="00407D1D" w:rsidP="00407D1D">
      <w:r w:rsidRPr="00407D1D">
        <w:pict w14:anchorId="35C85990">
          <v:rect id="_x0000_i1066" style="width:0;height:1.5pt" o:hralign="center" o:hrstd="t" o:hr="t" fillcolor="#a0a0a0" stroked="f"/>
        </w:pict>
      </w:r>
    </w:p>
    <w:p w14:paraId="30F99B74" w14:textId="77777777" w:rsidR="00407D1D" w:rsidRPr="00407D1D" w:rsidRDefault="00407D1D" w:rsidP="00407D1D">
      <w:pPr>
        <w:numPr>
          <w:ilvl w:val="0"/>
          <w:numId w:val="12"/>
        </w:numPr>
      </w:pPr>
      <w:r w:rsidRPr="00407D1D">
        <w:rPr>
          <w:b/>
          <w:bCs/>
        </w:rPr>
        <w:t>Prompt Chaining</w:t>
      </w:r>
      <w:r w:rsidRPr="00407D1D">
        <w:t xml:space="preserve"> </w:t>
      </w:r>
    </w:p>
    <w:p w14:paraId="72CD759F" w14:textId="77777777" w:rsidR="00407D1D" w:rsidRPr="00407D1D" w:rsidRDefault="00407D1D" w:rsidP="00407D1D">
      <w:r w:rsidRPr="00407D1D">
        <w:t xml:space="preserve">A large task is broken into multiple smaller prompts, and each output becomes the input for the next step. </w:t>
      </w:r>
    </w:p>
    <w:p w14:paraId="4F2655B6" w14:textId="77777777" w:rsidR="00407D1D" w:rsidRPr="00407D1D" w:rsidRDefault="00407D1D" w:rsidP="00407D1D">
      <w:r w:rsidRPr="00407D1D">
        <w:rPr>
          <w:b/>
          <w:bCs/>
        </w:rPr>
        <w:t>Example: E-commerce checkout testing</w:t>
      </w:r>
    </w:p>
    <w:p w14:paraId="0CB31830" w14:textId="77777777" w:rsidR="00407D1D" w:rsidRPr="00407D1D" w:rsidRDefault="00407D1D" w:rsidP="00407D1D">
      <w:r w:rsidRPr="00407D1D">
        <w:rPr>
          <w:b/>
          <w:bCs/>
        </w:rPr>
        <w:t>Prompt 1 — Requirement Analysis</w:t>
      </w:r>
    </w:p>
    <w:p w14:paraId="4DB3A096" w14:textId="77777777" w:rsidR="00407D1D" w:rsidRPr="00407D1D" w:rsidRDefault="00407D1D" w:rsidP="00407D1D">
      <w:r w:rsidRPr="00407D1D">
        <w:t>Analyse this requirement:</w:t>
      </w:r>
      <w:r w:rsidRPr="00407D1D">
        <w:br/>
        <w:t>“A logged-in customer should be able to search for a product, add it to cart, enter delivery information, make payment and complete the order.”</w:t>
      </w:r>
    </w:p>
    <w:p w14:paraId="7F246857" w14:textId="77777777" w:rsidR="00407D1D" w:rsidRPr="00407D1D" w:rsidRDefault="00407D1D" w:rsidP="00407D1D">
      <w:r w:rsidRPr="00407D1D">
        <w:t>Identify all functional requirements and user actions.</w:t>
      </w:r>
    </w:p>
    <w:p w14:paraId="32C3C73E" w14:textId="77777777" w:rsidR="00407D1D" w:rsidRPr="00407D1D" w:rsidRDefault="00407D1D" w:rsidP="00407D1D">
      <w:r w:rsidRPr="00407D1D">
        <w:rPr>
          <w:b/>
          <w:bCs/>
        </w:rPr>
        <w:t>Prompt 2 — Test Scenarios</w:t>
      </w:r>
    </w:p>
    <w:p w14:paraId="1BBF7642" w14:textId="77777777" w:rsidR="00407D1D" w:rsidRPr="00407D1D" w:rsidRDefault="00407D1D" w:rsidP="00407D1D">
      <w:r w:rsidRPr="00407D1D">
        <w:t>Using the identified requirements, generate positive, negative, and boundary test scenarios.</w:t>
      </w:r>
    </w:p>
    <w:p w14:paraId="1B288890" w14:textId="77777777" w:rsidR="00407D1D" w:rsidRPr="00407D1D" w:rsidRDefault="00407D1D" w:rsidP="00407D1D">
      <w:r w:rsidRPr="00407D1D">
        <w:rPr>
          <w:b/>
          <w:bCs/>
        </w:rPr>
        <w:t>Prompt 3 — Detailed Test Cases</w:t>
      </w:r>
    </w:p>
    <w:p w14:paraId="7D0BB3D5" w14:textId="77777777" w:rsidR="00407D1D" w:rsidRPr="00407D1D" w:rsidRDefault="00407D1D" w:rsidP="00407D1D">
      <w:r w:rsidRPr="00407D1D">
        <w:t>Convert these scenarios into detailed test cases containing Test Case ID, Preconditions, Steps, Test Data, and Expected Result.</w:t>
      </w:r>
    </w:p>
    <w:p w14:paraId="44FEE312" w14:textId="77777777" w:rsidR="00407D1D" w:rsidRPr="00407D1D" w:rsidRDefault="00407D1D" w:rsidP="00407D1D">
      <w:r w:rsidRPr="00407D1D">
        <w:rPr>
          <w:b/>
          <w:bCs/>
        </w:rPr>
        <w:t>Prompt 4 — Automation</w:t>
      </w:r>
    </w:p>
    <w:p w14:paraId="6D36D5BE" w14:textId="712B74CF" w:rsidR="009F3F38" w:rsidRDefault="00407D1D" w:rsidP="00407D1D">
      <w:r w:rsidRPr="00407D1D">
        <w:t>Convert the approved test cases into Selenium Java automation using TestNG and Page Object Model.</w:t>
      </w:r>
    </w:p>
    <w:p w14:paraId="0D28CC1F" w14:textId="2B2D2834" w:rsidR="009F3F38" w:rsidRPr="00407D1D" w:rsidRDefault="009F3F38" w:rsidP="00407D1D">
      <w:r>
        <w:t>Lab session</w:t>
      </w:r>
    </w:p>
    <w:p w14:paraId="30D23467" w14:textId="77777777" w:rsidR="00AF5C14" w:rsidRDefault="00AF5C14" w:rsidP="00AF5C14">
      <w:r w:rsidRPr="00AF5C14">
        <w:t>A user should be able to search for flights by entering From City, To City, Departure Date, number of passengers, and travel class. The system should display available flights and allow the user to select one.</w:t>
      </w:r>
    </w:p>
    <w:p w14:paraId="3BE8C776" w14:textId="77777777" w:rsidR="00B94E77" w:rsidRPr="00AF5C14" w:rsidRDefault="00B94E77" w:rsidP="00AF5C14"/>
    <w:p w14:paraId="0B311E0D" w14:textId="77777777" w:rsidR="00AF5C14" w:rsidRPr="00AF5C14" w:rsidRDefault="00AF5C14" w:rsidP="00AF5C14">
      <w:r w:rsidRPr="00AF5C14">
        <w:rPr>
          <w:b/>
          <w:bCs/>
        </w:rPr>
        <w:t>Task for trainees:</w:t>
      </w:r>
    </w:p>
    <w:p w14:paraId="765A88E6" w14:textId="77777777" w:rsidR="00AF5C14" w:rsidRPr="00AF5C14" w:rsidRDefault="00AF5C14" w:rsidP="00AF5C14">
      <w:r w:rsidRPr="00AF5C14">
        <w:t>Write an effective prompt for an AI tool that will generate automation test cases for this requirement.</w:t>
      </w:r>
    </w:p>
    <w:p w14:paraId="002F363E" w14:textId="77777777" w:rsidR="00D22330" w:rsidRDefault="00D22330"/>
    <w:sectPr w:rsidR="00D22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F93"/>
    <w:multiLevelType w:val="multilevel"/>
    <w:tmpl w:val="3B5CA5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E4EFE"/>
    <w:multiLevelType w:val="multilevel"/>
    <w:tmpl w:val="592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02707"/>
    <w:multiLevelType w:val="multilevel"/>
    <w:tmpl w:val="068A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84BFA"/>
    <w:multiLevelType w:val="multilevel"/>
    <w:tmpl w:val="15D8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B1C79"/>
    <w:multiLevelType w:val="multilevel"/>
    <w:tmpl w:val="2C7018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8E6F96"/>
    <w:multiLevelType w:val="multilevel"/>
    <w:tmpl w:val="1A266D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A139A6"/>
    <w:multiLevelType w:val="multilevel"/>
    <w:tmpl w:val="8D80DB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C0764D"/>
    <w:multiLevelType w:val="multilevel"/>
    <w:tmpl w:val="679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B4A26"/>
    <w:multiLevelType w:val="multilevel"/>
    <w:tmpl w:val="D4E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85B3E"/>
    <w:multiLevelType w:val="multilevel"/>
    <w:tmpl w:val="4C26D7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EA3B8A"/>
    <w:multiLevelType w:val="multilevel"/>
    <w:tmpl w:val="D356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621FB7"/>
    <w:multiLevelType w:val="multilevel"/>
    <w:tmpl w:val="D116D9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175193">
    <w:abstractNumId w:val="2"/>
  </w:num>
  <w:num w:numId="2" w16cid:durableId="1849170893">
    <w:abstractNumId w:val="0"/>
  </w:num>
  <w:num w:numId="3" w16cid:durableId="323974646">
    <w:abstractNumId w:val="6"/>
  </w:num>
  <w:num w:numId="4" w16cid:durableId="966080758">
    <w:abstractNumId w:val="3"/>
  </w:num>
  <w:num w:numId="5" w16cid:durableId="2008359784">
    <w:abstractNumId w:val="9"/>
  </w:num>
  <w:num w:numId="6" w16cid:durableId="417023376">
    <w:abstractNumId w:val="11"/>
  </w:num>
  <w:num w:numId="7" w16cid:durableId="842429050">
    <w:abstractNumId w:val="7"/>
  </w:num>
  <w:num w:numId="8" w16cid:durableId="44109712">
    <w:abstractNumId w:val="10"/>
  </w:num>
  <w:num w:numId="9" w16cid:durableId="1291933959">
    <w:abstractNumId w:val="5"/>
  </w:num>
  <w:num w:numId="10" w16cid:durableId="1008799466">
    <w:abstractNumId w:val="1"/>
  </w:num>
  <w:num w:numId="11" w16cid:durableId="1087387352">
    <w:abstractNumId w:val="8"/>
  </w:num>
  <w:num w:numId="12" w16cid:durableId="757795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330"/>
    <w:rsid w:val="00036125"/>
    <w:rsid w:val="00407D1D"/>
    <w:rsid w:val="00912198"/>
    <w:rsid w:val="009F3F38"/>
    <w:rsid w:val="00AF5C14"/>
    <w:rsid w:val="00B94E77"/>
    <w:rsid w:val="00D2233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544A"/>
  <w15:chartTrackingRefBased/>
  <w15:docId w15:val="{F8BAAB8E-ACD0-483F-A6E0-CCE7C76F1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330"/>
    <w:rPr>
      <w:rFonts w:eastAsiaTheme="majorEastAsia" w:cstheme="majorBidi"/>
      <w:color w:val="272727" w:themeColor="text1" w:themeTint="D8"/>
    </w:rPr>
  </w:style>
  <w:style w:type="paragraph" w:styleId="Title">
    <w:name w:val="Title"/>
    <w:basedOn w:val="Normal"/>
    <w:next w:val="Normal"/>
    <w:link w:val="TitleChar"/>
    <w:uiPriority w:val="10"/>
    <w:qFormat/>
    <w:rsid w:val="00D2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330"/>
    <w:pPr>
      <w:spacing w:before="160"/>
      <w:jc w:val="center"/>
    </w:pPr>
    <w:rPr>
      <w:i/>
      <w:iCs/>
      <w:color w:val="404040" w:themeColor="text1" w:themeTint="BF"/>
    </w:rPr>
  </w:style>
  <w:style w:type="character" w:customStyle="1" w:styleId="QuoteChar">
    <w:name w:val="Quote Char"/>
    <w:basedOn w:val="DefaultParagraphFont"/>
    <w:link w:val="Quote"/>
    <w:uiPriority w:val="29"/>
    <w:rsid w:val="00D22330"/>
    <w:rPr>
      <w:i/>
      <w:iCs/>
      <w:color w:val="404040" w:themeColor="text1" w:themeTint="BF"/>
    </w:rPr>
  </w:style>
  <w:style w:type="paragraph" w:styleId="ListParagraph">
    <w:name w:val="List Paragraph"/>
    <w:basedOn w:val="Normal"/>
    <w:uiPriority w:val="34"/>
    <w:qFormat/>
    <w:rsid w:val="00D22330"/>
    <w:pPr>
      <w:ind w:left="720"/>
      <w:contextualSpacing/>
    </w:pPr>
  </w:style>
  <w:style w:type="character" w:styleId="IntenseEmphasis">
    <w:name w:val="Intense Emphasis"/>
    <w:basedOn w:val="DefaultParagraphFont"/>
    <w:uiPriority w:val="21"/>
    <w:qFormat/>
    <w:rsid w:val="00D22330"/>
    <w:rPr>
      <w:i/>
      <w:iCs/>
      <w:color w:val="2F5496" w:themeColor="accent1" w:themeShade="BF"/>
    </w:rPr>
  </w:style>
  <w:style w:type="paragraph" w:styleId="IntenseQuote">
    <w:name w:val="Intense Quote"/>
    <w:basedOn w:val="Normal"/>
    <w:next w:val="Normal"/>
    <w:link w:val="IntenseQuoteChar"/>
    <w:uiPriority w:val="30"/>
    <w:qFormat/>
    <w:rsid w:val="00D22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330"/>
    <w:rPr>
      <w:i/>
      <w:iCs/>
      <w:color w:val="2F5496" w:themeColor="accent1" w:themeShade="BF"/>
    </w:rPr>
  </w:style>
  <w:style w:type="character" w:styleId="IntenseReference">
    <w:name w:val="Intense Reference"/>
    <w:basedOn w:val="DefaultParagraphFont"/>
    <w:uiPriority w:val="32"/>
    <w:qFormat/>
    <w:rsid w:val="00D223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Patil</dc:creator>
  <cp:keywords/>
  <dc:description/>
  <cp:lastModifiedBy>Anurag Patil</cp:lastModifiedBy>
  <cp:revision>10</cp:revision>
  <dcterms:created xsi:type="dcterms:W3CDTF">2026-08-31T08:29:00Z</dcterms:created>
  <dcterms:modified xsi:type="dcterms:W3CDTF">2026-08-31T08:46:00Z</dcterms:modified>
</cp:coreProperties>
</file>