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0A0" w14:textId="77777777" w:rsidR="008003EE" w:rsidRDefault="008162B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0FF52B" wp14:editId="463D6B68">
            <wp:simplePos x="0" y="0"/>
            <wp:positionH relativeFrom="column">
              <wp:posOffset>-845184</wp:posOffset>
            </wp:positionH>
            <wp:positionV relativeFrom="paragraph">
              <wp:posOffset>-914399</wp:posOffset>
            </wp:positionV>
            <wp:extent cx="7772400" cy="14617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94DCA" w14:textId="77777777" w:rsidR="008003EE" w:rsidRDefault="008003EE"/>
    <w:p w14:paraId="08E03C63" w14:textId="07E34974" w:rsidR="00AE36F5" w:rsidRDefault="00AE36F5" w:rsidP="00AE36F5">
      <w:pPr>
        <w:rPr>
          <w:rFonts w:ascii="Arial Nova Light" w:hAnsi="Arial Nova Light"/>
          <w:b/>
          <w:bCs/>
          <w:sz w:val="32"/>
          <w:szCs w:val="32"/>
          <w:u w:val="single"/>
        </w:rPr>
      </w:pPr>
    </w:p>
    <w:p w14:paraId="55855C14" w14:textId="759F7CF0" w:rsidR="005A5E0B" w:rsidRDefault="005A5E0B" w:rsidP="00AE36F5">
      <w:pPr>
        <w:rPr>
          <w:rFonts w:asciiTheme="majorHAnsi" w:hAnsiTheme="majorHAnsi" w:cstheme="majorHAnsi"/>
          <w:sz w:val="24"/>
          <w:szCs w:val="24"/>
        </w:rPr>
      </w:pPr>
    </w:p>
    <w:p w14:paraId="02890305" w14:textId="03019782" w:rsidR="005A5E0B" w:rsidRPr="00F84012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Computational Thinking with Python</w:t>
      </w:r>
    </w:p>
    <w:p w14:paraId="6F1E0A99" w14:textId="7555D445" w:rsidR="005A5E0B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(19CS201)</w:t>
      </w:r>
    </w:p>
    <w:p w14:paraId="23B7D185" w14:textId="77777777" w:rsidR="00DB2AA3" w:rsidRPr="00F84012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0BA4CA" w14:textId="77777777" w:rsidR="00F84012" w:rsidRPr="00F84012" w:rsidRDefault="00F84012" w:rsidP="00F840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84012">
        <w:rPr>
          <w:rFonts w:asciiTheme="majorHAnsi" w:hAnsiTheme="majorHAnsi" w:cstheme="majorHAnsi"/>
          <w:b/>
          <w:bCs/>
          <w:sz w:val="32"/>
          <w:szCs w:val="32"/>
          <w:u w:val="single"/>
        </w:rPr>
        <w:t>COVID-19 Detection Using Convolutional Neural Networks</w:t>
      </w:r>
    </w:p>
    <w:p w14:paraId="24E2B945" w14:textId="42F017C9" w:rsidR="00F84012" w:rsidRDefault="00F84012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(Synopsis)</w:t>
      </w:r>
    </w:p>
    <w:p w14:paraId="01EA011D" w14:textId="77777777" w:rsidR="00DB2AA3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0E7125" w14:textId="0B9BF506" w:rsidR="00F84012" w:rsidRDefault="00F84012" w:rsidP="00F84012">
      <w:pPr>
        <w:jc w:val="center"/>
        <w:rPr>
          <w:rFonts w:asciiTheme="majorHAnsi" w:hAnsiTheme="majorHAnsi" w:cstheme="majorHAnsi"/>
          <w:sz w:val="44"/>
          <w:szCs w:val="44"/>
        </w:rPr>
      </w:pPr>
      <w:r w:rsidRPr="00DB2AA3">
        <w:rPr>
          <w:rFonts w:asciiTheme="majorHAnsi" w:hAnsiTheme="majorHAnsi" w:cstheme="majorHAnsi"/>
          <w:b/>
          <w:bCs/>
          <w:sz w:val="44"/>
          <w:szCs w:val="44"/>
          <w:u w:val="single"/>
        </w:rPr>
        <w:t>Team Members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7913B148" w14:textId="45285B82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proofErr w:type="spellStart"/>
      <w:r w:rsidRPr="00DB2AA3">
        <w:rPr>
          <w:rFonts w:asciiTheme="minorHAnsi" w:hAnsiTheme="minorHAnsi" w:cstheme="majorHAnsi"/>
          <w:b/>
          <w:bCs/>
          <w:sz w:val="28"/>
          <w:szCs w:val="28"/>
        </w:rPr>
        <w:t>Belsare</w:t>
      </w:r>
      <w:proofErr w:type="spellEnd"/>
      <w:r w:rsidRPr="00DB2AA3">
        <w:rPr>
          <w:rFonts w:asciiTheme="minorHAnsi" w:hAnsiTheme="minorHAnsi" w:cstheme="majorHAnsi"/>
          <w:b/>
          <w:bCs/>
          <w:sz w:val="28"/>
          <w:szCs w:val="28"/>
        </w:rPr>
        <w:t xml:space="preserve"> Yash Rahul (ENG19CS0062)</w:t>
      </w:r>
    </w:p>
    <w:p w14:paraId="384B6EDB" w14:textId="47120ED3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Bhavana (ENG19CS0066)</w:t>
      </w:r>
    </w:p>
    <w:p w14:paraId="1ACF861A" w14:textId="688B7E66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proofErr w:type="spellStart"/>
      <w:r w:rsidRPr="00DB2AA3">
        <w:rPr>
          <w:rFonts w:asciiTheme="minorHAnsi" w:hAnsiTheme="minorHAnsi" w:cstheme="majorHAnsi"/>
          <w:b/>
          <w:bCs/>
          <w:sz w:val="28"/>
          <w:szCs w:val="28"/>
        </w:rPr>
        <w:t>Harshal</w:t>
      </w:r>
      <w:proofErr w:type="spellEnd"/>
      <w:r w:rsidRPr="00DB2AA3">
        <w:rPr>
          <w:rFonts w:asciiTheme="minorHAnsi" w:hAnsiTheme="minorHAnsi" w:cstheme="majorHAnsi"/>
          <w:b/>
          <w:bCs/>
          <w:sz w:val="28"/>
          <w:szCs w:val="28"/>
        </w:rPr>
        <w:t xml:space="preserve"> Goyal (ENG19CS0114)</w:t>
      </w:r>
    </w:p>
    <w:p w14:paraId="4A7D00CC" w14:textId="4BC85BDA" w:rsidR="00F84012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Harshita Chaurasia (ENG19CS0115)</w:t>
      </w:r>
    </w:p>
    <w:p w14:paraId="60789B4D" w14:textId="45BBB56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D2BFB87" w14:textId="2B5D3738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21C3CA1" w14:textId="004ECBC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AA7A86E" w14:textId="77777777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02308C57" w14:textId="1B848B72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6E663D7" w14:textId="4B9F07AF" w:rsid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Faculty Advisor:</w:t>
      </w:r>
    </w:p>
    <w:p w14:paraId="40891320" w14:textId="093970BB" w:rsidR="00F84012" w:rsidRP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inorHAnsi" w:hAnsiTheme="minorHAnsi" w:cstheme="majorHAnsi"/>
          <w:b/>
          <w:bCs/>
          <w:sz w:val="28"/>
          <w:szCs w:val="28"/>
        </w:rPr>
        <w:t>Gudla</w:t>
      </w:r>
      <w:proofErr w:type="spellEnd"/>
      <w:r>
        <w:rPr>
          <w:rFonts w:asciiTheme="minorHAnsi" w:hAnsiTheme="minorHAnsi" w:cstheme="majorHAnsi"/>
          <w:b/>
          <w:bCs/>
          <w:sz w:val="28"/>
          <w:szCs w:val="28"/>
        </w:rPr>
        <w:t xml:space="preserve"> Balakrishna</w:t>
      </w:r>
    </w:p>
    <w:p w14:paraId="497ECB1A" w14:textId="77777777" w:rsidR="00AF6BCC" w:rsidRDefault="00AF6BCC" w:rsidP="00AF6BC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426F60" w14:textId="5B083C5B" w:rsidR="00AF6BCC" w:rsidRDefault="00AF6BCC" w:rsidP="00AF6B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develop a Deep Learning based neural network model capable of distinguishing between healthy and COVID-19 </w:t>
      </w:r>
      <w:r w:rsidR="00101F66">
        <w:rPr>
          <w:rFonts w:asciiTheme="majorHAnsi" w:hAnsiTheme="majorHAnsi" w:cstheme="majorHAnsi"/>
          <w:sz w:val="24"/>
          <w:szCs w:val="24"/>
        </w:rPr>
        <w:t xml:space="preserve">positive </w:t>
      </w:r>
      <w:r>
        <w:rPr>
          <w:rFonts w:asciiTheme="majorHAnsi" w:hAnsiTheme="majorHAnsi" w:cstheme="majorHAnsi"/>
          <w:sz w:val="24"/>
          <w:szCs w:val="24"/>
        </w:rPr>
        <w:t xml:space="preserve">patients using Chest X-ray data. </w:t>
      </w:r>
    </w:p>
    <w:p w14:paraId="7E9DDB84" w14:textId="77777777" w:rsidR="005A5E0B" w:rsidRDefault="005A5E0B">
      <w:pPr>
        <w:rPr>
          <w:rFonts w:asciiTheme="majorHAnsi" w:hAnsiTheme="majorHAnsi" w:cstheme="majorHAnsi"/>
          <w:sz w:val="24"/>
          <w:szCs w:val="24"/>
        </w:rPr>
      </w:pPr>
    </w:p>
    <w:p w14:paraId="5D4585CC" w14:textId="77777777" w:rsidR="005A5E0B" w:rsidRDefault="005A5E0B" w:rsidP="005A5E0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Intro:</w:t>
      </w:r>
    </w:p>
    <w:p w14:paraId="4F2AB8AE" w14:textId="759E7555" w:rsidR="005A5E0B" w:rsidRPr="00DB2AA3" w:rsidRDefault="00AF6BCC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current scenario the swab is used to test for presence of COVID-19 in a person but that takes </w:t>
      </w:r>
      <w:r w:rsidR="00C91877">
        <w:rPr>
          <w:rFonts w:asciiTheme="majorHAnsi" w:hAnsiTheme="majorHAnsi" w:cstheme="majorHAnsi"/>
          <w:sz w:val="24"/>
          <w:szCs w:val="24"/>
        </w:rPr>
        <w:t xml:space="preserve">large amount of time .Our objective is to develop a </w:t>
      </w:r>
      <w:r w:rsidR="00DB2AA3" w:rsidRPr="00DB2AA3">
        <w:rPr>
          <w:rFonts w:asciiTheme="majorHAnsi" w:hAnsiTheme="majorHAnsi" w:cstheme="majorHAnsi"/>
          <w:b/>
          <w:bCs/>
          <w:sz w:val="24"/>
          <w:szCs w:val="24"/>
        </w:rPr>
        <w:t>convolutional neural network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 based Deep Learning</w:t>
      </w:r>
      <w:r w:rsidR="00DB2AA3">
        <w:rPr>
          <w:rFonts w:asciiTheme="majorHAnsi" w:hAnsiTheme="majorHAnsi" w:cstheme="majorHAnsi"/>
          <w:sz w:val="24"/>
          <w:szCs w:val="24"/>
        </w:rPr>
        <w:t xml:space="preserve"> model </w:t>
      </w:r>
      <w:r w:rsidR="00C91877">
        <w:rPr>
          <w:rFonts w:asciiTheme="majorHAnsi" w:hAnsiTheme="majorHAnsi" w:cstheme="majorHAnsi"/>
          <w:sz w:val="24"/>
          <w:szCs w:val="24"/>
        </w:rPr>
        <w:t>to</w:t>
      </w:r>
      <w:r w:rsidR="00DB2AA3">
        <w:rPr>
          <w:rFonts w:asciiTheme="majorHAnsi" w:hAnsiTheme="majorHAnsi" w:cstheme="majorHAnsi"/>
          <w:sz w:val="24"/>
          <w:szCs w:val="24"/>
        </w:rPr>
        <w:t xml:space="preserve"> </w:t>
      </w:r>
      <w:r w:rsidR="00FB4D78">
        <w:rPr>
          <w:rFonts w:asciiTheme="majorHAnsi" w:hAnsiTheme="majorHAnsi" w:cstheme="majorHAnsi"/>
          <w:sz w:val="24"/>
          <w:szCs w:val="24"/>
        </w:rPr>
        <w:t>differentiate</w:t>
      </w:r>
      <w:r w:rsidR="00DB2AA3">
        <w:rPr>
          <w:rFonts w:asciiTheme="majorHAnsi" w:hAnsiTheme="majorHAnsi" w:cstheme="majorHAnsi"/>
          <w:sz w:val="24"/>
          <w:szCs w:val="24"/>
        </w:rPr>
        <w:t xml:space="preserve"> the </w:t>
      </w:r>
      <w:r w:rsidR="00DB2AA3">
        <w:rPr>
          <w:rFonts w:asciiTheme="majorHAnsi" w:hAnsiTheme="majorHAnsi" w:cstheme="majorHAnsi"/>
          <w:b/>
          <w:bCs/>
          <w:sz w:val="24"/>
          <w:szCs w:val="24"/>
        </w:rPr>
        <w:t xml:space="preserve">COVID-19 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positive </w:t>
      </w:r>
      <w:r w:rsidR="00DB2AA3">
        <w:rPr>
          <w:rFonts w:asciiTheme="majorHAnsi" w:hAnsiTheme="majorHAnsi" w:cstheme="majorHAnsi"/>
          <w:sz w:val="24"/>
          <w:szCs w:val="24"/>
        </w:rPr>
        <w:t xml:space="preserve">patients from the healthy patients </w:t>
      </w:r>
      <w:r w:rsidR="00FB4D78">
        <w:rPr>
          <w:rFonts w:asciiTheme="majorHAnsi" w:hAnsiTheme="majorHAnsi" w:cstheme="majorHAnsi"/>
          <w:sz w:val="24"/>
          <w:szCs w:val="24"/>
        </w:rPr>
        <w:t>by ana</w:t>
      </w:r>
      <w:r w:rsidR="001D5AC0">
        <w:rPr>
          <w:rFonts w:asciiTheme="majorHAnsi" w:hAnsiTheme="majorHAnsi" w:cstheme="majorHAnsi"/>
          <w:sz w:val="24"/>
          <w:szCs w:val="24"/>
        </w:rPr>
        <w:t xml:space="preserve">lyzing the </w:t>
      </w:r>
      <w:r w:rsidR="001D5AC0">
        <w:rPr>
          <w:rFonts w:asciiTheme="majorHAnsi" w:hAnsiTheme="majorHAnsi" w:cstheme="majorHAnsi"/>
          <w:b/>
          <w:bCs/>
          <w:sz w:val="24"/>
          <w:szCs w:val="24"/>
        </w:rPr>
        <w:t xml:space="preserve">Chest X-ray data </w:t>
      </w:r>
      <w:r w:rsidR="001D5AC0">
        <w:rPr>
          <w:rFonts w:asciiTheme="majorHAnsi" w:hAnsiTheme="majorHAnsi" w:cstheme="majorHAnsi"/>
          <w:sz w:val="24"/>
          <w:szCs w:val="24"/>
        </w:rPr>
        <w:t xml:space="preserve">of the patients .This will help </w:t>
      </w:r>
      <w:r w:rsidR="00DB2AA3">
        <w:rPr>
          <w:rFonts w:asciiTheme="majorHAnsi" w:hAnsiTheme="majorHAnsi" w:cstheme="majorHAnsi"/>
          <w:sz w:val="24"/>
          <w:szCs w:val="24"/>
        </w:rPr>
        <w:t>to eas</w:t>
      </w:r>
      <w:r w:rsidR="001D5AC0">
        <w:rPr>
          <w:rFonts w:asciiTheme="majorHAnsi" w:hAnsiTheme="majorHAnsi" w:cstheme="majorHAnsi"/>
          <w:sz w:val="24"/>
          <w:szCs w:val="24"/>
        </w:rPr>
        <w:t>e</w:t>
      </w:r>
      <w:r w:rsidR="00DB2AA3">
        <w:rPr>
          <w:rFonts w:asciiTheme="majorHAnsi" w:hAnsiTheme="majorHAnsi" w:cstheme="majorHAnsi"/>
          <w:sz w:val="24"/>
          <w:szCs w:val="24"/>
        </w:rPr>
        <w:t xml:space="preserve"> th</w:t>
      </w:r>
      <w:r w:rsidR="00C91877">
        <w:rPr>
          <w:rFonts w:asciiTheme="majorHAnsi" w:hAnsiTheme="majorHAnsi" w:cstheme="majorHAnsi"/>
          <w:sz w:val="24"/>
          <w:szCs w:val="24"/>
        </w:rPr>
        <w:t xml:space="preserve">e condition in the current scenario. </w:t>
      </w:r>
    </w:p>
    <w:p w14:paraId="34FBC653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4ED2904D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EF6B695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Operational Definition:</w:t>
      </w:r>
    </w:p>
    <w:p w14:paraId="59C75F73" w14:textId="21FECB92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Help </w:t>
      </w:r>
      <w:r w:rsidR="00532D7E">
        <w:rPr>
          <w:rFonts w:asciiTheme="majorHAnsi" w:hAnsiTheme="majorHAnsi" w:cstheme="majorHAnsi"/>
          <w:sz w:val="24"/>
          <w:szCs w:val="24"/>
        </w:rPr>
        <w:t>to reduce the time taken in process to identify the COVID-19 affected patients.</w:t>
      </w:r>
    </w:p>
    <w:p w14:paraId="50A59937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BF3B608" w14:textId="2FB781EE" w:rsidR="005A5E0B" w:rsidRPr="00E30773" w:rsidRDefault="00532D7E" w:rsidP="005A5E0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Resource</w:t>
      </w:r>
      <w:r w:rsidR="00AF6BCC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used</w:t>
      </w:r>
      <w:r w:rsidR="005A5E0B" w:rsidRPr="00BD027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4F9B560E" w14:textId="7777777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15412863" w14:textId="7BA67C71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programming language used for creating the Deep Learning model.</w:t>
      </w:r>
    </w:p>
    <w:p w14:paraId="3D00E8F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71482" w14:textId="54A20E36" w:rsidR="005A5E0B" w:rsidRDefault="00F84012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TensorFlow,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Keras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, OpenCV</w:t>
      </w:r>
    </w:p>
    <w:p w14:paraId="2D9AC86C" w14:textId="66F601E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source Machine and Deep learning libraries for creating a </w:t>
      </w:r>
      <w:r w:rsidR="00F84012">
        <w:rPr>
          <w:rFonts w:asciiTheme="majorHAnsi" w:hAnsiTheme="majorHAnsi" w:cstheme="majorHAnsi"/>
          <w:sz w:val="24"/>
          <w:szCs w:val="24"/>
        </w:rPr>
        <w:t>NN (</w:t>
      </w:r>
      <w:r>
        <w:rPr>
          <w:rFonts w:asciiTheme="majorHAnsi" w:hAnsiTheme="majorHAnsi" w:cstheme="majorHAnsi"/>
          <w:sz w:val="24"/>
          <w:szCs w:val="24"/>
        </w:rPr>
        <w:t>Neural Network) and for computer vision.</w:t>
      </w:r>
    </w:p>
    <w:p w14:paraId="06B3E14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7A131" w14:textId="1AE9DEA4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BD0272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="00532D7E">
        <w:rPr>
          <w:rFonts w:asciiTheme="majorHAnsi" w:hAnsiTheme="majorHAnsi" w:cstheme="majorHAnsi"/>
          <w:b/>
          <w:bCs/>
          <w:sz w:val="28"/>
          <w:szCs w:val="28"/>
        </w:rPr>
        <w:t xml:space="preserve"> and Matplotlib</w:t>
      </w:r>
    </w:p>
    <w:p w14:paraId="0DBF92FF" w14:textId="0114A129" w:rsidR="005A5E0B" w:rsidRDefault="00532D7E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source libraries for mathematical calculations and visualization of data.</w:t>
      </w:r>
    </w:p>
    <w:p w14:paraId="53C6E6EF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6EAFA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Covid-19 Chest X-ray Radiology Dataset</w:t>
      </w:r>
    </w:p>
    <w:p w14:paraId="0C222686" w14:textId="53D34505" w:rsidR="005A5E0B" w:rsidRPr="00AE36F5" w:rsidRDefault="00DB2AA3" w:rsidP="00AE36F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Kaggle d</w:t>
      </w:r>
      <w:r w:rsidR="005A5E0B">
        <w:rPr>
          <w:rFonts w:asciiTheme="majorHAnsi" w:hAnsiTheme="majorHAnsi" w:cstheme="majorHAnsi"/>
          <w:sz w:val="24"/>
          <w:szCs w:val="24"/>
        </w:rPr>
        <w:t>atabase used for training and testing the model</w:t>
      </w:r>
      <w:r>
        <w:rPr>
          <w:rFonts w:asciiTheme="majorHAnsi" w:hAnsiTheme="majorHAnsi" w:cstheme="majorHAnsi"/>
          <w:sz w:val="24"/>
          <w:szCs w:val="24"/>
        </w:rPr>
        <w:t>.</w:t>
      </w:r>
    </w:p>
    <w:sectPr w:rsidR="005A5E0B" w:rsidRPr="00AE36F5" w:rsidSect="00E30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15983" w14:textId="77777777" w:rsidR="00600588" w:rsidRDefault="00600588" w:rsidP="00F84012">
      <w:pPr>
        <w:spacing w:after="0" w:line="240" w:lineRule="auto"/>
      </w:pPr>
      <w:r>
        <w:separator/>
      </w:r>
    </w:p>
  </w:endnote>
  <w:endnote w:type="continuationSeparator" w:id="0">
    <w:p w14:paraId="21C72D78" w14:textId="77777777" w:rsidR="00600588" w:rsidRDefault="00600588" w:rsidP="00F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213" w14:textId="77777777" w:rsidR="00F84012" w:rsidRDefault="00F8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F363" w14:textId="77777777" w:rsidR="00F84012" w:rsidRDefault="00F8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0625" w14:textId="77777777" w:rsidR="00F84012" w:rsidRDefault="00F8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7E3F8" w14:textId="77777777" w:rsidR="00600588" w:rsidRDefault="00600588" w:rsidP="00F84012">
      <w:pPr>
        <w:spacing w:after="0" w:line="240" w:lineRule="auto"/>
      </w:pPr>
      <w:r>
        <w:separator/>
      </w:r>
    </w:p>
  </w:footnote>
  <w:footnote w:type="continuationSeparator" w:id="0">
    <w:p w14:paraId="0CB3B65E" w14:textId="77777777" w:rsidR="00600588" w:rsidRDefault="00600588" w:rsidP="00F8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FB22" w14:textId="74E5E66D" w:rsidR="00F84012" w:rsidRDefault="00600588">
    <w:pPr>
      <w:pStyle w:val="Header"/>
    </w:pPr>
    <w:r>
      <w:rPr>
        <w:noProof/>
      </w:rPr>
      <w:pict w14:anchorId="32C5C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9AC9" w14:textId="69264ACE" w:rsidR="00F84012" w:rsidRDefault="00600588">
    <w:pPr>
      <w:pStyle w:val="Header"/>
    </w:pPr>
    <w:r>
      <w:rPr>
        <w:noProof/>
      </w:rPr>
      <w:pict w14:anchorId="7D10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82D1" w14:textId="57A08172" w:rsidR="00F84012" w:rsidRDefault="00600588">
    <w:pPr>
      <w:pStyle w:val="Header"/>
    </w:pPr>
    <w:r>
      <w:rPr>
        <w:noProof/>
      </w:rPr>
      <w:pict w14:anchorId="4392E1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EE"/>
    <w:rsid w:val="00101F66"/>
    <w:rsid w:val="001D5AC0"/>
    <w:rsid w:val="00271731"/>
    <w:rsid w:val="002A62D1"/>
    <w:rsid w:val="004E6968"/>
    <w:rsid w:val="00523FB5"/>
    <w:rsid w:val="00532D7E"/>
    <w:rsid w:val="005A5E0B"/>
    <w:rsid w:val="00600588"/>
    <w:rsid w:val="007E4B6E"/>
    <w:rsid w:val="008003EE"/>
    <w:rsid w:val="008162BF"/>
    <w:rsid w:val="00883A18"/>
    <w:rsid w:val="00924AB3"/>
    <w:rsid w:val="00AA301D"/>
    <w:rsid w:val="00AE36F5"/>
    <w:rsid w:val="00AF6BCC"/>
    <w:rsid w:val="00BD0272"/>
    <w:rsid w:val="00C91877"/>
    <w:rsid w:val="00DB2AA3"/>
    <w:rsid w:val="00E30773"/>
    <w:rsid w:val="00F84012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0B885D"/>
  <w15:docId w15:val="{42125C5B-6C96-48E8-B4B2-2B7A63B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12"/>
  </w:style>
  <w:style w:type="paragraph" w:styleId="Footer">
    <w:name w:val="footer"/>
    <w:basedOn w:val="Normal"/>
    <w:link w:val="Foot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Belsare</dc:creator>
  <cp:lastModifiedBy>Harshita chaurasia</cp:lastModifiedBy>
  <cp:revision>11</cp:revision>
  <dcterms:created xsi:type="dcterms:W3CDTF">2020-08-30T12:35:00Z</dcterms:created>
  <dcterms:modified xsi:type="dcterms:W3CDTF">2020-09-01T15:22:00Z</dcterms:modified>
</cp:coreProperties>
</file>