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2E47" w14:textId="2F32A085" w:rsidR="008C1F7E" w:rsidRPr="008C1F7E" w:rsidRDefault="008C1F7E">
      <w:pPr>
        <w:rPr>
          <w:b/>
          <w:bCs/>
          <w:sz w:val="28"/>
          <w:szCs w:val="28"/>
        </w:rPr>
      </w:pPr>
      <w:r w:rsidRPr="008C1F7E">
        <w:rPr>
          <w:b/>
          <w:bCs/>
          <w:sz w:val="28"/>
          <w:szCs w:val="28"/>
        </w:rPr>
        <w:t>Calculator.cs</w:t>
      </w:r>
    </w:p>
    <w:p w14:paraId="029DB032" w14:textId="0BA476C9" w:rsidR="008C1F7E" w:rsidRDefault="008C1F7E">
      <w:r w:rsidRPr="008C1F7E">
        <w:drawing>
          <wp:inline distT="0" distB="0" distL="0" distR="0" wp14:anchorId="3F6DC15B" wp14:editId="709F8CB5">
            <wp:extent cx="3482642" cy="2004234"/>
            <wp:effectExtent l="0" t="0" r="3810" b="0"/>
            <wp:docPr id="209313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77FB" w14:textId="77777777" w:rsidR="008C1F7E" w:rsidRDefault="008C1F7E"/>
    <w:p w14:paraId="17F463DB" w14:textId="3671CAEE" w:rsidR="008C1F7E" w:rsidRPr="008C1F7E" w:rsidRDefault="008C1F7E">
      <w:pPr>
        <w:rPr>
          <w:sz w:val="28"/>
          <w:szCs w:val="28"/>
        </w:rPr>
      </w:pPr>
      <w:r w:rsidRPr="008C1F7E">
        <w:rPr>
          <w:b/>
          <w:bCs/>
          <w:sz w:val="28"/>
          <w:szCs w:val="28"/>
        </w:rPr>
        <w:t>CalculatorTests.cs</w:t>
      </w:r>
    </w:p>
    <w:p w14:paraId="2C73B9E8" w14:textId="048A3D62" w:rsidR="008C1F7E" w:rsidRDefault="008C1F7E">
      <w:r w:rsidRPr="008C1F7E">
        <w:drawing>
          <wp:inline distT="0" distB="0" distL="0" distR="0" wp14:anchorId="46618E1A" wp14:editId="27954973">
            <wp:extent cx="5311600" cy="5654530"/>
            <wp:effectExtent l="0" t="0" r="3810" b="3810"/>
            <wp:docPr id="81216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67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EDE4" w14:textId="2F10A416" w:rsidR="00E50CB1" w:rsidRDefault="008C1F7E">
      <w:r w:rsidRPr="008C1F7E">
        <w:lastRenderedPageBreak/>
        <w:drawing>
          <wp:inline distT="0" distB="0" distL="0" distR="0" wp14:anchorId="7DDF6C19" wp14:editId="698189A8">
            <wp:extent cx="5731510" cy="1414780"/>
            <wp:effectExtent l="0" t="0" r="2540" b="0"/>
            <wp:docPr id="18845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1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7E"/>
    <w:rsid w:val="008C1F7E"/>
    <w:rsid w:val="00AC5D69"/>
    <w:rsid w:val="00E50CB1"/>
    <w:rsid w:val="00FE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D082"/>
  <w15:chartTrackingRefBased/>
  <w15:docId w15:val="{2EB91235-8B7E-412E-A679-F0C0313D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2026-07-21T15:21:00Z</dcterms:created>
  <dcterms:modified xsi:type="dcterms:W3CDTF">2026-07-21T15:24:00Z</dcterms:modified>
</cp:coreProperties>
</file>