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769" w:rsidRPr="00C15769" w:rsidRDefault="00C15769" w:rsidP="00C1576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C1576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Reflection is the process of describing the metadata of types, methods and fields in a code. The namespace </w:t>
      </w:r>
      <w:proofErr w:type="spellStart"/>
      <w:r w:rsidRPr="00C1576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System.Reflection</w:t>
      </w:r>
      <w:proofErr w:type="spellEnd"/>
      <w:r w:rsidRPr="00C1576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enables you to obtain data about the loaded assemblies, the elements within them like classes, methods and value types. Some of the commonly used classes of </w:t>
      </w:r>
      <w:proofErr w:type="spellStart"/>
      <w:r w:rsidRPr="00C15769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System.Reflection</w:t>
      </w:r>
      <w:proofErr w:type="spellEnd"/>
      <w:r w:rsidRPr="00C1576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are:</w:t>
      </w:r>
    </w:p>
    <w:tbl>
      <w:tblPr>
        <w:tblW w:w="95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7434"/>
      </w:tblGrid>
      <w:tr w:rsidR="00C15769" w:rsidRPr="00C15769" w:rsidTr="00C1576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769" w:rsidRPr="00C15769" w:rsidRDefault="00C15769" w:rsidP="00C1576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C15769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Class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5769" w:rsidRPr="00C15769" w:rsidRDefault="00C15769" w:rsidP="00C1576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</w:pPr>
            <w:r w:rsidRPr="00C15769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lang w:eastAsia="en-IN"/>
              </w:rPr>
              <w:t>Description</w:t>
            </w:r>
          </w:p>
        </w:tc>
      </w:tr>
      <w:tr w:rsidR="00C15769" w:rsidRPr="00C15769" w:rsidTr="00C1576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15769" w:rsidRPr="00C15769" w:rsidRDefault="00C15769" w:rsidP="00C1576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1576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Assembly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15769" w:rsidRPr="00C15769" w:rsidRDefault="00C15769" w:rsidP="00C1576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1576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describes an assembly which is a reusable, </w:t>
            </w:r>
            <w:proofErr w:type="spellStart"/>
            <w:r w:rsidRPr="00C1576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versionable</w:t>
            </w:r>
            <w:proofErr w:type="spellEnd"/>
            <w:r w:rsidRPr="00C1576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, and self-describing building block of a common language runtime application</w:t>
            </w:r>
          </w:p>
        </w:tc>
      </w:tr>
      <w:tr w:rsidR="00C15769" w:rsidRPr="00C15769" w:rsidTr="00C1576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15769" w:rsidRPr="00C15769" w:rsidRDefault="00C15769" w:rsidP="00C1576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C1576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AssemblyName</w:t>
            </w:r>
            <w:proofErr w:type="spellEnd"/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15769" w:rsidRPr="00C15769" w:rsidRDefault="00C15769" w:rsidP="00C1576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1576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Identifies an assembly </w:t>
            </w:r>
            <w:proofErr w:type="spellStart"/>
            <w:r w:rsidRPr="00C1576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ith</w:t>
            </w:r>
            <w:proofErr w:type="spellEnd"/>
            <w:r w:rsidRPr="00C1576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a unique name</w:t>
            </w:r>
          </w:p>
        </w:tc>
      </w:tr>
      <w:tr w:rsidR="00C15769" w:rsidRPr="00C15769" w:rsidTr="00C1576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15769" w:rsidRPr="00C15769" w:rsidRDefault="00C15769" w:rsidP="00C1576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C1576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ConstructorInfo</w:t>
            </w:r>
            <w:proofErr w:type="spellEnd"/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15769" w:rsidRPr="00C15769" w:rsidRDefault="00C15769" w:rsidP="00C1576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1576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Describes a class constructor and gives access to the metadata</w:t>
            </w:r>
          </w:p>
        </w:tc>
      </w:tr>
      <w:tr w:rsidR="00C15769" w:rsidRPr="00C15769" w:rsidTr="00C1576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15769" w:rsidRPr="00C15769" w:rsidRDefault="00C15769" w:rsidP="00C1576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C1576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MethodInfo</w:t>
            </w:r>
            <w:proofErr w:type="spellEnd"/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15769" w:rsidRPr="00C15769" w:rsidRDefault="00C15769" w:rsidP="00C1576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1576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Describes the class method and gives access to its metadata</w:t>
            </w:r>
          </w:p>
        </w:tc>
      </w:tr>
      <w:tr w:rsidR="00C15769" w:rsidRPr="00C15769" w:rsidTr="00C1576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15769" w:rsidRPr="00C15769" w:rsidRDefault="00C15769" w:rsidP="00C1576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C1576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ParameterInfo</w:t>
            </w:r>
            <w:proofErr w:type="spellEnd"/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15769" w:rsidRPr="00C15769" w:rsidRDefault="00C15769" w:rsidP="00C1576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1576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Describes the parameters of a method and gives access to its metadata</w:t>
            </w:r>
          </w:p>
        </w:tc>
      </w:tr>
      <w:tr w:rsidR="00C15769" w:rsidRPr="00C15769" w:rsidTr="00C1576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15769" w:rsidRPr="00C15769" w:rsidRDefault="00C15769" w:rsidP="00C1576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C1576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EventInfo</w:t>
            </w:r>
            <w:proofErr w:type="spellEnd"/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15769" w:rsidRPr="00C15769" w:rsidRDefault="00C15769" w:rsidP="00C1576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1576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Describes the event info and gives </w:t>
            </w:r>
            <w:proofErr w:type="spellStart"/>
            <w:r w:rsidRPr="00C1576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accessto</w:t>
            </w:r>
            <w:proofErr w:type="spellEnd"/>
            <w:r w:rsidRPr="00C1576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its metadata</w:t>
            </w:r>
          </w:p>
        </w:tc>
      </w:tr>
      <w:tr w:rsidR="00C15769" w:rsidRPr="00C15769" w:rsidTr="00C1576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15769" w:rsidRPr="00C15769" w:rsidRDefault="00C15769" w:rsidP="00C1576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C1576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PropertyInfo</w:t>
            </w:r>
            <w:proofErr w:type="spellEnd"/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15769" w:rsidRPr="00C15769" w:rsidRDefault="00C15769" w:rsidP="00C1576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1576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Discovers the attributes of a property and provides access to property metadata</w:t>
            </w:r>
          </w:p>
        </w:tc>
      </w:tr>
      <w:tr w:rsidR="00C15769" w:rsidRPr="00C15769" w:rsidTr="00C15769"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15769" w:rsidRPr="00C15769" w:rsidRDefault="00C15769" w:rsidP="00C1576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C1576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MemberInfo</w:t>
            </w:r>
            <w:proofErr w:type="spellEnd"/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15769" w:rsidRPr="00C15769" w:rsidRDefault="00C15769" w:rsidP="00C1576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1576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Obtains information about the attributes of a member and provides access to member metadata</w:t>
            </w:r>
          </w:p>
        </w:tc>
      </w:tr>
    </w:tbl>
    <w:p w:rsidR="00DE6E60" w:rsidRDefault="00DE6E60"/>
    <w:p w:rsidR="00C15769" w:rsidRDefault="00C15769"/>
    <w:p w:rsidR="00C15769" w:rsidRPr="00C15769" w:rsidRDefault="00C15769" w:rsidP="00C1576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r w:rsidRPr="00C15769">
        <w:rPr>
          <w:rFonts w:ascii="Arial" w:eastAsia="Times New Roman" w:hAnsi="Arial" w:cs="Arial"/>
          <w:color w:val="212121"/>
          <w:sz w:val="36"/>
          <w:szCs w:val="36"/>
          <w:lang w:eastAsia="en-IN"/>
        </w:rPr>
        <w:t>Attributes</w:t>
      </w:r>
    </w:p>
    <w:p w:rsidR="00C15769" w:rsidRDefault="00C15769" w:rsidP="00C15769">
      <w:pPr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</w:pPr>
      <w:r w:rsidRPr="00C15769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C15769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  <w:t>Attributes are like adjectives, which are used for metadata annotation that can be applied to a given type, assembly, module, method and so on. The .NET framework stipulates two types of attribute implementations, which are Predefined Attributes and Custom Attributes.</w:t>
      </w:r>
      <w:r w:rsidRPr="00C15769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C15769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C15769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  <w:t xml:space="preserve">Attributes are types derived from the </w:t>
      </w:r>
      <w:proofErr w:type="spellStart"/>
      <w:r w:rsidRPr="00C15769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  <w:t>System.Attribute</w:t>
      </w:r>
      <w:proofErr w:type="spellEnd"/>
      <w:r w:rsidRPr="00C15769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  <w:t xml:space="preserve"> class. This is an abstract class defining the required services of any attribute. The following is the syntax of an attribute</w:t>
      </w:r>
      <w:proofErr w:type="gramStart"/>
      <w:r w:rsidRPr="00C15769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  <w:t>;</w:t>
      </w:r>
      <w:proofErr w:type="gramEnd"/>
      <w:r w:rsidRPr="00C15769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C15769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C15769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  <w:lastRenderedPageBreak/>
        <w:t>[</w:t>
      </w:r>
      <w:r w:rsidRPr="00C15769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FF"/>
          <w:lang w:eastAsia="en-IN"/>
        </w:rPr>
        <w:t>type:</w:t>
      </w:r>
      <w:r w:rsidRPr="00C15769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C15769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  <w:t>attributeName</w:t>
      </w:r>
      <w:proofErr w:type="spellEnd"/>
      <w:r w:rsidRPr="00C15769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  <w:t>(parameter1, parameter2,.........n)]</w:t>
      </w:r>
      <w:r w:rsidRPr="00C15769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C15769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C15769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  <w:t>The attribute name is the class name of the attribute. Attributes can have zero or more parameters. The following code sample states the attributes implementation in which we are declaring a method as deprecated using the obsolete attribute:</w:t>
      </w:r>
    </w:p>
    <w:p w:rsidR="00C15769" w:rsidRDefault="00C15769" w:rsidP="00C15769">
      <w:pPr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</w:pPr>
    </w:p>
    <w:p w:rsidR="00C15769" w:rsidRPr="00C15769" w:rsidRDefault="00C15769" w:rsidP="00C1576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r w:rsidRPr="00C15769">
        <w:rPr>
          <w:rFonts w:ascii="Arial" w:eastAsia="Times New Roman" w:hAnsi="Arial" w:cs="Arial"/>
          <w:color w:val="212121"/>
          <w:sz w:val="36"/>
          <w:szCs w:val="36"/>
          <w:lang w:eastAsia="en-IN"/>
        </w:rPr>
        <w:t>Predefined Attributes</w:t>
      </w:r>
    </w:p>
    <w:p w:rsidR="00C15769" w:rsidRDefault="00C15769" w:rsidP="00C15769">
      <w:pPr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C15769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C15769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  <w:t>The predefined attributes have been defined by Microsoft as a part of .NET FCL, and many of them receive special support from the C# compiler. Which implies that for those specific attributes, the compiler could customize the compilation process in a specific way.</w:t>
      </w:r>
      <w:r w:rsidRPr="00C15769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C15769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C15769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  <w:t xml:space="preserve">The </w:t>
      </w:r>
      <w:proofErr w:type="spellStart"/>
      <w:r w:rsidRPr="00C15769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  <w:t>System.Attribute</w:t>
      </w:r>
      <w:proofErr w:type="spellEnd"/>
      <w:r w:rsidRPr="00C15769">
        <w:rPr>
          <w:rFonts w:ascii="Arial" w:eastAsia="Times New Roman" w:hAnsi="Arial" w:cs="Arial"/>
          <w:color w:val="212121"/>
          <w:sz w:val="24"/>
          <w:szCs w:val="24"/>
          <w:shd w:val="clear" w:color="auto" w:fill="FFFFFF"/>
          <w:lang w:eastAsia="en-IN"/>
        </w:rPr>
        <w:t xml:space="preserve"> base class library provides a number of attributes in various namespaces. The following table gives a snapshot of some predefined attributes.</w:t>
      </w:r>
      <w:r w:rsidRPr="00C15769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C15769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C1576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96000" cy="1990725"/>
            <wp:effectExtent l="0" t="0" r="0" b="9525"/>
            <wp:docPr id="1" name="Picture 1" descr="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769" w:rsidRDefault="00C15769" w:rsidP="00C15769">
      <w:pPr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C15769" w:rsidRDefault="00C15769" w:rsidP="00C15769">
      <w:pPr>
        <w:pStyle w:val="Heading3"/>
        <w:shd w:val="clear" w:color="auto" w:fill="FFFFFF"/>
        <w:spacing w:before="360" w:after="360"/>
        <w:jc w:val="center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Custom Attributes</w:t>
      </w:r>
    </w:p>
    <w:p w:rsidR="00C15769" w:rsidRDefault="00C15769" w:rsidP="00C1576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Custom attributes can be created in C# for attaching declarative information to methods, assemblies, properties, types, etc. in any way required. This increases the extensibility of the .NET framework.</w:t>
      </w:r>
    </w:p>
    <w:p w:rsidR="00C15769" w:rsidRDefault="00C15769" w:rsidP="00C1576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Emphasis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Steps for creating Custom Attributes:</w:t>
      </w:r>
    </w:p>
    <w:p w:rsidR="00C15769" w:rsidRDefault="00C15769" w:rsidP="00C1576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Define a custom attribute class that is derived from </w:t>
      </w:r>
      <w:proofErr w:type="spellStart"/>
      <w:r>
        <w:rPr>
          <w:rStyle w:val="Emphasis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System.Attribute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 class.</w:t>
      </w:r>
    </w:p>
    <w:p w:rsidR="00C15769" w:rsidRDefault="00C15769" w:rsidP="00C1576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The custom attribute class name should have the suffix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Attribute</w:t>
      </w:r>
      <w:r>
        <w:rPr>
          <w:rFonts w:ascii="Arial" w:hAnsi="Arial" w:cs="Arial"/>
          <w:color w:val="273239"/>
          <w:spacing w:val="2"/>
          <w:sz w:val="26"/>
          <w:szCs w:val="26"/>
        </w:rPr>
        <w:t>.</w:t>
      </w:r>
    </w:p>
    <w:p w:rsidR="00C15769" w:rsidRDefault="00C15769" w:rsidP="00C1576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Use the attribute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AttributeUsage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to specify the usage of the custom attribute class created.</w:t>
      </w:r>
    </w:p>
    <w:p w:rsidR="00C15769" w:rsidRDefault="00C15769" w:rsidP="00C1576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Create the constructor and the accessible properties of the custom attribute class.</w:t>
      </w:r>
    </w:p>
    <w:p w:rsidR="00C15769" w:rsidRDefault="00C15769" w:rsidP="00C15769">
      <w:bookmarkStart w:id="0" w:name="_GoBack"/>
      <w:bookmarkEnd w:id="0"/>
    </w:p>
    <w:sectPr w:rsidR="00C15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12FA8"/>
    <w:multiLevelType w:val="multilevel"/>
    <w:tmpl w:val="E9B8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69"/>
    <w:rsid w:val="007A2E15"/>
    <w:rsid w:val="00C15769"/>
    <w:rsid w:val="00DE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2C67A-0655-4324-B141-832FC058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57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5769"/>
    <w:rPr>
      <w:b/>
      <w:bCs/>
    </w:rPr>
  </w:style>
  <w:style w:type="character" w:styleId="Emphasis">
    <w:name w:val="Emphasis"/>
    <w:basedOn w:val="DefaultParagraphFont"/>
    <w:uiPriority w:val="20"/>
    <w:qFormat/>
    <w:rsid w:val="00C1576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157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7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2022-02-18T02:10:00Z</dcterms:created>
  <dcterms:modified xsi:type="dcterms:W3CDTF">2022-02-18T05:33:00Z</dcterms:modified>
</cp:coreProperties>
</file>