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05210849"/>
        <w:docPartObj>
          <w:docPartGallery w:val="Cover Pages"/>
          <w:docPartUnique/>
        </w:docPartObj>
      </w:sdtPr>
      <w:sdtContent>
        <w:p w:rsidR="006E3E14" w:rsidRDefault="006E3E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3E14" w:rsidRDefault="006E3E14" w:rsidP="006E3E14">
                                  <w:pPr>
                                    <w:pStyle w:val="NoSpacing"/>
                                    <w:spacing w:before="120"/>
                                    <w:ind w:left="36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-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Harshita </w:t>
                                      </w:r>
                                    </w:sdtContent>
                                  </w:sdt>
                                </w:p>
                                <w:p w:rsidR="006E3E14" w:rsidRDefault="006E3E1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E3E14" w:rsidRDefault="006E3E1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Sales Insight Dashboard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:rsidR="006E3E14" w:rsidRDefault="006E3E14" w:rsidP="006E3E14">
                            <w:pPr>
                              <w:pStyle w:val="NoSpacing"/>
                              <w:spacing w:before="120"/>
                              <w:ind w:left="36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Harshita </w:t>
                                </w:r>
                              </w:sdtContent>
                            </w:sdt>
                          </w:p>
                          <w:p w:rsidR="006E3E14" w:rsidRDefault="006E3E1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E3E14" w:rsidRDefault="006E3E1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Sales Insight Dashboard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E3E14" w:rsidRDefault="006E3E14">
          <w:r>
            <w:br w:type="page"/>
          </w:r>
        </w:p>
        <w:p w:rsidR="006E3E14" w:rsidRDefault="006E3E14">
          <w:r>
            <w:lastRenderedPageBreak/>
            <w:t>Approach:</w:t>
          </w:r>
        </w:p>
        <w:p w:rsidR="006E3E14" w:rsidRDefault="006E3E14">
          <w:r>
            <w:t>Tech-Stack Used:</w:t>
          </w:r>
        </w:p>
        <w:p w:rsidR="006E3E14" w:rsidRDefault="006E3E14">
          <w:r>
            <w:t>Insights:</w:t>
          </w:r>
        </w:p>
        <w:p w:rsidR="006E3E14" w:rsidRDefault="006E3E14">
          <w:r>
            <w:t>Results:</w:t>
          </w:r>
        </w:p>
      </w:sdtContent>
    </w:sdt>
    <w:sectPr w:rsidR="006E3E14" w:rsidSect="006E3E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4280A"/>
    <w:multiLevelType w:val="hybridMultilevel"/>
    <w:tmpl w:val="F98AEA46"/>
    <w:lvl w:ilvl="0" w:tplc="9438C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14"/>
    <w:rsid w:val="005E44C0"/>
    <w:rsid w:val="006E3E14"/>
    <w:rsid w:val="00952B62"/>
    <w:rsid w:val="00D8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287DD"/>
  <w15:chartTrackingRefBased/>
  <w15:docId w15:val="{CB5FCE78-DCAD-45C7-9752-CC97071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14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E3E1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3E1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47</Characters>
  <Application>Microsoft Office Word</Application>
  <DocSecurity>0</DocSecurity>
  <Lines>9</Lines>
  <Paragraphs>2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Insight Dashboard</dc:title>
  <dc:subject/>
  <dc:creator>Harshita</dc:creator>
  <cp:keywords/>
  <dc:description/>
  <cp:lastModifiedBy>Harshita halli</cp:lastModifiedBy>
  <cp:revision>1</cp:revision>
  <dcterms:created xsi:type="dcterms:W3CDTF">2025-01-27T17:52:00Z</dcterms:created>
  <dcterms:modified xsi:type="dcterms:W3CDTF">2025-01-27T18:02:00Z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854d5735-e80a-42c3-a8f6-f0bbbf2fcdb5</vt:lpwstr>
  </property>
</Properties>
</file>