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0AB57" w14:textId="77777777" w:rsidR="00D5468D" w:rsidRDefault="00D5468D" w:rsidP="00D5468D">
      <w:r>
        <w:t>Comprehensive SEO Strategy Plan and Implementation Checklist</w:t>
      </w:r>
    </w:p>
    <w:p w14:paraId="70FA13AD" w14:textId="77777777" w:rsidR="00D5468D" w:rsidRDefault="00D5468D" w:rsidP="00D5468D"/>
    <w:p w14:paraId="44D1C357" w14:textId="77777777" w:rsidR="00D5468D" w:rsidRDefault="00D5468D" w:rsidP="00D5468D">
      <w:r>
        <w:t>Strategic Plan</w:t>
      </w:r>
    </w:p>
    <w:p w14:paraId="3E3FC53C" w14:textId="77777777" w:rsidR="00D5468D" w:rsidRDefault="00D5468D" w:rsidP="00D5468D"/>
    <w:p w14:paraId="2F7E6677" w14:textId="77777777" w:rsidR="00D5468D" w:rsidRDefault="00D5468D" w:rsidP="00D5468D">
      <w:r>
        <w:t xml:space="preserve">1. Keyword Strategy  </w:t>
      </w:r>
    </w:p>
    <w:p w14:paraId="1F2DAAA4" w14:textId="77777777" w:rsidR="00D5468D" w:rsidRDefault="00D5468D" w:rsidP="00D5468D">
      <w:r>
        <w:t>Objective: Identify and target relevant, high-value keywords to drive organic traffic and match user intent.</w:t>
      </w:r>
    </w:p>
    <w:p w14:paraId="35F80D07" w14:textId="77777777" w:rsidR="00D5468D" w:rsidRDefault="00D5468D" w:rsidP="00D5468D">
      <w:r>
        <w:t xml:space="preserve">• Keyword Research:  </w:t>
      </w:r>
    </w:p>
    <w:p w14:paraId="081888E8" w14:textId="77777777" w:rsidR="00D5468D" w:rsidRDefault="00D5468D" w:rsidP="00D5468D">
      <w:r>
        <w:t xml:space="preserve">   o Use tools like </w:t>
      </w:r>
      <w:proofErr w:type="spellStart"/>
      <w:r>
        <w:t>Ahrefs</w:t>
      </w:r>
      <w:proofErr w:type="spellEnd"/>
      <w:r>
        <w:t xml:space="preserve">, SEMrush, or Google Keyword Planner to find keywords with high search volume, low-to-medium competition, and relevance to the website’s niche.  </w:t>
      </w:r>
    </w:p>
    <w:p w14:paraId="3048EB13" w14:textId="77777777" w:rsidR="00D5468D" w:rsidRDefault="00D5468D" w:rsidP="00D5468D">
      <w:r>
        <w:t xml:space="preserve">   o Focus on a mix of short-tail (broad) and long-tail (specific) keywords to capture various stages of the buyer’s journey: awareness, consideration, and decision.  </w:t>
      </w:r>
    </w:p>
    <w:p w14:paraId="786EF39E" w14:textId="77777777" w:rsidR="00D5468D" w:rsidRDefault="00D5468D" w:rsidP="00D5468D">
      <w:r>
        <w:t xml:space="preserve">   o </w:t>
      </w:r>
      <w:proofErr w:type="spellStart"/>
      <w:r>
        <w:t>Analyze</w:t>
      </w:r>
      <w:proofErr w:type="spellEnd"/>
      <w:r>
        <w:t xml:space="preserve"> competitor keywords to find gaps and opportunities.  </w:t>
      </w:r>
    </w:p>
    <w:p w14:paraId="5384EBAF" w14:textId="77777777" w:rsidR="00D5468D" w:rsidRDefault="00D5468D" w:rsidP="00D5468D">
      <w:r>
        <w:t xml:space="preserve">   o Group keywords into clusters based on intent: informational, navigational, transactional, and commercial investigation to guide content creation.  </w:t>
      </w:r>
    </w:p>
    <w:p w14:paraId="2D527902" w14:textId="77777777" w:rsidR="00D5468D" w:rsidRDefault="00D5468D" w:rsidP="00D5468D">
      <w:r>
        <w:t xml:space="preserve">• Keyword Mapping:  </w:t>
      </w:r>
    </w:p>
    <w:p w14:paraId="4FF912CC" w14:textId="77777777" w:rsidR="00D5468D" w:rsidRDefault="00D5468D" w:rsidP="00D5468D">
      <w:r>
        <w:t xml:space="preserve">   o Assign primary and secondary keywords to specific pages, ensuring each page targets a unique keyword cluster to avoid overlap.  </w:t>
      </w:r>
    </w:p>
    <w:p w14:paraId="21530A7B" w14:textId="77777777" w:rsidR="00D5468D" w:rsidRDefault="00D5468D" w:rsidP="00D5468D">
      <w:r>
        <w:t xml:space="preserve">   o Prioritize high-intent keywords for product or service pages and informational keywords for blog content.  </w:t>
      </w:r>
    </w:p>
    <w:p w14:paraId="09C5D984" w14:textId="77777777" w:rsidR="00D5468D" w:rsidRDefault="00D5468D" w:rsidP="00D5468D">
      <w:r>
        <w:t xml:space="preserve">• Content Optimization:  </w:t>
      </w:r>
    </w:p>
    <w:p w14:paraId="063665B6" w14:textId="77777777" w:rsidR="00D5468D" w:rsidRDefault="00D5468D" w:rsidP="00D5468D">
      <w:r>
        <w:t xml:space="preserve">   o Create high-quality, user-focused content that includes target keywords naturally in titles, headers, meta descriptions, and body text.  </w:t>
      </w:r>
    </w:p>
    <w:p w14:paraId="6FE8B8E7" w14:textId="77777777" w:rsidR="00D5468D" w:rsidRDefault="00D5468D" w:rsidP="00D5468D">
      <w:r>
        <w:t xml:space="preserve">   o Aim for depth by addressing user pain points, answering common questions, and providing actionable insights.  </w:t>
      </w:r>
    </w:p>
    <w:p w14:paraId="4E0A6230" w14:textId="77777777" w:rsidR="00D5468D" w:rsidRDefault="00D5468D" w:rsidP="00D5468D">
      <w:r>
        <w:t xml:space="preserve">   o Update existing content to improve relevance, add fresh data, and optimize for featured snippets or "People Also Ask" sections.  </w:t>
      </w:r>
    </w:p>
    <w:p w14:paraId="7F65B768" w14:textId="77777777" w:rsidR="00D5468D" w:rsidRDefault="00D5468D" w:rsidP="00D5468D">
      <w:r>
        <w:t xml:space="preserve">• Performance Tracking:  </w:t>
      </w:r>
    </w:p>
    <w:p w14:paraId="7C3A072A" w14:textId="77777777" w:rsidR="00D5468D" w:rsidRDefault="00D5468D" w:rsidP="00D5468D">
      <w:r>
        <w:t xml:space="preserve">   o Monitor keyword rankings using tools like Google Search Console or Rank Tracker.  </w:t>
      </w:r>
    </w:p>
    <w:p w14:paraId="5931D629" w14:textId="77777777" w:rsidR="00D5468D" w:rsidRDefault="00D5468D" w:rsidP="00D5468D">
      <w:r>
        <w:t xml:space="preserve">   o Adjust strategy based on performance, targeting new keywords or refining content for pages that are not performing well.  </w:t>
      </w:r>
    </w:p>
    <w:p w14:paraId="67F1BF21" w14:textId="77777777" w:rsidR="00D5468D" w:rsidRDefault="00D5468D" w:rsidP="00D5468D"/>
    <w:p w14:paraId="403E45D5" w14:textId="77777777" w:rsidR="00D5468D" w:rsidRDefault="00D5468D" w:rsidP="00D5468D">
      <w:r>
        <w:t xml:space="preserve">Key Metrics:  </w:t>
      </w:r>
    </w:p>
    <w:p w14:paraId="3009C4FC" w14:textId="77777777" w:rsidR="00D5468D" w:rsidRDefault="00D5468D" w:rsidP="00D5468D">
      <w:r>
        <w:t xml:space="preserve">• Organic traffic growth  </w:t>
      </w:r>
    </w:p>
    <w:p w14:paraId="01D6D1C4" w14:textId="77777777" w:rsidR="00D5468D" w:rsidRDefault="00D5468D" w:rsidP="00D5468D">
      <w:r>
        <w:lastRenderedPageBreak/>
        <w:t xml:space="preserve">• Keyword ranking improvements  </w:t>
      </w:r>
    </w:p>
    <w:p w14:paraId="2939F3FE" w14:textId="77777777" w:rsidR="00D5468D" w:rsidRDefault="00D5468D" w:rsidP="00D5468D">
      <w:r>
        <w:t xml:space="preserve">• Click-through rate (CTR) from search results  </w:t>
      </w:r>
    </w:p>
    <w:p w14:paraId="2F521C10" w14:textId="77777777" w:rsidR="00D5468D" w:rsidRDefault="00D5468D" w:rsidP="00D5468D">
      <w:r>
        <w:t xml:space="preserve">• Conversion rates from organic traffic  </w:t>
      </w:r>
    </w:p>
    <w:p w14:paraId="7C0B528C" w14:textId="77777777" w:rsidR="00D5468D" w:rsidRDefault="00D5468D" w:rsidP="00D5468D"/>
    <w:p w14:paraId="596AC2AA" w14:textId="77777777" w:rsidR="00D5468D" w:rsidRDefault="00D5468D" w:rsidP="00D5468D">
      <w:r>
        <w:t xml:space="preserve">2. Backlink Building  </w:t>
      </w:r>
    </w:p>
    <w:p w14:paraId="6FBACCB2" w14:textId="77777777" w:rsidR="00D5468D" w:rsidRDefault="00D5468D" w:rsidP="00D5468D">
      <w:r>
        <w:t xml:space="preserve">Objective: Build a strong, authoritative backlink profile to boost domain authority and improve search rankings.  </w:t>
      </w:r>
    </w:p>
    <w:p w14:paraId="6C4BB9CE" w14:textId="77777777" w:rsidR="00D5468D" w:rsidRDefault="00D5468D" w:rsidP="00D5468D">
      <w:r>
        <w:t xml:space="preserve">• Competitor Analysis:  </w:t>
      </w:r>
    </w:p>
    <w:p w14:paraId="3023F877" w14:textId="77777777" w:rsidR="00D5468D" w:rsidRDefault="00D5468D" w:rsidP="00D5468D">
      <w:r>
        <w:t xml:space="preserve">   o Use tools like </w:t>
      </w:r>
      <w:proofErr w:type="spellStart"/>
      <w:r>
        <w:t>Ahrefs</w:t>
      </w:r>
      <w:proofErr w:type="spellEnd"/>
      <w:r>
        <w:t xml:space="preserve"> or Moz to examine competitors’ backlink profiles and find high-quality link sources.  </w:t>
      </w:r>
    </w:p>
    <w:p w14:paraId="6EFFC4F8" w14:textId="77777777" w:rsidR="00D5468D" w:rsidRDefault="00D5468D" w:rsidP="00D5468D">
      <w:r>
        <w:t xml:space="preserve">   o Target domains with high Domain Authority (DA) and relevance to the website’s industry.  </w:t>
      </w:r>
    </w:p>
    <w:p w14:paraId="653452D5" w14:textId="77777777" w:rsidR="00D5468D" w:rsidRDefault="00D5468D" w:rsidP="00D5468D">
      <w:r>
        <w:t xml:space="preserve">• Link-Building Tactics:  </w:t>
      </w:r>
    </w:p>
    <w:p w14:paraId="235A8F38" w14:textId="77777777" w:rsidR="00D5468D" w:rsidRDefault="00D5468D" w:rsidP="00D5468D">
      <w:r>
        <w:t xml:space="preserve">   o Guest Posting: Write valuable guest posts for reputable industry blogs, including contextual backlinks to relevant pages.  </w:t>
      </w:r>
    </w:p>
    <w:p w14:paraId="64352904" w14:textId="77777777" w:rsidR="00D5468D" w:rsidRDefault="00D5468D" w:rsidP="00D5468D">
      <w:r>
        <w:t xml:space="preserve">   o Resource Link Building: Create valuable resources (e.g., guides, infographics, tools) that naturally attract backlinks from other websites.  </w:t>
      </w:r>
    </w:p>
    <w:p w14:paraId="667357D7" w14:textId="77777777" w:rsidR="00D5468D" w:rsidRDefault="00D5468D" w:rsidP="00D5468D">
      <w:r>
        <w:t xml:space="preserve">   o Broken Link Building: Find broken links on relevant websites and offer your content as a replacement.  </w:t>
      </w:r>
    </w:p>
    <w:p w14:paraId="71FDC7B1" w14:textId="77777777" w:rsidR="00D5468D" w:rsidRDefault="00D5468D" w:rsidP="00D5468D">
      <w:r>
        <w:t xml:space="preserve">   o Outreach: Build relationships with industry influencers, bloggers, and journalists to obtain backlinks or mentions.  </w:t>
      </w:r>
    </w:p>
    <w:p w14:paraId="2FE2C36B" w14:textId="77777777" w:rsidR="00D5468D" w:rsidRDefault="00D5468D" w:rsidP="00D5468D">
      <w:r>
        <w:t xml:space="preserve">   o Local SEO (if applicable): Secure backlinks from local directories, chambers of commerce, or community websites.  </w:t>
      </w:r>
    </w:p>
    <w:p w14:paraId="296FABED" w14:textId="77777777" w:rsidR="00D5468D" w:rsidRDefault="00D5468D" w:rsidP="00D5468D">
      <w:r>
        <w:t xml:space="preserve">• Quality Over Quantity:  </w:t>
      </w:r>
    </w:p>
    <w:p w14:paraId="3C236496" w14:textId="77777777" w:rsidR="00D5468D" w:rsidRDefault="00D5468D" w:rsidP="00D5468D">
      <w:r>
        <w:t xml:space="preserve">   o Prioritize backlinks from authoritative, relevant websites over low-quality or spammy sources.  </w:t>
      </w:r>
    </w:p>
    <w:p w14:paraId="34D69EE4" w14:textId="77777777" w:rsidR="00D5468D" w:rsidRDefault="00D5468D" w:rsidP="00D5468D">
      <w:r>
        <w:t xml:space="preserve">   o Ensure backlinks are </w:t>
      </w:r>
      <w:proofErr w:type="spellStart"/>
      <w:r>
        <w:t>dofollow</w:t>
      </w:r>
      <w:proofErr w:type="spellEnd"/>
      <w:r>
        <w:t xml:space="preserve"> (when possible) and placed in contextually relevant content.  </w:t>
      </w:r>
    </w:p>
    <w:p w14:paraId="289A66D9" w14:textId="77777777" w:rsidR="00D5468D" w:rsidRDefault="00D5468D" w:rsidP="00D5468D">
      <w:r>
        <w:t xml:space="preserve">• Anchor Text Strategy:  </w:t>
      </w:r>
    </w:p>
    <w:p w14:paraId="46685A63" w14:textId="77777777" w:rsidR="00D5468D" w:rsidRDefault="00D5468D" w:rsidP="00D5468D">
      <w:r>
        <w:t xml:space="preserve">   o Use varied anchor text (branded, exact-match, partial-match, generic) to keep a natural link profile.  </w:t>
      </w:r>
    </w:p>
    <w:p w14:paraId="2C6073B7" w14:textId="77777777" w:rsidR="00D5468D" w:rsidRDefault="00D5468D" w:rsidP="00D5468D">
      <w:r>
        <w:t xml:space="preserve">   o Avoid over-optimization to prevent penalties from search engines.  </w:t>
      </w:r>
    </w:p>
    <w:p w14:paraId="0B43EE9A" w14:textId="77777777" w:rsidR="00D5468D" w:rsidRDefault="00D5468D" w:rsidP="00D5468D">
      <w:r>
        <w:t xml:space="preserve">• Monitoring and Disavowal:  </w:t>
      </w:r>
    </w:p>
    <w:p w14:paraId="4825497C" w14:textId="77777777" w:rsidR="00D5468D" w:rsidRDefault="00D5468D" w:rsidP="00D5468D">
      <w:r>
        <w:t xml:space="preserve">   o Regularly audit backlinks using tools like Google Search Console or </w:t>
      </w:r>
      <w:proofErr w:type="spellStart"/>
      <w:r>
        <w:t>Ahrefs</w:t>
      </w:r>
      <w:proofErr w:type="spellEnd"/>
      <w:r>
        <w:t xml:space="preserve"> to identify harmful links.  </w:t>
      </w:r>
    </w:p>
    <w:p w14:paraId="5980F515" w14:textId="77777777" w:rsidR="00D5468D" w:rsidRDefault="00D5468D" w:rsidP="00D5468D">
      <w:r>
        <w:t xml:space="preserve">   o Disavow harmful links via Google’s Disavow Tool to protect the site’s reputation.  </w:t>
      </w:r>
    </w:p>
    <w:p w14:paraId="43471B11" w14:textId="77777777" w:rsidR="00D5468D" w:rsidRDefault="00D5468D" w:rsidP="00D5468D"/>
    <w:p w14:paraId="19E63F5C" w14:textId="77777777" w:rsidR="00D5468D" w:rsidRDefault="00D5468D" w:rsidP="00D5468D">
      <w:r>
        <w:t xml:space="preserve">Key Metrics:  </w:t>
      </w:r>
    </w:p>
    <w:p w14:paraId="31195A47" w14:textId="77777777" w:rsidR="00D5468D" w:rsidRDefault="00D5468D" w:rsidP="00D5468D">
      <w:r>
        <w:t xml:space="preserve">• Number of new backlinks acquired  </w:t>
      </w:r>
    </w:p>
    <w:p w14:paraId="34A935ED" w14:textId="77777777" w:rsidR="00D5468D" w:rsidRDefault="00D5468D" w:rsidP="00D5468D">
      <w:r>
        <w:t xml:space="preserve">• Domain Authority (DA) and Page Authority (PA) growth  </w:t>
      </w:r>
    </w:p>
    <w:p w14:paraId="5A86A0A9" w14:textId="77777777" w:rsidR="00D5468D" w:rsidRDefault="00D5468D" w:rsidP="00D5468D">
      <w:r>
        <w:t xml:space="preserve">• Referral traffic from backlinks  </w:t>
      </w:r>
    </w:p>
    <w:p w14:paraId="79CE4BE2" w14:textId="77777777" w:rsidR="00D5468D" w:rsidRDefault="00D5468D" w:rsidP="00D5468D">
      <w:r>
        <w:t xml:space="preserve">• Number of linking root domains  </w:t>
      </w:r>
    </w:p>
    <w:p w14:paraId="7A420ACB" w14:textId="77777777" w:rsidR="00D5468D" w:rsidRDefault="00D5468D" w:rsidP="00D5468D"/>
    <w:p w14:paraId="52A50AF3" w14:textId="77777777" w:rsidR="00D5468D" w:rsidRDefault="00D5468D" w:rsidP="00D5468D">
      <w:r>
        <w:t xml:space="preserve">3. Technical SEO  </w:t>
      </w:r>
    </w:p>
    <w:p w14:paraId="20A1FA33" w14:textId="77777777" w:rsidR="00D5468D" w:rsidRDefault="00D5468D" w:rsidP="00D5468D">
      <w:r>
        <w:t xml:space="preserve">Objective: Optimize the website’s technical setup to ensure search engines can crawl, index, and provide a good user experience.  </w:t>
      </w:r>
    </w:p>
    <w:p w14:paraId="01083BEA" w14:textId="77777777" w:rsidR="00D5468D" w:rsidRDefault="00D5468D" w:rsidP="00D5468D">
      <w:r>
        <w:t xml:space="preserve">• Site Audit:  </w:t>
      </w:r>
    </w:p>
    <w:p w14:paraId="33EF3B21" w14:textId="77777777" w:rsidR="00D5468D" w:rsidRDefault="00D5468D" w:rsidP="00D5468D">
      <w:r>
        <w:t xml:space="preserve">   o Conduct a complete technical SEO audit using tools like Screaming Frog, </w:t>
      </w:r>
      <w:proofErr w:type="spellStart"/>
      <w:r>
        <w:t>Sitebulb</w:t>
      </w:r>
      <w:proofErr w:type="spellEnd"/>
      <w:r>
        <w:t xml:space="preserve">, or Google Search Console.  </w:t>
      </w:r>
    </w:p>
    <w:p w14:paraId="7BBC2086" w14:textId="77777777" w:rsidR="00D5468D" w:rsidRDefault="00D5468D" w:rsidP="00D5468D">
      <w:r>
        <w:t xml:space="preserve">   o Identify issues like broken links, duplicate content, slow page speed, or crawl errors.  </w:t>
      </w:r>
    </w:p>
    <w:p w14:paraId="7B38C194" w14:textId="77777777" w:rsidR="00D5468D" w:rsidRDefault="00D5468D" w:rsidP="00D5468D">
      <w:r>
        <w:t xml:space="preserve">• Crawlability and Indexability:  </w:t>
      </w:r>
    </w:p>
    <w:p w14:paraId="4B674DF7" w14:textId="77777777" w:rsidR="00D5468D" w:rsidRDefault="00D5468D" w:rsidP="00D5468D">
      <w:r>
        <w:t xml:space="preserve">   o Ensure search engines can crawl the site by optimizing robots.txt and XML sitemaps.  </w:t>
      </w:r>
    </w:p>
    <w:p w14:paraId="5526D8AB" w14:textId="77777777" w:rsidR="00D5468D" w:rsidRDefault="00D5468D" w:rsidP="00D5468D">
      <w:r>
        <w:t xml:space="preserve">   o Use canonical tags to fix duplicate content issues.  </w:t>
      </w:r>
    </w:p>
    <w:p w14:paraId="4E52ED17" w14:textId="77777777" w:rsidR="00D5468D" w:rsidRDefault="00D5468D" w:rsidP="00D5468D">
      <w:r>
        <w:t xml:space="preserve">   o Submit updated sitemaps to Google Search Console and Bing Webmaster Tools.  </w:t>
      </w:r>
    </w:p>
    <w:p w14:paraId="5E5E6472" w14:textId="77777777" w:rsidR="00D5468D" w:rsidRDefault="00D5468D" w:rsidP="00D5468D">
      <w:r>
        <w:t xml:space="preserve">• Site Speed Optimization:  </w:t>
      </w:r>
    </w:p>
    <w:p w14:paraId="66404221" w14:textId="77777777" w:rsidR="00D5468D" w:rsidRDefault="00D5468D" w:rsidP="00D5468D">
      <w:r>
        <w:t xml:space="preserve">   o Compress images, minify CSS/JS, and enable browser caching to improve load times.  </w:t>
      </w:r>
    </w:p>
    <w:p w14:paraId="4A35C83A" w14:textId="77777777" w:rsidR="00D5468D" w:rsidRDefault="00D5468D" w:rsidP="00D5468D">
      <w:r>
        <w:t xml:space="preserve">   o Use a Content Delivery Network (CDN) to reduce server response time.  </w:t>
      </w:r>
    </w:p>
    <w:p w14:paraId="0C4F238D" w14:textId="77777777" w:rsidR="00D5468D" w:rsidRDefault="00D5468D" w:rsidP="00D5468D">
      <w:r>
        <w:t xml:space="preserve">   o Optimize for Core Web Vitals: Largest </w:t>
      </w:r>
      <w:proofErr w:type="spellStart"/>
      <w:r>
        <w:t>Contentful</w:t>
      </w:r>
      <w:proofErr w:type="spellEnd"/>
      <w:r>
        <w:t xml:space="preserve"> Paint, First Input Delay, and Cumulative Layout Shift.  </w:t>
      </w:r>
    </w:p>
    <w:p w14:paraId="5313A0D4" w14:textId="77777777" w:rsidR="00D5468D" w:rsidRDefault="00D5468D" w:rsidP="00D5468D">
      <w:r>
        <w:t xml:space="preserve">• Mobile Optimization:  </w:t>
      </w:r>
    </w:p>
    <w:p w14:paraId="330DBF3B" w14:textId="77777777" w:rsidR="00D5468D" w:rsidRDefault="00D5468D" w:rsidP="00D5468D">
      <w:r>
        <w:t xml:space="preserve">   o Implement a responsive design to ensure compatibility across devices.  </w:t>
      </w:r>
    </w:p>
    <w:p w14:paraId="316E0896" w14:textId="77777777" w:rsidR="00D5468D" w:rsidRDefault="00D5468D" w:rsidP="00D5468D">
      <w:r>
        <w:t xml:space="preserve">   o Test mobile usability with Google’s Mobile-Friendly Test tool.  </w:t>
      </w:r>
    </w:p>
    <w:p w14:paraId="654C2746" w14:textId="77777777" w:rsidR="00D5468D" w:rsidRDefault="00D5468D" w:rsidP="00D5468D">
      <w:r>
        <w:t xml:space="preserve">   o Prioritize mobile-first indexing by ensuring content is the same on desktop and mobile versions.  </w:t>
      </w:r>
    </w:p>
    <w:p w14:paraId="358B9EE4" w14:textId="77777777" w:rsidR="00D5468D" w:rsidRDefault="00D5468D" w:rsidP="00D5468D">
      <w:r>
        <w:t xml:space="preserve">• Structured Data:  </w:t>
      </w:r>
    </w:p>
    <w:p w14:paraId="485B7156" w14:textId="77777777" w:rsidR="00D5468D" w:rsidRDefault="00D5468D" w:rsidP="00D5468D">
      <w:r>
        <w:t xml:space="preserve">   o Implement schema markup (e.g., JSON-LD) to improve search result visibility with rich snippets (e.g., reviews, FAQs, products).  </w:t>
      </w:r>
    </w:p>
    <w:p w14:paraId="7717C848" w14:textId="77777777" w:rsidR="00D5468D" w:rsidRDefault="00D5468D" w:rsidP="00D5468D">
      <w:r>
        <w:t xml:space="preserve">   o Use Google’s Structured Data Testing Tool to validate markup.  </w:t>
      </w:r>
    </w:p>
    <w:p w14:paraId="666B5C67" w14:textId="77777777" w:rsidR="00D5468D" w:rsidRDefault="00D5468D" w:rsidP="00D5468D">
      <w:r>
        <w:t xml:space="preserve">• Security:  </w:t>
      </w:r>
    </w:p>
    <w:p w14:paraId="3FC4CB23" w14:textId="77777777" w:rsidR="00D5468D" w:rsidRDefault="00D5468D" w:rsidP="00D5468D">
      <w:r>
        <w:lastRenderedPageBreak/>
        <w:t xml:space="preserve">   o Enforce HTTPS with a valid SSL certificate.  </w:t>
      </w:r>
    </w:p>
    <w:p w14:paraId="7BB1D0E2" w14:textId="77777777" w:rsidR="00D5468D" w:rsidRDefault="00D5468D" w:rsidP="00D5468D">
      <w:r>
        <w:t xml:space="preserve">   o Regularly scan for malware or vulnerabilities using tools like </w:t>
      </w:r>
      <w:proofErr w:type="spellStart"/>
      <w:r>
        <w:t>Sucuri</w:t>
      </w:r>
      <w:proofErr w:type="spellEnd"/>
      <w:r>
        <w:t xml:space="preserve"> or Google Safe Browsing.  </w:t>
      </w:r>
    </w:p>
    <w:p w14:paraId="6FA75FC4" w14:textId="77777777" w:rsidR="00D5468D" w:rsidRDefault="00D5468D" w:rsidP="00D5468D">
      <w:r>
        <w:t xml:space="preserve">• URL Structure:  </w:t>
      </w:r>
    </w:p>
    <w:p w14:paraId="0311D12D" w14:textId="77777777" w:rsidR="00D5468D" w:rsidRDefault="00D5468D" w:rsidP="00D5468D">
      <w:r>
        <w:t xml:space="preserve">   o Use clean, descriptive URLs with hyphens (e.g., /blog/</w:t>
      </w:r>
      <w:proofErr w:type="spellStart"/>
      <w:r>
        <w:t>seo</w:t>
      </w:r>
      <w:proofErr w:type="spellEnd"/>
      <w:r>
        <w:t xml:space="preserve">-strategy).  </w:t>
      </w:r>
    </w:p>
    <w:p w14:paraId="5D925F46" w14:textId="77777777" w:rsidR="00D5468D" w:rsidRDefault="00D5468D" w:rsidP="00D5468D">
      <w:r>
        <w:t xml:space="preserve">   o Avoid dynamic URLs with excessive parameters.  </w:t>
      </w:r>
    </w:p>
    <w:p w14:paraId="535DD58D" w14:textId="77777777" w:rsidR="00D5468D" w:rsidRDefault="00D5468D" w:rsidP="00D5468D"/>
    <w:p w14:paraId="51D659E3" w14:textId="77777777" w:rsidR="00D5468D" w:rsidRDefault="00D5468D" w:rsidP="00D5468D">
      <w:r>
        <w:t xml:space="preserve">Key Metrics:  </w:t>
      </w:r>
    </w:p>
    <w:p w14:paraId="2743473D" w14:textId="77777777" w:rsidR="00D5468D" w:rsidRDefault="00D5468D" w:rsidP="00D5468D">
      <w:r>
        <w:t xml:space="preserve">• Crawl errors resolved  </w:t>
      </w:r>
    </w:p>
    <w:p w14:paraId="5B10A69B" w14:textId="77777777" w:rsidR="00D5468D" w:rsidRDefault="00D5468D" w:rsidP="00D5468D">
      <w:r>
        <w:t xml:space="preserve">• Page load time (desktop and mobile)  </w:t>
      </w:r>
    </w:p>
    <w:p w14:paraId="28D47209" w14:textId="77777777" w:rsidR="00D5468D" w:rsidRDefault="00D5468D" w:rsidP="00D5468D">
      <w:r>
        <w:t xml:space="preserve">• Mobile usability score  </w:t>
      </w:r>
    </w:p>
    <w:p w14:paraId="7927820E" w14:textId="77777777" w:rsidR="00D5468D" w:rsidRDefault="00D5468D" w:rsidP="00D5468D">
      <w:r>
        <w:t xml:space="preserve">• Core Web Vitals compliance  </w:t>
      </w:r>
    </w:p>
    <w:p w14:paraId="3F36DA57" w14:textId="7BB55B87" w:rsidR="00C20758" w:rsidRDefault="00D5468D" w:rsidP="00D5468D">
      <w:r>
        <w:t xml:space="preserve">• Schema markup coverage  </w:t>
      </w:r>
    </w:p>
    <w:p w14:paraId="698C74C4" w14:textId="77777777" w:rsidR="00D5468D" w:rsidRDefault="00D5468D" w:rsidP="00D5468D"/>
    <w:p w14:paraId="5B11BFAC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t>Implementation Checklist</w:t>
      </w:r>
    </w:p>
    <w:p w14:paraId="52F30D23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t>Keyword Strategy</w:t>
      </w:r>
    </w:p>
    <w:p w14:paraId="514BE7E2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 xml:space="preserve">Conduct keyword research using </w:t>
      </w:r>
      <w:proofErr w:type="spellStart"/>
      <w:r w:rsidRPr="008F4E71">
        <w:t>Ahrefs</w:t>
      </w:r>
      <w:proofErr w:type="spellEnd"/>
      <w:r w:rsidRPr="008F4E71">
        <w:t>, SEMrush, or Google Keyword Planner.</w:t>
      </w:r>
    </w:p>
    <w:p w14:paraId="680B9FB7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Identify 20–50 high-value keywords, including short-tail and long-tail terms.</w:t>
      </w:r>
    </w:p>
    <w:p w14:paraId="20FB2EC9" w14:textId="77777777" w:rsidR="00D5468D" w:rsidRPr="008F4E71" w:rsidRDefault="00D5468D" w:rsidP="00D5468D">
      <w:pPr>
        <w:numPr>
          <w:ilvl w:val="0"/>
          <w:numId w:val="1"/>
        </w:numPr>
      </w:pPr>
      <w:proofErr w:type="spellStart"/>
      <w:r w:rsidRPr="008F4E71">
        <w:t>Analyze</w:t>
      </w:r>
      <w:proofErr w:type="spellEnd"/>
      <w:r w:rsidRPr="008F4E71">
        <w:t xml:space="preserve"> competitor keywords to find gaps and opportunities.</w:t>
      </w:r>
    </w:p>
    <w:p w14:paraId="5F3E9FCC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Group keywords into clusters based on user intent.</w:t>
      </w:r>
    </w:p>
    <w:p w14:paraId="00853998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Map primary and secondary keywords to specific pages.</w:t>
      </w:r>
    </w:p>
    <w:p w14:paraId="11FF1F97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Create or optimize 5–10 pieces of content targeting priority keywords.</w:t>
      </w:r>
    </w:p>
    <w:p w14:paraId="036B8D25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Update 3–5 existing pages to improve keyword relevance.</w:t>
      </w:r>
    </w:p>
    <w:p w14:paraId="501286A4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Set up keyword tracking in Google Search Console or Rank Tracker.</w:t>
      </w:r>
    </w:p>
    <w:p w14:paraId="71C41AA1" w14:textId="77777777" w:rsidR="00D5468D" w:rsidRPr="008F4E71" w:rsidRDefault="00D5468D" w:rsidP="00D5468D">
      <w:pPr>
        <w:numPr>
          <w:ilvl w:val="0"/>
          <w:numId w:val="1"/>
        </w:numPr>
      </w:pPr>
      <w:r w:rsidRPr="008F4E71">
        <w:t>Review keyword performance monthly and adjust strategy as needed.</w:t>
      </w:r>
    </w:p>
    <w:p w14:paraId="0B3E7AF1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t>Backlink Building</w:t>
      </w:r>
    </w:p>
    <w:p w14:paraId="76FF2B1E" w14:textId="77777777" w:rsidR="00D5468D" w:rsidRPr="008F4E71" w:rsidRDefault="00D5468D" w:rsidP="00D5468D">
      <w:pPr>
        <w:numPr>
          <w:ilvl w:val="0"/>
          <w:numId w:val="2"/>
        </w:numPr>
      </w:pPr>
      <w:proofErr w:type="spellStart"/>
      <w:r w:rsidRPr="008F4E71">
        <w:t>Analyze</w:t>
      </w:r>
      <w:proofErr w:type="spellEnd"/>
      <w:r w:rsidRPr="008F4E71">
        <w:t xml:space="preserve"> competitor backlink profiles using </w:t>
      </w:r>
      <w:proofErr w:type="spellStart"/>
      <w:r w:rsidRPr="008F4E71">
        <w:t>Ahrefs</w:t>
      </w:r>
      <w:proofErr w:type="spellEnd"/>
      <w:r w:rsidRPr="008F4E71">
        <w:t xml:space="preserve"> or Moz.</w:t>
      </w:r>
    </w:p>
    <w:p w14:paraId="36260740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Identify 10–20 high-DA websites for outreach.</w:t>
      </w:r>
    </w:p>
    <w:p w14:paraId="6BF0E4B6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lastRenderedPageBreak/>
        <w:t>Write and pitch 3–5 guest posts to relevant industry blogs.</w:t>
      </w:r>
    </w:p>
    <w:p w14:paraId="1382F861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Create 1–2 linkable assets (e.g., guide, infographic, tool).</w:t>
      </w:r>
    </w:p>
    <w:p w14:paraId="227F6833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Identify 5–10 broken link opportunities and pitch replacements.</w:t>
      </w:r>
    </w:p>
    <w:p w14:paraId="0CCD2088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Reach out to 10–15 industry influencers or bloggers for backlinks or mentions.</w:t>
      </w:r>
    </w:p>
    <w:p w14:paraId="3465B722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Secure 3–5 backlinks from local directories (if applicable).</w:t>
      </w:r>
    </w:p>
    <w:p w14:paraId="3D2F4FE5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 xml:space="preserve">Audit backlink profile for toxic links using </w:t>
      </w:r>
      <w:proofErr w:type="spellStart"/>
      <w:r w:rsidRPr="008F4E71">
        <w:t>Ahrefs</w:t>
      </w:r>
      <w:proofErr w:type="spellEnd"/>
      <w:r w:rsidRPr="008F4E71">
        <w:t xml:space="preserve"> or Google Search Console.</w:t>
      </w:r>
    </w:p>
    <w:p w14:paraId="5B18D50A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Disavow harmful links via Google’s Disavow Tool if necessary.</w:t>
      </w:r>
    </w:p>
    <w:p w14:paraId="62B1BA18" w14:textId="77777777" w:rsidR="00D5468D" w:rsidRPr="008F4E71" w:rsidRDefault="00D5468D" w:rsidP="00D5468D">
      <w:pPr>
        <w:numPr>
          <w:ilvl w:val="0"/>
          <w:numId w:val="2"/>
        </w:numPr>
      </w:pPr>
      <w:r w:rsidRPr="008F4E71">
        <w:t>Track backlink growth and referral traffic monthly.</w:t>
      </w:r>
    </w:p>
    <w:p w14:paraId="573D2646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t>Technical SEO</w:t>
      </w:r>
    </w:p>
    <w:p w14:paraId="5FF2396C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 xml:space="preserve">Run a technical SEO audit using Screaming Frog or </w:t>
      </w:r>
      <w:proofErr w:type="spellStart"/>
      <w:r w:rsidRPr="008F4E71">
        <w:t>Sitebulb</w:t>
      </w:r>
      <w:proofErr w:type="spellEnd"/>
      <w:r w:rsidRPr="008F4E71">
        <w:t>.</w:t>
      </w:r>
    </w:p>
    <w:p w14:paraId="6A91D6F3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Fix broken links and redirect errors (404, 301, etc.).</w:t>
      </w:r>
    </w:p>
    <w:p w14:paraId="77F005A3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Optimize robots.txt and submit XML sitemap to Google Search Console.</w:t>
      </w:r>
    </w:p>
    <w:p w14:paraId="4E15247E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Implement canonical tags to resolve duplicate content.</w:t>
      </w:r>
    </w:p>
    <w:p w14:paraId="1C25CD5E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Compress images and minify CSS/JS to improve page speed.</w:t>
      </w:r>
    </w:p>
    <w:p w14:paraId="71444F96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Enable browser caching and use a CDN.</w:t>
      </w:r>
    </w:p>
    <w:p w14:paraId="64AE0F6C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 xml:space="preserve">Test and optimize for Core Web Vitals using Google </w:t>
      </w:r>
      <w:proofErr w:type="spellStart"/>
      <w:r w:rsidRPr="008F4E71">
        <w:t>PageSpeed</w:t>
      </w:r>
      <w:proofErr w:type="spellEnd"/>
      <w:r w:rsidRPr="008F4E71">
        <w:t xml:space="preserve"> Insights.</w:t>
      </w:r>
    </w:p>
    <w:p w14:paraId="04928BAA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Ensure responsive design and test mobile usability.</w:t>
      </w:r>
    </w:p>
    <w:p w14:paraId="05049BAE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Add schema markup to 5–10 key pages (e.g., product, article, FAQ).</w:t>
      </w:r>
    </w:p>
    <w:p w14:paraId="1CD5080D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Verify HTTPS implementation and SSL certificate.</w:t>
      </w:r>
    </w:p>
    <w:p w14:paraId="33A2AA26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 xml:space="preserve">Scan for malware or vulnerabilities using </w:t>
      </w:r>
      <w:proofErr w:type="spellStart"/>
      <w:r w:rsidRPr="008F4E71">
        <w:t>Sucuri</w:t>
      </w:r>
      <w:proofErr w:type="spellEnd"/>
      <w:r w:rsidRPr="008F4E71">
        <w:t xml:space="preserve"> or Google Safe Browsing.</w:t>
      </w:r>
    </w:p>
    <w:p w14:paraId="02663BF7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Optimize URL structure for all pages.</w:t>
      </w:r>
    </w:p>
    <w:p w14:paraId="27172323" w14:textId="77777777" w:rsidR="00D5468D" w:rsidRPr="008F4E71" w:rsidRDefault="00D5468D" w:rsidP="00D5468D">
      <w:pPr>
        <w:numPr>
          <w:ilvl w:val="0"/>
          <w:numId w:val="3"/>
        </w:numPr>
      </w:pPr>
      <w:r w:rsidRPr="008F4E71">
        <w:t>Monitor technical issues weekly via Google Search Console.</w:t>
      </w:r>
    </w:p>
    <w:p w14:paraId="3DABB63B" w14:textId="77777777" w:rsidR="00D5468D" w:rsidRPr="008F4E71" w:rsidRDefault="00D5468D" w:rsidP="00D5468D">
      <w:r>
        <w:pict w14:anchorId="059FB5E5">
          <v:rect id="_x0000_i1025" style="width:0;height:1.5pt" o:hralign="center" o:hrstd="t" o:hr="t" fillcolor="#a0a0a0" stroked="f"/>
        </w:pict>
      </w:r>
    </w:p>
    <w:p w14:paraId="46AD43F9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lastRenderedPageBreak/>
        <w:t>Timeline</w:t>
      </w:r>
    </w:p>
    <w:p w14:paraId="00157277" w14:textId="77777777" w:rsidR="00D5468D" w:rsidRPr="008F4E71" w:rsidRDefault="00D5468D" w:rsidP="00D5468D">
      <w:pPr>
        <w:numPr>
          <w:ilvl w:val="0"/>
          <w:numId w:val="4"/>
        </w:numPr>
      </w:pPr>
      <w:r w:rsidRPr="008F4E71">
        <w:rPr>
          <w:b/>
          <w:bCs/>
        </w:rPr>
        <w:t>Month 1</w:t>
      </w:r>
      <w:r w:rsidRPr="008F4E71">
        <w:t>: Conduct audits (keyword, backlink, technical), develop keyword map, fix critical technical issues, and start outreach for backlinks.</w:t>
      </w:r>
    </w:p>
    <w:p w14:paraId="51D4EBE3" w14:textId="77777777" w:rsidR="00D5468D" w:rsidRPr="008F4E71" w:rsidRDefault="00D5468D" w:rsidP="00D5468D">
      <w:pPr>
        <w:numPr>
          <w:ilvl w:val="0"/>
          <w:numId w:val="4"/>
        </w:numPr>
      </w:pPr>
      <w:r w:rsidRPr="008F4E71">
        <w:rPr>
          <w:b/>
          <w:bCs/>
        </w:rPr>
        <w:t>Month 2</w:t>
      </w:r>
      <w:r w:rsidRPr="008F4E71">
        <w:t>: Optimize on-page content, create linkable assets, and implement schema markup.</w:t>
      </w:r>
    </w:p>
    <w:p w14:paraId="706A4731" w14:textId="77777777" w:rsidR="00D5468D" w:rsidRPr="008F4E71" w:rsidRDefault="00D5468D" w:rsidP="00D5468D">
      <w:pPr>
        <w:numPr>
          <w:ilvl w:val="0"/>
          <w:numId w:val="4"/>
        </w:numPr>
      </w:pPr>
      <w:r w:rsidRPr="008F4E71">
        <w:rPr>
          <w:b/>
          <w:bCs/>
        </w:rPr>
        <w:t>Month 3</w:t>
      </w:r>
      <w:r w:rsidRPr="008F4E71">
        <w:t>: Scale backlink acquisition, monitor keyword rankings, and refine technical SEO.</w:t>
      </w:r>
    </w:p>
    <w:p w14:paraId="383A2793" w14:textId="77777777" w:rsidR="00D5468D" w:rsidRPr="008F4E71" w:rsidRDefault="00D5468D" w:rsidP="00D5468D">
      <w:pPr>
        <w:numPr>
          <w:ilvl w:val="0"/>
          <w:numId w:val="4"/>
        </w:numPr>
      </w:pPr>
      <w:r w:rsidRPr="008F4E71">
        <w:rPr>
          <w:b/>
          <w:bCs/>
        </w:rPr>
        <w:t>Ongoing</w:t>
      </w:r>
      <w:r w:rsidRPr="008F4E71">
        <w:t>: Track performance metrics, update content, and adjust strategy based on data.</w:t>
      </w:r>
    </w:p>
    <w:p w14:paraId="2A0D0726" w14:textId="77777777" w:rsidR="00D5468D" w:rsidRPr="008F4E71" w:rsidRDefault="00D5468D" w:rsidP="00D5468D">
      <w:pPr>
        <w:rPr>
          <w:b/>
          <w:bCs/>
        </w:rPr>
      </w:pPr>
      <w:r w:rsidRPr="008F4E71">
        <w:rPr>
          <w:b/>
          <w:bCs/>
        </w:rPr>
        <w:t>Tools Recommended</w:t>
      </w:r>
    </w:p>
    <w:p w14:paraId="50D800FD" w14:textId="77777777" w:rsidR="00D5468D" w:rsidRPr="008F4E71" w:rsidRDefault="00D5468D" w:rsidP="00D5468D">
      <w:pPr>
        <w:numPr>
          <w:ilvl w:val="0"/>
          <w:numId w:val="5"/>
        </w:numPr>
      </w:pPr>
      <w:r w:rsidRPr="008F4E71">
        <w:rPr>
          <w:b/>
          <w:bCs/>
        </w:rPr>
        <w:t>Keyword Research</w:t>
      </w:r>
      <w:r w:rsidRPr="008F4E71">
        <w:t xml:space="preserve">: </w:t>
      </w:r>
      <w:proofErr w:type="spellStart"/>
      <w:r w:rsidRPr="008F4E71">
        <w:t>Ahrefs</w:t>
      </w:r>
      <w:proofErr w:type="spellEnd"/>
      <w:r w:rsidRPr="008F4E71">
        <w:t>, SEMrush, Google Keyword Planner</w:t>
      </w:r>
    </w:p>
    <w:p w14:paraId="09AACEFE" w14:textId="77777777" w:rsidR="00D5468D" w:rsidRPr="008F4E71" w:rsidRDefault="00D5468D" w:rsidP="00D5468D">
      <w:pPr>
        <w:numPr>
          <w:ilvl w:val="0"/>
          <w:numId w:val="5"/>
        </w:numPr>
      </w:pPr>
      <w:r w:rsidRPr="008F4E71">
        <w:rPr>
          <w:b/>
          <w:bCs/>
        </w:rPr>
        <w:t>Backlink Analysis</w:t>
      </w:r>
      <w:r w:rsidRPr="008F4E71">
        <w:t xml:space="preserve">: </w:t>
      </w:r>
      <w:proofErr w:type="spellStart"/>
      <w:r w:rsidRPr="008F4E71">
        <w:t>Ahrefs</w:t>
      </w:r>
      <w:proofErr w:type="spellEnd"/>
      <w:r w:rsidRPr="008F4E71">
        <w:t>, Moz, Majestic</w:t>
      </w:r>
    </w:p>
    <w:p w14:paraId="78D39B05" w14:textId="77777777" w:rsidR="00D5468D" w:rsidRPr="008F4E71" w:rsidRDefault="00D5468D" w:rsidP="00D5468D">
      <w:pPr>
        <w:numPr>
          <w:ilvl w:val="0"/>
          <w:numId w:val="5"/>
        </w:numPr>
      </w:pPr>
      <w:r w:rsidRPr="008F4E71">
        <w:rPr>
          <w:b/>
          <w:bCs/>
        </w:rPr>
        <w:t>Technical SEO</w:t>
      </w:r>
      <w:r w:rsidRPr="008F4E71">
        <w:t xml:space="preserve">: Screaming Frog, </w:t>
      </w:r>
      <w:proofErr w:type="spellStart"/>
      <w:r w:rsidRPr="008F4E71">
        <w:t>Sitebulb</w:t>
      </w:r>
      <w:proofErr w:type="spellEnd"/>
      <w:r w:rsidRPr="008F4E71">
        <w:t xml:space="preserve">, Google Search Console, Google </w:t>
      </w:r>
      <w:proofErr w:type="spellStart"/>
      <w:r w:rsidRPr="008F4E71">
        <w:t>PageSpeed</w:t>
      </w:r>
      <w:proofErr w:type="spellEnd"/>
      <w:r w:rsidRPr="008F4E71">
        <w:t xml:space="preserve"> Insights</w:t>
      </w:r>
    </w:p>
    <w:p w14:paraId="68EF0A39" w14:textId="77777777" w:rsidR="00D5468D" w:rsidRPr="008F4E71" w:rsidRDefault="00D5468D" w:rsidP="00D5468D">
      <w:pPr>
        <w:numPr>
          <w:ilvl w:val="0"/>
          <w:numId w:val="5"/>
        </w:numPr>
      </w:pPr>
      <w:r w:rsidRPr="008F4E71">
        <w:rPr>
          <w:b/>
          <w:bCs/>
        </w:rPr>
        <w:t>Performance Tracking</w:t>
      </w:r>
      <w:r w:rsidRPr="008F4E71">
        <w:t>: Google Analytics, Google Search Console, Rank Tracker</w:t>
      </w:r>
    </w:p>
    <w:p w14:paraId="60B11C83" w14:textId="77777777" w:rsidR="00D5468D" w:rsidRDefault="00D5468D" w:rsidP="00D5468D"/>
    <w:sectPr w:rsidR="00D5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050B"/>
    <w:multiLevelType w:val="multilevel"/>
    <w:tmpl w:val="3FF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F3406"/>
    <w:multiLevelType w:val="multilevel"/>
    <w:tmpl w:val="ACD6FA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24FF"/>
    <w:multiLevelType w:val="multilevel"/>
    <w:tmpl w:val="152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B14BB"/>
    <w:multiLevelType w:val="multilevel"/>
    <w:tmpl w:val="E84AE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573D4"/>
    <w:multiLevelType w:val="multilevel"/>
    <w:tmpl w:val="7578F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424640">
    <w:abstractNumId w:val="1"/>
  </w:num>
  <w:num w:numId="2" w16cid:durableId="974410806">
    <w:abstractNumId w:val="4"/>
  </w:num>
  <w:num w:numId="3" w16cid:durableId="1397625957">
    <w:abstractNumId w:val="3"/>
  </w:num>
  <w:num w:numId="4" w16cid:durableId="771510612">
    <w:abstractNumId w:val="0"/>
  </w:num>
  <w:num w:numId="5" w16cid:durableId="136775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14007D"/>
    <w:rsid w:val="00C20758"/>
    <w:rsid w:val="00C67213"/>
    <w:rsid w:val="00D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8FF8"/>
  <w15:chartTrackingRefBased/>
  <w15:docId w15:val="{1D836099-8880-4DB8-B9DA-A63884BA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pranav</dc:creator>
  <cp:keywords/>
  <dc:description/>
  <cp:lastModifiedBy>Arya pranav</cp:lastModifiedBy>
  <cp:revision>1</cp:revision>
  <dcterms:created xsi:type="dcterms:W3CDTF">2025-06-23T05:41:00Z</dcterms:created>
  <dcterms:modified xsi:type="dcterms:W3CDTF">2025-06-23T05:42:00Z</dcterms:modified>
</cp:coreProperties>
</file>