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DAEA8" w14:textId="77777777" w:rsidR="007D2C32" w:rsidRDefault="007D2C32" w:rsidP="007D2C32">
      <w:r>
        <w:t>Company Overview</w:t>
      </w:r>
    </w:p>
    <w:p w14:paraId="5622256B" w14:textId="77777777" w:rsidR="007D2C32" w:rsidRDefault="007D2C32" w:rsidP="007D2C32">
      <w:r>
        <w:t>Our company is committed to building delightful software experiences. We operate in hybrid mode with flexible working hours and a remote-first policy.</w:t>
      </w:r>
    </w:p>
    <w:p w14:paraId="77025129" w14:textId="77777777" w:rsidR="007D2C32" w:rsidRDefault="007D2C32" w:rsidP="007D2C32"/>
    <w:p w14:paraId="2EF08330" w14:textId="77777777" w:rsidR="007D2C32" w:rsidRDefault="007D2C32" w:rsidP="007D2C32">
      <w:r>
        <w:t>Holiday Calendar</w:t>
      </w:r>
    </w:p>
    <w:p w14:paraId="5BE5947D" w14:textId="77777777" w:rsidR="007D2C32" w:rsidRDefault="007D2C32" w:rsidP="007D2C32">
      <w:r>
        <w:t>Official holiday list: https://example.com/holidays</w:t>
      </w:r>
    </w:p>
    <w:p w14:paraId="117E6744" w14:textId="77777777" w:rsidR="007D2C32" w:rsidRDefault="007D2C32" w:rsidP="007D2C32">
      <w:r>
        <w:t>We observe 15 public holidays annually.</w:t>
      </w:r>
    </w:p>
    <w:p w14:paraId="394C45BD" w14:textId="77777777" w:rsidR="007D2C32" w:rsidRDefault="007D2C32" w:rsidP="007D2C32"/>
    <w:p w14:paraId="3E1C39AE" w14:textId="77777777" w:rsidR="007D2C32" w:rsidRDefault="007D2C32" w:rsidP="007D2C32">
      <w:r>
        <w:t>Leave &amp; Time-off Policy</w:t>
      </w:r>
    </w:p>
    <w:p w14:paraId="5BDD8FC4" w14:textId="77777777" w:rsidR="007D2C32" w:rsidRDefault="007D2C32" w:rsidP="007D2C32">
      <w:r>
        <w:t>- Apply for leave through the HR Portal</w:t>
      </w:r>
    </w:p>
    <w:p w14:paraId="5DE13DF3" w14:textId="77777777" w:rsidR="007D2C32" w:rsidRDefault="007D2C32" w:rsidP="007D2C32">
      <w:r>
        <w:t>- Notify your manager at least 3 working days in advance</w:t>
      </w:r>
    </w:p>
    <w:p w14:paraId="251274C3" w14:textId="77777777" w:rsidR="007D2C32" w:rsidRDefault="007D2C32" w:rsidP="007D2C32">
      <w:r>
        <w:t>- Check your leave balance in your profile</w:t>
      </w:r>
    </w:p>
    <w:p w14:paraId="50161C61" w14:textId="77777777" w:rsidR="007D2C32" w:rsidRDefault="007D2C32" w:rsidP="007D2C32"/>
    <w:p w14:paraId="7B4B9046" w14:textId="77777777" w:rsidR="007D2C32" w:rsidRDefault="007D2C32" w:rsidP="007D2C32">
      <w:r>
        <w:t>Reimbursement Guidelines</w:t>
      </w:r>
    </w:p>
    <w:p w14:paraId="1CEAC1DF" w14:textId="77777777" w:rsidR="007D2C32" w:rsidRDefault="007D2C32" w:rsidP="007D2C32">
      <w:r>
        <w:t>- Submit receipts via the Expense Portal</w:t>
      </w:r>
    </w:p>
    <w:p w14:paraId="751C45F9" w14:textId="77777777" w:rsidR="007D2C32" w:rsidRDefault="007D2C32" w:rsidP="007D2C32">
      <w:r>
        <w:t>- Categories: travel, meals, team events</w:t>
      </w:r>
    </w:p>
    <w:p w14:paraId="58B569FA" w14:textId="77777777" w:rsidR="007D2C32" w:rsidRDefault="007D2C32" w:rsidP="007D2C32">
      <w:r>
        <w:t>- Processed within 7 working days</w:t>
      </w:r>
    </w:p>
    <w:p w14:paraId="42AF73DC" w14:textId="77777777" w:rsidR="007D2C32" w:rsidRDefault="007D2C32" w:rsidP="007D2C32"/>
    <w:p w14:paraId="5FFCA92B" w14:textId="77777777" w:rsidR="007D2C32" w:rsidRDefault="007D2C32" w:rsidP="007D2C32">
      <w:r>
        <w:t>IT &amp; Asset Requests</w:t>
      </w:r>
    </w:p>
    <w:p w14:paraId="7AF2C630" w14:textId="77777777" w:rsidR="007D2C32" w:rsidRDefault="007D2C32" w:rsidP="007D2C32">
      <w:r>
        <w:t>- Request laptops/monitors via: https://example.com/assets</w:t>
      </w:r>
    </w:p>
    <w:p w14:paraId="4EAA0B09" w14:textId="77777777" w:rsidR="007D2C32" w:rsidRDefault="007D2C32" w:rsidP="007D2C32">
      <w:r>
        <w:t>- Processed within 48 hours</w:t>
      </w:r>
    </w:p>
    <w:p w14:paraId="6C762BD0" w14:textId="77777777" w:rsidR="007D2C32" w:rsidRDefault="007D2C32" w:rsidP="007D2C32"/>
    <w:p w14:paraId="0C7BB8B6" w14:textId="77777777" w:rsidR="007D2C32" w:rsidRDefault="007D2C32" w:rsidP="007D2C32">
      <w:r>
        <w:t>Design &amp; Brand Requests</w:t>
      </w:r>
    </w:p>
    <w:p w14:paraId="0169D232" w14:textId="77777777" w:rsidR="007D2C32" w:rsidRDefault="007D2C32" w:rsidP="007D2C32">
      <w:r>
        <w:t>- Request assets via: https://example.com/design</w:t>
      </w:r>
    </w:p>
    <w:p w14:paraId="53B184DB" w14:textId="77777777" w:rsidR="007D2C32" w:rsidRDefault="007D2C32" w:rsidP="007D2C32">
      <w:r>
        <w:t>- Include brand guidelines and deadline</w:t>
      </w:r>
    </w:p>
    <w:p w14:paraId="5C42A458" w14:textId="77777777" w:rsidR="007D2C32" w:rsidRDefault="007D2C32" w:rsidP="007D2C32"/>
    <w:p w14:paraId="03A7A0A9" w14:textId="77777777" w:rsidR="007D2C32" w:rsidRDefault="007D2C32" w:rsidP="007D2C32">
      <w:r>
        <w:t>Team Communication Norms</w:t>
      </w:r>
    </w:p>
    <w:p w14:paraId="50CB1AF5" w14:textId="77777777" w:rsidR="007D2C32" w:rsidRDefault="007D2C32" w:rsidP="007D2C32">
      <w:r>
        <w:t>- Use Slack for updates and collaboration</w:t>
      </w:r>
    </w:p>
    <w:p w14:paraId="1AD5FF40" w14:textId="77777777" w:rsidR="007D2C32" w:rsidRDefault="007D2C32" w:rsidP="007D2C32">
      <w:r>
        <w:t>- Each team has its own Slack channel</w:t>
      </w:r>
    </w:p>
    <w:p w14:paraId="1EADF05A" w14:textId="77777777" w:rsidR="007D2C32" w:rsidRDefault="007D2C32" w:rsidP="007D2C32">
      <w:r>
        <w:t>- Use threads to keep discussions organized</w:t>
      </w:r>
    </w:p>
    <w:p w14:paraId="11EA65B8" w14:textId="77777777" w:rsidR="007D2C32" w:rsidRDefault="007D2C32" w:rsidP="007D2C32"/>
    <w:p w14:paraId="684D0015" w14:textId="77777777" w:rsidR="007D2C32" w:rsidRDefault="007D2C32" w:rsidP="007D2C32">
      <w:r>
        <w:lastRenderedPageBreak/>
        <w:t>Onboarding Steps</w:t>
      </w:r>
    </w:p>
    <w:p w14:paraId="6D092754" w14:textId="77777777" w:rsidR="007D2C32" w:rsidRDefault="007D2C32" w:rsidP="007D2C32">
      <w:r>
        <w:t>- Install Slack, Notion, company VPN</w:t>
      </w:r>
    </w:p>
    <w:p w14:paraId="1336AB78" w14:textId="77777777" w:rsidR="007D2C32" w:rsidRDefault="007D2C32" w:rsidP="007D2C32">
      <w:r>
        <w:t>- Set up email: https://example.com/email</w:t>
      </w:r>
    </w:p>
    <w:p w14:paraId="335CC814" w14:textId="77777777" w:rsidR="007D2C32" w:rsidRDefault="007D2C32" w:rsidP="007D2C32">
      <w:r>
        <w:t>- HR intro call in first week</w:t>
      </w:r>
    </w:p>
    <w:p w14:paraId="09746490" w14:textId="77777777" w:rsidR="007D2C32" w:rsidRDefault="007D2C32" w:rsidP="007D2C32"/>
    <w:p w14:paraId="51428BC1" w14:textId="77777777" w:rsidR="007D2C32" w:rsidRDefault="007D2C32" w:rsidP="007D2C32">
      <w:r>
        <w:t>Quick Access Links</w:t>
      </w:r>
    </w:p>
    <w:p w14:paraId="00F841BC" w14:textId="77777777" w:rsidR="007D2C32" w:rsidRDefault="007D2C32" w:rsidP="007D2C32">
      <w:r>
        <w:t>- Leave: https://example.com/leave</w:t>
      </w:r>
    </w:p>
    <w:p w14:paraId="4EFE7BDF" w14:textId="77777777" w:rsidR="007D2C32" w:rsidRDefault="007D2C32" w:rsidP="007D2C32">
      <w:r>
        <w:t>- Expenses: https://example.com/expenses</w:t>
      </w:r>
    </w:p>
    <w:p w14:paraId="13E30B28" w14:textId="77777777" w:rsidR="007D2C32" w:rsidRDefault="007D2C32" w:rsidP="007D2C32">
      <w:r>
        <w:t>- Design: https://example.com/design</w:t>
      </w:r>
    </w:p>
    <w:p w14:paraId="35255DD4" w14:textId="082FC71D" w:rsidR="00A71D4C" w:rsidRPr="007D2C32" w:rsidRDefault="007D2C32" w:rsidP="007D2C32">
      <w:r>
        <w:t>- IT Support: https://example.com/assets</w:t>
      </w:r>
    </w:p>
    <w:sectPr w:rsidR="00A71D4C" w:rsidRPr="007D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4807"/>
    <w:multiLevelType w:val="multilevel"/>
    <w:tmpl w:val="0DA0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4D2D"/>
    <w:multiLevelType w:val="multilevel"/>
    <w:tmpl w:val="1752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B1120"/>
    <w:multiLevelType w:val="multilevel"/>
    <w:tmpl w:val="4934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B6AFD"/>
    <w:multiLevelType w:val="multilevel"/>
    <w:tmpl w:val="5B9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652EE"/>
    <w:multiLevelType w:val="multilevel"/>
    <w:tmpl w:val="94F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870F8"/>
    <w:multiLevelType w:val="multilevel"/>
    <w:tmpl w:val="528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130904">
    <w:abstractNumId w:val="4"/>
  </w:num>
  <w:num w:numId="2" w16cid:durableId="1212616497">
    <w:abstractNumId w:val="2"/>
  </w:num>
  <w:num w:numId="3" w16cid:durableId="1446655817">
    <w:abstractNumId w:val="0"/>
  </w:num>
  <w:num w:numId="4" w16cid:durableId="579019520">
    <w:abstractNumId w:val="1"/>
  </w:num>
  <w:num w:numId="5" w16cid:durableId="1004357952">
    <w:abstractNumId w:val="5"/>
  </w:num>
  <w:num w:numId="6" w16cid:durableId="631254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B1"/>
    <w:rsid w:val="00052C4A"/>
    <w:rsid w:val="004619A7"/>
    <w:rsid w:val="006272AD"/>
    <w:rsid w:val="007D2C32"/>
    <w:rsid w:val="009E6EB1"/>
    <w:rsid w:val="00A71D4C"/>
    <w:rsid w:val="00D64630"/>
    <w:rsid w:val="00EE481A"/>
    <w:rsid w:val="00F237D2"/>
    <w:rsid w:val="00FD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AD6D"/>
  <w15:chartTrackingRefBased/>
  <w15:docId w15:val="{11334FE4-8580-4F83-9149-048EB308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E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E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E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Lukka</dc:creator>
  <cp:keywords/>
  <dc:description/>
  <cp:lastModifiedBy>Harshitha Lukka</cp:lastModifiedBy>
  <cp:revision>4</cp:revision>
  <dcterms:created xsi:type="dcterms:W3CDTF">2025-07-21T06:31:00Z</dcterms:created>
  <dcterms:modified xsi:type="dcterms:W3CDTF">2025-07-21T06:42:00Z</dcterms:modified>
</cp:coreProperties>
</file>