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56277" w14:textId="77777777" w:rsidR="00CA25FA" w:rsidRPr="00CA25FA" w:rsidRDefault="00CA25FA" w:rsidP="00CA25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25FA">
        <w:rPr>
          <w:rFonts w:ascii="Times New Roman" w:hAnsi="Times New Roman" w:cs="Times New Roman"/>
          <w:b/>
          <w:bCs/>
          <w:sz w:val="28"/>
          <w:szCs w:val="28"/>
        </w:rPr>
        <w:t>EXPERIMENT 2</w:t>
      </w:r>
    </w:p>
    <w:p w14:paraId="074F62D9" w14:textId="77777777" w:rsidR="00CA25FA" w:rsidRPr="00CA25FA" w:rsidRDefault="00CA25FA" w:rsidP="00CA25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25FA">
        <w:rPr>
          <w:rFonts w:ascii="Times New Roman" w:hAnsi="Times New Roman" w:cs="Times New Roman"/>
          <w:b/>
          <w:bCs/>
          <w:sz w:val="28"/>
          <w:szCs w:val="28"/>
        </w:rPr>
        <w:t>EDA – DATA CLEANING</w:t>
      </w:r>
    </w:p>
    <w:p w14:paraId="0B8FDCBA" w14:textId="77777777" w:rsidR="00CA25FA" w:rsidRPr="00CA25FA" w:rsidRDefault="00CA25FA" w:rsidP="00CA25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25FA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9138066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 xml:space="preserve">To clean the </w:t>
      </w:r>
      <w:r w:rsidRPr="00CA25FA">
        <w:rPr>
          <w:rFonts w:ascii="Times New Roman" w:hAnsi="Times New Roman" w:cs="Times New Roman"/>
          <w:b/>
          <w:bCs/>
          <w:sz w:val="28"/>
          <w:szCs w:val="28"/>
        </w:rPr>
        <w:t>Diabetes Prediction dataset</w:t>
      </w:r>
      <w:r w:rsidRPr="00CA25FA">
        <w:rPr>
          <w:rFonts w:ascii="Times New Roman" w:hAnsi="Times New Roman" w:cs="Times New Roman"/>
          <w:sz w:val="28"/>
          <w:szCs w:val="28"/>
        </w:rPr>
        <w:t xml:space="preserve"> by detecting and handling missing values, removing duplicate records, checking data types, and normalizing numerical data using </w:t>
      </w:r>
      <w:r w:rsidRPr="00CA25FA">
        <w:rPr>
          <w:rFonts w:ascii="Times New Roman" w:hAnsi="Times New Roman" w:cs="Times New Roman"/>
          <w:b/>
          <w:bCs/>
          <w:sz w:val="28"/>
          <w:szCs w:val="28"/>
        </w:rPr>
        <w:t>Min-Max Scaling</w:t>
      </w:r>
      <w:r w:rsidRPr="00CA25FA">
        <w:rPr>
          <w:rFonts w:ascii="Times New Roman" w:hAnsi="Times New Roman" w:cs="Times New Roman"/>
          <w:sz w:val="28"/>
          <w:szCs w:val="28"/>
        </w:rPr>
        <w:t xml:space="preserve"> and </w:t>
      </w:r>
      <w:r w:rsidRPr="00CA25FA">
        <w:rPr>
          <w:rFonts w:ascii="Times New Roman" w:hAnsi="Times New Roman" w:cs="Times New Roman"/>
          <w:b/>
          <w:bCs/>
          <w:sz w:val="28"/>
          <w:szCs w:val="28"/>
        </w:rPr>
        <w:t>Standardization</w:t>
      </w:r>
      <w:r w:rsidRPr="00CA25FA">
        <w:rPr>
          <w:rFonts w:ascii="Times New Roman" w:hAnsi="Times New Roman" w:cs="Times New Roman"/>
          <w:sz w:val="28"/>
          <w:szCs w:val="28"/>
        </w:rPr>
        <w:t>.</w:t>
      </w:r>
    </w:p>
    <w:p w14:paraId="6C317EB3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pict w14:anchorId="63B4FFA0">
          <v:rect id="_x0000_i1097" style="width:0;height:1.5pt" o:hralign="center" o:hrstd="t" o:hr="t" fillcolor="#a0a0a0" stroked="f"/>
        </w:pict>
      </w:r>
    </w:p>
    <w:p w14:paraId="41D69B54" w14:textId="77777777" w:rsidR="00CA25FA" w:rsidRPr="00CA25FA" w:rsidRDefault="00CA25FA" w:rsidP="00CA25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25FA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6111BA8F" w14:textId="77777777" w:rsidR="00CA25FA" w:rsidRPr="00CA25FA" w:rsidRDefault="00CA25FA" w:rsidP="00CA25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Load the Diabetes Prediction CSV dataset using Pandas.</w:t>
      </w:r>
    </w:p>
    <w:p w14:paraId="002EE003" w14:textId="77777777" w:rsidR="00CA25FA" w:rsidRPr="00CA25FA" w:rsidRDefault="00CA25FA" w:rsidP="00CA25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Display the first few records of the dataset.</w:t>
      </w:r>
    </w:p>
    <w:p w14:paraId="21548153" w14:textId="77777777" w:rsidR="00CA25FA" w:rsidRPr="00CA25FA" w:rsidRDefault="00CA25FA" w:rsidP="00CA25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 xml:space="preserve">Detect missing values using 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isnull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().</w:t>
      </w:r>
    </w:p>
    <w:p w14:paraId="41F20367" w14:textId="77777777" w:rsidR="00CA25FA" w:rsidRPr="00CA25FA" w:rsidRDefault="00CA25FA" w:rsidP="00CA25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Check for duplicate records in the dataset.</w:t>
      </w:r>
    </w:p>
    <w:p w14:paraId="7C795BC2" w14:textId="77777777" w:rsidR="00CA25FA" w:rsidRPr="00CA25FA" w:rsidRDefault="00CA25FA" w:rsidP="00CA25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Remove duplicate records if present.</w:t>
      </w:r>
    </w:p>
    <w:p w14:paraId="56C21D68" w14:textId="77777777" w:rsidR="00CA25FA" w:rsidRPr="00CA25FA" w:rsidRDefault="00CA25FA" w:rsidP="00CA25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Check the data types of all columns.</w:t>
      </w:r>
    </w:p>
    <w:p w14:paraId="6FEF0967" w14:textId="77777777" w:rsidR="00CA25FA" w:rsidRPr="00CA25FA" w:rsidRDefault="00CA25FA" w:rsidP="00CA25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Select the numerical columns for normalization.</w:t>
      </w:r>
    </w:p>
    <w:p w14:paraId="4048A077" w14:textId="77777777" w:rsidR="00CA25FA" w:rsidRPr="00CA25FA" w:rsidRDefault="00CA25FA" w:rsidP="00CA25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 xml:space="preserve">Apply </w:t>
      </w:r>
      <w:r w:rsidRPr="00CA25FA">
        <w:rPr>
          <w:rFonts w:ascii="Times New Roman" w:hAnsi="Times New Roman" w:cs="Times New Roman"/>
          <w:b/>
          <w:bCs/>
          <w:sz w:val="28"/>
          <w:szCs w:val="28"/>
        </w:rPr>
        <w:t>Min-Max Scaling</w:t>
      </w:r>
      <w:r w:rsidRPr="00CA25FA">
        <w:rPr>
          <w:rFonts w:ascii="Times New Roman" w:hAnsi="Times New Roman" w:cs="Times New Roman"/>
          <w:sz w:val="28"/>
          <w:szCs w:val="28"/>
        </w:rPr>
        <w:t xml:space="preserve"> to the numerical columns.</w:t>
      </w:r>
    </w:p>
    <w:p w14:paraId="3D40CC5F" w14:textId="77777777" w:rsidR="00CA25FA" w:rsidRPr="00CA25FA" w:rsidRDefault="00CA25FA" w:rsidP="00CA25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 xml:space="preserve">Apply </w:t>
      </w:r>
      <w:r w:rsidRPr="00CA25FA">
        <w:rPr>
          <w:rFonts w:ascii="Times New Roman" w:hAnsi="Times New Roman" w:cs="Times New Roman"/>
          <w:b/>
          <w:bCs/>
          <w:sz w:val="28"/>
          <w:szCs w:val="28"/>
        </w:rPr>
        <w:t xml:space="preserve">Standardization using </w:t>
      </w:r>
      <w:proofErr w:type="spellStart"/>
      <w:r w:rsidRPr="00CA25FA">
        <w:rPr>
          <w:rFonts w:ascii="Times New Roman" w:hAnsi="Times New Roman" w:cs="Times New Roman"/>
          <w:b/>
          <w:bCs/>
          <w:sz w:val="28"/>
          <w:szCs w:val="28"/>
        </w:rPr>
        <w:t>StandardScaler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to the numerical columns.</w:t>
      </w:r>
    </w:p>
    <w:p w14:paraId="79ED3BDD" w14:textId="77777777" w:rsidR="00CA25FA" w:rsidRPr="00CA25FA" w:rsidRDefault="00CA25FA" w:rsidP="00CA25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Display the cleaned and normalized data.</w:t>
      </w:r>
    </w:p>
    <w:p w14:paraId="1D1E87F2" w14:textId="77777777" w:rsidR="00CA25FA" w:rsidRPr="00CA25FA" w:rsidRDefault="00CA25FA" w:rsidP="00CA25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Display the final dataset information.</w:t>
      </w:r>
    </w:p>
    <w:p w14:paraId="37520FBA" w14:textId="77777777" w:rsidR="00CA25FA" w:rsidRPr="00CA25FA" w:rsidRDefault="00CA25FA" w:rsidP="00CA25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Verify that the dataset contains no missing values or duplicate records.</w:t>
      </w:r>
    </w:p>
    <w:p w14:paraId="623230FA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pict w14:anchorId="31BF8175">
          <v:rect id="_x0000_i1098" style="width:0;height:1.5pt" o:hralign="center" o:hrstd="t" o:hr="t" fillcolor="#a0a0a0" stroked="f"/>
        </w:pict>
      </w:r>
    </w:p>
    <w:p w14:paraId="3A8DE1EE" w14:textId="77777777" w:rsidR="00CA25FA" w:rsidRPr="00CA25FA" w:rsidRDefault="00CA25FA" w:rsidP="00CA25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25FA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70212BA5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import pandas as pd</w:t>
      </w:r>
    </w:p>
    <w:p w14:paraId="43943E05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CA25FA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proofErr w:type="gramEnd"/>
      <w:r w:rsidRPr="00CA25FA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MinMaxScaler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</w:p>
    <w:p w14:paraId="291C2102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</w:p>
    <w:p w14:paraId="372AFF60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# 1. Load dataset</w:t>
      </w:r>
    </w:p>
    <w:p w14:paraId="0793E1D1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25FA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A25FA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>("diabetes_prediction_dataset.csv")</w:t>
      </w:r>
    </w:p>
    <w:p w14:paraId="4F4ABD88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</w:p>
    <w:p w14:paraId="0155E380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25F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"Original Data:")</w:t>
      </w:r>
    </w:p>
    <w:p w14:paraId="570557DA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CA25FA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CA25FA">
        <w:rPr>
          <w:rFonts w:ascii="Times New Roman" w:hAnsi="Times New Roman" w:cs="Times New Roman"/>
          <w:sz w:val="28"/>
          <w:szCs w:val="28"/>
        </w:rPr>
        <w:t>())</w:t>
      </w:r>
    </w:p>
    <w:p w14:paraId="03082270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</w:p>
    <w:p w14:paraId="6A1DD244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# 2. Check missing values</w:t>
      </w:r>
    </w:p>
    <w:p w14:paraId="151861A9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25F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nMissing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Values:")</w:t>
      </w:r>
    </w:p>
    <w:p w14:paraId="63674A89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CA25FA">
        <w:rPr>
          <w:rFonts w:ascii="Times New Roman" w:hAnsi="Times New Roman" w:cs="Times New Roman"/>
          <w:sz w:val="28"/>
          <w:szCs w:val="28"/>
        </w:rPr>
        <w:t>df.isnull</w:t>
      </w:r>
      <w:proofErr w:type="spellEnd"/>
      <w:proofErr w:type="gramEnd"/>
      <w:r w:rsidRPr="00CA25FA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())</w:t>
      </w:r>
    </w:p>
    <w:p w14:paraId="0CA3682D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</w:p>
    <w:p w14:paraId="73E04A3B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# 3. Check duplicate records</w:t>
      </w:r>
    </w:p>
    <w:p w14:paraId="7E8CA900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25F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nDuplicate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Rows:", </w:t>
      </w:r>
      <w:proofErr w:type="spellStart"/>
      <w:proofErr w:type="gramStart"/>
      <w:r w:rsidRPr="00CA25FA">
        <w:rPr>
          <w:rFonts w:ascii="Times New Roman" w:hAnsi="Times New Roman" w:cs="Times New Roman"/>
          <w:sz w:val="28"/>
          <w:szCs w:val="28"/>
        </w:rPr>
        <w:t>df.duplicated</w:t>
      </w:r>
      <w:proofErr w:type="spellEnd"/>
      <w:proofErr w:type="gramEnd"/>
      <w:r w:rsidRPr="00CA25FA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())</w:t>
      </w:r>
    </w:p>
    <w:p w14:paraId="753C50AB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</w:p>
    <w:p w14:paraId="25EFB113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# 4. Remove duplicate records</w:t>
      </w:r>
    </w:p>
    <w:p w14:paraId="7768F09A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25FA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A25FA">
        <w:rPr>
          <w:rFonts w:ascii="Times New Roman" w:hAnsi="Times New Roman" w:cs="Times New Roman"/>
          <w:sz w:val="28"/>
          <w:szCs w:val="28"/>
        </w:rPr>
        <w:t>df.drop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>duplicates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)</w:t>
      </w:r>
    </w:p>
    <w:p w14:paraId="0FE347D3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</w:p>
    <w:p w14:paraId="1D471124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# 5. Check data types</w:t>
      </w:r>
    </w:p>
    <w:p w14:paraId="4A69615A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25F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nData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Types:")</w:t>
      </w:r>
    </w:p>
    <w:p w14:paraId="47C89A47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CA25FA">
        <w:rPr>
          <w:rFonts w:ascii="Times New Roman" w:hAnsi="Times New Roman" w:cs="Times New Roman"/>
          <w:sz w:val="28"/>
          <w:szCs w:val="28"/>
        </w:rPr>
        <w:t>df.dtypes</w:t>
      </w:r>
      <w:proofErr w:type="spellEnd"/>
      <w:proofErr w:type="gramEnd"/>
      <w:r w:rsidRPr="00CA25FA">
        <w:rPr>
          <w:rFonts w:ascii="Times New Roman" w:hAnsi="Times New Roman" w:cs="Times New Roman"/>
          <w:sz w:val="28"/>
          <w:szCs w:val="28"/>
        </w:rPr>
        <w:t>)</w:t>
      </w:r>
    </w:p>
    <w:p w14:paraId="75D374CD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</w:p>
    <w:p w14:paraId="4C34C299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# Numerical columns selected for normalization</w:t>
      </w:r>
    </w:p>
    <w:p w14:paraId="1F1A579A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25FA">
        <w:rPr>
          <w:rFonts w:ascii="Times New Roman" w:hAnsi="Times New Roman" w:cs="Times New Roman"/>
          <w:sz w:val="28"/>
          <w:szCs w:val="28"/>
        </w:rPr>
        <w:t>numerical_columns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509F77A0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 xml:space="preserve">    "age",</w:t>
      </w:r>
    </w:p>
    <w:p w14:paraId="10BD164F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>",</w:t>
      </w:r>
    </w:p>
    <w:p w14:paraId="410D9EBB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 xml:space="preserve">    "HbA1c_level",</w:t>
      </w:r>
    </w:p>
    <w:p w14:paraId="428F3118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CA25FA">
        <w:rPr>
          <w:rFonts w:ascii="Times New Roman" w:hAnsi="Times New Roman" w:cs="Times New Roman"/>
          <w:sz w:val="28"/>
          <w:szCs w:val="28"/>
        </w:rPr>
        <w:t>blood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_glucose_level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>"</w:t>
      </w:r>
    </w:p>
    <w:p w14:paraId="0A5B324D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]</w:t>
      </w:r>
    </w:p>
    <w:p w14:paraId="67A55982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</w:p>
    <w:p w14:paraId="4D67D081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# 6. Min-Max Scaling</w:t>
      </w:r>
    </w:p>
    <w:p w14:paraId="22B6BD81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lastRenderedPageBreak/>
        <w:t xml:space="preserve">scaler = </w:t>
      </w:r>
      <w:proofErr w:type="spellStart"/>
      <w:proofErr w:type="gramStart"/>
      <w:r w:rsidRPr="00CA25FA">
        <w:rPr>
          <w:rFonts w:ascii="Times New Roman" w:hAnsi="Times New Roman" w:cs="Times New Roman"/>
          <w:sz w:val="28"/>
          <w:szCs w:val="28"/>
        </w:rPr>
        <w:t>MinMaxScaler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)</w:t>
      </w:r>
    </w:p>
    <w:p w14:paraId="5790D321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</w:p>
    <w:p w14:paraId="6A008DF3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25FA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numerical_columns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scaler.fit_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325291DF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numerical_columns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>]</w:t>
      </w:r>
    </w:p>
    <w:p w14:paraId="24B2F5C0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)</w:t>
      </w:r>
    </w:p>
    <w:p w14:paraId="008A8325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</w:p>
    <w:p w14:paraId="5CD5E55A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25F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nAfter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Min-Max Scaling:")</w:t>
      </w:r>
    </w:p>
    <w:p w14:paraId="14CC8F68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numerical_columns</w:t>
      </w:r>
      <w:proofErr w:type="spellEnd"/>
      <w:proofErr w:type="gramStart"/>
      <w:r w:rsidRPr="00CA25FA">
        <w:rPr>
          <w:rFonts w:ascii="Times New Roman" w:hAnsi="Times New Roman" w:cs="Times New Roman"/>
          <w:sz w:val="28"/>
          <w:szCs w:val="28"/>
        </w:rPr>
        <w:t>].head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())</w:t>
      </w:r>
    </w:p>
    <w:p w14:paraId="06A64254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</w:p>
    <w:p w14:paraId="334B572D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# 7. Standardization</w:t>
      </w:r>
    </w:p>
    <w:p w14:paraId="6C5C17D6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25FA">
        <w:rPr>
          <w:rFonts w:ascii="Times New Roman" w:hAnsi="Times New Roman" w:cs="Times New Roman"/>
          <w:sz w:val="28"/>
          <w:szCs w:val="28"/>
        </w:rPr>
        <w:t>standard_scaler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A25FA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)</w:t>
      </w:r>
    </w:p>
    <w:p w14:paraId="240B5951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</w:p>
    <w:p w14:paraId="626E338B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25FA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numerical_columns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standard_scaler.fit_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38BC4166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numerical_columns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>]</w:t>
      </w:r>
    </w:p>
    <w:p w14:paraId="2925C118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)</w:t>
      </w:r>
    </w:p>
    <w:p w14:paraId="286D83CC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</w:p>
    <w:p w14:paraId="0C65E6EE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25F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nAfter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Standardization:")</w:t>
      </w:r>
    </w:p>
    <w:p w14:paraId="3C58E651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numerical_columns</w:t>
      </w:r>
      <w:proofErr w:type="spellEnd"/>
      <w:proofErr w:type="gramStart"/>
      <w:r w:rsidRPr="00CA25FA">
        <w:rPr>
          <w:rFonts w:ascii="Times New Roman" w:hAnsi="Times New Roman" w:cs="Times New Roman"/>
          <w:sz w:val="28"/>
          <w:szCs w:val="28"/>
        </w:rPr>
        <w:t>].head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())</w:t>
      </w:r>
    </w:p>
    <w:p w14:paraId="3988918F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</w:p>
    <w:p w14:paraId="4744F683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# 8. Final Dataset Information</w:t>
      </w:r>
    </w:p>
    <w:p w14:paraId="3BB1D815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25F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nFinal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Dataset:")</w:t>
      </w:r>
    </w:p>
    <w:p w14:paraId="30BB64F6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25FA">
        <w:rPr>
          <w:rFonts w:ascii="Times New Roman" w:hAnsi="Times New Roman" w:cs="Times New Roman"/>
          <w:sz w:val="28"/>
          <w:szCs w:val="28"/>
        </w:rPr>
        <w:t>df.info(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)</w:t>
      </w:r>
    </w:p>
    <w:p w14:paraId="201D0836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</w:p>
    <w:p w14:paraId="14D0C71A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# 9. Final missing value check</w:t>
      </w:r>
    </w:p>
    <w:p w14:paraId="2872EEDD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25F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nFinal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Missing Values:")</w:t>
      </w:r>
    </w:p>
    <w:p w14:paraId="5C425386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CA25FA">
        <w:rPr>
          <w:rFonts w:ascii="Times New Roman" w:hAnsi="Times New Roman" w:cs="Times New Roman"/>
          <w:sz w:val="28"/>
          <w:szCs w:val="28"/>
        </w:rPr>
        <w:t>df.isnull</w:t>
      </w:r>
      <w:proofErr w:type="spellEnd"/>
      <w:proofErr w:type="gramEnd"/>
      <w:r w:rsidRPr="00CA25FA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())</w:t>
      </w:r>
    </w:p>
    <w:p w14:paraId="778B2134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</w:p>
    <w:p w14:paraId="2F85CCD1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lastRenderedPageBreak/>
        <w:t># 10. Final duplicate check</w:t>
      </w:r>
    </w:p>
    <w:p w14:paraId="3B0F2A65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25F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nFinal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Duplicate Rows:", </w:t>
      </w:r>
      <w:proofErr w:type="spellStart"/>
      <w:proofErr w:type="gramStart"/>
      <w:r w:rsidRPr="00CA25FA">
        <w:rPr>
          <w:rFonts w:ascii="Times New Roman" w:hAnsi="Times New Roman" w:cs="Times New Roman"/>
          <w:sz w:val="28"/>
          <w:szCs w:val="28"/>
        </w:rPr>
        <w:t>df.duplicated</w:t>
      </w:r>
      <w:proofErr w:type="spellEnd"/>
      <w:proofErr w:type="gramEnd"/>
      <w:r w:rsidRPr="00CA25FA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())</w:t>
      </w:r>
    </w:p>
    <w:p w14:paraId="4FDA2E92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</w:p>
    <w:p w14:paraId="003974A1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25F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nData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Cleaning Completed!")</w:t>
      </w:r>
    </w:p>
    <w:p w14:paraId="373BF2F2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pict w14:anchorId="1AD6214D">
          <v:rect id="_x0000_i1099" style="width:0;height:1.5pt" o:hralign="center" o:hrstd="t" o:hr="t" fillcolor="#a0a0a0" stroked="f"/>
        </w:pict>
      </w:r>
    </w:p>
    <w:p w14:paraId="11E3F912" w14:textId="77777777" w:rsidR="00CA25FA" w:rsidRPr="00CA25FA" w:rsidRDefault="00CA25FA" w:rsidP="00CA25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25FA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1D6F084" w14:textId="77777777" w:rsidR="00CA25FA" w:rsidRPr="00CA25FA" w:rsidRDefault="00CA25FA" w:rsidP="00CA25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25FA">
        <w:rPr>
          <w:rFonts w:ascii="Times New Roman" w:hAnsi="Times New Roman" w:cs="Times New Roman"/>
          <w:b/>
          <w:bCs/>
          <w:sz w:val="28"/>
          <w:szCs w:val="28"/>
        </w:rPr>
        <w:t>Original Data</w:t>
      </w:r>
    </w:p>
    <w:p w14:paraId="5DD5F502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Original Data:</w:t>
      </w:r>
    </w:p>
    <w:p w14:paraId="74252DB5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</w:p>
    <w:p w14:paraId="51576CBE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 xml:space="preserve">   gender   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>age  hypertension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heart_disease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smoking_history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A25FA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 \</w:t>
      </w:r>
      <w:proofErr w:type="gramEnd"/>
    </w:p>
    <w:p w14:paraId="21F395C2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25FA">
        <w:rPr>
          <w:rFonts w:ascii="Times New Roman" w:hAnsi="Times New Roman" w:cs="Times New Roman"/>
          <w:sz w:val="28"/>
          <w:szCs w:val="28"/>
        </w:rPr>
        <w:t>0  Female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 xml:space="preserve">  80.0             0              1           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>never  25.19</w:t>
      </w:r>
      <w:proofErr w:type="gramEnd"/>
    </w:p>
    <w:p w14:paraId="18C4FA10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25FA">
        <w:rPr>
          <w:rFonts w:ascii="Times New Roman" w:hAnsi="Times New Roman" w:cs="Times New Roman"/>
          <w:sz w:val="28"/>
          <w:szCs w:val="28"/>
        </w:rPr>
        <w:t>1  Female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 xml:space="preserve">  54.0             0              0          No 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>Info  27.32</w:t>
      </w:r>
      <w:proofErr w:type="gramEnd"/>
    </w:p>
    <w:p w14:paraId="57B9EF55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 xml:space="preserve">2    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>Male  28.0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 xml:space="preserve">             0              0           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>never  27.32</w:t>
      </w:r>
      <w:proofErr w:type="gramEnd"/>
    </w:p>
    <w:p w14:paraId="131F8093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25FA">
        <w:rPr>
          <w:rFonts w:ascii="Times New Roman" w:hAnsi="Times New Roman" w:cs="Times New Roman"/>
          <w:sz w:val="28"/>
          <w:szCs w:val="28"/>
        </w:rPr>
        <w:t>3  Female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 xml:space="preserve">  36.0             0              0          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>current  23.45</w:t>
      </w:r>
      <w:proofErr w:type="gramEnd"/>
    </w:p>
    <w:p w14:paraId="3A944212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 xml:space="preserve">4    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>Male  76.0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 xml:space="preserve">             1              1          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>current  20.14</w:t>
      </w:r>
      <w:proofErr w:type="gramEnd"/>
    </w:p>
    <w:p w14:paraId="64B78EFE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</w:p>
    <w:p w14:paraId="70F59A09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 xml:space="preserve">   HbA1c_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 xml:space="preserve">level  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blood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_glucose_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 diabetes</w:t>
      </w:r>
      <w:proofErr w:type="gramEnd"/>
    </w:p>
    <w:p w14:paraId="19233D77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0          6.6                  140         0</w:t>
      </w:r>
    </w:p>
    <w:p w14:paraId="77F9AACF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1          6.6                   80         0</w:t>
      </w:r>
    </w:p>
    <w:p w14:paraId="401ACA53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2          5.7                  158         0</w:t>
      </w:r>
    </w:p>
    <w:p w14:paraId="5ED0A732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3          5.0                  155         0</w:t>
      </w:r>
    </w:p>
    <w:p w14:paraId="05AB093A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4          4.8                  155         0</w:t>
      </w:r>
    </w:p>
    <w:p w14:paraId="0D8DA44E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pict w14:anchorId="23C83881">
          <v:rect id="_x0000_i1100" style="width:0;height:1.5pt" o:hralign="center" o:hrstd="t" o:hr="t" fillcolor="#a0a0a0" stroked="f"/>
        </w:pict>
      </w:r>
    </w:p>
    <w:p w14:paraId="0DE4FA96" w14:textId="77777777" w:rsidR="00CA25FA" w:rsidRPr="00CA25FA" w:rsidRDefault="00CA25FA" w:rsidP="00CA25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25FA">
        <w:rPr>
          <w:rFonts w:ascii="Times New Roman" w:hAnsi="Times New Roman" w:cs="Times New Roman"/>
          <w:b/>
          <w:bCs/>
          <w:sz w:val="28"/>
          <w:szCs w:val="28"/>
        </w:rPr>
        <w:t>Missing Values</w:t>
      </w:r>
    </w:p>
    <w:p w14:paraId="246E1374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Missing Values:</w:t>
      </w:r>
    </w:p>
    <w:p w14:paraId="2DECFD24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</w:p>
    <w:p w14:paraId="77B82A29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gender                 0</w:t>
      </w:r>
    </w:p>
    <w:p w14:paraId="6F367029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lastRenderedPageBreak/>
        <w:t>age                    0</w:t>
      </w:r>
    </w:p>
    <w:p w14:paraId="1679CC1C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hypertension           0</w:t>
      </w:r>
    </w:p>
    <w:p w14:paraId="59980159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25FA">
        <w:rPr>
          <w:rFonts w:ascii="Times New Roman" w:hAnsi="Times New Roman" w:cs="Times New Roman"/>
          <w:sz w:val="28"/>
          <w:szCs w:val="28"/>
        </w:rPr>
        <w:t>heart_disease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         0</w:t>
      </w:r>
    </w:p>
    <w:p w14:paraId="37788F7F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25FA">
        <w:rPr>
          <w:rFonts w:ascii="Times New Roman" w:hAnsi="Times New Roman" w:cs="Times New Roman"/>
          <w:sz w:val="28"/>
          <w:szCs w:val="28"/>
        </w:rPr>
        <w:t>smoking_history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       0</w:t>
      </w:r>
    </w:p>
    <w:p w14:paraId="2725BEA6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25FA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                   0</w:t>
      </w:r>
    </w:p>
    <w:p w14:paraId="6E0FB307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HbA1c_level            0</w:t>
      </w:r>
    </w:p>
    <w:p w14:paraId="6B5413BE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25FA">
        <w:rPr>
          <w:rFonts w:ascii="Times New Roman" w:hAnsi="Times New Roman" w:cs="Times New Roman"/>
          <w:sz w:val="28"/>
          <w:szCs w:val="28"/>
        </w:rPr>
        <w:t>blood_glucose_level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   0</w:t>
      </w:r>
    </w:p>
    <w:p w14:paraId="13865823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diabetes               0</w:t>
      </w:r>
    </w:p>
    <w:p w14:paraId="23EFF0C9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25FA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>: int64</w:t>
      </w:r>
    </w:p>
    <w:p w14:paraId="46F52018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 xml:space="preserve">The dataset contains </w:t>
      </w:r>
      <w:r w:rsidRPr="00CA25FA">
        <w:rPr>
          <w:rFonts w:ascii="Times New Roman" w:hAnsi="Times New Roman" w:cs="Times New Roman"/>
          <w:b/>
          <w:bCs/>
          <w:sz w:val="28"/>
          <w:szCs w:val="28"/>
        </w:rPr>
        <w:t>no missing values</w:t>
      </w:r>
      <w:r w:rsidRPr="00CA25FA">
        <w:rPr>
          <w:rFonts w:ascii="Times New Roman" w:hAnsi="Times New Roman" w:cs="Times New Roman"/>
          <w:sz w:val="28"/>
          <w:szCs w:val="28"/>
        </w:rPr>
        <w:t>, so no imputation is required.</w:t>
      </w:r>
    </w:p>
    <w:p w14:paraId="44DD00BA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pict w14:anchorId="532C62D0">
          <v:rect id="_x0000_i1101" style="width:0;height:1.5pt" o:hralign="center" o:hrstd="t" o:hr="t" fillcolor="#a0a0a0" stroked="f"/>
        </w:pict>
      </w:r>
    </w:p>
    <w:p w14:paraId="6D71A866" w14:textId="77777777" w:rsidR="00CA25FA" w:rsidRPr="00CA25FA" w:rsidRDefault="00CA25FA" w:rsidP="00CA25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25FA">
        <w:rPr>
          <w:rFonts w:ascii="Times New Roman" w:hAnsi="Times New Roman" w:cs="Times New Roman"/>
          <w:b/>
          <w:bCs/>
          <w:sz w:val="28"/>
          <w:szCs w:val="28"/>
        </w:rPr>
        <w:t>Duplicate Rows</w:t>
      </w:r>
    </w:p>
    <w:p w14:paraId="3C56402D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Duplicate Rows: 3854</w:t>
      </w:r>
    </w:p>
    <w:p w14:paraId="53E8C035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Duplicate records were detected and removed using:</w:t>
      </w:r>
    </w:p>
    <w:p w14:paraId="2322A47F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25FA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A25FA">
        <w:rPr>
          <w:rFonts w:ascii="Times New Roman" w:hAnsi="Times New Roman" w:cs="Times New Roman"/>
          <w:sz w:val="28"/>
          <w:szCs w:val="28"/>
        </w:rPr>
        <w:t>df.drop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>duplicates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)</w:t>
      </w:r>
    </w:p>
    <w:p w14:paraId="030D5D8E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After removing duplicates:</w:t>
      </w:r>
    </w:p>
    <w:p w14:paraId="32CAB3A7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Final Duplicate Rows: 0</w:t>
      </w:r>
    </w:p>
    <w:p w14:paraId="255AE7D0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pict w14:anchorId="68D79702">
          <v:rect id="_x0000_i1102" style="width:0;height:1.5pt" o:hralign="center" o:hrstd="t" o:hr="t" fillcolor="#a0a0a0" stroked="f"/>
        </w:pict>
      </w:r>
    </w:p>
    <w:p w14:paraId="2B7BCE63" w14:textId="77777777" w:rsidR="00CA25FA" w:rsidRPr="00CA25FA" w:rsidRDefault="00CA25FA" w:rsidP="00CA25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25FA">
        <w:rPr>
          <w:rFonts w:ascii="Times New Roman" w:hAnsi="Times New Roman" w:cs="Times New Roman"/>
          <w:b/>
          <w:bCs/>
          <w:sz w:val="28"/>
          <w:szCs w:val="28"/>
        </w:rPr>
        <w:t>Data Types</w:t>
      </w:r>
    </w:p>
    <w:p w14:paraId="47A96BCE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Data Types:</w:t>
      </w:r>
    </w:p>
    <w:p w14:paraId="49998E62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</w:p>
    <w:p w14:paraId="22F8298F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gender                  object</w:t>
      </w:r>
    </w:p>
    <w:p w14:paraId="255F1244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25FA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                   float64</w:t>
      </w:r>
    </w:p>
    <w:p w14:paraId="4B4C80D6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hypertension             int64</w:t>
      </w:r>
    </w:p>
    <w:p w14:paraId="50F76C2E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25FA">
        <w:rPr>
          <w:rFonts w:ascii="Times New Roman" w:hAnsi="Times New Roman" w:cs="Times New Roman"/>
          <w:sz w:val="28"/>
          <w:szCs w:val="28"/>
        </w:rPr>
        <w:t>heart_disease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           int64</w:t>
      </w:r>
    </w:p>
    <w:p w14:paraId="3EFE03C4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25FA">
        <w:rPr>
          <w:rFonts w:ascii="Times New Roman" w:hAnsi="Times New Roman" w:cs="Times New Roman"/>
          <w:sz w:val="28"/>
          <w:szCs w:val="28"/>
        </w:rPr>
        <w:t>smoking_history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        object</w:t>
      </w:r>
    </w:p>
    <w:p w14:paraId="31E354FD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25FA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                   float64</w:t>
      </w:r>
    </w:p>
    <w:p w14:paraId="79403F21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lastRenderedPageBreak/>
        <w:t>HbA1c_level            float64</w:t>
      </w:r>
    </w:p>
    <w:p w14:paraId="30C2D14C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25FA">
        <w:rPr>
          <w:rFonts w:ascii="Times New Roman" w:hAnsi="Times New Roman" w:cs="Times New Roman"/>
          <w:sz w:val="28"/>
          <w:szCs w:val="28"/>
        </w:rPr>
        <w:t>blood_glucose_level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     int64</w:t>
      </w:r>
    </w:p>
    <w:p w14:paraId="3CE41146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diabetes                 int64</w:t>
      </w:r>
    </w:p>
    <w:p w14:paraId="14777AE8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25FA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>: object</w:t>
      </w:r>
    </w:p>
    <w:p w14:paraId="46B2CCE7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pict w14:anchorId="31C91293">
          <v:rect id="_x0000_i1103" style="width:0;height:1.5pt" o:hralign="center" o:hrstd="t" o:hr="t" fillcolor="#a0a0a0" stroked="f"/>
        </w:pict>
      </w:r>
    </w:p>
    <w:p w14:paraId="546BA3B7" w14:textId="77777777" w:rsidR="00CA25FA" w:rsidRPr="00CA25FA" w:rsidRDefault="00CA25FA" w:rsidP="00CA25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25FA">
        <w:rPr>
          <w:rFonts w:ascii="Times New Roman" w:hAnsi="Times New Roman" w:cs="Times New Roman"/>
          <w:b/>
          <w:bCs/>
          <w:sz w:val="28"/>
          <w:szCs w:val="28"/>
        </w:rPr>
        <w:t>Numerical Columns Selected</w:t>
      </w:r>
    </w:p>
    <w:p w14:paraId="40748F9A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The following numerical columns were selected for normalization:</w:t>
      </w:r>
    </w:p>
    <w:p w14:paraId="52B5E4E8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age</w:t>
      </w:r>
    </w:p>
    <w:p w14:paraId="271B6995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25FA">
        <w:rPr>
          <w:rFonts w:ascii="Times New Roman" w:hAnsi="Times New Roman" w:cs="Times New Roman"/>
          <w:sz w:val="28"/>
          <w:szCs w:val="28"/>
        </w:rPr>
        <w:t>bmi</w:t>
      </w:r>
      <w:proofErr w:type="spellEnd"/>
    </w:p>
    <w:p w14:paraId="61AE2FAD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HbA1c_level</w:t>
      </w:r>
    </w:p>
    <w:p w14:paraId="7267E2AD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25FA">
        <w:rPr>
          <w:rFonts w:ascii="Times New Roman" w:hAnsi="Times New Roman" w:cs="Times New Roman"/>
          <w:sz w:val="28"/>
          <w:szCs w:val="28"/>
        </w:rPr>
        <w:t>blood_glucose_level</w:t>
      </w:r>
      <w:proofErr w:type="spellEnd"/>
    </w:p>
    <w:p w14:paraId="166FF718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These variables contain continuous numerical values and are suitable for scaling.</w:t>
      </w:r>
    </w:p>
    <w:p w14:paraId="60670B17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pict w14:anchorId="09DA6BFF">
          <v:rect id="_x0000_i1104" style="width:0;height:1.5pt" o:hralign="center" o:hrstd="t" o:hr="t" fillcolor="#a0a0a0" stroked="f"/>
        </w:pict>
      </w:r>
    </w:p>
    <w:p w14:paraId="6C21541C" w14:textId="77777777" w:rsidR="00CA25FA" w:rsidRPr="00CA25FA" w:rsidRDefault="00CA25FA" w:rsidP="00CA25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25FA">
        <w:rPr>
          <w:rFonts w:ascii="Times New Roman" w:hAnsi="Times New Roman" w:cs="Times New Roman"/>
          <w:b/>
          <w:bCs/>
          <w:sz w:val="28"/>
          <w:szCs w:val="28"/>
        </w:rPr>
        <w:t>After Min-Max Scaling</w:t>
      </w:r>
    </w:p>
    <w:p w14:paraId="55A49F72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 xml:space="preserve">Min-Max Scaling converts numerical values into a range between </w:t>
      </w:r>
      <w:r w:rsidRPr="00CA25FA">
        <w:rPr>
          <w:rFonts w:ascii="Times New Roman" w:hAnsi="Times New Roman" w:cs="Times New Roman"/>
          <w:b/>
          <w:bCs/>
          <w:sz w:val="28"/>
          <w:szCs w:val="28"/>
        </w:rPr>
        <w:t>0 and 1</w:t>
      </w:r>
      <w:r w:rsidRPr="00CA25FA">
        <w:rPr>
          <w:rFonts w:ascii="Times New Roman" w:hAnsi="Times New Roman" w:cs="Times New Roman"/>
          <w:sz w:val="28"/>
          <w:szCs w:val="28"/>
        </w:rPr>
        <w:t>.</w:t>
      </w:r>
    </w:p>
    <w:p w14:paraId="2785BA33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Example output:</w:t>
      </w:r>
    </w:p>
    <w:p w14:paraId="5044EB93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After Min-Max Scaling:</w:t>
      </w:r>
    </w:p>
    <w:p w14:paraId="7F0E5751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</w:p>
    <w:p w14:paraId="6438B45C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 xml:space="preserve">        age       </w:t>
      </w:r>
      <w:proofErr w:type="spellStart"/>
      <w:proofErr w:type="gramStart"/>
      <w:r w:rsidRPr="00CA25FA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 HbA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1c_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 xml:space="preserve">level  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blood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_glucose_level</w:t>
      </w:r>
      <w:proofErr w:type="spellEnd"/>
    </w:p>
    <w:p w14:paraId="6E6C2A06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25FA">
        <w:rPr>
          <w:rFonts w:ascii="Times New Roman" w:hAnsi="Times New Roman" w:cs="Times New Roman"/>
          <w:sz w:val="28"/>
          <w:szCs w:val="28"/>
        </w:rPr>
        <w:t>0  1.000000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 xml:space="preserve">  0.177171     0.563636             0.272727</w:t>
      </w:r>
    </w:p>
    <w:p w14:paraId="46952B01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25FA">
        <w:rPr>
          <w:rFonts w:ascii="Times New Roman" w:hAnsi="Times New Roman" w:cs="Times New Roman"/>
          <w:sz w:val="28"/>
          <w:szCs w:val="28"/>
        </w:rPr>
        <w:t>1  0.674419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 xml:space="preserve">  0.202031     0.563636             0.000000</w:t>
      </w:r>
    </w:p>
    <w:p w14:paraId="639FA4E5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25FA">
        <w:rPr>
          <w:rFonts w:ascii="Times New Roman" w:hAnsi="Times New Roman" w:cs="Times New Roman"/>
          <w:sz w:val="28"/>
          <w:szCs w:val="28"/>
        </w:rPr>
        <w:t>2  0.348837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 xml:space="preserve">  0.202031     0.400000             0.354545</w:t>
      </w:r>
    </w:p>
    <w:p w14:paraId="7E85D5BB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25FA">
        <w:rPr>
          <w:rFonts w:ascii="Times New Roman" w:hAnsi="Times New Roman" w:cs="Times New Roman"/>
          <w:sz w:val="28"/>
          <w:szCs w:val="28"/>
        </w:rPr>
        <w:t>3  0.448837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 xml:space="preserve">  0.156587     0.272727             0.340909</w:t>
      </w:r>
    </w:p>
    <w:p w14:paraId="6F656064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25FA">
        <w:rPr>
          <w:rFonts w:ascii="Times New Roman" w:hAnsi="Times New Roman" w:cs="Times New Roman"/>
          <w:sz w:val="28"/>
          <w:szCs w:val="28"/>
        </w:rPr>
        <w:t>4  0.953488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 xml:space="preserve">  0.117466     0.236364             0.340909</w:t>
      </w:r>
    </w:p>
    <w:p w14:paraId="1F2FC71A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b/>
          <w:bCs/>
          <w:sz w:val="28"/>
          <w:szCs w:val="28"/>
        </w:rPr>
        <w:t>Note:</w:t>
      </w:r>
      <w:r w:rsidRPr="00CA25FA">
        <w:rPr>
          <w:rFonts w:ascii="Times New Roman" w:hAnsi="Times New Roman" w:cs="Times New Roman"/>
          <w:sz w:val="28"/>
          <w:szCs w:val="28"/>
        </w:rPr>
        <w:t xml:space="preserve"> The exact values may vary slightly depending on whether duplicate records are removed before scaling.</w:t>
      </w:r>
    </w:p>
    <w:p w14:paraId="06F60425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pict w14:anchorId="1B6DB9E8">
          <v:rect id="_x0000_i1105" style="width:0;height:1.5pt" o:hralign="center" o:hrstd="t" o:hr="t" fillcolor="#a0a0a0" stroked="f"/>
        </w:pict>
      </w:r>
    </w:p>
    <w:p w14:paraId="2709AECC" w14:textId="77777777" w:rsidR="00CA25FA" w:rsidRPr="00CA25FA" w:rsidRDefault="00CA25FA" w:rsidP="00CA25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25FA">
        <w:rPr>
          <w:rFonts w:ascii="Times New Roman" w:hAnsi="Times New Roman" w:cs="Times New Roman"/>
          <w:b/>
          <w:bCs/>
          <w:sz w:val="28"/>
          <w:szCs w:val="28"/>
        </w:rPr>
        <w:lastRenderedPageBreak/>
        <w:t>After Standardization</w:t>
      </w:r>
    </w:p>
    <w:p w14:paraId="39839A28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Standardization transforms the numerical features so that they have approximately:</w:t>
      </w:r>
    </w:p>
    <w:p w14:paraId="08BDC667" w14:textId="77777777" w:rsidR="00CA25FA" w:rsidRPr="00CA25FA" w:rsidRDefault="00CA25FA" w:rsidP="00CA25F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Mean = 0</w:t>
      </w:r>
    </w:p>
    <w:p w14:paraId="73711709" w14:textId="77777777" w:rsidR="00CA25FA" w:rsidRPr="00CA25FA" w:rsidRDefault="00CA25FA" w:rsidP="00CA25F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Standard deviation = 1</w:t>
      </w:r>
    </w:p>
    <w:p w14:paraId="548DA842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Example output:</w:t>
      </w:r>
    </w:p>
    <w:p w14:paraId="597CCCB5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After Standardization:</w:t>
      </w:r>
    </w:p>
    <w:p w14:paraId="23C628B4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</w:p>
    <w:p w14:paraId="041438EB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 xml:space="preserve">        age       </w:t>
      </w:r>
      <w:proofErr w:type="spellStart"/>
      <w:proofErr w:type="gramStart"/>
      <w:r w:rsidRPr="00CA25FA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 HbA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1c_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 xml:space="preserve">level  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blood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_glucose_level</w:t>
      </w:r>
      <w:proofErr w:type="spellEnd"/>
    </w:p>
    <w:p w14:paraId="16D83357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25FA">
        <w:rPr>
          <w:rFonts w:ascii="Times New Roman" w:hAnsi="Times New Roman" w:cs="Times New Roman"/>
          <w:sz w:val="28"/>
          <w:szCs w:val="28"/>
        </w:rPr>
        <w:t>0  1.692704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 xml:space="preserve"> -0.314880     1.001706             0.047704</w:t>
      </w:r>
    </w:p>
    <w:p w14:paraId="7F364B45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25FA">
        <w:rPr>
          <w:rFonts w:ascii="Times New Roman" w:hAnsi="Times New Roman" w:cs="Times New Roman"/>
          <w:sz w:val="28"/>
          <w:szCs w:val="28"/>
        </w:rPr>
        <w:t>1  0.538006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 xml:space="preserve"> -0.000080     1.001706            -1.426210</w:t>
      </w:r>
    </w:p>
    <w:p w14:paraId="60F29EE2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2 -0.972979 -0.000080     0.161108             0.490039</w:t>
      </w:r>
    </w:p>
    <w:p w14:paraId="56C63804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3 -0.617642 -0.573178    -0.679490             0.416405</w:t>
      </w:r>
    </w:p>
    <w:p w14:paraId="0D5FCB38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25FA">
        <w:rPr>
          <w:rFonts w:ascii="Times New Roman" w:hAnsi="Times New Roman" w:cs="Times New Roman"/>
          <w:sz w:val="28"/>
          <w:szCs w:val="28"/>
        </w:rPr>
        <w:t>4  1.514559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 xml:space="preserve"> -1.062273    -1.146489             0.416405</w:t>
      </w:r>
    </w:p>
    <w:p w14:paraId="2F03EE0C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pict w14:anchorId="5B81A975">
          <v:rect id="_x0000_i1106" style="width:0;height:1.5pt" o:hralign="center" o:hrstd="t" o:hr="t" fillcolor="#a0a0a0" stroked="f"/>
        </w:pict>
      </w:r>
    </w:p>
    <w:p w14:paraId="44D01FDF" w14:textId="77777777" w:rsidR="00CA25FA" w:rsidRPr="00CA25FA" w:rsidRDefault="00CA25FA" w:rsidP="00CA25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25FA">
        <w:rPr>
          <w:rFonts w:ascii="Times New Roman" w:hAnsi="Times New Roman" w:cs="Times New Roman"/>
          <w:b/>
          <w:bCs/>
          <w:sz w:val="28"/>
          <w:szCs w:val="28"/>
        </w:rPr>
        <w:t>Final Dataset</w:t>
      </w:r>
    </w:p>
    <w:p w14:paraId="7F637BDC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After cleaning and normalization, the final dataset contains the following columns:</w:t>
      </w:r>
    </w:p>
    <w:p w14:paraId="26939C90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Final Dataset:</w:t>
      </w:r>
    </w:p>
    <w:p w14:paraId="07E9FAAF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</w:p>
    <w:p w14:paraId="3642D228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&lt;class '</w:t>
      </w:r>
      <w:proofErr w:type="spellStart"/>
      <w:proofErr w:type="gramStart"/>
      <w:r w:rsidRPr="00CA25FA">
        <w:rPr>
          <w:rFonts w:ascii="Times New Roman" w:hAnsi="Times New Roman" w:cs="Times New Roman"/>
          <w:sz w:val="28"/>
          <w:szCs w:val="28"/>
        </w:rPr>
        <w:t>pandas.core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>frame.DataFrame</w:t>
      </w:r>
      <w:proofErr w:type="spellEnd"/>
      <w:proofErr w:type="gramEnd"/>
      <w:r w:rsidRPr="00CA25FA">
        <w:rPr>
          <w:rFonts w:ascii="Times New Roman" w:hAnsi="Times New Roman" w:cs="Times New Roman"/>
          <w:sz w:val="28"/>
          <w:szCs w:val="28"/>
        </w:rPr>
        <w:t>'&gt;</w:t>
      </w:r>
    </w:p>
    <w:p w14:paraId="3C85266B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25FA">
        <w:rPr>
          <w:rFonts w:ascii="Times New Roman" w:hAnsi="Times New Roman" w:cs="Times New Roman"/>
          <w:sz w:val="28"/>
          <w:szCs w:val="28"/>
        </w:rPr>
        <w:t>RangeIndex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>: 96146 entries, 0 to 96145</w:t>
      </w:r>
    </w:p>
    <w:p w14:paraId="5B1FA133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Data columns (total 9 columns):</w:t>
      </w:r>
    </w:p>
    <w:p w14:paraId="6778028F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</w:p>
    <w:p w14:paraId="02070A69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 xml:space="preserve"> #   Column                Non-Null 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 xml:space="preserve">Count  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Dtype</w:t>
      </w:r>
      <w:proofErr w:type="spellEnd"/>
      <w:proofErr w:type="gramEnd"/>
    </w:p>
    <w:p w14:paraId="6327052E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---  ------                --------------  -----</w:t>
      </w:r>
    </w:p>
    <w:p w14:paraId="6AFEA7E7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 xml:space="preserve"> 0   gender                96146 non-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>null  object</w:t>
      </w:r>
      <w:proofErr w:type="gramEnd"/>
    </w:p>
    <w:p w14:paraId="467C32DE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 xml:space="preserve"> 1   age                   96146 non-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>null  float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64</w:t>
      </w:r>
    </w:p>
    <w:p w14:paraId="25B8427F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lastRenderedPageBreak/>
        <w:t xml:space="preserve"> 2   hypertension          96146 non-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>null  int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64</w:t>
      </w:r>
    </w:p>
    <w:p w14:paraId="28DBBF6E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 xml:space="preserve"> 3   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heart_disease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        96146 non-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>null  int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64</w:t>
      </w:r>
    </w:p>
    <w:p w14:paraId="114BA8C5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 xml:space="preserve"> 4   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smoking_history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      96146 non-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>null  object</w:t>
      </w:r>
      <w:proofErr w:type="gramEnd"/>
    </w:p>
    <w:p w14:paraId="1E963DD3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 xml:space="preserve"> 5   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                  96146 non-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>null  float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64</w:t>
      </w:r>
    </w:p>
    <w:p w14:paraId="04CE7A3C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 xml:space="preserve"> 6   HbA1c_level           96146 non-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>null  float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64</w:t>
      </w:r>
    </w:p>
    <w:p w14:paraId="0033F437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 xml:space="preserve"> 7   </w:t>
      </w:r>
      <w:proofErr w:type="spellStart"/>
      <w:r w:rsidRPr="00CA25FA">
        <w:rPr>
          <w:rFonts w:ascii="Times New Roman" w:hAnsi="Times New Roman" w:cs="Times New Roman"/>
          <w:sz w:val="28"/>
          <w:szCs w:val="28"/>
        </w:rPr>
        <w:t>blood_glucose_level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  96146 non-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>null  float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64</w:t>
      </w:r>
    </w:p>
    <w:p w14:paraId="642CA018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 xml:space="preserve"> 8   diabetes              96146 non-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>null  int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64</w:t>
      </w:r>
    </w:p>
    <w:p w14:paraId="1F06A8D1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</w:p>
    <w:p w14:paraId="5D871199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25FA">
        <w:rPr>
          <w:rFonts w:ascii="Times New Roman" w:hAnsi="Times New Roman" w:cs="Times New Roman"/>
          <w:sz w:val="28"/>
          <w:szCs w:val="28"/>
        </w:rPr>
        <w:t>dtypes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: float64(4), int64(3), </w:t>
      </w:r>
      <w:proofErr w:type="gramStart"/>
      <w:r w:rsidRPr="00CA25FA">
        <w:rPr>
          <w:rFonts w:ascii="Times New Roman" w:hAnsi="Times New Roman" w:cs="Times New Roman"/>
          <w:sz w:val="28"/>
          <w:szCs w:val="28"/>
        </w:rPr>
        <w:t>object(</w:t>
      </w:r>
      <w:proofErr w:type="gramEnd"/>
      <w:r w:rsidRPr="00CA25FA">
        <w:rPr>
          <w:rFonts w:ascii="Times New Roman" w:hAnsi="Times New Roman" w:cs="Times New Roman"/>
          <w:sz w:val="28"/>
          <w:szCs w:val="28"/>
        </w:rPr>
        <w:t>2)</w:t>
      </w:r>
    </w:p>
    <w:p w14:paraId="21BAF2DA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pict w14:anchorId="184EE5D7">
          <v:rect id="_x0000_i1107" style="width:0;height:1.5pt" o:hralign="center" o:hrstd="t" o:hr="t" fillcolor="#a0a0a0" stroked="f"/>
        </w:pict>
      </w:r>
    </w:p>
    <w:p w14:paraId="1C0347A0" w14:textId="77777777" w:rsidR="00CA25FA" w:rsidRPr="00CA25FA" w:rsidRDefault="00CA25FA" w:rsidP="00CA25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25FA">
        <w:rPr>
          <w:rFonts w:ascii="Times New Roman" w:hAnsi="Times New Roman" w:cs="Times New Roman"/>
          <w:b/>
          <w:bCs/>
          <w:sz w:val="28"/>
          <w:szCs w:val="28"/>
        </w:rPr>
        <w:t>Final Missing Value Check</w:t>
      </w:r>
    </w:p>
    <w:p w14:paraId="44DF81F8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Final Missing Values:</w:t>
      </w:r>
    </w:p>
    <w:p w14:paraId="4D89CD73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</w:p>
    <w:p w14:paraId="3A9BA41F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gender                  0</w:t>
      </w:r>
    </w:p>
    <w:p w14:paraId="7FF40FF3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age                     0</w:t>
      </w:r>
    </w:p>
    <w:p w14:paraId="5114E38C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hypertension            0</w:t>
      </w:r>
    </w:p>
    <w:p w14:paraId="296A5EE2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25FA">
        <w:rPr>
          <w:rFonts w:ascii="Times New Roman" w:hAnsi="Times New Roman" w:cs="Times New Roman"/>
          <w:sz w:val="28"/>
          <w:szCs w:val="28"/>
        </w:rPr>
        <w:t>heart_disease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          0</w:t>
      </w:r>
    </w:p>
    <w:p w14:paraId="70C6C297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25FA">
        <w:rPr>
          <w:rFonts w:ascii="Times New Roman" w:hAnsi="Times New Roman" w:cs="Times New Roman"/>
          <w:sz w:val="28"/>
          <w:szCs w:val="28"/>
        </w:rPr>
        <w:t>smoking_history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        0</w:t>
      </w:r>
    </w:p>
    <w:p w14:paraId="1424076E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25FA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                    0</w:t>
      </w:r>
    </w:p>
    <w:p w14:paraId="453DC214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HbA1c_level             0</w:t>
      </w:r>
    </w:p>
    <w:p w14:paraId="6D4B5F2A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25FA">
        <w:rPr>
          <w:rFonts w:ascii="Times New Roman" w:hAnsi="Times New Roman" w:cs="Times New Roman"/>
          <w:sz w:val="28"/>
          <w:szCs w:val="28"/>
        </w:rPr>
        <w:t>blood_glucose_level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 xml:space="preserve">     0</w:t>
      </w:r>
    </w:p>
    <w:p w14:paraId="7F8ECFA8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diabetes                0</w:t>
      </w:r>
    </w:p>
    <w:p w14:paraId="24C1548C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25FA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CA25FA">
        <w:rPr>
          <w:rFonts w:ascii="Times New Roman" w:hAnsi="Times New Roman" w:cs="Times New Roman"/>
          <w:sz w:val="28"/>
          <w:szCs w:val="28"/>
        </w:rPr>
        <w:t>: int64</w:t>
      </w:r>
    </w:p>
    <w:p w14:paraId="27D543B8" w14:textId="77777777" w:rsidR="00CA25FA" w:rsidRPr="00CA25FA" w:rsidRDefault="00CA25FA" w:rsidP="00CA25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25FA">
        <w:rPr>
          <w:rFonts w:ascii="Times New Roman" w:hAnsi="Times New Roman" w:cs="Times New Roman"/>
          <w:b/>
          <w:bCs/>
          <w:sz w:val="28"/>
          <w:szCs w:val="28"/>
        </w:rPr>
        <w:t>Final Duplicate Check</w:t>
      </w:r>
    </w:p>
    <w:p w14:paraId="3B93C0E9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Final Duplicate Rows: 0</w:t>
      </w:r>
    </w:p>
    <w:p w14:paraId="2E5C8708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>Data Cleaning Completed!</w:t>
      </w:r>
    </w:p>
    <w:p w14:paraId="2EB51653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pict w14:anchorId="25D43802">
          <v:rect id="_x0000_i1108" style="width:0;height:1.5pt" o:hralign="center" o:hrstd="t" o:hr="t" fillcolor="#a0a0a0" stroked="f"/>
        </w:pict>
      </w:r>
    </w:p>
    <w:p w14:paraId="74262E83" w14:textId="77777777" w:rsidR="00CA25FA" w:rsidRPr="00CA25FA" w:rsidRDefault="00CA25FA" w:rsidP="00CA25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25FA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</w:t>
      </w:r>
    </w:p>
    <w:p w14:paraId="77D358EA" w14:textId="77777777" w:rsidR="00CA25FA" w:rsidRPr="00CA25FA" w:rsidRDefault="00CA25FA" w:rsidP="00CA25FA">
      <w:pPr>
        <w:rPr>
          <w:rFonts w:ascii="Times New Roman" w:hAnsi="Times New Roman" w:cs="Times New Roman"/>
          <w:sz w:val="28"/>
          <w:szCs w:val="28"/>
        </w:rPr>
      </w:pPr>
      <w:r w:rsidRPr="00CA25FA">
        <w:rPr>
          <w:rFonts w:ascii="Times New Roman" w:hAnsi="Times New Roman" w:cs="Times New Roman"/>
          <w:sz w:val="28"/>
          <w:szCs w:val="28"/>
        </w:rPr>
        <w:t xml:space="preserve">The </w:t>
      </w:r>
      <w:r w:rsidRPr="00CA25FA">
        <w:rPr>
          <w:rFonts w:ascii="Times New Roman" w:hAnsi="Times New Roman" w:cs="Times New Roman"/>
          <w:b/>
          <w:bCs/>
          <w:sz w:val="28"/>
          <w:szCs w:val="28"/>
        </w:rPr>
        <w:t>Diabetes Prediction dataset</w:t>
      </w:r>
      <w:r w:rsidRPr="00CA25FA">
        <w:rPr>
          <w:rFonts w:ascii="Times New Roman" w:hAnsi="Times New Roman" w:cs="Times New Roman"/>
          <w:sz w:val="28"/>
          <w:szCs w:val="28"/>
        </w:rPr>
        <w:t xml:space="preserve"> was successfully cleaned by checking for missing values, detecting and removing duplicate records, and verifying the data types of all variables. The numerical features </w:t>
      </w:r>
      <w:r w:rsidRPr="00CA25FA">
        <w:rPr>
          <w:rFonts w:ascii="Times New Roman" w:hAnsi="Times New Roman" w:cs="Times New Roman"/>
          <w:b/>
          <w:bCs/>
          <w:sz w:val="28"/>
          <w:szCs w:val="28"/>
        </w:rPr>
        <w:t>age, BMI, HbA1c level, and blood glucose level</w:t>
      </w:r>
      <w:r w:rsidRPr="00CA25FA">
        <w:rPr>
          <w:rFonts w:ascii="Times New Roman" w:hAnsi="Times New Roman" w:cs="Times New Roman"/>
          <w:sz w:val="28"/>
          <w:szCs w:val="28"/>
        </w:rPr>
        <w:t xml:space="preserve"> were normalized using </w:t>
      </w:r>
      <w:r w:rsidRPr="00CA25FA">
        <w:rPr>
          <w:rFonts w:ascii="Times New Roman" w:hAnsi="Times New Roman" w:cs="Times New Roman"/>
          <w:b/>
          <w:bCs/>
          <w:sz w:val="28"/>
          <w:szCs w:val="28"/>
        </w:rPr>
        <w:t>Min-Max Scaling</w:t>
      </w:r>
      <w:r w:rsidRPr="00CA25FA">
        <w:rPr>
          <w:rFonts w:ascii="Times New Roman" w:hAnsi="Times New Roman" w:cs="Times New Roman"/>
          <w:sz w:val="28"/>
          <w:szCs w:val="28"/>
        </w:rPr>
        <w:t xml:space="preserve"> and </w:t>
      </w:r>
      <w:r w:rsidRPr="00CA25FA">
        <w:rPr>
          <w:rFonts w:ascii="Times New Roman" w:hAnsi="Times New Roman" w:cs="Times New Roman"/>
          <w:b/>
          <w:bCs/>
          <w:sz w:val="28"/>
          <w:szCs w:val="28"/>
        </w:rPr>
        <w:t>Standardization</w:t>
      </w:r>
      <w:r w:rsidRPr="00CA25FA">
        <w:rPr>
          <w:rFonts w:ascii="Times New Roman" w:hAnsi="Times New Roman" w:cs="Times New Roman"/>
          <w:sz w:val="28"/>
          <w:szCs w:val="28"/>
        </w:rPr>
        <w:t>. The final dataset was successfully cleaned and prepared for further exploratory data analysis and machine learning.</w:t>
      </w:r>
    </w:p>
    <w:p w14:paraId="04F0786D" w14:textId="77777777" w:rsidR="00731BB5" w:rsidRPr="00CA25FA" w:rsidRDefault="00731BB5" w:rsidP="00CA25FA">
      <w:pPr>
        <w:rPr>
          <w:rFonts w:ascii="Times New Roman" w:hAnsi="Times New Roman" w:cs="Times New Roman"/>
          <w:sz w:val="28"/>
          <w:szCs w:val="28"/>
        </w:rPr>
      </w:pPr>
    </w:p>
    <w:sectPr w:rsidR="00731BB5" w:rsidRPr="00CA2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DCB"/>
    <w:multiLevelType w:val="multilevel"/>
    <w:tmpl w:val="65F0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3B1945"/>
    <w:multiLevelType w:val="multilevel"/>
    <w:tmpl w:val="5A224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8598907">
    <w:abstractNumId w:val="1"/>
  </w:num>
  <w:num w:numId="2" w16cid:durableId="1456488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5FA"/>
    <w:rsid w:val="00056121"/>
    <w:rsid w:val="002C1F8E"/>
    <w:rsid w:val="00731BB5"/>
    <w:rsid w:val="00AC4666"/>
    <w:rsid w:val="00CA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93B3F"/>
  <w15:chartTrackingRefBased/>
  <w15:docId w15:val="{E2DEE2C8-EA4F-447F-9008-65CB834F8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5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5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5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5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5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5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5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5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988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rithika7g@gmail.com</dc:creator>
  <cp:keywords/>
  <dc:description/>
  <cp:lastModifiedBy>rithika7g@gmail.com</cp:lastModifiedBy>
  <cp:revision>1</cp:revision>
  <dcterms:created xsi:type="dcterms:W3CDTF">2026-08-16T15:20:00Z</dcterms:created>
  <dcterms:modified xsi:type="dcterms:W3CDTF">2026-08-16T15:20:00Z</dcterms:modified>
</cp:coreProperties>
</file>