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ACT 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SAIL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CYC PAGED 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CENTER STAGE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ROLLING ARMCHAIR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PETER PAN BOOK ON CHAIR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GHOST LIGHT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A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NET HANGING OFF ONSTAGE CORNER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STAIRS in ONSTAGE POSITION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A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ALF’S CRATE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B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MOP on OFFSTAGE CORNER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WOODEN BUCKET w/ PIRATE PUPPET, FLAG PUPPET, DODO PUPPET, 1 FLASHLIGHT next to OFFSTAGE STAIR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BLUE PENNANT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B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HANGING ROPE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PETER’S CRATE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TEDDY’S CRATE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PRENTISS’ CRATE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SMALL BARREL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C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BARREL w/ SHIP’S WHEEL, FISHING POLE FOR CAT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CRATE w/ RAGS, BIG MR GRIN EYES, MR GRIN TAIL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BIG MR GRIN’S BANNER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C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CAT SHADOW SCREEN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ALF’S BUCKET ON STAIRS w/ BOWL OF WORMS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RACHEL’S BUCKET w/ RAG &amp; CLEANING BRUSH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LARGE BARREL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LIFE RING on BLANK SIDE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WHIP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STAIRS in OFFSTAGE POSITION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BLUE BANNER ON LADDER STAIRS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E</w:t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SR STAIRS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 PUPPET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FLASHLIGHT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SMALL MR GRIN FLAG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JENN’S SILVER BUCKET w RAGS</w:t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SL STAIRS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SMALL MR GRIN EYES w/ 2 PEN LIGHTS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FISHING POLE w/ FISH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 LADDER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SR PALLET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WASP SIGN on BLANK SIDE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PADDLE on WORD SIDE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WHOOPIE CUSHION - INFLATED BY GARRY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SHIP’S MODEL (INSIDE)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RACQUET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MANNEQUIN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STEERING WHEEL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ASTER’S COAT</w:t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  <w:t xml:space="preserve">SL PALLET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WHOOPIE CUSHION - INFLATED BY GARRY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NEVERLAND TOY INSIDE SMALL CHEST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SLAPSTICK (INSIDE)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THUNDER DRUM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BUMBRAKE APRON &amp; HAT ON HOOK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SR WING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QUEEN’S TRUNK, LOCKS DS, w HAND &amp; TRAY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 WING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NEVERLAND TRUNK, LOCKS 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ACT II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CYC 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GREEN BORDER 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STRIKE ALL SHIP SET DRESSING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CENTER STAGE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PALLETS ON ISLAND SIDE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SR STAIRS IN FRONT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A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WHOLE PINEAPPLE DS/OFFTSTAGE CORNER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B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B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QUEEN’S TRUNK w LOCK US &amp; RACQUET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C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 PEGGED GREENERY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FLASHLIGHTS IN MR GRIN’S CRATE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 GRIN’S TEETH IN CRATE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D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PLATFORM 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THUNDER DRUM BEHIND STAIRS/BEHIND PLATFORM</w:t>
      </w:r>
    </w:p>
    <w:p w:rsidR="00000000" w:rsidDel="00000000" w:rsidP="00000000" w:rsidRDefault="00000000" w:rsidRPr="00000000" w14:paraId="0000008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SR STAIRS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SHIPS CRATES &amp; BARRELS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GREENERY MASKING</w:t>
      </w:r>
    </w:p>
    <w:p w:rsidR="00000000" w:rsidDel="00000000" w:rsidP="00000000" w:rsidRDefault="00000000" w:rsidRPr="00000000" w14:paraId="0000008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 SL STAIRS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SHIP’S CRATES &amp; BARRELS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GREENERY MASKING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SR PALLET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  <w:t xml:space="preserve">SL PALLET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PUT ACCORDION IN TRUNK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FLIP NET 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SR WING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 WING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2ND WING - STAIRS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ROLLING ARMCHAIR W/ THRONE DRESSING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PRESETS</w:t>
      <w:tab/>
      <w:tab/>
      <w:tab/>
      <w:tab/>
      <w:tab/>
      <w:tab/>
      <w:tab/>
      <w:t xml:space="preserve">       PETER &amp; THE STARCATCHER</w:t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  <w:t xml:space="preserve">POWERHOUSE THEATRE COLLABORATIVE</w:t>
      <w:tab/>
      <w:tab/>
      <w:tab/>
      <w:tab/>
      <w:t xml:space="preserve">        OCTOBER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