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5A" w:rsidRDefault="0082354D" w:rsidP="00504349">
      <w:pPr>
        <w:widowControl/>
        <w:jc w:val="left"/>
        <w:rPr>
          <w:rFonts w:ascii="Consolas" w:eastAsia="微软雅黑" w:hAnsi="Consolas" w:cs="宋体"/>
          <w:bCs/>
          <w:color w:val="000000"/>
          <w:kern w:val="0"/>
          <w:sz w:val="27"/>
          <w:szCs w:val="27"/>
        </w:rPr>
      </w:pPr>
      <w:r w:rsidRPr="00F9105A">
        <w:rPr>
          <w:rFonts w:ascii="Consolas" w:eastAsia="微软雅黑" w:hAnsi="Consolas" w:cs="宋体"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0" wp14:anchorId="1CAA25F7" wp14:editId="467F34CB">
                <wp:simplePos x="0" y="0"/>
                <wp:positionH relativeFrom="margin">
                  <wp:posOffset>-1080135</wp:posOffset>
                </wp:positionH>
                <wp:positionV relativeFrom="paragraph">
                  <wp:posOffset>10795</wp:posOffset>
                </wp:positionV>
                <wp:extent cx="2448000" cy="9720000"/>
                <wp:effectExtent l="0" t="0" r="28575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000" cy="9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3EF" w:rsidRPr="008A13EF" w:rsidRDefault="00714585" w:rsidP="008A13E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20"/>
                                <w:szCs w:val="21"/>
                                <w:highlight w:val="yellow"/>
                              </w:rPr>
                            </w:pPr>
                            <w:r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20"/>
                                <w:szCs w:val="21"/>
                                <w:highlight w:val="yellow"/>
                              </w:rPr>
                              <w:t>替換</w:t>
                            </w:r>
                          </w:p>
                          <w:p w:rsidR="008A13EF" w:rsidRPr="008A13EF" w:rsidRDefault="008A13EF" w:rsidP="008A13E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A13E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A13E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A13E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A13EF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快速替换</w:t>
                            </w:r>
                            <w:r w:rsidRPr="008A13E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ab/>
                            </w:r>
                          </w:p>
                          <w:p w:rsidR="008A13EF" w:rsidRPr="008A13EF" w:rsidRDefault="008A13EF" w:rsidP="008A13E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A13E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Alt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A13E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A13E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8A13EF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快速替换的替换下一个</w:t>
                            </w:r>
                            <w:r w:rsidRPr="008A13E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ab/>
                            </w:r>
                          </w:p>
                          <w:p w:rsidR="008A13EF" w:rsidRDefault="008A13EF" w:rsidP="008A13E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8A13E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Alt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A13E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A13E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8A13EF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快速替换的全部替换</w:t>
                            </w:r>
                          </w:p>
                          <w:p w:rsidR="00744723" w:rsidRPr="004E6DA5" w:rsidRDefault="004E6DA5" w:rsidP="008A13E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20"/>
                                <w:szCs w:val="21"/>
                                <w:highlight w:val="yellow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20"/>
                                <w:szCs w:val="21"/>
                                <w:highlight w:val="yellow"/>
                              </w:rPr>
                              <w:t>代码编辑器</w:t>
                            </w:r>
                          </w:p>
                          <w:p w:rsidR="004E6DA5" w:rsidRPr="004E6DA5" w:rsidRDefault="004E6DA5" w:rsidP="004E6DA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Alt +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空格键（切换）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IntelliSense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建议模式</w:t>
                            </w:r>
                          </w:p>
                          <w:p w:rsidR="004E6DA5" w:rsidRPr="004E6DA5" w:rsidRDefault="004E6DA5" w:rsidP="004E6DA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J 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强制显示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IntelliSense</w:t>
                            </w:r>
                          </w:p>
                          <w:p w:rsidR="004E6DA5" w:rsidRPr="004E6DA5" w:rsidRDefault="004E6DA5" w:rsidP="004E6DA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</w:t>
                            </w:r>
                            <w:proofErr w:type="gramStart"/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+ .</w:t>
                            </w:r>
                            <w:proofErr w:type="gramEnd"/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智能标记</w:t>
                            </w:r>
                          </w:p>
                          <w:p w:rsidR="004E6DA5" w:rsidRPr="004E6DA5" w:rsidRDefault="004E6DA5" w:rsidP="004E6DA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K , X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或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? , Tab (VB) 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代码段选择器</w:t>
                            </w:r>
                          </w:p>
                          <w:p w:rsidR="004E6DA5" w:rsidRPr="004E6DA5" w:rsidRDefault="004E6DA5" w:rsidP="004E6DA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K , S 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环绕</w:t>
                            </w:r>
                          </w:p>
                          <w:p w:rsidR="004E6DA5" w:rsidRPr="004E6DA5" w:rsidRDefault="004E6DA5" w:rsidP="004E6DA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K , I 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显示快速信息</w:t>
                            </w:r>
                          </w:p>
                          <w:p w:rsidR="004E6DA5" w:rsidRPr="004E6DA5" w:rsidRDefault="004E6DA5" w:rsidP="004E6DA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 ,  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定位到</w:t>
                            </w:r>
                          </w:p>
                          <w:p w:rsidR="004E6DA5" w:rsidRPr="004E6DA5" w:rsidRDefault="004E6DA5" w:rsidP="004E6DA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F12 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转到定义</w:t>
                            </w:r>
                          </w:p>
                          <w:p w:rsidR="004E6DA5" w:rsidRPr="004E6DA5" w:rsidRDefault="004E6DA5" w:rsidP="004E6DA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Alt + F12 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查看定义</w:t>
                            </w:r>
                          </w:p>
                          <w:p w:rsidR="004E6DA5" w:rsidRPr="004E6DA5" w:rsidRDefault="004E6DA5" w:rsidP="004E6DA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Shift + 8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（后退）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, Ctrl + Shift + 7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（前进）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转到定义堆栈</w:t>
                            </w:r>
                          </w:p>
                          <w:p w:rsidR="004E6DA5" w:rsidRPr="004E6DA5" w:rsidRDefault="004E6DA5" w:rsidP="004E6DA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Shift + Up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（上一个）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, Ctrl + Shift + Down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（下一个）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导航突出显示的引用</w:t>
                            </w:r>
                          </w:p>
                          <w:p w:rsidR="004E6DA5" w:rsidRPr="004E6DA5" w:rsidRDefault="004E6DA5" w:rsidP="004E6DA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Shift + &gt;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（放大）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, Ctrl + Shift + &lt;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（缩小）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编辑器缩放</w:t>
                            </w:r>
                          </w:p>
                          <w:p w:rsidR="004E6DA5" w:rsidRPr="004E6DA5" w:rsidRDefault="004E6DA5" w:rsidP="004E6DA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按住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Alt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并拖动鼠标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, Shift + Alt +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方向键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块选择</w:t>
                            </w:r>
                          </w:p>
                          <w:p w:rsidR="004E6DA5" w:rsidRPr="004E6DA5" w:rsidRDefault="004E6DA5" w:rsidP="004E6DA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Alt +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向上键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/Alt +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向下键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上移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/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下移行</w:t>
                            </w:r>
                          </w:p>
                          <w:p w:rsidR="004E6DA5" w:rsidRPr="004E6DA5" w:rsidRDefault="004E6DA5" w:rsidP="004E6DA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Alt + F12 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查看定义</w:t>
                            </w:r>
                          </w:p>
                          <w:p w:rsidR="004E6DA5" w:rsidRPr="004E6DA5" w:rsidRDefault="004E6DA5" w:rsidP="004E6DA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Esc 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关闭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“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查看定义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”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窗口</w:t>
                            </w:r>
                          </w:p>
                          <w:p w:rsidR="004E6DA5" w:rsidRPr="004E6DA5" w:rsidRDefault="004E6DA5" w:rsidP="004E6DA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Alt + Home 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将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“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查看定义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”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窗口提升为常规文档选项卡</w:t>
                            </w:r>
                          </w:p>
                          <w:p w:rsidR="004E6DA5" w:rsidRPr="004E6DA5" w:rsidRDefault="004E6DA5" w:rsidP="004E6DA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Alt + -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和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Ctrl + Alt + = 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在多个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“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查看定义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”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窗口之间导航</w:t>
                            </w:r>
                          </w:p>
                          <w:p w:rsidR="004E6DA5" w:rsidRPr="004E6DA5" w:rsidRDefault="004E6DA5" w:rsidP="004E6DA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F8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和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Shift + F8 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在多个查看结果之间导航</w:t>
                            </w:r>
                          </w:p>
                          <w:p w:rsidR="00744723" w:rsidRPr="00504349" w:rsidRDefault="004E6DA5" w:rsidP="004E6DA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Shift + Esc  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在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“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代码编辑器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”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窗口和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“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查看定义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”</w:t>
                            </w:r>
                            <w:r w:rsidRPr="004E6DA5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窗口之间切换</w:t>
                            </w:r>
                          </w:p>
                          <w:p w:rsidR="0082354D" w:rsidRPr="00205282" w:rsidRDefault="00205282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  <w:highlight w:val="yellow"/>
                              </w:rPr>
                            </w:pPr>
                            <w:r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  <w:highlight w:val="yellow"/>
                              </w:rPr>
                              <w:t>调试</w:t>
                            </w:r>
                          </w:p>
                          <w:p w:rsidR="00205282" w:rsidRPr="00205282" w:rsidRDefault="00205282" w:rsidP="00205282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Shift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F5 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停止调试</w:t>
                            </w:r>
                          </w:p>
                          <w:p w:rsidR="00205282" w:rsidRPr="00205282" w:rsidRDefault="00205282" w:rsidP="00205282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Shift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F5 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重新启动调试</w:t>
                            </w:r>
                          </w:p>
                          <w:p w:rsidR="00205282" w:rsidRPr="00205282" w:rsidRDefault="00205282" w:rsidP="00205282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F10 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逐过程</w:t>
                            </w:r>
                            <w:r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F11 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逐语句</w:t>
                            </w:r>
                          </w:p>
                          <w:p w:rsidR="00205282" w:rsidRPr="00205282" w:rsidRDefault="00205282" w:rsidP="00205282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Shift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F11 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跳出</w:t>
                            </w:r>
                          </w:p>
                          <w:p w:rsidR="00205282" w:rsidRPr="00205282" w:rsidRDefault="00205282" w:rsidP="00205282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F10 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运行到光标处</w:t>
                            </w:r>
                          </w:p>
                          <w:p w:rsidR="00205282" w:rsidRPr="00205282" w:rsidRDefault="00205282" w:rsidP="00205282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Shift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F10 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设置下一语句</w:t>
                            </w:r>
                          </w:p>
                          <w:p w:rsidR="00205282" w:rsidRPr="00205282" w:rsidRDefault="00205282" w:rsidP="00205282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F9 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设置并切换断点</w:t>
                            </w:r>
                          </w:p>
                          <w:p w:rsidR="00205282" w:rsidRPr="00205282" w:rsidRDefault="00205282" w:rsidP="00205282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F9 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禁用断点</w:t>
                            </w:r>
                          </w:p>
                          <w:p w:rsidR="00205282" w:rsidRPr="00205282" w:rsidRDefault="00205282" w:rsidP="00205282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Alt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I  </w:t>
                            </w:r>
                            <w:r w:rsidRPr="00205282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即时窗口</w:t>
                            </w: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82354D" w:rsidRPr="00744723" w:rsidRDefault="0082354D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A25F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85.05pt;margin-top:.85pt;width:192.75pt;height:765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" o:allowoverlap="f" strokeweight="1pt">
                <v:textbox>
                  <w:txbxContent>
                    <w:p w:rsidR="008A13EF" w:rsidRPr="008A13EF" w:rsidRDefault="00714585" w:rsidP="008A13E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20"/>
                          <w:szCs w:val="21"/>
                          <w:highlight w:val="yellow"/>
                        </w:rPr>
                      </w:pPr>
                      <w:r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20"/>
                          <w:szCs w:val="21"/>
                          <w:highlight w:val="yellow"/>
                        </w:rPr>
                        <w:t>替換</w:t>
                      </w:r>
                    </w:p>
                    <w:p w:rsidR="008A13EF" w:rsidRPr="008A13EF" w:rsidRDefault="008A13EF" w:rsidP="008A13E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A13E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A13E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+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A13E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H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A13EF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快速替换</w:t>
                      </w:r>
                      <w:r w:rsidRPr="008A13E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ab/>
                      </w:r>
                    </w:p>
                    <w:p w:rsidR="008A13EF" w:rsidRPr="008A13EF" w:rsidRDefault="008A13EF" w:rsidP="008A13E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A13E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Alt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A13E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+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A13E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R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8A13EF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快速替换的替换下一个</w:t>
                      </w:r>
                      <w:r w:rsidRPr="008A13E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ab/>
                      </w:r>
                    </w:p>
                    <w:p w:rsidR="008A13EF" w:rsidRDefault="008A13EF" w:rsidP="008A13E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8A13E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Alt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A13E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+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A13E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A</w:t>
                      </w:r>
                      <w:r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8A13EF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快速替换的全部替换</w:t>
                      </w:r>
                    </w:p>
                    <w:p w:rsidR="00744723" w:rsidRPr="004E6DA5" w:rsidRDefault="004E6DA5" w:rsidP="008A13E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20"/>
                          <w:szCs w:val="21"/>
                          <w:highlight w:val="yellow"/>
                        </w:rPr>
                      </w:pPr>
                      <w:r w:rsidRPr="004E6DA5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20"/>
                          <w:szCs w:val="21"/>
                          <w:highlight w:val="yellow"/>
                        </w:rPr>
                        <w:t>代码编辑器</w:t>
                      </w:r>
                    </w:p>
                    <w:p w:rsidR="004E6DA5" w:rsidRPr="004E6DA5" w:rsidRDefault="004E6DA5" w:rsidP="004E6DA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Alt +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空格键（切换）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IntelliSense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建议模式</w:t>
                      </w:r>
                    </w:p>
                    <w:p w:rsidR="004E6DA5" w:rsidRPr="004E6DA5" w:rsidRDefault="004E6DA5" w:rsidP="004E6DA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J 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强制显示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IntelliSense</w:t>
                      </w:r>
                    </w:p>
                    <w:p w:rsidR="004E6DA5" w:rsidRPr="004E6DA5" w:rsidRDefault="004E6DA5" w:rsidP="004E6DA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</w:t>
                      </w:r>
                      <w:proofErr w:type="gramStart"/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+ .</w:t>
                      </w:r>
                      <w:proofErr w:type="gramEnd"/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智能标记</w:t>
                      </w:r>
                    </w:p>
                    <w:p w:rsidR="004E6DA5" w:rsidRPr="004E6DA5" w:rsidRDefault="004E6DA5" w:rsidP="004E6DA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K , X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或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? , Tab (VB) 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代码段选择器</w:t>
                      </w:r>
                    </w:p>
                    <w:p w:rsidR="004E6DA5" w:rsidRPr="004E6DA5" w:rsidRDefault="004E6DA5" w:rsidP="004E6DA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K , S 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环绕</w:t>
                      </w:r>
                    </w:p>
                    <w:p w:rsidR="004E6DA5" w:rsidRPr="004E6DA5" w:rsidRDefault="004E6DA5" w:rsidP="004E6DA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K , I 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显示快速信息</w:t>
                      </w:r>
                    </w:p>
                    <w:p w:rsidR="004E6DA5" w:rsidRPr="004E6DA5" w:rsidRDefault="004E6DA5" w:rsidP="004E6DA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 ,  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定位到</w:t>
                      </w:r>
                    </w:p>
                    <w:p w:rsidR="004E6DA5" w:rsidRPr="004E6DA5" w:rsidRDefault="004E6DA5" w:rsidP="004E6DA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F12 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转到定义</w:t>
                      </w:r>
                    </w:p>
                    <w:p w:rsidR="004E6DA5" w:rsidRPr="004E6DA5" w:rsidRDefault="004E6DA5" w:rsidP="004E6DA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Alt + F12 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查看定义</w:t>
                      </w:r>
                    </w:p>
                    <w:p w:rsidR="004E6DA5" w:rsidRPr="004E6DA5" w:rsidRDefault="004E6DA5" w:rsidP="004E6DA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Shift + 8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（后退）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, Ctrl + Shift + 7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（前进）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转到定义堆栈</w:t>
                      </w:r>
                    </w:p>
                    <w:p w:rsidR="004E6DA5" w:rsidRPr="004E6DA5" w:rsidRDefault="004E6DA5" w:rsidP="004E6DA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Shift + Up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（上一个）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, Ctrl + Shift + Down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（下一个）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导航突出显示的引用</w:t>
                      </w:r>
                    </w:p>
                    <w:p w:rsidR="004E6DA5" w:rsidRPr="004E6DA5" w:rsidRDefault="004E6DA5" w:rsidP="004E6DA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Shift + &gt;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（放大）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, Ctrl + Shift + &lt;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（缩小）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编辑器缩放</w:t>
                      </w:r>
                    </w:p>
                    <w:p w:rsidR="004E6DA5" w:rsidRPr="004E6DA5" w:rsidRDefault="004E6DA5" w:rsidP="004E6DA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E6DA5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按住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Alt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并拖动鼠标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, Shift + Alt +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方向键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块选择</w:t>
                      </w:r>
                    </w:p>
                    <w:p w:rsidR="004E6DA5" w:rsidRPr="004E6DA5" w:rsidRDefault="004E6DA5" w:rsidP="004E6DA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Alt +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向上键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/Alt +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向下键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上移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/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下移行</w:t>
                      </w:r>
                    </w:p>
                    <w:p w:rsidR="004E6DA5" w:rsidRPr="004E6DA5" w:rsidRDefault="004E6DA5" w:rsidP="004E6DA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Alt + F12 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查看定义</w:t>
                      </w:r>
                    </w:p>
                    <w:p w:rsidR="004E6DA5" w:rsidRPr="004E6DA5" w:rsidRDefault="004E6DA5" w:rsidP="004E6DA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Esc 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关闭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“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查看定义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”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窗口</w:t>
                      </w:r>
                    </w:p>
                    <w:p w:rsidR="004E6DA5" w:rsidRPr="004E6DA5" w:rsidRDefault="004E6DA5" w:rsidP="004E6DA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Alt + Home 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将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“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查看定义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”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窗口提升为常规文档选项卡</w:t>
                      </w:r>
                    </w:p>
                    <w:p w:rsidR="004E6DA5" w:rsidRPr="004E6DA5" w:rsidRDefault="004E6DA5" w:rsidP="004E6DA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Alt + -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和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Ctrl + Alt + = 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在多个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“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查看定义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”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窗口之间导航</w:t>
                      </w:r>
                    </w:p>
                    <w:p w:rsidR="004E6DA5" w:rsidRPr="004E6DA5" w:rsidRDefault="004E6DA5" w:rsidP="004E6DA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F8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和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Shift + F8 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在多个查看结果之间导航</w:t>
                      </w:r>
                    </w:p>
                    <w:p w:rsidR="00744723" w:rsidRPr="00504349" w:rsidRDefault="004E6DA5" w:rsidP="004E6DA5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Shift + Esc  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在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“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代码编辑器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”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窗口和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“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查看定义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”</w:t>
                      </w:r>
                      <w:r w:rsidRPr="004E6DA5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窗口之间切换</w:t>
                      </w:r>
                    </w:p>
                    <w:p w:rsidR="0082354D" w:rsidRPr="00205282" w:rsidRDefault="00205282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  <w:highlight w:val="yellow"/>
                        </w:rPr>
                      </w:pPr>
                      <w:r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  <w:highlight w:val="yellow"/>
                        </w:rPr>
                        <w:t>调试</w:t>
                      </w:r>
                    </w:p>
                    <w:p w:rsidR="00205282" w:rsidRPr="00205282" w:rsidRDefault="00205282" w:rsidP="00205282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Shift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+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F5 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停止调试</w:t>
                      </w:r>
                    </w:p>
                    <w:p w:rsidR="00205282" w:rsidRPr="00205282" w:rsidRDefault="00205282" w:rsidP="00205282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+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Shift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+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F5 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重新启动调试</w:t>
                      </w:r>
                    </w:p>
                    <w:p w:rsidR="00205282" w:rsidRPr="00205282" w:rsidRDefault="00205282" w:rsidP="00205282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F10 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逐过程</w:t>
                      </w:r>
                      <w:r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F11 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逐语句</w:t>
                      </w:r>
                    </w:p>
                    <w:p w:rsidR="00205282" w:rsidRPr="00205282" w:rsidRDefault="00205282" w:rsidP="00205282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Shift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+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F11 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跳出</w:t>
                      </w:r>
                    </w:p>
                    <w:p w:rsidR="00205282" w:rsidRPr="00205282" w:rsidRDefault="00205282" w:rsidP="00205282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+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F10 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运行到光标处</w:t>
                      </w:r>
                    </w:p>
                    <w:p w:rsidR="00205282" w:rsidRPr="00205282" w:rsidRDefault="00205282" w:rsidP="00205282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+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Shift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+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F10 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设置下一语句</w:t>
                      </w:r>
                    </w:p>
                    <w:p w:rsidR="00205282" w:rsidRPr="00205282" w:rsidRDefault="00205282" w:rsidP="00205282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F9 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设置并切换断点</w:t>
                      </w:r>
                    </w:p>
                    <w:p w:rsidR="00205282" w:rsidRPr="00205282" w:rsidRDefault="00205282" w:rsidP="00205282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+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F9 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禁用断点</w:t>
                      </w:r>
                    </w:p>
                    <w:p w:rsidR="00205282" w:rsidRPr="00205282" w:rsidRDefault="00205282" w:rsidP="00205282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+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Alt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+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I  </w:t>
                      </w:r>
                      <w:r w:rsidRPr="00205282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即时窗口</w:t>
                      </w: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 w:rsidR="0082354D" w:rsidRPr="00744723" w:rsidRDefault="0082354D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</w:txbxContent>
                </v:textbox>
                <w10:wrap type="square" anchorx="margin"/>
                <w10:anchorlock/>
              </v:shape>
            </w:pict>
          </mc:Fallback>
        </mc:AlternateContent>
      </w:r>
      <w:r w:rsidR="00815B9B" w:rsidRPr="00F9105A">
        <w:rPr>
          <w:rFonts w:ascii="Consolas" w:eastAsia="微软雅黑" w:hAnsi="Consolas" w:cs="宋体"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193534" wp14:editId="771ABD1E">
                <wp:simplePos x="0" y="0"/>
                <wp:positionH relativeFrom="margin">
                  <wp:posOffset>3886200</wp:posOffset>
                </wp:positionH>
                <wp:positionV relativeFrom="margin">
                  <wp:posOffset>9525</wp:posOffset>
                </wp:positionV>
                <wp:extent cx="2448000" cy="9720000"/>
                <wp:effectExtent l="0" t="0" r="28575" b="1460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000" cy="9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23" w:rsidRPr="00504349" w:rsidRDefault="00744723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349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highlight w:val="yello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搜索和替换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Alt + F10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应用代码更改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Alt + Break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全部中断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B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在函数处中断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Alt + B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断点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Alt + C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调用堆栈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Shift + F9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删除所有断点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Alt + F2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诊断中心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启动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Alt + D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反汇编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F9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启用断点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Alt + E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异常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Alt + F5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图形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启动诊断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Alt + I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即时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Alt + V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、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.JavaScript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控制台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Alt + V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、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局部变量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+ 5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位置工具栏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进程组合框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+ 7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位置工具栏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堆栈帧组合框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+ 6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位置工具栏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线程组合框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+ 8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位置工具栏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切换当前线程标志状态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+ 9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位置工具栏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切换标记的线程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Alt + M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、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内存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Alt + M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、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内存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Alt + M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、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3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内存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Alt + M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、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4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内存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Alt + U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模块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Shift + D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、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并行堆栈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Shift + D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、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并行监视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Shift + D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、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并行监视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2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Shift + D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、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3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并行监视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3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Shift + D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、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4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并行监视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4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Alt + Z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进程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Shift + F9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快速监视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或</w:t>
                            </w:r>
                            <w:r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Alt + Q  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Shift + </w:t>
                            </w:r>
                            <w:proofErr w:type="gramStart"/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  </w:t>
                            </w:r>
                            <w:proofErr w:type="spellStart"/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Debug.RefreshWindowsapp</w:t>
                            </w:r>
                            <w:proofErr w:type="spellEnd"/>
                            <w:proofErr w:type="gramEnd"/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Alt + G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寄存器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Shift + F5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重新启动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F10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运行到光标处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Shift + F10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设置下一语句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Shift + `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在代码图上显示调用堆栈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Alt + </w:t>
                            </w:r>
                            <w:proofErr w:type="spellStart"/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</w:t>
                            </w:r>
                            <w:proofErr w:type="spellEnd"/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*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显示下一语句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F5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启动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Alt + F1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启动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Windows Phone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应用程序分析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F5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开始执行不调试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F11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逐语句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Alt + F11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进入并单步执行当前进程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Shift + Alt + F11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单步执行特定函数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Shift + F11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跳出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Shift + Alt + F11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跳出当前进程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F10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逐过程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Alt + F10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逐过程执行当前进程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Shift + F5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停止调试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Shift + Alt + F2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停止性能分析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 + Shift + D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、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K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任务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Alt + H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线程</w:t>
                            </w:r>
                          </w:p>
                          <w:p w:rsidR="00162986" w:rsidRPr="00162986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F9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切换断点</w:t>
                            </w:r>
                          </w:p>
                          <w:p w:rsidR="0082354D" w:rsidRPr="008336FD" w:rsidRDefault="00162986" w:rsidP="00162986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Ctrl + F11  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调试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162986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切换反汇编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3534" id="_x0000_s1027" type="#_x0000_t202" style="position:absolute;margin-left:306pt;margin-top:.75pt;width:192.75pt;height:765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">
                <v:textbox>
                  <w:txbxContent>
                    <w:p w:rsidR="00744723" w:rsidRPr="00504349" w:rsidRDefault="00744723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349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:highlight w:val="yello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搜索和替换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Alt + F10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应用代码更改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Alt + Break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全部中断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B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在函数处中断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Alt + B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断点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Alt + C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调用堆栈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Shift + F9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删除所有断点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Alt + F2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诊断中心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启动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Alt + D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反汇编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F9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启用断点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Alt + E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异常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Alt + F5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图形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启动诊断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Alt + I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即时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Alt + V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、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.JavaScript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控制台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Alt + V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、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局部变量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+ 5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位置工具栏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进程组合框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+ 7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位置工具栏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堆栈帧组合框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+ 6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位置工具栏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线程组合框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+ 8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位置工具栏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切换当前线程标志状态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+ 9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位置工具栏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切换标记的线程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Alt + M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、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内存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Alt + M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、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内存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Alt + M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、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3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内存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Alt + M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、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4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内存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Alt + U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模块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Shift + D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、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并行堆栈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Shift + D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、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并行监视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1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Shift + D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、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并行监视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2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Shift + D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、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3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并行监视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3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Shift + D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、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4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并行监视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4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Alt + Z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进程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Shift + F9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快速监视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或</w:t>
                      </w:r>
                      <w:r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Alt + Q  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Shift + </w:t>
                      </w:r>
                      <w:proofErr w:type="gramStart"/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  </w:t>
                      </w:r>
                      <w:proofErr w:type="spellStart"/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Debug.RefreshWindowsapp</w:t>
                      </w:r>
                      <w:proofErr w:type="spellEnd"/>
                      <w:proofErr w:type="gramEnd"/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Alt + G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寄存器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Shift + F5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重新启动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F10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运行到光标处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Shift + F10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设置下一语句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Shift + `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在代码图上显示调用堆栈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Alt + </w:t>
                      </w:r>
                      <w:proofErr w:type="spellStart"/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</w:t>
                      </w:r>
                      <w:proofErr w:type="spellEnd"/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*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显示下一语句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F5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启动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Alt + F1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启动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Windows Phone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应用程序分析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F5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开始执行不调试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F11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逐语句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Alt + F11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进入并单步执行当前进程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Shift + Alt + F11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单步执行特定函数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Shift + F11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跳出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Shift + Alt + F11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跳出当前进程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F10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逐过程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Alt + F10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逐过程执行当前进程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Shift + F5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停止调试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Shift + Alt + F2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停止性能分析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 + Shift + D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、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K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任务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Alt + H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线程</w:t>
                      </w:r>
                    </w:p>
                    <w:p w:rsidR="00162986" w:rsidRPr="00162986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F9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切换断点</w:t>
                      </w:r>
                    </w:p>
                    <w:p w:rsidR="0082354D" w:rsidRPr="008336FD" w:rsidRDefault="00162986" w:rsidP="00162986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Ctrl + F11  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调试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162986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切换反汇编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42FE0" w:rsidRPr="00F9105A">
        <w:rPr>
          <w:rFonts w:ascii="Consolas" w:eastAsia="微软雅黑" w:hAnsi="Consolas" w:cs="宋体"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8239" behindDoc="0" locked="1" layoutInCell="1" allowOverlap="0" wp14:anchorId="57D60EB3" wp14:editId="49FECAF5">
                <wp:simplePos x="0" y="0"/>
                <wp:positionH relativeFrom="margin">
                  <wp:posOffset>1371600</wp:posOffset>
                </wp:positionH>
                <wp:positionV relativeFrom="paragraph">
                  <wp:posOffset>10795</wp:posOffset>
                </wp:positionV>
                <wp:extent cx="2516400" cy="9720000"/>
                <wp:effectExtent l="0" t="0" r="17780" b="1460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400" cy="9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DF3" w:rsidRPr="00F5158F" w:rsidRDefault="00F5158F" w:rsidP="00744723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F5158F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highlight w:val="yellow"/>
                              </w:rPr>
                              <w:t>生成</w:t>
                            </w:r>
                          </w:p>
                          <w:p w:rsidR="00F5158F" w:rsidRPr="00F5158F" w:rsidRDefault="00F5158F" w:rsidP="00F5158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5158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Ctrl + Shift + B  </w:t>
                            </w:r>
                            <w:r w:rsidRPr="00F5158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生成</w:t>
                            </w:r>
                            <w:r w:rsidRPr="00F5158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F5158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生成解决方案</w:t>
                            </w:r>
                          </w:p>
                          <w:p w:rsidR="00F5158F" w:rsidRPr="00F5158F" w:rsidRDefault="00F5158F" w:rsidP="00F5158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5158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Ctrl + Break  </w:t>
                            </w:r>
                            <w:r w:rsidRPr="00F5158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生成</w:t>
                            </w:r>
                            <w:r w:rsidRPr="00F5158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F5158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取消</w:t>
                            </w:r>
                          </w:p>
                          <w:p w:rsidR="00F5158F" w:rsidRPr="00F5158F" w:rsidRDefault="00F5158F" w:rsidP="00F5158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5158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Ctrl + F7  </w:t>
                            </w:r>
                            <w:r w:rsidRPr="00F5158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生成</w:t>
                            </w:r>
                            <w:r w:rsidRPr="00F5158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F5158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编译</w:t>
                            </w:r>
                          </w:p>
                          <w:p w:rsidR="004C0DF3" w:rsidRPr="009C4712" w:rsidRDefault="00F5158F" w:rsidP="00F5158F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5158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Alt + F11  </w:t>
                            </w:r>
                            <w:r w:rsidRPr="00F5158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生成</w:t>
                            </w:r>
                            <w:r w:rsidRPr="00F5158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F5158F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对解决方案运行代码分析</w:t>
                            </w:r>
                          </w:p>
                          <w:p w:rsidR="0082354D" w:rsidRPr="00595774" w:rsidRDefault="00595774" w:rsidP="0082354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  <w:highlight w:val="yellow"/>
                              </w:rPr>
                            </w:pPr>
                            <w:r w:rsidRPr="00595774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  <w:highlight w:val="yellow"/>
                              </w:rPr>
                              <w:t>重构</w:t>
                            </w:r>
                          </w:p>
                          <w:p w:rsidR="00595774" w:rsidRPr="00595774" w:rsidRDefault="00595774" w:rsidP="00595774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R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、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Ctrl + E  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重构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封装字段</w:t>
                            </w:r>
                          </w:p>
                          <w:p w:rsidR="00595774" w:rsidRPr="00595774" w:rsidRDefault="00595774" w:rsidP="00595774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R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、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Ctrl + I  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重构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提取接口</w:t>
                            </w:r>
                          </w:p>
                          <w:p w:rsidR="00595774" w:rsidRPr="00595774" w:rsidRDefault="00595774" w:rsidP="00595774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R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、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Ctrl + M  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重构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提取方法</w:t>
                            </w:r>
                          </w:p>
                          <w:p w:rsidR="00595774" w:rsidRPr="00595774" w:rsidRDefault="00595774" w:rsidP="00595774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R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、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Ctrl + V  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重构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移除参数</w:t>
                            </w:r>
                          </w:p>
                          <w:p w:rsidR="00595774" w:rsidRPr="00595774" w:rsidRDefault="00595774" w:rsidP="00595774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R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、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Ctrl + R  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重构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重命名</w:t>
                            </w:r>
                          </w:p>
                          <w:p w:rsidR="00595774" w:rsidRDefault="00595774" w:rsidP="00595774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Ctrl + R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、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Ctrl + O  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重构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595774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重新排列参数</w:t>
                            </w:r>
                          </w:p>
                          <w:p w:rsidR="00762092" w:rsidRDefault="00317042" w:rsidP="00595774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  <w:highlight w:val="yellow"/>
                              </w:rPr>
                            </w:pPr>
                            <w:r w:rsidRPr="00317042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  <w:highlight w:val="yellow"/>
                              </w:rPr>
                              <w:t>文本编辑器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K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L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清除书签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M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A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折叠所有大纲显示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M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S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折叠当前区域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M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T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折叠标记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M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O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折叠到定义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K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C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注释选定内容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空格键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完成单词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Alt  +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向右键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Shift + Alt + C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复制参数提示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Alt + ,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减少筛选器级别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K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\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删除水平空白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End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文档结尾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Shift + End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文档结尾扩展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Home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文档开始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Shift + Home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文档开始扩展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M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X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展开所有大纲显示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M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E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展开当前区域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K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D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编排文档格式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K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F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格式化选定内容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]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转到大括号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Shift + ]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扩展转到大括号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M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H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隐藏选定内容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Alt </w:t>
                            </w:r>
                            <w:proofErr w:type="gramStart"/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+ .</w:t>
                            </w:r>
                            <w:proofErr w:type="gramEnd"/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增加筛选器级别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I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渐进式搜索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Tab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插入制表符</w:t>
                            </w:r>
                            <w:bookmarkStart w:id="0" w:name="_GoBack"/>
                            <w:bookmarkEnd w:id="0"/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L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剪切行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Shift + L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删除行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向下键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向下移动一行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Shift +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向下键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向下扩展一行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Shift + Alt +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向下键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向下扩展列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End —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结束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行尾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Shift + End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扩展到行尾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Shift + Alt + End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行尾扩展列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Enter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上开新行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Shift + Enter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下开新行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主页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行首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Shift + Home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扩展到行首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Shift + Alt + Home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行首扩展列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Shift + Alt + T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行转置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向上键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向上移动一行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Shift +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向上键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向上扩展一行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Shift + Alt +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向上键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向上扩展列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J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列出成员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U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转换为小写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Shift + U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转换为大写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Alt +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向下键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将选定行下移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Alt +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向上键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将选定行上移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Shift +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向下键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下一个突出显示的引用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Insert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改写模式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proofErr w:type="spellStart"/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PgDn</w:t>
                            </w:r>
                            <w:proofErr w:type="spellEnd"/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向下翻页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Shift + </w:t>
                            </w:r>
                            <w:proofErr w:type="spellStart"/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PgDn</w:t>
                            </w:r>
                            <w:proofErr w:type="spellEnd"/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向下扩展一页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proofErr w:type="spellStart"/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PgUp</w:t>
                            </w:r>
                            <w:proofErr w:type="spellEnd"/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向上翻页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Shift + </w:t>
                            </w:r>
                            <w:proofErr w:type="spellStart"/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PgUp</w:t>
                            </w:r>
                            <w:proofErr w:type="spellEnd"/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向上扩展一页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Shift +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空格键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参数信息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Shift + Alt + P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粘贴参数提示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Alt + -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向后查看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Alt + F12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查看定义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Alt + =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向前查看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Shift +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向上键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上一个突出显示的引用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K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I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快速信息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Shift + I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反向渐进式搜索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向下键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向下滚动一行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向上键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向上滚动一行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W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选择当前字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Esc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取消选定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=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选择到最后一个返回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Alt + `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显示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CodeLens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菜单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M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U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停止隐藏当前区域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M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P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停止大纲显示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K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A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交换定位点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Shift + Tab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左缩进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M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L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切换所有大纲显示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K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K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切换书签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Alt +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空格键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Edit.ToggleCompletionMode</w:t>
                            </w:r>
                            <w:proofErr w:type="spellEnd"/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M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M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切换大纲显示展开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K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H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切换任务列表快捷方式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E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W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切换自动换行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K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U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取消注释选定内容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</w:t>
                            </w:r>
                            <w:proofErr w:type="spellStart"/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PgDn</w:t>
                            </w:r>
                            <w:proofErr w:type="spellEnd"/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视图底部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Shift + </w:t>
                            </w:r>
                            <w:proofErr w:type="spellStart"/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PgDn</w:t>
                            </w:r>
                            <w:proofErr w:type="spellEnd"/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扩展到视图底部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</w:t>
                            </w:r>
                            <w:proofErr w:type="spellStart"/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PgUp</w:t>
                            </w:r>
                            <w:proofErr w:type="spellEnd"/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视图顶部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Shift + </w:t>
                            </w:r>
                            <w:proofErr w:type="spellStart"/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PgUp</w:t>
                            </w:r>
                            <w:proofErr w:type="spellEnd"/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扩展到视图顶部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Ctrl + R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、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W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查看空白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Delete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字删除直至结尾处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Backspace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字删除直至开始处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向右键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下一字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Shift +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向右键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扩展到下一字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Shift + Alt +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向右键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向后扩展一个字列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向左键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上一字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Shift +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向左键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扩展到上一字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Shift + Alt +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向左键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向前扩展一个字列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Ctrl + Shift + T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字转置</w:t>
                            </w:r>
                          </w:p>
                          <w:p w:rsidR="00EC760B" w:rsidRPr="00EC760B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Alt + Enter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编辑器上下文菜单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代码窗口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交互执行</w:t>
                            </w:r>
                          </w:p>
                          <w:p w:rsidR="00317042" w:rsidRPr="0082354D" w:rsidRDefault="00EC760B" w:rsidP="00EC760B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Consolas" w:eastAsia="微软雅黑" w:hAnsi="Consolas" w:cs="宋体" w:hint="eastAsia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  <w:highlight w:val="yellow"/>
                              </w:rPr>
                            </w:pP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 xml:space="preserve">Alt + '  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编辑器上下文菜单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代码窗口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.</w:t>
                            </w:r>
                            <w:r w:rsidRPr="00EC760B">
                              <w:rPr>
                                <w:rFonts w:ascii="Consolas" w:eastAsia="微软雅黑" w:hAnsi="Consolas" w:cs="宋体"/>
                                <w:bCs/>
                                <w:color w:val="000000"/>
                                <w:kern w:val="0"/>
                                <w:sz w:val="16"/>
                                <w:szCs w:val="21"/>
                              </w:rPr>
                              <w:t>交互执行行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0EB3" id="_x0000_s1028" type="#_x0000_t202" style="position:absolute;margin-left:108pt;margin-top:.85pt;width:198.15pt;height:765.3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" o:allowoverlap="f">
                <v:textbox>
                  <w:txbxContent>
                    <w:p w:rsidR="004C0DF3" w:rsidRPr="00F5158F" w:rsidRDefault="00F5158F" w:rsidP="00744723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  <w:highlight w:val="yellow"/>
                        </w:rPr>
                      </w:pPr>
                      <w:r w:rsidRPr="00F5158F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16"/>
                          <w:highlight w:val="yellow"/>
                        </w:rPr>
                        <w:t>生成</w:t>
                      </w:r>
                    </w:p>
                    <w:p w:rsidR="00F5158F" w:rsidRPr="00F5158F" w:rsidRDefault="00F5158F" w:rsidP="00F5158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F5158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Ctrl + Shift + B  </w:t>
                      </w:r>
                      <w:r w:rsidRPr="00F5158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生成</w:t>
                      </w:r>
                      <w:r w:rsidRPr="00F5158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F5158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生成解决方案</w:t>
                      </w:r>
                    </w:p>
                    <w:p w:rsidR="00F5158F" w:rsidRPr="00F5158F" w:rsidRDefault="00F5158F" w:rsidP="00F5158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F5158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Ctrl + Break  </w:t>
                      </w:r>
                      <w:r w:rsidRPr="00F5158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生成</w:t>
                      </w:r>
                      <w:r w:rsidRPr="00F5158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F5158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取消</w:t>
                      </w:r>
                    </w:p>
                    <w:p w:rsidR="00F5158F" w:rsidRPr="00F5158F" w:rsidRDefault="00F5158F" w:rsidP="00F5158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F5158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Ctrl + F7  </w:t>
                      </w:r>
                      <w:r w:rsidRPr="00F5158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生成</w:t>
                      </w:r>
                      <w:r w:rsidRPr="00F5158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F5158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编译</w:t>
                      </w:r>
                    </w:p>
                    <w:p w:rsidR="004C0DF3" w:rsidRPr="009C4712" w:rsidRDefault="00F5158F" w:rsidP="00F5158F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F5158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Alt + F11  </w:t>
                      </w:r>
                      <w:r w:rsidRPr="00F5158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生成</w:t>
                      </w:r>
                      <w:r w:rsidRPr="00F5158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F5158F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对解决方案运行代码分析</w:t>
                      </w:r>
                    </w:p>
                    <w:p w:rsidR="0082354D" w:rsidRPr="00595774" w:rsidRDefault="00595774" w:rsidP="0082354D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  <w:highlight w:val="yellow"/>
                        </w:rPr>
                      </w:pPr>
                      <w:r w:rsidRPr="00595774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  <w:highlight w:val="yellow"/>
                        </w:rPr>
                        <w:t>重构</w:t>
                      </w:r>
                    </w:p>
                    <w:p w:rsidR="00595774" w:rsidRPr="00595774" w:rsidRDefault="00595774" w:rsidP="00595774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R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、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Ctrl + E  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重构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封装字段</w:t>
                      </w:r>
                    </w:p>
                    <w:p w:rsidR="00595774" w:rsidRPr="00595774" w:rsidRDefault="00595774" w:rsidP="00595774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R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、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Ctrl + I  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重构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提取接口</w:t>
                      </w:r>
                    </w:p>
                    <w:p w:rsidR="00595774" w:rsidRPr="00595774" w:rsidRDefault="00595774" w:rsidP="00595774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R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、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Ctrl + M  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重构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提取方法</w:t>
                      </w:r>
                    </w:p>
                    <w:p w:rsidR="00595774" w:rsidRPr="00595774" w:rsidRDefault="00595774" w:rsidP="00595774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R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、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Ctrl + V  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重构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移除参数</w:t>
                      </w:r>
                    </w:p>
                    <w:p w:rsidR="00595774" w:rsidRPr="00595774" w:rsidRDefault="00595774" w:rsidP="00595774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R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、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Ctrl + R  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重构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重命名</w:t>
                      </w:r>
                    </w:p>
                    <w:p w:rsidR="00595774" w:rsidRDefault="00595774" w:rsidP="00595774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Ctrl + R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、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Ctrl + O  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重构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595774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重新排列参数</w:t>
                      </w:r>
                    </w:p>
                    <w:p w:rsidR="00762092" w:rsidRDefault="00317042" w:rsidP="00595774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  <w:highlight w:val="yellow"/>
                        </w:rPr>
                      </w:pPr>
                      <w:r w:rsidRPr="00317042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  <w:highlight w:val="yellow"/>
                        </w:rPr>
                        <w:t>文本编辑器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K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L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清除书签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M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A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折叠所有大纲显示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M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S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折叠当前区域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M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T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折叠标记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M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O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折叠到定义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K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C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注释选定内容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空格键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完成单词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Alt  +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向右键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Shift + Alt + C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复制参数提示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Alt + ,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减少筛选器级别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K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\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删除水平空白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End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文档结尾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Shift + End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文档结尾扩展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Home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文档开始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Shift + Home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文档开始扩展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M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X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展开所有大纲显示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M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E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展开当前区域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K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D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编排文档格式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K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F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格式化选定内容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]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转到大括号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Shift + ]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扩展转到大括号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M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H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隐藏选定内容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Alt </w:t>
                      </w:r>
                      <w:proofErr w:type="gramStart"/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+ .</w:t>
                      </w:r>
                      <w:proofErr w:type="gramEnd"/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增加筛选器级别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I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渐进式搜索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Tab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插入制表符</w:t>
                      </w:r>
                      <w:bookmarkStart w:id="1" w:name="_GoBack"/>
                      <w:bookmarkEnd w:id="1"/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L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剪切行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Shift + L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删除行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向下键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向下移动一行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Shift +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向下键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向下扩展一行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Shift + Alt +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向下键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向下扩展列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End —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结束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行尾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Shift + End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扩展到行尾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Shift + Alt + End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行尾扩展列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Enter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上开新行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Shift + Enter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下开新行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主页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行首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Shift + Home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扩展到行首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Shift + Alt + Home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行首扩展列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Shift + Alt + T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行转置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向上键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向上移动一行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Shift +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向上键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向上扩展一行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Shift + Alt +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向上键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向上扩展列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J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列出成员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U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转换为小写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Shift + U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转换为大写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Alt +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向下键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将选定行下移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Alt +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向上键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将选定行上移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Shift +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向下键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下一个突出显示的引用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Insert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改写模式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proofErr w:type="spellStart"/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PgDn</w:t>
                      </w:r>
                      <w:proofErr w:type="spellEnd"/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向下翻页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Shift + </w:t>
                      </w:r>
                      <w:proofErr w:type="spellStart"/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PgDn</w:t>
                      </w:r>
                      <w:proofErr w:type="spellEnd"/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向下扩展一页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proofErr w:type="spellStart"/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PgUp</w:t>
                      </w:r>
                      <w:proofErr w:type="spellEnd"/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向上翻页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Shift + </w:t>
                      </w:r>
                      <w:proofErr w:type="spellStart"/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PgUp</w:t>
                      </w:r>
                      <w:proofErr w:type="spellEnd"/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向上扩展一页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Shift +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空格键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参数信息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Shift + Alt + P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粘贴参数提示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Alt + -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向后查看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Alt + F12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查看定义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Alt + =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向前查看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Shift +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向上键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上一个突出显示的引用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K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I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快速信息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Shift + I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反向渐进式搜索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向下键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向下滚动一行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向上键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向上滚动一行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W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选择当前字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Esc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取消选定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=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选择到最后一个返回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Alt + `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显示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CodeLens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菜单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M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U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停止隐藏当前区域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M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P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停止大纲显示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K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A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交换定位点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Shift + Tab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左缩进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M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L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切换所有大纲显示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K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K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切换书签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Alt +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空格键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proofErr w:type="spellStart"/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Edit.ToggleCompletionMode</w:t>
                      </w:r>
                      <w:proofErr w:type="spellEnd"/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M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M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切换大纲显示展开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K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H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切换任务列表快捷方式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E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W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切换自动换行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K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U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取消注释选定内容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</w:t>
                      </w:r>
                      <w:proofErr w:type="spellStart"/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PgDn</w:t>
                      </w:r>
                      <w:proofErr w:type="spellEnd"/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视图底部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Shift + </w:t>
                      </w:r>
                      <w:proofErr w:type="spellStart"/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PgDn</w:t>
                      </w:r>
                      <w:proofErr w:type="spellEnd"/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扩展到视图底部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</w:t>
                      </w:r>
                      <w:proofErr w:type="spellStart"/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PgUp</w:t>
                      </w:r>
                      <w:proofErr w:type="spellEnd"/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视图顶部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Shift + </w:t>
                      </w:r>
                      <w:proofErr w:type="spellStart"/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PgUp</w:t>
                      </w:r>
                      <w:proofErr w:type="spellEnd"/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扩展到视图顶部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Ctrl + R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、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W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查看空白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Delete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字删除直至结尾处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Backspace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字删除直至开始处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向右键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下一字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Shift +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向右键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扩展到下一字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Shift + Alt +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向右键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向后扩展一个字列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向左键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上一字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Shift +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向左键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扩展到上一字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Shift + Alt +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向左键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向前扩展一个字列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Ctrl + Shift + T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字转置</w:t>
                      </w:r>
                    </w:p>
                    <w:p w:rsidR="00EC760B" w:rsidRPr="00EC760B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Alt + Enter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编辑器上下文菜单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代码窗口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交互执行</w:t>
                      </w:r>
                    </w:p>
                    <w:p w:rsidR="00317042" w:rsidRPr="0082354D" w:rsidRDefault="00EC760B" w:rsidP="00EC760B">
                      <w:pPr>
                        <w:widowControl/>
                        <w:spacing w:line="340" w:lineRule="exact"/>
                        <w:jc w:val="left"/>
                        <w:rPr>
                          <w:rFonts w:ascii="Consolas" w:eastAsia="微软雅黑" w:hAnsi="Consolas" w:cs="宋体" w:hint="eastAsia"/>
                          <w:bCs/>
                          <w:color w:val="000000"/>
                          <w:kern w:val="0"/>
                          <w:sz w:val="16"/>
                          <w:szCs w:val="21"/>
                          <w:highlight w:val="yellow"/>
                        </w:rPr>
                      </w:pP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 xml:space="preserve">Alt + '  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编辑器上下文菜单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代码窗口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.</w:t>
                      </w:r>
                      <w:r w:rsidRPr="00EC760B">
                        <w:rPr>
                          <w:rFonts w:ascii="Consolas" w:eastAsia="微软雅黑" w:hAnsi="Consolas" w:cs="宋体"/>
                          <w:bCs/>
                          <w:color w:val="000000"/>
                          <w:kern w:val="0"/>
                          <w:sz w:val="16"/>
                          <w:szCs w:val="21"/>
                        </w:rPr>
                        <w:t>交互执行行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FB64CF" w:rsidRPr="00F9105A">
        <w:rPr>
          <w:rFonts w:ascii="Consolas" w:eastAsia="微软雅黑" w:hAnsi="Consolas" w:cs="宋体"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9A6824" wp14:editId="2E99EE91">
                <wp:simplePos x="0" y="0"/>
                <wp:positionH relativeFrom="margin">
                  <wp:posOffset>-352425</wp:posOffset>
                </wp:positionH>
                <wp:positionV relativeFrom="topMargin">
                  <wp:posOffset>209550</wp:posOffset>
                </wp:positionV>
                <wp:extent cx="6181725" cy="504825"/>
                <wp:effectExtent l="0" t="0" r="28575" b="2857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DF3" w:rsidRPr="00815B9B" w:rsidRDefault="004C0DF3" w:rsidP="00FB64CF">
                            <w:pPr>
                              <w:jc w:val="center"/>
                              <w:rPr>
                                <w:rFonts w:ascii="Consolas" w:eastAsia="微软雅黑" w:hAnsi="Consolas"/>
                                <w:b/>
                                <w:sz w:val="44"/>
                                <w:szCs w:val="44"/>
                              </w:rPr>
                            </w:pPr>
                            <w:r w:rsidRPr="00815B9B">
                              <w:rPr>
                                <w:rFonts w:ascii="Consolas" w:eastAsia="微软雅黑" w:hAnsi="Consolas"/>
                                <w:b/>
                                <w:sz w:val="44"/>
                                <w:szCs w:val="44"/>
                              </w:rPr>
                              <w:t>V</w:t>
                            </w:r>
                            <w:r w:rsidR="00815B9B" w:rsidRPr="00815B9B">
                              <w:rPr>
                                <w:rFonts w:ascii="Consolas" w:eastAsia="微软雅黑" w:hAnsi="Consolas"/>
                                <w:b/>
                                <w:sz w:val="44"/>
                                <w:szCs w:val="44"/>
                              </w:rPr>
                              <w:t>S</w:t>
                            </w:r>
                            <w:r w:rsidRPr="00815B9B">
                              <w:rPr>
                                <w:rFonts w:ascii="Consolas" w:eastAsia="微软雅黑" w:hAnsi="Consolas"/>
                                <w:b/>
                                <w:sz w:val="44"/>
                                <w:szCs w:val="44"/>
                              </w:rPr>
                              <w:t xml:space="preserve"> Keyboard Shortcuts</w:t>
                            </w:r>
                            <w:r w:rsidR="00815B9B" w:rsidRPr="00815B9B">
                              <w:rPr>
                                <w:rFonts w:ascii="Consolas" w:eastAsia="微软雅黑" w:hAnsi="Consolas"/>
                                <w:b/>
                                <w:sz w:val="18"/>
                                <w:szCs w:val="44"/>
                              </w:rPr>
                              <w:t xml:space="preserve"> </w:t>
                            </w:r>
                            <w:r w:rsidR="00FB64CF" w:rsidRPr="00FB64CF">
                              <w:rPr>
                                <w:rFonts w:ascii="Consolas" w:eastAsia="微软雅黑" w:hAnsi="Consolas"/>
                                <w:b/>
                                <w:szCs w:val="44"/>
                              </w:rPr>
                              <w:t>Harvey Jiang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A6824" id="_x0000_s1029" type="#_x0000_t202" style="position:absolute;margin-left:-27.75pt;margin-top:16.5pt;width:486.75pt;height:3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">
                <v:textbox>
                  <w:txbxContent>
                    <w:p w:rsidR="004C0DF3" w:rsidRPr="00815B9B" w:rsidRDefault="004C0DF3" w:rsidP="00FB64CF">
                      <w:pPr>
                        <w:jc w:val="center"/>
                        <w:rPr>
                          <w:rFonts w:ascii="Consolas" w:eastAsia="微软雅黑" w:hAnsi="Consolas"/>
                          <w:b/>
                          <w:sz w:val="44"/>
                          <w:szCs w:val="44"/>
                        </w:rPr>
                      </w:pPr>
                      <w:r w:rsidRPr="00815B9B">
                        <w:rPr>
                          <w:rFonts w:ascii="Consolas" w:eastAsia="微软雅黑" w:hAnsi="Consolas"/>
                          <w:b/>
                          <w:sz w:val="44"/>
                          <w:szCs w:val="44"/>
                        </w:rPr>
                        <w:t>V</w:t>
                      </w:r>
                      <w:r w:rsidR="00815B9B" w:rsidRPr="00815B9B">
                        <w:rPr>
                          <w:rFonts w:ascii="Consolas" w:eastAsia="微软雅黑" w:hAnsi="Consolas"/>
                          <w:b/>
                          <w:sz w:val="44"/>
                          <w:szCs w:val="44"/>
                        </w:rPr>
                        <w:t>S</w:t>
                      </w:r>
                      <w:r w:rsidRPr="00815B9B">
                        <w:rPr>
                          <w:rFonts w:ascii="Consolas" w:eastAsia="微软雅黑" w:hAnsi="Consolas"/>
                          <w:b/>
                          <w:sz w:val="44"/>
                          <w:szCs w:val="44"/>
                        </w:rPr>
                        <w:t xml:space="preserve"> Keyboard Shortcuts</w:t>
                      </w:r>
                      <w:r w:rsidR="00815B9B" w:rsidRPr="00815B9B">
                        <w:rPr>
                          <w:rFonts w:ascii="Consolas" w:eastAsia="微软雅黑" w:hAnsi="Consolas"/>
                          <w:b/>
                          <w:sz w:val="18"/>
                          <w:szCs w:val="44"/>
                        </w:rPr>
                        <w:t xml:space="preserve"> </w:t>
                      </w:r>
                      <w:r w:rsidR="00FB64CF" w:rsidRPr="00FB64CF">
                        <w:rPr>
                          <w:rFonts w:ascii="Consolas" w:eastAsia="微软雅黑" w:hAnsi="Consolas"/>
                          <w:b/>
                          <w:szCs w:val="44"/>
                        </w:rPr>
                        <w:t>Harvey Jiang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F91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4C"/>
    <w:rsid w:val="001077B2"/>
    <w:rsid w:val="001333FA"/>
    <w:rsid w:val="00142FE0"/>
    <w:rsid w:val="00162986"/>
    <w:rsid w:val="0016763F"/>
    <w:rsid w:val="001F5C4C"/>
    <w:rsid w:val="00205282"/>
    <w:rsid w:val="00302E41"/>
    <w:rsid w:val="00317042"/>
    <w:rsid w:val="00373A9F"/>
    <w:rsid w:val="003B6E4C"/>
    <w:rsid w:val="004C0DF3"/>
    <w:rsid w:val="004E6DA5"/>
    <w:rsid w:val="004E7189"/>
    <w:rsid w:val="00504349"/>
    <w:rsid w:val="005133CD"/>
    <w:rsid w:val="00595774"/>
    <w:rsid w:val="00601F7B"/>
    <w:rsid w:val="00617FA1"/>
    <w:rsid w:val="00714585"/>
    <w:rsid w:val="0071594D"/>
    <w:rsid w:val="00744723"/>
    <w:rsid w:val="00762092"/>
    <w:rsid w:val="007E3AB4"/>
    <w:rsid w:val="00815B9B"/>
    <w:rsid w:val="0082354D"/>
    <w:rsid w:val="008336FD"/>
    <w:rsid w:val="008A13EF"/>
    <w:rsid w:val="008D2C2D"/>
    <w:rsid w:val="008D40B3"/>
    <w:rsid w:val="008E1813"/>
    <w:rsid w:val="009C4712"/>
    <w:rsid w:val="00A74D5E"/>
    <w:rsid w:val="00B67633"/>
    <w:rsid w:val="00CE3C5D"/>
    <w:rsid w:val="00D851F1"/>
    <w:rsid w:val="00D926BA"/>
    <w:rsid w:val="00E56FEC"/>
    <w:rsid w:val="00EA1954"/>
    <w:rsid w:val="00EC760B"/>
    <w:rsid w:val="00EE53DD"/>
    <w:rsid w:val="00F27F11"/>
    <w:rsid w:val="00F4302E"/>
    <w:rsid w:val="00F5158F"/>
    <w:rsid w:val="00F9105A"/>
    <w:rsid w:val="00FB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F7A5"/>
  <w15:chartTrackingRefBased/>
  <w15:docId w15:val="{46DE60AB-A8CD-40EC-AD6E-D6C39745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Jiang</dc:creator>
  <cp:keywords/>
  <dc:description/>
  <cp:lastModifiedBy>Harvey Jiang</cp:lastModifiedBy>
  <cp:revision>51</cp:revision>
  <cp:lastPrinted>2017-02-22T13:57:00Z</cp:lastPrinted>
  <dcterms:created xsi:type="dcterms:W3CDTF">2017-02-22T12:05:00Z</dcterms:created>
  <dcterms:modified xsi:type="dcterms:W3CDTF">2017-02-23T15:08:00Z</dcterms:modified>
</cp:coreProperties>
</file>