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2A" w:rsidRPr="00240127" w:rsidRDefault="00501B2A" w:rsidP="00501B2A">
      <w:pPr>
        <w:rPr>
          <w:b/>
        </w:rPr>
      </w:pPr>
      <w:r w:rsidRPr="00240127">
        <w:rPr>
          <w:b/>
        </w:rPr>
        <w:t>Analog Communication lab</w:t>
      </w:r>
    </w:p>
    <w:p w:rsidR="00501B2A" w:rsidRPr="00240127" w:rsidRDefault="00501B2A" w:rsidP="00501B2A">
      <w:pPr>
        <w:rPr>
          <w:b/>
          <w:lang w:val="en-US"/>
        </w:rPr>
      </w:pPr>
      <w:r w:rsidRPr="00240127">
        <w:rPr>
          <w:b/>
          <w:lang w:val="en-US"/>
        </w:rPr>
        <w:t>EC 591</w:t>
      </w:r>
    </w:p>
    <w:p w:rsidR="00501B2A" w:rsidRPr="00240127" w:rsidRDefault="00501B2A" w:rsidP="00501B2A">
      <w:pPr>
        <w:rPr>
          <w:b/>
          <w:lang w:val="en-US"/>
        </w:rPr>
      </w:pPr>
      <w:r w:rsidRPr="00240127">
        <w:rPr>
          <w:b/>
          <w:lang w:val="en-US"/>
        </w:rPr>
        <w:t>Contact: 0L+0T+3P = 3</w:t>
      </w:r>
    </w:p>
    <w:p w:rsidR="00501B2A" w:rsidRPr="00240127" w:rsidRDefault="00501B2A" w:rsidP="00501B2A">
      <w:pPr>
        <w:rPr>
          <w:b/>
          <w:lang w:val="en-US"/>
        </w:rPr>
      </w:pPr>
      <w:r w:rsidRPr="00240127">
        <w:rPr>
          <w:b/>
          <w:lang w:val="en-US"/>
        </w:rPr>
        <w:t xml:space="preserve">Credit: 2 </w:t>
      </w:r>
    </w:p>
    <w:p w:rsidR="00501B2A" w:rsidRPr="00240127" w:rsidRDefault="00501B2A" w:rsidP="00501B2A">
      <w:pPr>
        <w:rPr>
          <w:b/>
          <w:lang w:val="en-US"/>
        </w:rPr>
      </w:pPr>
    </w:p>
    <w:p w:rsidR="00501B2A" w:rsidRDefault="00501B2A" w:rsidP="00501B2A">
      <w:pPr>
        <w:rPr>
          <w:b/>
          <w:lang w:val="en-US"/>
        </w:rPr>
      </w:pPr>
      <w:r w:rsidRPr="00240127">
        <w:rPr>
          <w:b/>
          <w:lang w:val="en-US"/>
        </w:rPr>
        <w:t>Syllabus</w:t>
      </w:r>
    </w:p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>Measurement of modulation index of an AM signal.</w:t>
      </w:r>
    </w:p>
    <w:p w:rsidR="00874924" w:rsidRPr="00874924" w:rsidRDefault="00874924" w:rsidP="00874924">
      <w:r w:rsidRPr="00874924">
        <w:t xml:space="preserve"> </w:t>
      </w:r>
    </w:p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 xml:space="preserve">Measurement of output power with varying modulation index an AM signal (for both DSB- &amp; SSB). 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>Measurement of distortion of the demodulated output with varying modulation index of an AM signal (for both DSB-SC &amp; SSB).</w:t>
      </w:r>
    </w:p>
    <w:p w:rsidR="00874924" w:rsidRPr="00874924" w:rsidRDefault="00874924" w:rsidP="00874924">
      <w:r w:rsidRPr="00874924">
        <w:t xml:space="preserve"> </w:t>
      </w:r>
    </w:p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 xml:space="preserve">Measurement of power of different frequency components of a frequency modulated signal &amp; the measurement of the bandwidth. 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>Design a PLL using VCO &amp; to measure the lock frequency.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>Design a FM demodulator using PLL.</w:t>
      </w:r>
    </w:p>
    <w:p w:rsidR="00874924" w:rsidRPr="00874924" w:rsidRDefault="00874924" w:rsidP="00874924">
      <w:r w:rsidRPr="00874924">
        <w:t xml:space="preserve"> </w:t>
      </w:r>
    </w:p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 xml:space="preserve">Measurement of SNR of a RF amplifier. 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>Measurement of selectivity, sensitivity, fidelity</w:t>
      </w:r>
      <w:r>
        <w:t xml:space="preserve"> of a super hete</w:t>
      </w:r>
      <w:r w:rsidRPr="00874924">
        <w:t xml:space="preserve">rodyne receiver. 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4"/>
        </w:numPr>
      </w:pPr>
      <w:r w:rsidRPr="00874924">
        <w:t xml:space="preserve">Study of waveforms of various functional points (output of RF, IF &amp; video) of a B/W TV receiver. </w:t>
      </w:r>
    </w:p>
    <w:p w:rsidR="00874924" w:rsidRPr="00874924" w:rsidRDefault="00874924" w:rsidP="00874924"/>
    <w:p w:rsidR="00874924" w:rsidRPr="00874924" w:rsidRDefault="00874924" w:rsidP="00874924">
      <w:r>
        <w:t xml:space="preserve">     10. </w:t>
      </w:r>
      <w:r w:rsidRPr="00874924">
        <w:t xml:space="preserve">Study of the vertical &amp; horizontal sweep of the time base unit of a B/W TV. </w:t>
      </w:r>
    </w:p>
    <w:p w:rsidR="00874924" w:rsidRPr="00874924" w:rsidRDefault="00874924" w:rsidP="00874924"/>
    <w:p w:rsidR="00874924" w:rsidRPr="00874924" w:rsidRDefault="00874924" w:rsidP="00874924">
      <w:r>
        <w:t xml:space="preserve">     </w:t>
      </w:r>
      <w:r w:rsidRPr="00874924">
        <w:t xml:space="preserve">11. One innovative experiment. </w:t>
      </w:r>
      <w:r w:rsidRPr="00874924">
        <w:cr/>
      </w:r>
    </w:p>
    <w:p w:rsidR="00874924" w:rsidRPr="00874924" w:rsidRDefault="00874924" w:rsidP="00874924">
      <w:r>
        <w:rPr>
          <w:b/>
        </w:rPr>
        <w:t xml:space="preserve"> </w:t>
      </w:r>
      <w:r w:rsidRPr="00874924">
        <w:rPr>
          <w:b/>
        </w:rPr>
        <w:t>New Experiments (Apart from the WBUT syllabus</w:t>
      </w:r>
      <w:r w:rsidRPr="00874924">
        <w:t>)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5"/>
        </w:numPr>
      </w:pPr>
      <w:r w:rsidRPr="00874924">
        <w:t xml:space="preserve">Study of PAM and demodulation. </w:t>
      </w:r>
    </w:p>
    <w:p w:rsidR="00874924" w:rsidRPr="00874924" w:rsidRDefault="00874924" w:rsidP="00874924"/>
    <w:p w:rsidR="00874924" w:rsidRPr="00874924" w:rsidRDefault="00874924" w:rsidP="00874924">
      <w:pPr>
        <w:pStyle w:val="ListParagraph"/>
        <w:numPr>
          <w:ilvl w:val="0"/>
          <w:numId w:val="5"/>
        </w:numPr>
      </w:pPr>
      <w:r w:rsidRPr="00874924">
        <w:t>Study of Time Division Multiplexing and De- multiplexing Techniques.</w:t>
      </w:r>
    </w:p>
    <w:p w:rsidR="00501B2A" w:rsidRPr="00240127" w:rsidRDefault="00501B2A" w:rsidP="00501B2A">
      <w:pPr>
        <w:rPr>
          <w:b/>
          <w:lang w:val="en-US"/>
        </w:rPr>
      </w:pPr>
    </w:p>
    <w:p w:rsidR="00501B2A" w:rsidRPr="0001226E" w:rsidRDefault="00501B2A" w:rsidP="00501B2A">
      <w:pPr>
        <w:rPr>
          <w:b/>
          <w:lang w:val="en-US"/>
        </w:rPr>
      </w:pPr>
      <w:r w:rsidRPr="0001226E">
        <w:rPr>
          <w:b/>
          <w:lang w:val="en-US"/>
        </w:rPr>
        <w:t>Course outcome:</w:t>
      </w:r>
    </w:p>
    <w:p w:rsidR="00501B2A" w:rsidRDefault="00501B2A" w:rsidP="00501B2A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8022"/>
      </w:tblGrid>
      <w:tr w:rsidR="00501B2A" w:rsidRPr="00A65432" w:rsidTr="00240127">
        <w:tc>
          <w:tcPr>
            <w:tcW w:w="988" w:type="dxa"/>
          </w:tcPr>
          <w:p w:rsidR="00501B2A" w:rsidRPr="00A65432" w:rsidRDefault="00501B2A" w:rsidP="00240127">
            <w:pPr>
              <w:rPr>
                <w:lang w:val="en-US"/>
              </w:rPr>
            </w:pPr>
            <w:r w:rsidRPr="00A65432"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501B2A" w:rsidRPr="00A65432" w:rsidRDefault="00501B2A" w:rsidP="00240127">
            <w:pPr>
              <w:rPr>
                <w:lang w:val="en-US"/>
              </w:rPr>
            </w:pPr>
            <w:r w:rsidRPr="00A65432">
              <w:rPr>
                <w:lang w:val="en-US"/>
              </w:rPr>
              <w:t>Statement</w:t>
            </w:r>
          </w:p>
        </w:tc>
      </w:tr>
      <w:tr w:rsidR="00501B2A" w:rsidRPr="00A65432" w:rsidTr="0086527B">
        <w:trPr>
          <w:trHeight w:val="728"/>
        </w:trPr>
        <w:tc>
          <w:tcPr>
            <w:tcW w:w="988" w:type="dxa"/>
          </w:tcPr>
          <w:p w:rsidR="00501B2A" w:rsidRPr="00A65432" w:rsidRDefault="00501B2A" w:rsidP="00240127">
            <w:pPr>
              <w:rPr>
                <w:lang w:val="en-US"/>
              </w:rPr>
            </w:pPr>
            <w:r w:rsidRPr="00A65432">
              <w:rPr>
                <w:lang w:val="en-US"/>
              </w:rPr>
              <w:t>C01</w:t>
            </w:r>
          </w:p>
        </w:tc>
        <w:tc>
          <w:tcPr>
            <w:tcW w:w="8022" w:type="dxa"/>
          </w:tcPr>
          <w:p w:rsidR="00CB6BCF" w:rsidRDefault="00CB6BCF" w:rsidP="0024012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 the Analog Modulation techniques in term of modulation index, output power of DSB, SSB</w:t>
            </w:r>
            <w:r w:rsidR="00903CA0">
              <w:rPr>
                <w:rFonts w:ascii="Times New Roman" w:hAnsi="Times New Roman"/>
                <w:sz w:val="24"/>
                <w:szCs w:val="24"/>
              </w:rPr>
              <w:t>, FM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distortion of demodulated signal.</w:t>
            </w:r>
          </w:p>
          <w:p w:rsidR="00501B2A" w:rsidRPr="000C2701" w:rsidRDefault="00CB6BCF" w:rsidP="0024012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501B2A" w:rsidRPr="00A65432" w:rsidTr="0086527B">
        <w:trPr>
          <w:trHeight w:val="521"/>
        </w:trPr>
        <w:tc>
          <w:tcPr>
            <w:tcW w:w="988" w:type="dxa"/>
          </w:tcPr>
          <w:p w:rsidR="00501B2A" w:rsidRPr="00A65432" w:rsidRDefault="00501B2A" w:rsidP="00240127">
            <w:pPr>
              <w:rPr>
                <w:lang w:val="en-US"/>
              </w:rPr>
            </w:pPr>
            <w:r w:rsidRPr="00A65432">
              <w:rPr>
                <w:lang w:val="en-US"/>
              </w:rPr>
              <w:t>C02</w:t>
            </w:r>
          </w:p>
        </w:tc>
        <w:tc>
          <w:tcPr>
            <w:tcW w:w="8022" w:type="dxa"/>
          </w:tcPr>
          <w:p w:rsidR="00501B2A" w:rsidRPr="00A65432" w:rsidRDefault="00CB6BCF" w:rsidP="00240127">
            <w:pPr>
              <w:rPr>
                <w:lang w:val="en-US"/>
              </w:rPr>
            </w:pPr>
            <w:r>
              <w:rPr>
                <w:lang w:val="en-US"/>
              </w:rPr>
              <w:t>Design FM Modulator and Demodulator using VCO and PLL.</w:t>
            </w:r>
          </w:p>
        </w:tc>
      </w:tr>
      <w:tr w:rsidR="00501B2A" w:rsidRPr="00A65432" w:rsidTr="0086527B">
        <w:trPr>
          <w:trHeight w:val="431"/>
        </w:trPr>
        <w:tc>
          <w:tcPr>
            <w:tcW w:w="988" w:type="dxa"/>
          </w:tcPr>
          <w:p w:rsidR="00501B2A" w:rsidRPr="00A65432" w:rsidRDefault="00501B2A" w:rsidP="00240127">
            <w:pPr>
              <w:rPr>
                <w:lang w:val="en-US"/>
              </w:rPr>
            </w:pPr>
            <w:r w:rsidRPr="00A65432">
              <w:rPr>
                <w:lang w:val="en-US"/>
              </w:rPr>
              <w:t>C03</w:t>
            </w:r>
          </w:p>
        </w:tc>
        <w:tc>
          <w:tcPr>
            <w:tcW w:w="8022" w:type="dxa"/>
          </w:tcPr>
          <w:p w:rsidR="00501B2A" w:rsidRPr="00A65432" w:rsidRDefault="00CB6BCF" w:rsidP="00240127">
            <w:pPr>
              <w:rPr>
                <w:lang w:val="en-US"/>
              </w:rPr>
            </w:pPr>
            <w:r>
              <w:rPr>
                <w:lang w:val="en-US"/>
              </w:rPr>
              <w:t xml:space="preserve">Understand the Modulation </w:t>
            </w:r>
            <w:r w:rsidR="00F46268">
              <w:rPr>
                <w:lang w:val="en-US"/>
              </w:rPr>
              <w:t>and Demodulation of PAM signal.</w:t>
            </w:r>
          </w:p>
        </w:tc>
      </w:tr>
      <w:tr w:rsidR="00501B2A" w:rsidRPr="00A65432" w:rsidTr="0086527B">
        <w:trPr>
          <w:trHeight w:val="368"/>
        </w:trPr>
        <w:tc>
          <w:tcPr>
            <w:tcW w:w="988" w:type="dxa"/>
          </w:tcPr>
          <w:p w:rsidR="00501B2A" w:rsidRPr="00A65432" w:rsidRDefault="00501B2A" w:rsidP="00240127">
            <w:pPr>
              <w:rPr>
                <w:lang w:val="en-US"/>
              </w:rPr>
            </w:pPr>
            <w:r w:rsidRPr="00A65432">
              <w:rPr>
                <w:lang w:val="en-US"/>
              </w:rPr>
              <w:t>C04</w:t>
            </w:r>
          </w:p>
        </w:tc>
        <w:tc>
          <w:tcPr>
            <w:tcW w:w="8022" w:type="dxa"/>
          </w:tcPr>
          <w:p w:rsidR="00501B2A" w:rsidRPr="00A65432" w:rsidRDefault="00F46268" w:rsidP="00240127">
            <w:pPr>
              <w:rPr>
                <w:lang w:val="en-US"/>
              </w:rPr>
            </w:pPr>
            <w:r>
              <w:rPr>
                <w:lang w:val="en-US"/>
              </w:rPr>
              <w:t>Analyze the Time Division Multiplexing and De-</w:t>
            </w:r>
            <w:r w:rsidR="00903CA0">
              <w:rPr>
                <w:lang w:val="en-US"/>
              </w:rPr>
              <w:t xml:space="preserve">multiplexing </w:t>
            </w:r>
            <w:r>
              <w:rPr>
                <w:lang w:val="en-US"/>
              </w:rPr>
              <w:t>technique</w:t>
            </w:r>
            <w:r w:rsidR="00903CA0">
              <w:rPr>
                <w:lang w:val="en-US"/>
              </w:rPr>
              <w:t>s</w:t>
            </w:r>
            <w:r>
              <w:rPr>
                <w:lang w:val="en-US"/>
              </w:rPr>
              <w:t xml:space="preserve">. </w:t>
            </w:r>
          </w:p>
        </w:tc>
      </w:tr>
    </w:tbl>
    <w:p w:rsidR="00180828" w:rsidRDefault="00180828" w:rsidP="00A242A2">
      <w:pPr>
        <w:rPr>
          <w:lang w:val="en-US"/>
        </w:rPr>
      </w:pPr>
    </w:p>
    <w:p w:rsidR="005D42D9" w:rsidRPr="00240127" w:rsidRDefault="005D42D9" w:rsidP="00A242A2">
      <w:pPr>
        <w:rPr>
          <w:b/>
          <w:lang w:val="en-US"/>
        </w:rPr>
      </w:pPr>
      <w:r w:rsidRPr="00240127">
        <w:rPr>
          <w:b/>
          <w:lang w:val="en-US"/>
        </w:rPr>
        <w:t xml:space="preserve">Mapping with </w:t>
      </w:r>
      <w:r w:rsidR="001E0CCF" w:rsidRPr="00240127">
        <w:rPr>
          <w:b/>
          <w:lang w:val="en-US"/>
        </w:rPr>
        <w:t>CO with PSO</w:t>
      </w:r>
    </w:p>
    <w:p w:rsidR="00F30C03" w:rsidRDefault="00F30C03" w:rsidP="00A242A2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BC65D9" w:rsidRDefault="0063315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A64C8A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7E20F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BC65D9" w:rsidRDefault="0063315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7E20F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A64C8A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E44311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64C8A" w:rsidTr="00BC65D9">
        <w:trPr>
          <w:trHeight w:val="241"/>
        </w:trPr>
        <w:tc>
          <w:tcPr>
            <w:tcW w:w="1179" w:type="dxa"/>
          </w:tcPr>
          <w:p w:rsidR="00A64C8A" w:rsidRDefault="00A64C8A" w:rsidP="00A242A2">
            <w:pPr>
              <w:rPr>
                <w:lang w:val="en-US"/>
              </w:rPr>
            </w:pPr>
            <w:r>
              <w:rPr>
                <w:lang w:val="en-US"/>
              </w:rPr>
              <w:t>AVG OF E</w:t>
            </w:r>
            <w:r w:rsidR="00B55F6C">
              <w:rPr>
                <w:lang w:val="en-US"/>
              </w:rPr>
              <w:t>C591</w:t>
            </w:r>
          </w:p>
        </w:tc>
        <w:tc>
          <w:tcPr>
            <w:tcW w:w="1179" w:type="dxa"/>
          </w:tcPr>
          <w:p w:rsidR="00A64C8A" w:rsidRDefault="00B55F6C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9" w:type="dxa"/>
          </w:tcPr>
          <w:p w:rsidR="00A64C8A" w:rsidRDefault="00B55F6C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  <w:tc>
          <w:tcPr>
            <w:tcW w:w="1179" w:type="dxa"/>
          </w:tcPr>
          <w:p w:rsidR="00A64C8A" w:rsidRDefault="00B55F6C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</w:tr>
    </w:tbl>
    <w:p w:rsidR="00180828" w:rsidRDefault="00180828" w:rsidP="00A242A2">
      <w:pPr>
        <w:rPr>
          <w:lang w:val="en-US"/>
        </w:rPr>
      </w:pPr>
    </w:p>
    <w:p w:rsidR="00184F61" w:rsidRDefault="00184F61" w:rsidP="00A242A2">
      <w:pPr>
        <w:rPr>
          <w:lang w:val="en-US"/>
        </w:rPr>
      </w:pPr>
    </w:p>
    <w:p w:rsidR="00184F61" w:rsidRDefault="00184F61" w:rsidP="00A242A2">
      <w:pPr>
        <w:rPr>
          <w:lang w:val="en-US"/>
        </w:rPr>
      </w:pPr>
    </w:p>
    <w:p w:rsidR="00184F61" w:rsidRDefault="00184F61" w:rsidP="00A242A2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03"/>
        <w:gridCol w:w="1257"/>
        <w:gridCol w:w="1254"/>
        <w:gridCol w:w="1363"/>
        <w:gridCol w:w="1312"/>
      </w:tblGrid>
      <w:tr w:rsidR="00314A1C" w:rsidTr="007A0A40">
        <w:tc>
          <w:tcPr>
            <w:tcW w:w="110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257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Test-1 (T1)</w:t>
            </w:r>
          </w:p>
          <w:p w:rsidR="00314A1C" w:rsidRDefault="007E094D" w:rsidP="00A242A2">
            <w:pPr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314A1C">
              <w:rPr>
                <w:lang w:val="en-US"/>
              </w:rPr>
              <w:t>0)</w:t>
            </w:r>
          </w:p>
        </w:tc>
        <w:tc>
          <w:tcPr>
            <w:tcW w:w="1254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Test-2</w:t>
            </w:r>
            <w:r w:rsidR="007E094D">
              <w:rPr>
                <w:lang w:val="en-US"/>
              </w:rPr>
              <w:t xml:space="preserve"> (T2) (1</w:t>
            </w:r>
            <w:r>
              <w:rPr>
                <w:lang w:val="en-US"/>
              </w:rPr>
              <w:t>0)</w:t>
            </w:r>
          </w:p>
        </w:tc>
        <w:tc>
          <w:tcPr>
            <w:tcW w:w="136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Test-3 (T3)</w:t>
            </w:r>
            <w:r w:rsidR="007E094D">
              <w:rPr>
                <w:lang w:val="en-US"/>
              </w:rPr>
              <w:t xml:space="preserve"> (1</w:t>
            </w:r>
            <w:r w:rsidR="005D190F">
              <w:rPr>
                <w:lang w:val="en-US"/>
              </w:rPr>
              <w:t>0)</w:t>
            </w:r>
          </w:p>
        </w:tc>
        <w:tc>
          <w:tcPr>
            <w:tcW w:w="1312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Test-4 (T4)</w:t>
            </w:r>
            <w:r w:rsidR="007E094D">
              <w:rPr>
                <w:lang w:val="en-US"/>
              </w:rPr>
              <w:t xml:space="preserve"> (1</w:t>
            </w:r>
            <w:r w:rsidR="007A19A6">
              <w:rPr>
                <w:lang w:val="en-US"/>
              </w:rPr>
              <w:t>0</w:t>
            </w:r>
            <w:r w:rsidR="005D190F">
              <w:rPr>
                <w:lang w:val="en-US"/>
              </w:rPr>
              <w:t>)</w:t>
            </w:r>
          </w:p>
        </w:tc>
      </w:tr>
      <w:tr w:rsidR="00314A1C" w:rsidTr="007A0A40">
        <w:tc>
          <w:tcPr>
            <w:tcW w:w="110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Q1,Q2</w:t>
            </w:r>
          </w:p>
        </w:tc>
        <w:tc>
          <w:tcPr>
            <w:tcW w:w="1254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6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4A1C" w:rsidTr="007A0A40">
        <w:tc>
          <w:tcPr>
            <w:tcW w:w="110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  <w:tc>
          <w:tcPr>
            <w:tcW w:w="136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314A1C" w:rsidTr="007A0A40">
        <w:tc>
          <w:tcPr>
            <w:tcW w:w="110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</w:tr>
      <w:tr w:rsidR="00314A1C" w:rsidTr="007A0A40">
        <w:tc>
          <w:tcPr>
            <w:tcW w:w="110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363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314A1C" w:rsidRDefault="00314A1C" w:rsidP="00A242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954A4" w:rsidRDefault="006954A4" w:rsidP="00A242A2">
      <w:pPr>
        <w:rPr>
          <w:lang w:val="en-US"/>
        </w:rPr>
      </w:pPr>
    </w:p>
    <w:p w:rsidR="001E206F" w:rsidRDefault="00357C21" w:rsidP="005B7C9B">
      <w:pPr>
        <w:rPr>
          <w:lang w:val="en-US"/>
        </w:rPr>
      </w:pPr>
      <w:r>
        <w:rPr>
          <w:lang w:val="en-US"/>
        </w:rPr>
        <w:t>Test-1: Configuration of circuit/writing of code</w:t>
      </w:r>
    </w:p>
    <w:p w:rsidR="00357C21" w:rsidRDefault="00357C21" w:rsidP="005B7C9B">
      <w:pPr>
        <w:rPr>
          <w:lang w:val="en-US"/>
        </w:rPr>
      </w:pPr>
      <w:r>
        <w:rPr>
          <w:lang w:val="en-US"/>
        </w:rPr>
        <w:t>Test-2: Demonstration</w:t>
      </w:r>
    </w:p>
    <w:p w:rsidR="00357C21" w:rsidRDefault="00357C21" w:rsidP="005B7C9B">
      <w:pPr>
        <w:rPr>
          <w:lang w:val="en-US"/>
        </w:rPr>
      </w:pPr>
      <w:r>
        <w:rPr>
          <w:lang w:val="en-US"/>
        </w:rPr>
        <w:t>Test-3: Report</w:t>
      </w:r>
    </w:p>
    <w:p w:rsidR="00357C21" w:rsidRDefault="00357C21" w:rsidP="005B7C9B">
      <w:pPr>
        <w:rPr>
          <w:lang w:val="en-US"/>
        </w:rPr>
      </w:pPr>
      <w:r>
        <w:rPr>
          <w:lang w:val="en-US"/>
        </w:rPr>
        <w:t>Test-4: Viva</w:t>
      </w:r>
    </w:p>
    <w:p w:rsidR="005624BC" w:rsidRDefault="005624BC" w:rsidP="005B7C9B">
      <w:pPr>
        <w:rPr>
          <w:lang w:val="en-US"/>
        </w:rPr>
      </w:pPr>
    </w:p>
    <w:p w:rsidR="005624BC" w:rsidRDefault="005624BC" w:rsidP="005B7C9B">
      <w:pPr>
        <w:rPr>
          <w:lang w:val="en-US"/>
        </w:rPr>
      </w:pPr>
    </w:p>
    <w:p w:rsidR="005624BC" w:rsidRDefault="005624BC" w:rsidP="005B7C9B">
      <w:pPr>
        <w:rPr>
          <w:lang w:val="en-US"/>
        </w:rPr>
      </w:pPr>
      <w:r>
        <w:rPr>
          <w:lang w:val="en-US"/>
        </w:rPr>
        <w:t>Accordingly</w:t>
      </w:r>
      <w:r w:rsidR="00BD2F4B">
        <w:rPr>
          <w:lang w:val="en-US"/>
        </w:rPr>
        <w:t xml:space="preserve"> prepare the above table for CO1, CO2, CO3 and CO4</w:t>
      </w:r>
      <w:r w:rsidR="00C413F8">
        <w:rPr>
          <w:lang w:val="en-US"/>
        </w:rPr>
        <w:t>. Here average grading for CO1=</w:t>
      </w:r>
      <w:r w:rsidR="0064034C">
        <w:rPr>
          <w:lang w:val="en-US"/>
        </w:rPr>
        <w:t>2.9</w:t>
      </w:r>
      <w:r w:rsidR="00A66837">
        <w:rPr>
          <w:lang w:val="en-US"/>
        </w:rPr>
        <w:t>, CO2</w:t>
      </w:r>
      <w:r w:rsidR="00B24E57">
        <w:rPr>
          <w:lang w:val="en-US"/>
        </w:rPr>
        <w:t>=</w:t>
      </w:r>
      <w:r w:rsidR="009824F0">
        <w:rPr>
          <w:lang w:val="en-US"/>
        </w:rPr>
        <w:t>2.9</w:t>
      </w:r>
      <w:r w:rsidR="00A66837">
        <w:rPr>
          <w:lang w:val="en-US"/>
        </w:rPr>
        <w:t>, CO3</w:t>
      </w:r>
      <w:r w:rsidR="00C413F8">
        <w:rPr>
          <w:lang w:val="en-US"/>
        </w:rPr>
        <w:t xml:space="preserve">=2.9 </w:t>
      </w:r>
      <w:r w:rsidR="00C413F8" w:rsidRPr="00C413F8">
        <w:rPr>
          <w:lang w:val="en-US"/>
        </w:rPr>
        <w:t>and</w:t>
      </w:r>
      <w:r w:rsidR="002041FA">
        <w:rPr>
          <w:lang w:val="en-US"/>
        </w:rPr>
        <w:t xml:space="preserve"> CO4=2.9</w:t>
      </w:r>
    </w:p>
    <w:p w:rsidR="00AE2302" w:rsidRDefault="00AE2302" w:rsidP="005B7C9B">
      <w:pPr>
        <w:rPr>
          <w:lang w:val="en-US"/>
        </w:rPr>
      </w:pPr>
    </w:p>
    <w:p w:rsidR="00AE2302" w:rsidRDefault="00AE2302" w:rsidP="005B7C9B">
      <w:pPr>
        <w:rPr>
          <w:b/>
          <w:lang w:val="en-US"/>
        </w:rPr>
      </w:pPr>
      <w:r w:rsidRPr="00AE2302">
        <w:rPr>
          <w:b/>
          <w:lang w:val="en-US"/>
        </w:rPr>
        <w:t>C</w:t>
      </w:r>
      <w:r w:rsidR="00832DCD">
        <w:rPr>
          <w:b/>
          <w:lang w:val="en-US"/>
        </w:rPr>
        <w:t>O attainment for a course EC</w:t>
      </w:r>
      <w:r w:rsidR="00334884">
        <w:rPr>
          <w:b/>
          <w:lang w:val="en-US"/>
        </w:rPr>
        <w:t xml:space="preserve"> </w:t>
      </w:r>
      <w:r w:rsidR="00832DCD">
        <w:rPr>
          <w:b/>
          <w:lang w:val="en-US"/>
        </w:rPr>
        <w:t>591</w:t>
      </w:r>
      <w:r>
        <w:rPr>
          <w:b/>
          <w:lang w:val="en-US"/>
        </w:rPr>
        <w:t>:</w:t>
      </w:r>
    </w:p>
    <w:p w:rsidR="00AE2302" w:rsidRDefault="00A45128" w:rsidP="005B7C9B">
      <w:pPr>
        <w:rPr>
          <w:lang w:val="en-US"/>
        </w:rPr>
      </w:pPr>
      <w:r>
        <w:rPr>
          <w:lang w:val="en-US"/>
        </w:rPr>
        <w:t>Target</w:t>
      </w:r>
      <w:r w:rsidR="00820687">
        <w:rPr>
          <w:lang w:val="en-US"/>
        </w:rPr>
        <w:t xml:space="preserve"> level 1: 60% students must score 6</w:t>
      </w:r>
      <w:r w:rsidR="00AE2302">
        <w:rPr>
          <w:lang w:val="en-US"/>
        </w:rPr>
        <w:t>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 xml:space="preserve">Target level 2: 70%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>Target</w:t>
      </w:r>
      <w:r w:rsidR="008543BF">
        <w:rPr>
          <w:lang w:val="en-US"/>
        </w:rPr>
        <w:t xml:space="preserve"> level 3</w:t>
      </w:r>
      <w:r w:rsidR="00820687">
        <w:rPr>
          <w:lang w:val="en-US"/>
        </w:rPr>
        <w:t>: 8</w:t>
      </w:r>
      <w:r>
        <w:rPr>
          <w:lang w:val="en-US"/>
        </w:rPr>
        <w:t xml:space="preserve">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</w:p>
    <w:p w:rsidR="00A45128" w:rsidRDefault="00A45128" w:rsidP="005B7C9B">
      <w:pPr>
        <w:rPr>
          <w:lang w:val="en-US"/>
        </w:rPr>
      </w:pPr>
    </w:p>
    <w:p w:rsidR="00AB77A8" w:rsidRPr="0001226E" w:rsidRDefault="00AB77A8" w:rsidP="005B7C9B">
      <w:pPr>
        <w:rPr>
          <w:b/>
          <w:lang w:val="en-US"/>
        </w:rPr>
      </w:pPr>
      <w:r w:rsidRPr="0001226E">
        <w:rPr>
          <w:b/>
          <w:lang w:val="en-US"/>
        </w:rPr>
        <w:t>Total number of student for the batch 2012-2016</w:t>
      </w:r>
      <w:r w:rsidR="00A66837" w:rsidRPr="0001226E">
        <w:rPr>
          <w:b/>
          <w:lang w:val="en-US"/>
        </w:rPr>
        <w:t xml:space="preserve"> in third</w:t>
      </w:r>
      <w:r w:rsidR="004B60D5" w:rsidRPr="0001226E">
        <w:rPr>
          <w:b/>
          <w:lang w:val="en-US"/>
        </w:rPr>
        <w:t xml:space="preserve"> year</w:t>
      </w:r>
      <w:r w:rsidR="00A66837" w:rsidRPr="0001226E">
        <w:rPr>
          <w:b/>
          <w:lang w:val="en-US"/>
        </w:rPr>
        <w:t>=144</w:t>
      </w:r>
    </w:p>
    <w:p w:rsidR="00D93405" w:rsidRDefault="00D93405" w:rsidP="005B7C9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87"/>
        <w:gridCol w:w="1887"/>
        <w:gridCol w:w="1887"/>
        <w:gridCol w:w="1887"/>
        <w:gridCol w:w="1888"/>
      </w:tblGrid>
      <w:tr w:rsidR="005A3915" w:rsidTr="00607072"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5A3915" w:rsidTr="005A3915"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bookmarkStart w:id="0" w:name="_GoBack"/>
            <w:bookmarkEnd w:id="0"/>
            <w:r>
              <w:rPr>
                <w:lang w:val="en-US"/>
              </w:rPr>
              <w:t>O1</w:t>
            </w:r>
          </w:p>
        </w:tc>
        <w:tc>
          <w:tcPr>
            <w:tcW w:w="1887" w:type="dxa"/>
          </w:tcPr>
          <w:p w:rsidR="005A3915" w:rsidRDefault="000A439E" w:rsidP="004B0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9824F0">
              <w:rPr>
                <w:lang w:val="en-US"/>
              </w:rPr>
              <w:t>9</w:t>
            </w:r>
          </w:p>
        </w:tc>
        <w:tc>
          <w:tcPr>
            <w:tcW w:w="1887" w:type="dxa"/>
          </w:tcPr>
          <w:p w:rsidR="005A3915" w:rsidRDefault="00534C54" w:rsidP="005B7C9B">
            <w:pPr>
              <w:rPr>
                <w:lang w:val="en-US"/>
              </w:rPr>
            </w:pPr>
            <w:r>
              <w:rPr>
                <w:lang w:val="en-US"/>
              </w:rPr>
              <w:t>134/</w:t>
            </w:r>
            <w:r w:rsidR="00A66837">
              <w:rPr>
                <w:lang w:val="en-US"/>
              </w:rPr>
              <w:t>144</w:t>
            </w:r>
            <w:r>
              <w:rPr>
                <w:lang w:val="en-US"/>
              </w:rPr>
              <w:t>=93.05</w:t>
            </w:r>
            <w:r w:rsidR="00CE1CF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34C54" w:rsidP="005B7C9B">
            <w:pPr>
              <w:rPr>
                <w:lang w:val="en-US"/>
              </w:rPr>
            </w:pPr>
            <w:r>
              <w:rPr>
                <w:lang w:val="en-US"/>
              </w:rPr>
              <w:t>10/144=6.9</w:t>
            </w:r>
            <w:r w:rsidR="00CE1CF9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5A3915" w:rsidRDefault="00A66837" w:rsidP="005B7C9B">
            <w:pPr>
              <w:rPr>
                <w:lang w:val="en-US"/>
              </w:rPr>
            </w:pPr>
            <w:r>
              <w:rPr>
                <w:lang w:val="en-US"/>
              </w:rPr>
              <w:t>0/144</w:t>
            </w:r>
            <w:r w:rsidR="00617C10">
              <w:rPr>
                <w:lang w:val="en-US"/>
              </w:rPr>
              <w:t>=0%</w:t>
            </w:r>
          </w:p>
        </w:tc>
      </w:tr>
      <w:tr w:rsidR="005A3915" w:rsidTr="00C71915">
        <w:trPr>
          <w:trHeight w:val="298"/>
        </w:trPr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5A3915" w:rsidRDefault="000A439E" w:rsidP="004B0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9824F0">
              <w:rPr>
                <w:lang w:val="en-US"/>
              </w:rPr>
              <w:t>9</w:t>
            </w:r>
          </w:p>
        </w:tc>
        <w:tc>
          <w:tcPr>
            <w:tcW w:w="1887" w:type="dxa"/>
          </w:tcPr>
          <w:p w:rsidR="005A3915" w:rsidRDefault="00534C54" w:rsidP="005B7C9B">
            <w:pPr>
              <w:rPr>
                <w:lang w:val="en-US"/>
              </w:rPr>
            </w:pPr>
            <w:r>
              <w:rPr>
                <w:lang w:val="en-US"/>
              </w:rPr>
              <w:t>139/144=96.52</w:t>
            </w:r>
            <w:r w:rsidR="00420695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34C54" w:rsidP="005B7C9B">
            <w:pPr>
              <w:rPr>
                <w:lang w:val="en-US"/>
              </w:rPr>
            </w:pPr>
            <w:r>
              <w:rPr>
                <w:lang w:val="en-US"/>
              </w:rPr>
              <w:t>5/144=5.5</w:t>
            </w:r>
            <w:r w:rsidR="00420695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5A3915" w:rsidRDefault="00C7488D" w:rsidP="005B7C9B">
            <w:pPr>
              <w:rPr>
                <w:lang w:val="en-US"/>
              </w:rPr>
            </w:pPr>
            <w:r>
              <w:rPr>
                <w:lang w:val="en-US"/>
              </w:rPr>
              <w:t>0/144</w:t>
            </w:r>
            <w:r w:rsidR="00FE306D">
              <w:rPr>
                <w:lang w:val="en-US"/>
              </w:rPr>
              <w:t>=0%</w:t>
            </w: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5A3915" w:rsidRDefault="000A439E" w:rsidP="004B0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A66837">
              <w:rPr>
                <w:lang w:val="en-US"/>
              </w:rPr>
              <w:t>9</w:t>
            </w:r>
          </w:p>
        </w:tc>
        <w:tc>
          <w:tcPr>
            <w:tcW w:w="1887" w:type="dxa"/>
          </w:tcPr>
          <w:p w:rsidR="005A3915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131/144=90.97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13/144=9.02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5A3915" w:rsidRDefault="00CF77FE" w:rsidP="005B7C9B">
            <w:pPr>
              <w:rPr>
                <w:lang w:val="en-US"/>
              </w:rPr>
            </w:pPr>
            <w:r>
              <w:rPr>
                <w:lang w:val="en-US"/>
              </w:rPr>
              <w:t>0/144</w:t>
            </w:r>
            <w:r w:rsidR="00D330C0">
              <w:rPr>
                <w:lang w:val="en-US"/>
              </w:rPr>
              <w:t>=0%</w:t>
            </w:r>
          </w:p>
        </w:tc>
      </w:tr>
      <w:tr w:rsidR="00E0540A" w:rsidTr="005A3915">
        <w:tc>
          <w:tcPr>
            <w:tcW w:w="1887" w:type="dxa"/>
          </w:tcPr>
          <w:p w:rsidR="00E0540A" w:rsidRDefault="00E0540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E0540A" w:rsidRDefault="000A439E" w:rsidP="004B0F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9824F0">
              <w:rPr>
                <w:lang w:val="en-US"/>
              </w:rPr>
              <w:t>9</w:t>
            </w:r>
          </w:p>
        </w:tc>
        <w:tc>
          <w:tcPr>
            <w:tcW w:w="1887" w:type="dxa"/>
          </w:tcPr>
          <w:p w:rsidR="00E0540A" w:rsidRDefault="00E00D27" w:rsidP="00E00D27">
            <w:pPr>
              <w:rPr>
                <w:lang w:val="en-US"/>
              </w:rPr>
            </w:pPr>
            <w:r>
              <w:rPr>
                <w:lang w:val="en-US"/>
              </w:rPr>
              <w:t>138/144=95.83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E0540A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F77FE">
              <w:rPr>
                <w:lang w:val="en-US"/>
              </w:rPr>
              <w:t>/144</w:t>
            </w:r>
            <w:r>
              <w:rPr>
                <w:lang w:val="en-US"/>
              </w:rPr>
              <w:t>=4.16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E0540A" w:rsidRDefault="00CF77FE" w:rsidP="005B7C9B">
            <w:pPr>
              <w:rPr>
                <w:lang w:val="en-US"/>
              </w:rPr>
            </w:pPr>
            <w:r>
              <w:rPr>
                <w:lang w:val="en-US"/>
              </w:rPr>
              <w:t>1/144</w:t>
            </w:r>
            <w:r w:rsidR="00D330C0">
              <w:rPr>
                <w:lang w:val="en-US"/>
              </w:rPr>
              <w:t>=0</w:t>
            </w:r>
            <w:r>
              <w:rPr>
                <w:lang w:val="en-US"/>
              </w:rPr>
              <w:t>.69</w:t>
            </w:r>
            <w:r w:rsidR="00D330C0">
              <w:rPr>
                <w:lang w:val="en-US"/>
              </w:rPr>
              <w:t>%</w:t>
            </w:r>
          </w:p>
        </w:tc>
      </w:tr>
    </w:tbl>
    <w:p w:rsidR="00D93405" w:rsidRDefault="00D93405" w:rsidP="005B7C9B">
      <w:pPr>
        <w:rPr>
          <w:lang w:val="en-US"/>
        </w:rPr>
      </w:pPr>
    </w:p>
    <w:p w:rsidR="00BF4B05" w:rsidRDefault="00BF4B05" w:rsidP="005B7C9B">
      <w:pPr>
        <w:rPr>
          <w:lang w:val="en-US"/>
        </w:rPr>
      </w:pPr>
    </w:p>
    <w:p w:rsidR="006F064C" w:rsidRDefault="006F064C" w:rsidP="005B7C9B">
      <w:pPr>
        <w:rPr>
          <w:lang w:val="en-US"/>
        </w:rPr>
      </w:pPr>
    </w:p>
    <w:p w:rsidR="00BF4B05" w:rsidRDefault="00BF4B05" w:rsidP="005B7C9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BF4B05" w:rsidTr="00BF4B05">
        <w:tc>
          <w:tcPr>
            <w:tcW w:w="3145" w:type="dxa"/>
            <w:vMerge w:val="restart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 and PO Scale</w:t>
            </w: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BF4B05" w:rsidRDefault="00BF4B05" w:rsidP="005B7C9B">
      <w:pPr>
        <w:rPr>
          <w:lang w:val="en-US"/>
        </w:rPr>
      </w:pPr>
    </w:p>
    <w:p w:rsidR="00CD3C80" w:rsidRDefault="00CD3C80" w:rsidP="005B7C9B">
      <w:pPr>
        <w:rPr>
          <w:lang w:val="en-US"/>
        </w:rPr>
      </w:pPr>
    </w:p>
    <w:p w:rsidR="00AA1C98" w:rsidRPr="00240127" w:rsidRDefault="00823416" w:rsidP="005B7C9B">
      <w:pPr>
        <w:rPr>
          <w:b/>
          <w:lang w:val="en-US"/>
        </w:rPr>
      </w:pPr>
      <w:r w:rsidRPr="00240127">
        <w:rPr>
          <w:b/>
          <w:lang w:val="en-US"/>
        </w:rPr>
        <w:t xml:space="preserve">CO </w:t>
      </w:r>
      <w:r w:rsidR="00CD3C80" w:rsidRPr="00240127">
        <w:rPr>
          <w:b/>
          <w:lang w:val="en-US"/>
        </w:rPr>
        <w:t xml:space="preserve">achieved </w:t>
      </w:r>
      <w:r w:rsidR="0075553A" w:rsidRPr="00240127">
        <w:rPr>
          <w:b/>
          <w:lang w:val="en-US"/>
        </w:rPr>
        <w:t>if percentage</w:t>
      </w:r>
      <w:r w:rsidR="00CD3C80" w:rsidRPr="00240127">
        <w:rPr>
          <w:b/>
          <w:lang w:val="en-US"/>
        </w:rPr>
        <w:t xml:space="preserve"> (%) of students is greater than or equal to 60</w:t>
      </w:r>
    </w:p>
    <w:p w:rsidR="00AA1C98" w:rsidRDefault="00AA1C98" w:rsidP="005B7C9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D57A9F" w:rsidTr="00D57A9F"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% of students achieved </w:t>
            </w:r>
            <w:r w:rsidR="00F47D45">
              <w:rPr>
                <w:lang w:val="en-US"/>
              </w:rPr>
              <w:t>CO</w:t>
            </w:r>
          </w:p>
        </w:tc>
        <w:tc>
          <w:tcPr>
            <w:tcW w:w="3146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 </w:t>
            </w:r>
            <w:r w:rsidR="004A6DE2">
              <w:rPr>
                <w:lang w:val="en-US"/>
              </w:rPr>
              <w:t>result (</w:t>
            </w:r>
            <w:r>
              <w:rPr>
                <w:lang w:val="en-US"/>
              </w:rPr>
              <w:t>achieved</w:t>
            </w:r>
            <w:r w:rsidR="004A6DE2">
              <w:rPr>
                <w:lang w:val="en-US"/>
              </w:rPr>
              <w:t>)</w:t>
            </w:r>
            <w:r w:rsidR="00280D2C">
              <w:rPr>
                <w:lang w:val="en-US"/>
              </w:rPr>
              <w:t xml:space="preserve"> (Y/N)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D57A9F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93.05</w:t>
            </w:r>
            <w:r w:rsidR="00280D2C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D57A9F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96.52</w:t>
            </w:r>
            <w:r w:rsidR="00280D2C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D57A9F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90.97</w:t>
            </w:r>
            <w:r w:rsidR="00280D2C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80D2C" w:rsidTr="00D57A9F">
        <w:tc>
          <w:tcPr>
            <w:tcW w:w="3145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280D2C" w:rsidRDefault="00E00D27" w:rsidP="005B7C9B">
            <w:pPr>
              <w:rPr>
                <w:lang w:val="en-US"/>
              </w:rPr>
            </w:pPr>
            <w:r>
              <w:rPr>
                <w:lang w:val="en-US"/>
              </w:rPr>
              <w:t>95.83</w:t>
            </w:r>
            <w:r w:rsidR="00280D2C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D3C80" w:rsidRDefault="00CD3C80" w:rsidP="005B7C9B">
      <w:pPr>
        <w:rPr>
          <w:lang w:val="en-US"/>
        </w:rPr>
      </w:pPr>
    </w:p>
    <w:p w:rsidR="006517B0" w:rsidRDefault="006517B0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7"/>
        <w:gridCol w:w="1427"/>
        <w:gridCol w:w="540"/>
        <w:gridCol w:w="450"/>
        <w:gridCol w:w="630"/>
        <w:gridCol w:w="540"/>
        <w:gridCol w:w="540"/>
        <w:gridCol w:w="551"/>
        <w:gridCol w:w="610"/>
        <w:gridCol w:w="612"/>
        <w:gridCol w:w="610"/>
        <w:gridCol w:w="631"/>
        <w:gridCol w:w="632"/>
        <w:gridCol w:w="626"/>
      </w:tblGrid>
      <w:tr w:rsidR="00B345BE" w:rsidRPr="0001226E" w:rsidTr="002041FA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01226E">
              <w:rPr>
                <w:rFonts w:ascii="Times New Roman" w:hAnsi="Times New Roman" w:cs="Times New Roman"/>
                <w:b/>
                <w:sz w:val="18"/>
              </w:rPr>
              <w:t>CO</w:t>
            </w:r>
          </w:p>
        </w:tc>
        <w:tc>
          <w:tcPr>
            <w:tcW w:w="1427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Statement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PO1</w:t>
            </w:r>
          </w:p>
        </w:tc>
        <w:tc>
          <w:tcPr>
            <w:tcW w:w="45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PO2</w:t>
            </w:r>
          </w:p>
        </w:tc>
        <w:tc>
          <w:tcPr>
            <w:tcW w:w="63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PO3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PO4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PO5</w:t>
            </w:r>
          </w:p>
        </w:tc>
        <w:tc>
          <w:tcPr>
            <w:tcW w:w="55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rFonts w:ascii="Times New Roman" w:hAnsi="Times New Roman" w:cs="Times New Roman"/>
                <w:b/>
                <w:sz w:val="15"/>
              </w:rPr>
            </w:pP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1226E">
              <w:rPr>
                <w:rFonts w:ascii="Times New Roman" w:hAnsi="Times New Roman" w:cs="Times New Roman"/>
                <w:b/>
                <w:sz w:val="16"/>
              </w:rPr>
              <w:t>PO12</w:t>
            </w:r>
          </w:p>
        </w:tc>
      </w:tr>
      <w:tr w:rsidR="00B345BE" w:rsidRPr="0001226E" w:rsidTr="002041FA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01226E" w:rsidRDefault="00E00D27" w:rsidP="00240127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rFonts w:ascii="Times New Roman" w:hAnsi="Times New Roman" w:cs="Times New Roman"/>
                <w:sz w:val="18"/>
              </w:rPr>
            </w:pPr>
            <w:r w:rsidRPr="0001226E">
              <w:rPr>
                <w:rFonts w:ascii="Times New Roman" w:hAnsi="Times New Roman" w:cs="Times New Roman"/>
                <w:sz w:val="18"/>
              </w:rPr>
              <w:t>EC 591</w:t>
            </w:r>
            <w:r w:rsidR="00B345BE" w:rsidRPr="0001226E"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1427" w:type="dxa"/>
          </w:tcPr>
          <w:p w:rsidR="00E00D27" w:rsidRPr="0001226E" w:rsidRDefault="00E00D27" w:rsidP="00E00D2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1226E">
              <w:rPr>
                <w:rFonts w:ascii="Times New Roman" w:hAnsi="Times New Roman"/>
                <w:sz w:val="24"/>
                <w:szCs w:val="24"/>
              </w:rPr>
              <w:t>Understand the Analog Modulation techniques in term of modulation index, output power of DSB, SSB, FM and distortion of demodulated signal.</w:t>
            </w:r>
          </w:p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Pr="0001226E" w:rsidRDefault="00DF0B33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B345BE" w:rsidRPr="0001226E" w:rsidTr="002041FA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01226E" w:rsidRDefault="002A33CD" w:rsidP="00240127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rFonts w:ascii="Times New Roman" w:hAnsi="Times New Roman" w:cs="Times New Roman"/>
                <w:sz w:val="18"/>
              </w:rPr>
            </w:pPr>
            <w:r w:rsidRPr="0001226E">
              <w:rPr>
                <w:rFonts w:ascii="Times New Roman" w:hAnsi="Times New Roman" w:cs="Times New Roman"/>
                <w:sz w:val="18"/>
              </w:rPr>
              <w:t>EC 591</w:t>
            </w:r>
            <w:r w:rsidR="00B345BE" w:rsidRPr="0001226E">
              <w:rPr>
                <w:rFonts w:ascii="Times New Roman" w:hAnsi="Times New Roman" w:cs="Times New Roman"/>
                <w:sz w:val="18"/>
              </w:rPr>
              <w:t>.2</w:t>
            </w:r>
          </w:p>
        </w:tc>
        <w:tc>
          <w:tcPr>
            <w:tcW w:w="1427" w:type="dxa"/>
          </w:tcPr>
          <w:p w:rsidR="00B345BE" w:rsidRPr="0001226E" w:rsidRDefault="00E00D27" w:rsidP="00240127">
            <w:pPr>
              <w:pStyle w:val="TableParagraph"/>
              <w:tabs>
                <w:tab w:val="left" w:pos="540"/>
              </w:tabs>
              <w:jc w:val="both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</w:rPr>
              <w:t>Design FM Modulator and Demodulator using VCO and PLL.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B345BE" w:rsidRPr="0001226E" w:rsidTr="002041FA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01226E" w:rsidRDefault="002A33CD" w:rsidP="00240127">
            <w:pPr>
              <w:pStyle w:val="TableParagraph"/>
              <w:tabs>
                <w:tab w:val="left" w:pos="540"/>
              </w:tabs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8"/>
              </w:rPr>
              <w:t>EC 591</w:t>
            </w:r>
            <w:r w:rsidR="00B345BE" w:rsidRPr="0001226E">
              <w:rPr>
                <w:rFonts w:ascii="Times New Roman" w:hAnsi="Times New Roman" w:cs="Times New Roman"/>
                <w:sz w:val="18"/>
              </w:rPr>
              <w:t>.3</w:t>
            </w:r>
          </w:p>
        </w:tc>
        <w:tc>
          <w:tcPr>
            <w:tcW w:w="1427" w:type="dxa"/>
          </w:tcPr>
          <w:p w:rsidR="00B345BE" w:rsidRPr="0001226E" w:rsidRDefault="002A33CD" w:rsidP="00240127">
            <w:pPr>
              <w:pStyle w:val="TableParagraph"/>
              <w:tabs>
                <w:tab w:val="left" w:pos="540"/>
              </w:tabs>
              <w:jc w:val="both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</w:rPr>
              <w:t>Understand the Modulation and Demodulation of PAM signal.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B345BE" w:rsidRPr="0001226E" w:rsidTr="002041FA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Pr="0001226E" w:rsidRDefault="002A33CD" w:rsidP="00240127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rFonts w:ascii="Times New Roman" w:hAnsi="Times New Roman" w:cs="Times New Roman"/>
                <w:sz w:val="18"/>
              </w:rPr>
            </w:pPr>
            <w:r w:rsidRPr="0001226E">
              <w:rPr>
                <w:rFonts w:ascii="Times New Roman" w:hAnsi="Times New Roman" w:cs="Times New Roman"/>
                <w:sz w:val="18"/>
              </w:rPr>
              <w:t>EC 591</w:t>
            </w:r>
            <w:r w:rsidR="00B345BE" w:rsidRPr="0001226E">
              <w:rPr>
                <w:rFonts w:ascii="Times New Roman" w:hAnsi="Times New Roman" w:cs="Times New Roman"/>
                <w:sz w:val="18"/>
              </w:rPr>
              <w:t>.4</w:t>
            </w:r>
          </w:p>
        </w:tc>
        <w:tc>
          <w:tcPr>
            <w:tcW w:w="1427" w:type="dxa"/>
          </w:tcPr>
          <w:p w:rsidR="00B345BE" w:rsidRPr="0001226E" w:rsidRDefault="002A33CD" w:rsidP="00240127">
            <w:pPr>
              <w:pStyle w:val="TableParagraph"/>
              <w:tabs>
                <w:tab w:val="left" w:pos="540"/>
              </w:tabs>
              <w:jc w:val="both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</w:rPr>
              <w:t xml:space="preserve">Analyze the Time Division Multiplexing and De-multiplexing techniques 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B345BE" w:rsidRPr="0001226E" w:rsidTr="002041FA">
        <w:trPr>
          <w:trHeight w:val="440"/>
        </w:trPr>
        <w:tc>
          <w:tcPr>
            <w:tcW w:w="2154" w:type="dxa"/>
            <w:gridSpan w:val="2"/>
            <w:tcBorders>
              <w:left w:val="single" w:sz="6" w:space="0" w:color="000000"/>
            </w:tcBorders>
          </w:tcPr>
          <w:p w:rsidR="00B345BE" w:rsidRPr="0001226E" w:rsidRDefault="002A33CD" w:rsidP="00240127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rFonts w:ascii="Times New Roman" w:hAnsi="Times New Roman" w:cs="Times New Roman"/>
                <w:sz w:val="18"/>
              </w:rPr>
            </w:pPr>
            <w:r w:rsidRPr="0001226E">
              <w:rPr>
                <w:rFonts w:ascii="Times New Roman" w:hAnsi="Times New Roman" w:cs="Times New Roman"/>
                <w:sz w:val="18"/>
              </w:rPr>
              <w:t>EC 591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Pr="0001226E" w:rsidRDefault="00B345BE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01226E"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</w:tbl>
    <w:p w:rsidR="0073245C" w:rsidRPr="0001226E" w:rsidRDefault="0073245C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B345BE" w:rsidRDefault="00B345BE" w:rsidP="005B7C9B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77101F" w:rsidTr="00240127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77101F" w:rsidTr="00240127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77101F" w:rsidRDefault="002A33CD" w:rsidP="00240127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EC</w:t>
            </w:r>
            <w:r w:rsidR="0077101F">
              <w:rPr>
                <w:sz w:val="18"/>
              </w:rPr>
              <w:t xml:space="preserve"> </w:t>
            </w:r>
            <w:r>
              <w:rPr>
                <w:sz w:val="18"/>
              </w:rPr>
              <w:t>591</w:t>
            </w:r>
          </w:p>
        </w:tc>
        <w:tc>
          <w:tcPr>
            <w:tcW w:w="706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54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22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94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8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11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07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6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72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77101F" w:rsidRDefault="0077101F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B345BE" w:rsidRDefault="00B345BE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EA5EE5" w:rsidRPr="00240127" w:rsidRDefault="0073245C" w:rsidP="005B7C9B">
      <w:pPr>
        <w:rPr>
          <w:b/>
          <w:lang w:val="en-US"/>
        </w:rPr>
      </w:pPr>
      <w:r w:rsidRPr="00240127">
        <w:rPr>
          <w:b/>
          <w:lang w:val="en-US"/>
        </w:rPr>
        <w:t>Result of attainment of POs</w:t>
      </w:r>
      <w:r w:rsidR="00E10F4D" w:rsidRPr="00240127">
        <w:rPr>
          <w:b/>
          <w:lang w:val="en-US"/>
        </w:rPr>
        <w:t xml:space="preserve"> (CIE)</w:t>
      </w:r>
    </w:p>
    <w:p w:rsidR="00EA5EE5" w:rsidRDefault="00EA5EE5" w:rsidP="005B7C9B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644"/>
        <w:gridCol w:w="845"/>
        <w:gridCol w:w="706"/>
        <w:gridCol w:w="575"/>
        <w:gridCol w:w="650"/>
        <w:gridCol w:w="876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A931C8" w:rsidTr="00936322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644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706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650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76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16FC8" w:rsidRDefault="00F16FC8" w:rsidP="00F16FC8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A931C8" w:rsidTr="00936322">
        <w:trPr>
          <w:trHeight w:val="520"/>
        </w:trPr>
        <w:tc>
          <w:tcPr>
            <w:tcW w:w="775" w:type="dxa"/>
            <w:vMerge w:val="restart"/>
            <w:tcBorders>
              <w:left w:val="single" w:sz="6" w:space="0" w:color="000000"/>
            </w:tcBorders>
          </w:tcPr>
          <w:p w:rsidR="00433DE1" w:rsidRDefault="00DF0B33" w:rsidP="006F064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591</w:t>
            </w:r>
          </w:p>
          <w:p w:rsidR="00433DE1" w:rsidRDefault="00433DE1" w:rsidP="006F064C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433DE1" w:rsidRDefault="00240127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93.05%</w:t>
            </w:r>
          </w:p>
        </w:tc>
        <w:tc>
          <w:tcPr>
            <w:tcW w:w="706" w:type="dxa"/>
          </w:tcPr>
          <w:p w:rsidR="00433DE1" w:rsidRDefault="00DF0B33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433DE1" w:rsidRDefault="00DF0B33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433DE1" w:rsidRDefault="00DF0B33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  <w:r w:rsidR="0094549A"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  <w:r>
              <w:rPr>
                <w:rFonts w:ascii="Times New Roman"/>
                <w:sz w:val="16"/>
              </w:rPr>
              <w:t>-</w:t>
            </w:r>
            <w:r w:rsidR="0094549A"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433DE1" w:rsidRDefault="0094549A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4549A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</w:t>
            </w:r>
            <w:r w:rsidR="0094549A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</w:t>
            </w:r>
            <w:r w:rsidR="0094549A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31.01</w:t>
            </w:r>
            <w:r w:rsidR="0094549A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433DE1" w:rsidRDefault="0094549A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4549A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62.05%</w:t>
            </w:r>
          </w:p>
        </w:tc>
      </w:tr>
      <w:tr w:rsidR="00A931C8" w:rsidTr="00936322">
        <w:trPr>
          <w:trHeight w:val="529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433DE1" w:rsidRDefault="00240127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96.52%</w:t>
            </w:r>
          </w:p>
        </w:tc>
        <w:tc>
          <w:tcPr>
            <w:tcW w:w="706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876" w:type="dxa"/>
          </w:tcPr>
          <w:p w:rsidR="00433DE1" w:rsidRDefault="00CB2298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00" w:type="dxa"/>
          </w:tcPr>
          <w:p w:rsidR="00433DE1" w:rsidRDefault="002754AC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2754AC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32.17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433DE1" w:rsidRDefault="00E55C4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E55C4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</w:tr>
      <w:tr w:rsidR="00A931C8" w:rsidTr="00936322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433DE1" w:rsidRDefault="00240127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706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575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650" w:type="dxa"/>
          </w:tcPr>
          <w:p w:rsidR="00433DE1" w:rsidRDefault="00E55C4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433DE1" w:rsidRDefault="00E55C4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433DE1" w:rsidRDefault="00E55C4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E55C4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30.32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</w:t>
            </w:r>
            <w:r w:rsidR="00E55C40">
              <w:rPr>
                <w:rFonts w:ascii="Times New Roman"/>
                <w:sz w:val="16"/>
              </w:rPr>
              <w:t>%</w:t>
            </w:r>
          </w:p>
        </w:tc>
      </w:tr>
      <w:tr w:rsidR="00A931C8" w:rsidTr="00936322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433DE1" w:rsidRDefault="00240127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706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</w:t>
            </w:r>
            <w:r w:rsidR="000F16DC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</w:t>
            </w:r>
            <w:r w:rsidR="000F16DC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433DE1" w:rsidRDefault="000F16DC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433DE1" w:rsidRDefault="000F16DC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433DE1" w:rsidRDefault="000F16DC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0F16DC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</w:t>
            </w:r>
            <w:r w:rsidR="007951FE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</w:t>
            </w:r>
            <w:r w:rsidR="007951FE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31.94</w:t>
            </w:r>
            <w:r w:rsidR="007951FE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433DE1" w:rsidRDefault="007951FE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7951FE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</w:t>
            </w:r>
            <w:r w:rsidR="007951FE">
              <w:rPr>
                <w:rFonts w:ascii="Times New Roman"/>
                <w:sz w:val="16"/>
              </w:rPr>
              <w:t>%</w:t>
            </w:r>
          </w:p>
        </w:tc>
      </w:tr>
      <w:tr w:rsidR="00A931C8" w:rsidTr="00936322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</w:t>
            </w:r>
            <w:r w:rsidR="00936322">
              <w:rPr>
                <w:sz w:val="18"/>
              </w:rPr>
              <w:t xml:space="preserve"> of EC</w:t>
            </w:r>
            <w:r w:rsidR="00BE3C45">
              <w:rPr>
                <w:sz w:val="18"/>
              </w:rPr>
              <w:t xml:space="preserve"> </w:t>
            </w:r>
            <w:r w:rsidR="00936322">
              <w:rPr>
                <w:sz w:val="18"/>
              </w:rPr>
              <w:t>591</w:t>
            </w:r>
          </w:p>
        </w:tc>
        <w:tc>
          <w:tcPr>
            <w:tcW w:w="644" w:type="dxa"/>
          </w:tcPr>
          <w:p w:rsidR="00433DE1" w:rsidRDefault="00433DE1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433DE1" w:rsidRDefault="00240127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706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575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650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94.78%</w:t>
            </w:r>
          </w:p>
        </w:tc>
        <w:tc>
          <w:tcPr>
            <w:tcW w:w="876" w:type="dxa"/>
          </w:tcPr>
          <w:p w:rsidR="00433DE1" w:rsidRDefault="00936322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94.78%</w:t>
            </w:r>
          </w:p>
        </w:tc>
        <w:tc>
          <w:tcPr>
            <w:tcW w:w="600" w:type="dxa"/>
          </w:tcPr>
          <w:p w:rsidR="00433DE1" w:rsidRDefault="00574554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574554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5810E9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62.72</w:t>
            </w:r>
            <w:r w:rsidR="00F572DF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433DE1" w:rsidRDefault="005810E9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62.72</w:t>
            </w:r>
            <w:r w:rsidR="00F572DF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5810E9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31.36%</w:t>
            </w:r>
          </w:p>
        </w:tc>
        <w:tc>
          <w:tcPr>
            <w:tcW w:w="708" w:type="dxa"/>
          </w:tcPr>
          <w:p w:rsidR="00433DE1" w:rsidRDefault="001F09D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1F09D0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33151A" w:rsidP="006F064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50.1%</w:t>
            </w:r>
          </w:p>
        </w:tc>
      </w:tr>
    </w:tbl>
    <w:p w:rsidR="00EA5EE5" w:rsidRDefault="00EA5EE5" w:rsidP="006F064C">
      <w:pPr>
        <w:jc w:val="center"/>
        <w:rPr>
          <w:lang w:val="en-US"/>
        </w:rPr>
      </w:pPr>
    </w:p>
    <w:tbl>
      <w:tblPr>
        <w:tblpPr w:leftFromText="180" w:rightFromText="180" w:horzAnchor="page" w:tblpX="1" w:tblpY="285"/>
        <w:tblW w:w="24400" w:type="dxa"/>
        <w:tblLook w:val="04A0"/>
      </w:tblPr>
      <w:tblGrid>
        <w:gridCol w:w="1320"/>
        <w:gridCol w:w="1880"/>
        <w:gridCol w:w="2140"/>
        <w:gridCol w:w="3600"/>
        <w:gridCol w:w="226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5810E9" w:rsidRPr="005810E9" w:rsidTr="005810E9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</w:tbl>
    <w:tbl>
      <w:tblPr>
        <w:tblW w:w="10316" w:type="dxa"/>
        <w:tblInd w:w="-72" w:type="dxa"/>
        <w:tblLook w:val="04A0"/>
      </w:tblPr>
      <w:tblGrid>
        <w:gridCol w:w="216"/>
        <w:gridCol w:w="456"/>
        <w:gridCol w:w="684"/>
        <w:gridCol w:w="216"/>
        <w:gridCol w:w="800"/>
        <w:gridCol w:w="216"/>
        <w:gridCol w:w="537"/>
        <w:gridCol w:w="107"/>
        <w:gridCol w:w="676"/>
        <w:gridCol w:w="591"/>
        <w:gridCol w:w="574"/>
        <w:gridCol w:w="687"/>
        <w:gridCol w:w="540"/>
        <w:gridCol w:w="696"/>
        <w:gridCol w:w="574"/>
        <w:gridCol w:w="122"/>
        <w:gridCol w:w="720"/>
        <w:gridCol w:w="630"/>
        <w:gridCol w:w="630"/>
        <w:gridCol w:w="696"/>
      </w:tblGrid>
      <w:tr w:rsidR="00240127" w:rsidRPr="005810E9" w:rsidTr="0001226E">
        <w:trPr>
          <w:trHeight w:val="477"/>
        </w:trPr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  <w:p w:rsidR="0001226E" w:rsidRDefault="0001226E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  <w:p w:rsidR="0001226E" w:rsidRPr="005810E9" w:rsidRDefault="0001226E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E9" w:rsidRPr="005810E9" w:rsidRDefault="005810E9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  <w:tr w:rsidR="00240127" w:rsidRPr="00240D63" w:rsidTr="00240127">
        <w:trPr>
          <w:gridBefore w:val="1"/>
          <w:wBefore w:w="216" w:type="dxa"/>
          <w:trHeight w:val="570"/>
        </w:trPr>
        <w:tc>
          <w:tcPr>
            <w:tcW w:w="36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Default="00240D63" w:rsidP="006F064C">
            <w:pPr>
              <w:jc w:val="center"/>
              <w:rPr>
                <w:rFonts w:eastAsia="Times New Roman"/>
                <w:b/>
                <w:color w:val="000000"/>
                <w:lang w:val="en-US" w:eastAsia="en-US"/>
              </w:rPr>
            </w:pPr>
            <w:r w:rsidRPr="0001226E">
              <w:rPr>
                <w:rFonts w:eastAsia="Times New Roman"/>
                <w:b/>
                <w:color w:val="000000"/>
                <w:lang w:val="en-US" w:eastAsia="en-US"/>
              </w:rPr>
              <w:t>PO attainment through (SEE)</w:t>
            </w:r>
          </w:p>
          <w:p w:rsidR="00240D63" w:rsidRPr="00240127" w:rsidRDefault="00240D63" w:rsidP="006F064C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127" w:rsidRDefault="00240D63" w:rsidP="006F064C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  <w:tr w:rsidR="00240127" w:rsidRPr="00240D63" w:rsidTr="00240127">
        <w:trPr>
          <w:gridBefore w:val="1"/>
          <w:wBefore w:w="216" w:type="dxa"/>
          <w:trHeight w:val="145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SL No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Course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% of students achieved &gt;=60%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PO3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PO6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PO7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PO12</w:t>
            </w:r>
          </w:p>
        </w:tc>
      </w:tr>
      <w:tr w:rsidR="00240127" w:rsidRPr="00240D63" w:rsidTr="00240127">
        <w:trPr>
          <w:gridBefore w:val="1"/>
          <w:wBefore w:w="216" w:type="dxa"/>
          <w:trHeight w:val="8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EC591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66.66%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66.66%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33.33%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D63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D63" w:rsidRPr="00240D63" w:rsidRDefault="00240127" w:rsidP="006F064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66.66%</w:t>
            </w:r>
          </w:p>
        </w:tc>
      </w:tr>
    </w:tbl>
    <w:p w:rsidR="005B47BF" w:rsidRDefault="005B47BF" w:rsidP="006F064C">
      <w:pPr>
        <w:jc w:val="center"/>
        <w:rPr>
          <w:sz w:val="16"/>
          <w:szCs w:val="16"/>
          <w:lang w:val="en-US"/>
        </w:rPr>
      </w:pPr>
    </w:p>
    <w:p w:rsidR="00240127" w:rsidRDefault="00240127" w:rsidP="006F064C">
      <w:pPr>
        <w:jc w:val="center"/>
        <w:rPr>
          <w:sz w:val="16"/>
          <w:szCs w:val="16"/>
          <w:lang w:val="en-US"/>
        </w:rPr>
      </w:pPr>
    </w:p>
    <w:p w:rsidR="00240127" w:rsidRDefault="00240127" w:rsidP="00240127"/>
    <w:p w:rsidR="00240127" w:rsidRDefault="00240127" w:rsidP="00240127">
      <w:pPr>
        <w:rPr>
          <w:b/>
        </w:rPr>
      </w:pPr>
      <w:r w:rsidRPr="008010F5">
        <w:rPr>
          <w:b/>
        </w:rPr>
        <w:t xml:space="preserve">Mapping with CO with PSO </w:t>
      </w:r>
    </w:p>
    <w:p w:rsidR="00240127" w:rsidRPr="008010F5" w:rsidRDefault="00240127" w:rsidP="0024012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240127" w:rsidRPr="00910AE6" w:rsidTr="00240127">
        <w:tc>
          <w:tcPr>
            <w:tcW w:w="1179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</w:t>
            </w:r>
          </w:p>
        </w:tc>
        <w:tc>
          <w:tcPr>
            <w:tcW w:w="1179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PSO1</w:t>
            </w:r>
          </w:p>
        </w:tc>
        <w:tc>
          <w:tcPr>
            <w:tcW w:w="1179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PSO2</w:t>
            </w:r>
          </w:p>
        </w:tc>
        <w:tc>
          <w:tcPr>
            <w:tcW w:w="1179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PSO3</w:t>
            </w:r>
          </w:p>
        </w:tc>
      </w:tr>
      <w:tr w:rsidR="00240127" w:rsidTr="00240127">
        <w:tc>
          <w:tcPr>
            <w:tcW w:w="117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0127" w:rsidTr="00240127">
        <w:tc>
          <w:tcPr>
            <w:tcW w:w="117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0127" w:rsidTr="00240127">
        <w:trPr>
          <w:trHeight w:val="241"/>
        </w:trPr>
        <w:tc>
          <w:tcPr>
            <w:tcW w:w="117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0127" w:rsidTr="00240127">
        <w:trPr>
          <w:trHeight w:val="241"/>
        </w:trPr>
        <w:tc>
          <w:tcPr>
            <w:tcW w:w="117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0127" w:rsidTr="00240127">
        <w:trPr>
          <w:trHeight w:val="241"/>
        </w:trPr>
        <w:tc>
          <w:tcPr>
            <w:tcW w:w="117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0127" w:rsidTr="00240127">
        <w:trPr>
          <w:trHeight w:val="241"/>
        </w:trPr>
        <w:tc>
          <w:tcPr>
            <w:tcW w:w="117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AVG OF EC 591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240127" w:rsidRDefault="00240127" w:rsidP="002401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40127" w:rsidRDefault="00240127" w:rsidP="00240127"/>
    <w:p w:rsidR="00240127" w:rsidRDefault="00240127" w:rsidP="00240127"/>
    <w:p w:rsidR="00240127" w:rsidRDefault="00240127" w:rsidP="00240127">
      <w:pPr>
        <w:rPr>
          <w:b/>
        </w:rPr>
      </w:pPr>
      <w:r w:rsidRPr="006C180F">
        <w:rPr>
          <w:b/>
        </w:rPr>
        <w:t xml:space="preserve">Result of attainment of PSOs (CIE) </w:t>
      </w:r>
      <w:r w:rsidR="006F064C" w:rsidRPr="006C180F">
        <w:rPr>
          <w:b/>
        </w:rPr>
        <w:t>(NB:</w:t>
      </w:r>
      <w:r w:rsidRPr="006C180F">
        <w:rPr>
          <w:b/>
        </w:rPr>
        <w:t xml:space="preserve"> The following table to be generated considering mapping of COs with PSOs)</w:t>
      </w:r>
    </w:p>
    <w:p w:rsidR="00240127" w:rsidRDefault="00240127" w:rsidP="00240127">
      <w:pPr>
        <w:rPr>
          <w:b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1725"/>
        <w:gridCol w:w="2056"/>
        <w:gridCol w:w="1718"/>
        <w:gridCol w:w="1399"/>
        <w:gridCol w:w="1725"/>
      </w:tblGrid>
      <w:tr w:rsidR="00240127" w:rsidTr="00240127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240127" w:rsidRPr="00F30A39" w:rsidRDefault="00240127" w:rsidP="00240127">
            <w:pPr>
              <w:rPr>
                <w:b/>
              </w:rPr>
            </w:pPr>
            <w:r w:rsidRPr="00F30A39">
              <w:rPr>
                <w:b/>
              </w:rPr>
              <w:t>Course</w:t>
            </w:r>
          </w:p>
        </w:tc>
        <w:tc>
          <w:tcPr>
            <w:tcW w:w="1725" w:type="dxa"/>
          </w:tcPr>
          <w:p w:rsidR="00240127" w:rsidRPr="00F30A39" w:rsidRDefault="00240127" w:rsidP="00240127">
            <w:pPr>
              <w:rPr>
                <w:b/>
              </w:rPr>
            </w:pPr>
            <w:r w:rsidRPr="00F30A39">
              <w:rPr>
                <w:b/>
              </w:rPr>
              <w:t xml:space="preserve">        COs</w:t>
            </w:r>
          </w:p>
        </w:tc>
        <w:tc>
          <w:tcPr>
            <w:tcW w:w="2056" w:type="dxa"/>
          </w:tcPr>
          <w:p w:rsidR="00240127" w:rsidRPr="00F30A39" w:rsidRDefault="00240127" w:rsidP="00240127">
            <w:pPr>
              <w:rPr>
                <w:b/>
              </w:rPr>
            </w:pPr>
            <w:r w:rsidRPr="00F30A39">
              <w:rPr>
                <w:b/>
              </w:rPr>
              <w:t>CO Attainment</w:t>
            </w:r>
          </w:p>
        </w:tc>
        <w:tc>
          <w:tcPr>
            <w:tcW w:w="1718" w:type="dxa"/>
          </w:tcPr>
          <w:p w:rsidR="00240127" w:rsidRPr="00F30A39" w:rsidRDefault="00240127" w:rsidP="00240127">
            <w:pPr>
              <w:rPr>
                <w:b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1399" w:type="dxa"/>
          </w:tcPr>
          <w:p w:rsidR="00240127" w:rsidRPr="00F30A39" w:rsidRDefault="00240127" w:rsidP="00240127">
            <w:pPr>
              <w:rPr>
                <w:b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1725" w:type="dxa"/>
          </w:tcPr>
          <w:p w:rsidR="00240127" w:rsidRPr="00F30A39" w:rsidRDefault="00240127" w:rsidP="00240127">
            <w:pPr>
              <w:rPr>
                <w:b/>
              </w:rPr>
            </w:pPr>
            <w:r w:rsidRPr="00F30A39">
              <w:rPr>
                <w:b/>
              </w:rPr>
              <w:t>PSO3</w:t>
            </w:r>
          </w:p>
        </w:tc>
      </w:tr>
      <w:tr w:rsidR="00240127" w:rsidTr="00240127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591</w:t>
            </w:r>
          </w:p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1718" w:type="dxa"/>
          </w:tcPr>
          <w:p w:rsidR="00240127" w:rsidRDefault="00240127" w:rsidP="0024012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240127" w:rsidRDefault="00240127" w:rsidP="0024012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240127" w:rsidRPr="002C3E94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33.33</w:t>
            </w:r>
            <w:r w:rsidRPr="002C3E94">
              <w:rPr>
                <w:rFonts w:ascii="Times New Roman"/>
                <w:sz w:val="16"/>
              </w:rPr>
              <w:t>%</w:t>
            </w:r>
          </w:p>
        </w:tc>
      </w:tr>
      <w:tr w:rsidR="00240127" w:rsidTr="0024012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240127" w:rsidRDefault="00240127" w:rsidP="0024012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240127" w:rsidRDefault="00240127" w:rsidP="0024012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240127" w:rsidRPr="00240127" w:rsidRDefault="00240127" w:rsidP="002401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240127" w:rsidRDefault="0001226E" w:rsidP="00240127">
            <w:pPr>
              <w:jc w:val="center"/>
            </w:pPr>
            <w:r>
              <w:rPr>
                <w:sz w:val="16"/>
              </w:rPr>
              <w:t>33.33</w:t>
            </w:r>
            <w:r w:rsidR="00240127" w:rsidRPr="0035632E">
              <w:rPr>
                <w:sz w:val="16"/>
              </w:rPr>
              <w:t>%</w:t>
            </w:r>
          </w:p>
        </w:tc>
      </w:tr>
      <w:tr w:rsidR="00240127" w:rsidTr="0024012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240127" w:rsidRDefault="00240127" w:rsidP="0024012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240127" w:rsidRDefault="00240127" w:rsidP="0024012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240127" w:rsidRDefault="00240127" w:rsidP="0024012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240127" w:rsidRDefault="0001226E" w:rsidP="00240127">
            <w:pPr>
              <w:jc w:val="center"/>
            </w:pPr>
            <w:r>
              <w:rPr>
                <w:sz w:val="16"/>
              </w:rPr>
              <w:t>33.33</w:t>
            </w:r>
            <w:r w:rsidR="00240127" w:rsidRPr="0035632E">
              <w:rPr>
                <w:sz w:val="16"/>
              </w:rPr>
              <w:t>%</w:t>
            </w:r>
          </w:p>
        </w:tc>
      </w:tr>
      <w:tr w:rsidR="00240127" w:rsidTr="0024012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240127" w:rsidRDefault="00240127" w:rsidP="0024012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240127" w:rsidRDefault="00240127" w:rsidP="0024012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240127" w:rsidRDefault="00240127" w:rsidP="0024012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240127" w:rsidRDefault="0001226E" w:rsidP="00240127">
            <w:pPr>
              <w:jc w:val="center"/>
            </w:pPr>
            <w:r>
              <w:rPr>
                <w:sz w:val="16"/>
              </w:rPr>
              <w:t>33.33</w:t>
            </w:r>
            <w:r w:rsidR="00240127" w:rsidRPr="0035632E">
              <w:rPr>
                <w:sz w:val="16"/>
              </w:rPr>
              <w:t>%</w:t>
            </w:r>
          </w:p>
        </w:tc>
      </w:tr>
      <w:tr w:rsidR="00240127" w:rsidTr="0024012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2056" w:type="dxa"/>
          </w:tcPr>
          <w:p w:rsidR="00240127" w:rsidRDefault="00240127" w:rsidP="0024012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240127" w:rsidRDefault="00240127" w:rsidP="0024012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240127" w:rsidRDefault="00240127" w:rsidP="00240127">
            <w:pPr>
              <w:jc w:val="center"/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240127" w:rsidRDefault="0001226E" w:rsidP="00240127">
            <w:pPr>
              <w:jc w:val="center"/>
            </w:pPr>
            <w:r>
              <w:rPr>
                <w:sz w:val="16"/>
              </w:rPr>
              <w:t>33.33</w:t>
            </w:r>
            <w:r w:rsidR="00240127" w:rsidRPr="0035632E">
              <w:rPr>
                <w:sz w:val="16"/>
              </w:rPr>
              <w:t>%</w:t>
            </w:r>
          </w:p>
        </w:tc>
      </w:tr>
      <w:tr w:rsidR="00240127" w:rsidTr="00240127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591</w:t>
            </w:r>
          </w:p>
        </w:tc>
        <w:tc>
          <w:tcPr>
            <w:tcW w:w="1725" w:type="dxa"/>
          </w:tcPr>
          <w:p w:rsidR="00240127" w:rsidRDefault="00240127" w:rsidP="00240127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240127" w:rsidRDefault="00240127" w:rsidP="0024012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240127" w:rsidRDefault="00240127" w:rsidP="0024012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240127" w:rsidRDefault="00240127" w:rsidP="00240127">
            <w:pPr>
              <w:jc w:val="center"/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240127" w:rsidRDefault="0001226E" w:rsidP="00240127">
            <w:pPr>
              <w:jc w:val="center"/>
            </w:pPr>
            <w:r>
              <w:rPr>
                <w:sz w:val="16"/>
              </w:rPr>
              <w:t>33.33</w:t>
            </w:r>
            <w:r w:rsidR="00240127" w:rsidRPr="0035632E">
              <w:rPr>
                <w:sz w:val="16"/>
              </w:rPr>
              <w:t>%</w:t>
            </w:r>
          </w:p>
        </w:tc>
      </w:tr>
    </w:tbl>
    <w:p w:rsidR="00240127" w:rsidRDefault="00240127" w:rsidP="00240127">
      <w:pPr>
        <w:rPr>
          <w:b/>
        </w:rPr>
      </w:pPr>
    </w:p>
    <w:p w:rsidR="00273B93" w:rsidRDefault="00273B93" w:rsidP="00240127">
      <w:pPr>
        <w:rPr>
          <w:b/>
        </w:rPr>
      </w:pPr>
    </w:p>
    <w:p w:rsidR="00273B93" w:rsidRDefault="00273B93" w:rsidP="00240127">
      <w:pPr>
        <w:rPr>
          <w:b/>
        </w:rPr>
      </w:pPr>
    </w:p>
    <w:p w:rsidR="00273B93" w:rsidRDefault="00273B93" w:rsidP="00240127">
      <w:pPr>
        <w:rPr>
          <w:b/>
        </w:rPr>
      </w:pPr>
    </w:p>
    <w:p w:rsidR="00240127" w:rsidRDefault="00240127" w:rsidP="00240127">
      <w:pPr>
        <w:rPr>
          <w:b/>
        </w:rPr>
      </w:pPr>
      <w:r>
        <w:rPr>
          <w:b/>
        </w:rPr>
        <w:t>Result of attainment of PSOs (SEE: Semester End Examination</w:t>
      </w:r>
      <w:r w:rsidRPr="006C180F">
        <w:rPr>
          <w:b/>
        </w:rPr>
        <w:t xml:space="preserve">) </w:t>
      </w:r>
      <w:r w:rsidR="006F064C" w:rsidRPr="006C180F">
        <w:rPr>
          <w:b/>
        </w:rPr>
        <w:t>(NB:</w:t>
      </w:r>
      <w:r w:rsidRPr="006C180F">
        <w:rPr>
          <w:b/>
        </w:rPr>
        <w:t xml:space="preserve"> The following table to be generated considering mapping of COs with PSOs)</w:t>
      </w:r>
    </w:p>
    <w:p w:rsidR="006F064C" w:rsidRDefault="006F064C" w:rsidP="00240127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621"/>
        <w:gridCol w:w="950"/>
        <w:gridCol w:w="1110"/>
        <w:gridCol w:w="803"/>
        <w:gridCol w:w="956"/>
        <w:gridCol w:w="956"/>
      </w:tblGrid>
      <w:tr w:rsidR="00240127" w:rsidTr="00240127">
        <w:trPr>
          <w:jc w:val="center"/>
        </w:trPr>
        <w:tc>
          <w:tcPr>
            <w:tcW w:w="621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SL No.</w:t>
            </w:r>
          </w:p>
        </w:tc>
        <w:tc>
          <w:tcPr>
            <w:tcW w:w="896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</w:t>
            </w:r>
          </w:p>
        </w:tc>
        <w:tc>
          <w:tcPr>
            <w:tcW w:w="1069" w:type="dxa"/>
          </w:tcPr>
          <w:p w:rsidR="00240127" w:rsidRPr="00910AE6" w:rsidRDefault="00240127" w:rsidP="0024012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240127" w:rsidRPr="00F30A39" w:rsidRDefault="00240127" w:rsidP="0024012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571" w:type="dxa"/>
          </w:tcPr>
          <w:p w:rsidR="00240127" w:rsidRPr="00F30A39" w:rsidRDefault="00240127" w:rsidP="0024012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571" w:type="dxa"/>
          </w:tcPr>
          <w:p w:rsidR="00240127" w:rsidRPr="00F30A39" w:rsidRDefault="00240127" w:rsidP="0024012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PSO3</w:t>
            </w:r>
          </w:p>
        </w:tc>
      </w:tr>
      <w:tr w:rsidR="00240127" w:rsidTr="00240127">
        <w:trPr>
          <w:jc w:val="center"/>
        </w:trPr>
        <w:tc>
          <w:tcPr>
            <w:tcW w:w="621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EC591</w:t>
            </w:r>
          </w:p>
        </w:tc>
        <w:tc>
          <w:tcPr>
            <w:tcW w:w="106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69" w:type="dxa"/>
          </w:tcPr>
          <w:p w:rsidR="00240127" w:rsidRDefault="00240127" w:rsidP="0024012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71" w:type="dxa"/>
          </w:tcPr>
          <w:p w:rsidR="00240127" w:rsidRDefault="0001226E" w:rsidP="00240127">
            <w:pPr>
              <w:rPr>
                <w:lang w:val="en-US"/>
              </w:rPr>
            </w:pPr>
            <w:r>
              <w:rPr>
                <w:lang w:val="en-US"/>
              </w:rPr>
              <w:t>66.66</w:t>
            </w:r>
            <w:r w:rsidR="00240127">
              <w:rPr>
                <w:lang w:val="en-US"/>
              </w:rPr>
              <w:t>%</w:t>
            </w:r>
          </w:p>
        </w:tc>
        <w:tc>
          <w:tcPr>
            <w:tcW w:w="571" w:type="dxa"/>
          </w:tcPr>
          <w:p w:rsidR="00240127" w:rsidRDefault="0001226E" w:rsidP="00240127">
            <w:pPr>
              <w:rPr>
                <w:lang w:val="en-US"/>
              </w:rPr>
            </w:pPr>
            <w:r>
              <w:rPr>
                <w:lang w:val="en-US"/>
              </w:rPr>
              <w:t>33.33</w:t>
            </w:r>
            <w:r w:rsidR="00240127">
              <w:rPr>
                <w:lang w:val="en-US"/>
              </w:rPr>
              <w:t>%</w:t>
            </w:r>
          </w:p>
        </w:tc>
      </w:tr>
    </w:tbl>
    <w:p w:rsidR="00240127" w:rsidRDefault="00240127" w:rsidP="00240127"/>
    <w:p w:rsidR="00240127" w:rsidRPr="00240D63" w:rsidRDefault="00240127" w:rsidP="005810E9">
      <w:pPr>
        <w:rPr>
          <w:sz w:val="16"/>
          <w:szCs w:val="16"/>
          <w:lang w:val="en-US"/>
        </w:rPr>
      </w:pPr>
    </w:p>
    <w:sectPr w:rsidR="00240127" w:rsidRPr="00240D63" w:rsidSect="005B7C9B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1ED" w:rsidRDefault="008361ED" w:rsidP="0001226E">
      <w:r>
        <w:separator/>
      </w:r>
    </w:p>
  </w:endnote>
  <w:endnote w:type="continuationSeparator" w:id="1">
    <w:p w:rsidR="008361ED" w:rsidRDefault="008361ED" w:rsidP="00012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1ED" w:rsidRDefault="008361ED" w:rsidP="0001226E">
      <w:r>
        <w:separator/>
      </w:r>
    </w:p>
  </w:footnote>
  <w:footnote w:type="continuationSeparator" w:id="1">
    <w:p w:rsidR="008361ED" w:rsidRDefault="008361ED" w:rsidP="00012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2AC2"/>
    <w:multiLevelType w:val="hybridMultilevel"/>
    <w:tmpl w:val="6174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931E3"/>
    <w:multiLevelType w:val="hybridMultilevel"/>
    <w:tmpl w:val="1942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85FB3"/>
    <w:multiLevelType w:val="hybridMultilevel"/>
    <w:tmpl w:val="B710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8211E"/>
    <w:multiLevelType w:val="hybridMultilevel"/>
    <w:tmpl w:val="68A06394"/>
    <w:lvl w:ilvl="0" w:tplc="6882E21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4D4"/>
    <w:rsid w:val="000010DD"/>
    <w:rsid w:val="0001226E"/>
    <w:rsid w:val="000A34FC"/>
    <w:rsid w:val="000A439E"/>
    <w:rsid w:val="000A572C"/>
    <w:rsid w:val="000F16DC"/>
    <w:rsid w:val="00116DBB"/>
    <w:rsid w:val="00130D48"/>
    <w:rsid w:val="0013527E"/>
    <w:rsid w:val="00146C10"/>
    <w:rsid w:val="00180828"/>
    <w:rsid w:val="00184F61"/>
    <w:rsid w:val="001A4930"/>
    <w:rsid w:val="001A49E0"/>
    <w:rsid w:val="001A6E7B"/>
    <w:rsid w:val="001B73A1"/>
    <w:rsid w:val="001C3A89"/>
    <w:rsid w:val="001E0CCF"/>
    <w:rsid w:val="001E206F"/>
    <w:rsid w:val="001F09D0"/>
    <w:rsid w:val="001F109C"/>
    <w:rsid w:val="002041FA"/>
    <w:rsid w:val="00230C2B"/>
    <w:rsid w:val="00236D56"/>
    <w:rsid w:val="00240127"/>
    <w:rsid w:val="00240D63"/>
    <w:rsid w:val="00243703"/>
    <w:rsid w:val="002707A0"/>
    <w:rsid w:val="00273B93"/>
    <w:rsid w:val="00274429"/>
    <w:rsid w:val="002754AC"/>
    <w:rsid w:val="00280D2C"/>
    <w:rsid w:val="002A0C44"/>
    <w:rsid w:val="002A33CD"/>
    <w:rsid w:val="002F79E6"/>
    <w:rsid w:val="00314A1C"/>
    <w:rsid w:val="0033151A"/>
    <w:rsid w:val="00334884"/>
    <w:rsid w:val="00346AB2"/>
    <w:rsid w:val="0034760B"/>
    <w:rsid w:val="00357C21"/>
    <w:rsid w:val="00365754"/>
    <w:rsid w:val="00384CBD"/>
    <w:rsid w:val="003902F0"/>
    <w:rsid w:val="00395280"/>
    <w:rsid w:val="003B1946"/>
    <w:rsid w:val="003F23DE"/>
    <w:rsid w:val="003F27CB"/>
    <w:rsid w:val="00420695"/>
    <w:rsid w:val="00421A3A"/>
    <w:rsid w:val="00423832"/>
    <w:rsid w:val="00433DE1"/>
    <w:rsid w:val="00447685"/>
    <w:rsid w:val="004A6DE2"/>
    <w:rsid w:val="004B0F5B"/>
    <w:rsid w:val="004B60D5"/>
    <w:rsid w:val="004C4807"/>
    <w:rsid w:val="004D472A"/>
    <w:rsid w:val="004E200C"/>
    <w:rsid w:val="0050130D"/>
    <w:rsid w:val="00501B2A"/>
    <w:rsid w:val="00534C54"/>
    <w:rsid w:val="005624BC"/>
    <w:rsid w:val="00574554"/>
    <w:rsid w:val="00574F81"/>
    <w:rsid w:val="005810E9"/>
    <w:rsid w:val="005A3915"/>
    <w:rsid w:val="005B47BF"/>
    <w:rsid w:val="005B7C9B"/>
    <w:rsid w:val="005C146F"/>
    <w:rsid w:val="005C4691"/>
    <w:rsid w:val="005D190F"/>
    <w:rsid w:val="005D3D46"/>
    <w:rsid w:val="005D42D9"/>
    <w:rsid w:val="00604213"/>
    <w:rsid w:val="00607072"/>
    <w:rsid w:val="006118BE"/>
    <w:rsid w:val="00615430"/>
    <w:rsid w:val="00617C10"/>
    <w:rsid w:val="00633154"/>
    <w:rsid w:val="0064034C"/>
    <w:rsid w:val="006517B0"/>
    <w:rsid w:val="00660B4C"/>
    <w:rsid w:val="006612FE"/>
    <w:rsid w:val="00677AD7"/>
    <w:rsid w:val="006954A4"/>
    <w:rsid w:val="00697274"/>
    <w:rsid w:val="006A2114"/>
    <w:rsid w:val="006D0F93"/>
    <w:rsid w:val="006E15FB"/>
    <w:rsid w:val="006F064C"/>
    <w:rsid w:val="007114DD"/>
    <w:rsid w:val="0073245C"/>
    <w:rsid w:val="007508CB"/>
    <w:rsid w:val="0075553A"/>
    <w:rsid w:val="0077101F"/>
    <w:rsid w:val="00773DF1"/>
    <w:rsid w:val="007806C9"/>
    <w:rsid w:val="007951FE"/>
    <w:rsid w:val="007A0A40"/>
    <w:rsid w:val="007A19A6"/>
    <w:rsid w:val="007E094D"/>
    <w:rsid w:val="007E20F0"/>
    <w:rsid w:val="007F4601"/>
    <w:rsid w:val="00820687"/>
    <w:rsid w:val="00823416"/>
    <w:rsid w:val="00823FB9"/>
    <w:rsid w:val="0083014F"/>
    <w:rsid w:val="00832DCD"/>
    <w:rsid w:val="008361ED"/>
    <w:rsid w:val="008543BF"/>
    <w:rsid w:val="00856A50"/>
    <w:rsid w:val="00862770"/>
    <w:rsid w:val="0086527B"/>
    <w:rsid w:val="00874924"/>
    <w:rsid w:val="008A2740"/>
    <w:rsid w:val="008C741B"/>
    <w:rsid w:val="008F0D90"/>
    <w:rsid w:val="008F3070"/>
    <w:rsid w:val="00903CA0"/>
    <w:rsid w:val="0090728C"/>
    <w:rsid w:val="00931AFD"/>
    <w:rsid w:val="00936322"/>
    <w:rsid w:val="0094549A"/>
    <w:rsid w:val="00953BC7"/>
    <w:rsid w:val="009569C5"/>
    <w:rsid w:val="009824F0"/>
    <w:rsid w:val="009A2ADF"/>
    <w:rsid w:val="009B499F"/>
    <w:rsid w:val="009C17E1"/>
    <w:rsid w:val="009E1738"/>
    <w:rsid w:val="00A242A2"/>
    <w:rsid w:val="00A437C9"/>
    <w:rsid w:val="00A45128"/>
    <w:rsid w:val="00A503FA"/>
    <w:rsid w:val="00A64C8A"/>
    <w:rsid w:val="00A66837"/>
    <w:rsid w:val="00A758CE"/>
    <w:rsid w:val="00A931C8"/>
    <w:rsid w:val="00A95AB4"/>
    <w:rsid w:val="00AA1C98"/>
    <w:rsid w:val="00AB77A8"/>
    <w:rsid w:val="00AD3D39"/>
    <w:rsid w:val="00AE2302"/>
    <w:rsid w:val="00B025A6"/>
    <w:rsid w:val="00B0302E"/>
    <w:rsid w:val="00B12F60"/>
    <w:rsid w:val="00B24E57"/>
    <w:rsid w:val="00B2788C"/>
    <w:rsid w:val="00B31C10"/>
    <w:rsid w:val="00B345BE"/>
    <w:rsid w:val="00B44A5F"/>
    <w:rsid w:val="00B55F6C"/>
    <w:rsid w:val="00B80525"/>
    <w:rsid w:val="00BA21F1"/>
    <w:rsid w:val="00BB3B99"/>
    <w:rsid w:val="00BC65D9"/>
    <w:rsid w:val="00BD2F4B"/>
    <w:rsid w:val="00BD6CF7"/>
    <w:rsid w:val="00BE24B2"/>
    <w:rsid w:val="00BE3C45"/>
    <w:rsid w:val="00BF0D10"/>
    <w:rsid w:val="00BF4B05"/>
    <w:rsid w:val="00C017D3"/>
    <w:rsid w:val="00C35861"/>
    <w:rsid w:val="00C413F8"/>
    <w:rsid w:val="00C44925"/>
    <w:rsid w:val="00C51B80"/>
    <w:rsid w:val="00C65066"/>
    <w:rsid w:val="00C71915"/>
    <w:rsid w:val="00C7488D"/>
    <w:rsid w:val="00C75FAB"/>
    <w:rsid w:val="00CA326F"/>
    <w:rsid w:val="00CB1E08"/>
    <w:rsid w:val="00CB2298"/>
    <w:rsid w:val="00CB648F"/>
    <w:rsid w:val="00CB6BCF"/>
    <w:rsid w:val="00CD1736"/>
    <w:rsid w:val="00CD3C80"/>
    <w:rsid w:val="00CE1CF9"/>
    <w:rsid w:val="00CF77FE"/>
    <w:rsid w:val="00D04F0D"/>
    <w:rsid w:val="00D11E30"/>
    <w:rsid w:val="00D22DF9"/>
    <w:rsid w:val="00D302F4"/>
    <w:rsid w:val="00D330C0"/>
    <w:rsid w:val="00D4462B"/>
    <w:rsid w:val="00D57A9F"/>
    <w:rsid w:val="00D64A98"/>
    <w:rsid w:val="00D93405"/>
    <w:rsid w:val="00DB54F8"/>
    <w:rsid w:val="00DB6AC1"/>
    <w:rsid w:val="00DC01B6"/>
    <w:rsid w:val="00DC5BB0"/>
    <w:rsid w:val="00DD68D5"/>
    <w:rsid w:val="00DD777B"/>
    <w:rsid w:val="00DE63AF"/>
    <w:rsid w:val="00DF0B33"/>
    <w:rsid w:val="00E00D27"/>
    <w:rsid w:val="00E04C68"/>
    <w:rsid w:val="00E0540A"/>
    <w:rsid w:val="00E10F4D"/>
    <w:rsid w:val="00E35CBB"/>
    <w:rsid w:val="00E44311"/>
    <w:rsid w:val="00E44601"/>
    <w:rsid w:val="00E51183"/>
    <w:rsid w:val="00E553A9"/>
    <w:rsid w:val="00E55C40"/>
    <w:rsid w:val="00E71CEF"/>
    <w:rsid w:val="00E914AA"/>
    <w:rsid w:val="00EA5EE5"/>
    <w:rsid w:val="00F06E5D"/>
    <w:rsid w:val="00F16FC8"/>
    <w:rsid w:val="00F30C03"/>
    <w:rsid w:val="00F31A06"/>
    <w:rsid w:val="00F46268"/>
    <w:rsid w:val="00F473C5"/>
    <w:rsid w:val="00F47D45"/>
    <w:rsid w:val="00F572DF"/>
    <w:rsid w:val="00F748A2"/>
    <w:rsid w:val="00F93726"/>
    <w:rsid w:val="00FA14D4"/>
    <w:rsid w:val="00FA5BAA"/>
    <w:rsid w:val="00FB0B67"/>
    <w:rsid w:val="00FB7AF2"/>
    <w:rsid w:val="00FC3745"/>
    <w:rsid w:val="00FE3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C9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A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24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902F0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501B2A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E9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12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26E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012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26E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32</cp:revision>
  <dcterms:created xsi:type="dcterms:W3CDTF">2017-05-25T09:36:00Z</dcterms:created>
  <dcterms:modified xsi:type="dcterms:W3CDTF">2017-05-30T04:24:00Z</dcterms:modified>
</cp:coreProperties>
</file>