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50C0" w14:textId="13563BAF" w:rsidR="005E7D4E" w:rsidRDefault="00313140" w:rsidP="00313140">
      <w:pPr>
        <w:jc w:val="center"/>
      </w:pPr>
      <w:r>
        <w:rPr>
          <w:noProof/>
        </w:rPr>
        <w:drawing>
          <wp:inline distT="0" distB="0" distL="0" distR="0" wp14:anchorId="6E3C74A0" wp14:editId="205305FA">
            <wp:extent cx="5438775" cy="3038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8364" w14:textId="3730B67D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t>Introduction</w:t>
      </w:r>
    </w:p>
    <w:p w14:paraId="62D59B0C" w14:textId="1304535E" w:rsidR="00E5251F" w:rsidRDefault="00E5251F">
      <w:r>
        <w:t>Bla</w:t>
      </w:r>
    </w:p>
    <w:p w14:paraId="5DADD210" w14:textId="77777777" w:rsidR="0065664A" w:rsidRDefault="006566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94F7C7A" w14:textId="691B76EA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lastRenderedPageBreak/>
        <w:t>Enumération initiale</w:t>
      </w:r>
    </w:p>
    <w:p w14:paraId="203CB747" w14:textId="425BCAFF" w:rsidR="00E5251F" w:rsidRDefault="00E5251F">
      <w:r>
        <w:t>Bla</w:t>
      </w:r>
    </w:p>
    <w:p w14:paraId="434B54CE" w14:textId="77777777" w:rsidR="0065664A" w:rsidRDefault="006566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11D9067" w14:textId="70608E98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lastRenderedPageBreak/>
        <w:t>Obtenir un accès utilisateur</w:t>
      </w:r>
    </w:p>
    <w:p w14:paraId="0B3E9604" w14:textId="0EB2C4EC" w:rsidR="00E5251F" w:rsidRDefault="00E5251F">
      <w:r>
        <w:t>Bla</w:t>
      </w:r>
    </w:p>
    <w:p w14:paraId="15EC113F" w14:textId="77777777" w:rsidR="0065664A" w:rsidRDefault="006566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27AFE4F" w14:textId="3C0138C7" w:rsidR="00E5251F" w:rsidRPr="004949ED" w:rsidRDefault="00E5251F" w:rsidP="004949ED">
      <w:pPr>
        <w:jc w:val="center"/>
        <w:rPr>
          <w:b/>
          <w:bCs/>
          <w:sz w:val="36"/>
          <w:szCs w:val="36"/>
        </w:rPr>
      </w:pPr>
      <w:r w:rsidRPr="004949ED">
        <w:rPr>
          <w:b/>
          <w:bCs/>
          <w:sz w:val="36"/>
          <w:szCs w:val="36"/>
        </w:rPr>
        <w:lastRenderedPageBreak/>
        <w:t>Obtenir un accès administrateur</w:t>
      </w:r>
    </w:p>
    <w:p w14:paraId="5F663C6B" w14:textId="7A9FBA8A" w:rsidR="000E085A" w:rsidRDefault="00B70776">
      <w:r>
        <w:t>B</w:t>
      </w:r>
      <w:r w:rsidR="000E085A">
        <w:t>la</w:t>
      </w:r>
    </w:p>
    <w:p w14:paraId="128E2466" w14:textId="77777777" w:rsidR="00B70776" w:rsidRDefault="00B70776"/>
    <w:sectPr w:rsidR="00B70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C9"/>
    <w:rsid w:val="000E085A"/>
    <w:rsid w:val="00313140"/>
    <w:rsid w:val="004949ED"/>
    <w:rsid w:val="005E7D4E"/>
    <w:rsid w:val="0065664A"/>
    <w:rsid w:val="00B70776"/>
    <w:rsid w:val="00BC28C9"/>
    <w:rsid w:val="00E5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FDCA"/>
  <w15:chartTrackingRefBased/>
  <w15:docId w15:val="{64A38EEE-AAF7-4DA7-AB38-0CDE0B71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7</cp:revision>
  <dcterms:created xsi:type="dcterms:W3CDTF">2020-09-23T16:49:00Z</dcterms:created>
  <dcterms:modified xsi:type="dcterms:W3CDTF">2020-09-23T16:52:00Z</dcterms:modified>
</cp:coreProperties>
</file>