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85118" w14:textId="74D1D826" w:rsidR="00324587" w:rsidRPr="009E6045" w:rsidRDefault="00324587">
      <w:pPr>
        <w:rPr>
          <w:rFonts w:ascii="Algerian" w:hAnsi="Algerian"/>
          <w:sz w:val="144"/>
          <w:szCs w:val="144"/>
        </w:rPr>
      </w:pPr>
      <w:r w:rsidRPr="009E6045">
        <w:rPr>
          <w:rFonts w:ascii="Algerian" w:hAnsi="Algerian"/>
          <w:sz w:val="144"/>
          <w:szCs w:val="144"/>
        </w:rPr>
        <w:t>OS l</w:t>
      </w:r>
      <w:bookmarkStart w:id="0" w:name="_GoBack"/>
      <w:bookmarkEnd w:id="0"/>
      <w:r w:rsidRPr="009E6045">
        <w:rPr>
          <w:rFonts w:ascii="Algerian" w:hAnsi="Algerian"/>
          <w:sz w:val="144"/>
          <w:szCs w:val="144"/>
        </w:rPr>
        <w:t>ab 1</w:t>
      </w:r>
    </w:p>
    <w:sectPr w:rsidR="00324587" w:rsidRPr="009E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87"/>
    <w:rsid w:val="00324587"/>
    <w:rsid w:val="009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1C3A"/>
  <w15:chartTrackingRefBased/>
  <w15:docId w15:val="{662DEE95-61B2-45C1-BA93-A9CF609C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fa17bece0008</dc:creator>
  <cp:keywords/>
  <dc:description/>
  <cp:lastModifiedBy>fa17bece0008</cp:lastModifiedBy>
  <cp:revision>2</cp:revision>
  <dcterms:created xsi:type="dcterms:W3CDTF">2019-10-14T16:40:00Z</dcterms:created>
  <dcterms:modified xsi:type="dcterms:W3CDTF">2019-10-14T16:41:00Z</dcterms:modified>
</cp:coreProperties>
</file>